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33" w:rsidRDefault="0052713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527133" w:rsidRDefault="00B614DD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9291320" cy="601980"/>
                <wp:effectExtent l="0" t="0" r="0" b="0"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1320" cy="601980"/>
                        </a:xfrm>
                        <a:prstGeom prst="rect">
                          <a:avLst/>
                        </a:prstGeom>
                        <a:solidFill>
                          <a:srgbClr val="BCD6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BAF" w:rsidRPr="00B553A3" w:rsidRDefault="00676BAF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val="it-IT"/>
                              </w:rPr>
                            </w:pPr>
                          </w:p>
                          <w:p w:rsidR="00676BAF" w:rsidRPr="0087203B" w:rsidRDefault="00676BAF">
                            <w:pPr>
                              <w:ind w:left="3873"/>
                              <w:rPr>
                                <w:rFonts w:ascii="Garamond" w:eastAsia="Garamond" w:hAnsi="Garamond" w:cs="Garamond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87203B">
                              <w:rPr>
                                <w:rFonts w:ascii="Garamond"/>
                                <w:b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CURRICOLO</w:t>
                            </w:r>
                            <w:r w:rsidRPr="0087203B">
                              <w:rPr>
                                <w:rFonts w:ascii="Garamond"/>
                                <w:b/>
                                <w:spacing w:val="-9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87203B">
                              <w:rPr>
                                <w:rFonts w:ascii="Garamond"/>
                                <w:b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VERTICALE</w:t>
                            </w:r>
                            <w:r w:rsidRPr="0087203B">
                              <w:rPr>
                                <w:rFonts w:ascii="Garamond"/>
                                <w:b/>
                                <w:spacing w:val="-9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87203B">
                              <w:rPr>
                                <w:rFonts w:ascii="Garamond"/>
                                <w:b/>
                                <w:sz w:val="32"/>
                                <w:szCs w:val="32"/>
                                <w:lang w:val="it-IT"/>
                              </w:rPr>
                              <w:t>DI</w:t>
                            </w:r>
                            <w:r w:rsidRPr="0087203B">
                              <w:rPr>
                                <w:rFonts w:ascii="Garamond"/>
                                <w:b/>
                                <w:spacing w:val="-10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87203B">
                              <w:rPr>
                                <w:rFonts w:ascii="Garamond"/>
                                <w:b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EDUCAZIONE</w:t>
                            </w:r>
                            <w:r w:rsidRPr="0087203B">
                              <w:rPr>
                                <w:rFonts w:ascii="Garamond"/>
                                <w:b/>
                                <w:spacing w:val="-6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Pr="0087203B">
                              <w:rPr>
                                <w:rFonts w:ascii="Garamond"/>
                                <w:b/>
                                <w:spacing w:val="-1"/>
                                <w:sz w:val="32"/>
                                <w:szCs w:val="32"/>
                                <w:lang w:val="it-IT"/>
                              </w:rPr>
                              <w:t>CIVICA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731.6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" fillcolor="#bcd6ee" stroked="f">
                <v:textbox inset="0,0,0,0">
                  <w:txbxContent>
                    <w:p w:rsidR="00676BAF" w:rsidRPr="00B553A3" w:rsidRDefault="00676BAF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  <w:lang w:val="it-IT"/>
                        </w:rPr>
                      </w:pPr>
                    </w:p>
                    <w:p w:rsidR="00676BAF" w:rsidRPr="0087203B" w:rsidRDefault="00676BAF">
                      <w:pPr>
                        <w:ind w:left="3873"/>
                        <w:rPr>
                          <w:rFonts w:ascii="Garamond" w:eastAsia="Garamond" w:hAnsi="Garamond" w:cs="Garamond"/>
                          <w:sz w:val="32"/>
                          <w:szCs w:val="32"/>
                          <w:lang w:val="it-IT"/>
                        </w:rPr>
                      </w:pPr>
                      <w:r w:rsidRPr="0087203B">
                        <w:rPr>
                          <w:rFonts w:ascii="Garamond"/>
                          <w:b/>
                          <w:spacing w:val="-1"/>
                          <w:sz w:val="32"/>
                          <w:szCs w:val="32"/>
                          <w:lang w:val="it-IT"/>
                        </w:rPr>
                        <w:t>CURRICOLO</w:t>
                      </w:r>
                      <w:r w:rsidRPr="0087203B">
                        <w:rPr>
                          <w:rFonts w:ascii="Garamond"/>
                          <w:b/>
                          <w:spacing w:val="-9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87203B">
                        <w:rPr>
                          <w:rFonts w:ascii="Garamond"/>
                          <w:b/>
                          <w:spacing w:val="-1"/>
                          <w:sz w:val="32"/>
                          <w:szCs w:val="32"/>
                          <w:lang w:val="it-IT"/>
                        </w:rPr>
                        <w:t>VERTICALE</w:t>
                      </w:r>
                      <w:r w:rsidRPr="0087203B">
                        <w:rPr>
                          <w:rFonts w:ascii="Garamond"/>
                          <w:b/>
                          <w:spacing w:val="-9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87203B">
                        <w:rPr>
                          <w:rFonts w:ascii="Garamond"/>
                          <w:b/>
                          <w:sz w:val="32"/>
                          <w:szCs w:val="32"/>
                          <w:lang w:val="it-IT"/>
                        </w:rPr>
                        <w:t>DI</w:t>
                      </w:r>
                      <w:r w:rsidRPr="0087203B">
                        <w:rPr>
                          <w:rFonts w:ascii="Garamond"/>
                          <w:b/>
                          <w:spacing w:val="-10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87203B">
                        <w:rPr>
                          <w:rFonts w:ascii="Garamond"/>
                          <w:b/>
                          <w:spacing w:val="-1"/>
                          <w:sz w:val="32"/>
                          <w:szCs w:val="32"/>
                          <w:lang w:val="it-IT"/>
                        </w:rPr>
                        <w:t>EDUCAZIONE</w:t>
                      </w:r>
                      <w:r w:rsidRPr="0087203B">
                        <w:rPr>
                          <w:rFonts w:ascii="Garamond"/>
                          <w:b/>
                          <w:spacing w:val="-6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Pr="0087203B">
                        <w:rPr>
                          <w:rFonts w:ascii="Garamond"/>
                          <w:b/>
                          <w:spacing w:val="-1"/>
                          <w:sz w:val="32"/>
                          <w:szCs w:val="32"/>
                          <w:lang w:val="it-IT"/>
                        </w:rPr>
                        <w:t>CIVICA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133" w:rsidRPr="00676BAF" w:rsidRDefault="006C5735">
      <w:pPr>
        <w:spacing w:before="73"/>
        <w:ind w:left="4609" w:right="4606"/>
        <w:jc w:val="center"/>
        <w:rPr>
          <w:rFonts w:ascii="Garamond" w:eastAsia="Garamond" w:hAnsi="Garamond" w:cs="Garamond"/>
          <w:sz w:val="28"/>
          <w:szCs w:val="28"/>
          <w:u w:val="single"/>
          <w:lang w:val="it-IT"/>
        </w:rPr>
      </w:pPr>
      <w:r w:rsidRPr="00676BAF">
        <w:rPr>
          <w:rFonts w:ascii="Garamond"/>
          <w:b/>
          <w:spacing w:val="-1"/>
          <w:sz w:val="28"/>
          <w:u w:val="single"/>
          <w:lang w:val="it-IT"/>
        </w:rPr>
        <w:t>PRINCIPI</w:t>
      </w:r>
      <w:r w:rsidRPr="00676BAF">
        <w:rPr>
          <w:rFonts w:ascii="Garamond"/>
          <w:b/>
          <w:spacing w:val="-14"/>
          <w:sz w:val="28"/>
          <w:u w:val="single"/>
          <w:lang w:val="it-IT"/>
        </w:rPr>
        <w:t xml:space="preserve"> </w:t>
      </w:r>
      <w:r w:rsidRPr="00676BAF">
        <w:rPr>
          <w:rFonts w:ascii="Garamond"/>
          <w:b/>
          <w:spacing w:val="-1"/>
          <w:sz w:val="28"/>
          <w:u w:val="single"/>
          <w:lang w:val="it-IT"/>
        </w:rPr>
        <w:t>NORMATIVI</w:t>
      </w:r>
      <w:r w:rsidRPr="00676BAF">
        <w:rPr>
          <w:rFonts w:ascii="Garamond"/>
          <w:b/>
          <w:spacing w:val="-17"/>
          <w:sz w:val="28"/>
          <w:u w:val="single"/>
          <w:lang w:val="it-IT"/>
        </w:rPr>
        <w:t xml:space="preserve"> </w:t>
      </w:r>
      <w:r w:rsidRPr="00676BAF">
        <w:rPr>
          <w:rFonts w:ascii="Garamond"/>
          <w:b/>
          <w:sz w:val="28"/>
          <w:u w:val="single"/>
          <w:lang w:val="it-IT"/>
        </w:rPr>
        <w:t>DI</w:t>
      </w:r>
      <w:r w:rsidRPr="00676BAF">
        <w:rPr>
          <w:rFonts w:ascii="Garamond"/>
          <w:b/>
          <w:spacing w:val="-17"/>
          <w:sz w:val="28"/>
          <w:u w:val="single"/>
          <w:lang w:val="it-IT"/>
        </w:rPr>
        <w:t xml:space="preserve"> </w:t>
      </w:r>
      <w:r w:rsidRPr="00676BAF">
        <w:rPr>
          <w:rFonts w:ascii="Garamond"/>
          <w:b/>
          <w:spacing w:val="-1"/>
          <w:sz w:val="28"/>
          <w:u w:val="single"/>
          <w:lang w:val="it-IT"/>
        </w:rPr>
        <w:t>RIFERIMENTO</w:t>
      </w:r>
      <w:r w:rsidRPr="00676BAF">
        <w:rPr>
          <w:rFonts w:ascii="Times New Roman"/>
          <w:b/>
          <w:spacing w:val="38"/>
          <w:w w:val="99"/>
          <w:sz w:val="28"/>
          <w:u w:val="single"/>
          <w:lang w:val="it-IT"/>
        </w:rPr>
        <w:t xml:space="preserve"> </w:t>
      </w:r>
      <w:r w:rsidRPr="00676BAF">
        <w:rPr>
          <w:rFonts w:ascii="Garamond"/>
          <w:b/>
          <w:sz w:val="28"/>
          <w:u w:val="single"/>
          <w:lang w:val="it-IT"/>
        </w:rPr>
        <w:t>EX</w:t>
      </w:r>
      <w:r w:rsidRPr="00676BAF">
        <w:rPr>
          <w:rFonts w:ascii="Garamond"/>
          <w:b/>
          <w:spacing w:val="-3"/>
          <w:sz w:val="28"/>
          <w:u w:val="single"/>
          <w:lang w:val="it-IT"/>
        </w:rPr>
        <w:t xml:space="preserve"> </w:t>
      </w:r>
      <w:r w:rsidRPr="00676BAF">
        <w:rPr>
          <w:rFonts w:ascii="Garamond"/>
          <w:b/>
          <w:spacing w:val="-6"/>
          <w:sz w:val="28"/>
          <w:u w:val="single"/>
          <w:lang w:val="it-IT"/>
        </w:rPr>
        <w:t>AR</w:t>
      </w:r>
      <w:r w:rsidRPr="00676BAF">
        <w:rPr>
          <w:rFonts w:ascii="Garamond"/>
          <w:b/>
          <w:spacing w:val="-7"/>
          <w:sz w:val="28"/>
          <w:u w:val="single"/>
          <w:lang w:val="it-IT"/>
        </w:rPr>
        <w:t>T</w:t>
      </w:r>
      <w:r w:rsidRPr="00676BAF">
        <w:rPr>
          <w:rFonts w:ascii="Garamond"/>
          <w:b/>
          <w:spacing w:val="-6"/>
          <w:sz w:val="28"/>
          <w:u w:val="single"/>
          <w:lang w:val="it-IT"/>
        </w:rPr>
        <w:t>.</w:t>
      </w:r>
      <w:r w:rsidRPr="00676BAF">
        <w:rPr>
          <w:rFonts w:ascii="Garamond"/>
          <w:b/>
          <w:spacing w:val="-7"/>
          <w:sz w:val="28"/>
          <w:u w:val="single"/>
          <w:lang w:val="it-IT"/>
        </w:rPr>
        <w:t>1</w:t>
      </w:r>
      <w:r w:rsidRPr="00676BAF">
        <w:rPr>
          <w:rFonts w:ascii="Garamond"/>
          <w:b/>
          <w:spacing w:val="-1"/>
          <w:sz w:val="28"/>
          <w:u w:val="single"/>
          <w:lang w:val="it-IT"/>
        </w:rPr>
        <w:t xml:space="preserve"> </w:t>
      </w:r>
      <w:r w:rsidRPr="00676BAF">
        <w:rPr>
          <w:rFonts w:ascii="Garamond"/>
          <w:b/>
          <w:spacing w:val="-2"/>
          <w:sz w:val="28"/>
          <w:u w:val="single"/>
          <w:lang w:val="it-IT"/>
        </w:rPr>
        <w:t>LEGGE</w:t>
      </w:r>
      <w:r w:rsidRPr="00676BAF">
        <w:rPr>
          <w:rFonts w:ascii="Garamond"/>
          <w:b/>
          <w:sz w:val="28"/>
          <w:u w:val="single"/>
          <w:lang w:val="it-IT"/>
        </w:rPr>
        <w:t xml:space="preserve"> </w:t>
      </w:r>
      <w:r w:rsidRPr="00676BAF">
        <w:rPr>
          <w:rFonts w:ascii="Garamond"/>
          <w:b/>
          <w:spacing w:val="-1"/>
          <w:sz w:val="28"/>
          <w:u w:val="single"/>
          <w:lang w:val="it-IT"/>
        </w:rPr>
        <w:t>92/2019</w:t>
      </w:r>
    </w:p>
    <w:p w:rsidR="00527133" w:rsidRPr="00B553A3" w:rsidRDefault="00527133">
      <w:pPr>
        <w:spacing w:before="5"/>
        <w:rPr>
          <w:rFonts w:ascii="Garamond" w:eastAsia="Garamond" w:hAnsi="Garamond" w:cs="Garamond"/>
          <w:b/>
          <w:bCs/>
          <w:sz w:val="27"/>
          <w:szCs w:val="27"/>
          <w:lang w:val="it-IT"/>
        </w:rPr>
      </w:pPr>
    </w:p>
    <w:p w:rsidR="00527133" w:rsidRPr="005161C8" w:rsidRDefault="006C5735" w:rsidP="00F44667">
      <w:pPr>
        <w:numPr>
          <w:ilvl w:val="0"/>
          <w:numId w:val="26"/>
        </w:numPr>
        <w:tabs>
          <w:tab w:val="left" w:pos="468"/>
          <w:tab w:val="left" w:pos="2098"/>
          <w:tab w:val="left" w:pos="2909"/>
          <w:tab w:val="left" w:pos="4439"/>
          <w:tab w:val="left" w:pos="4759"/>
          <w:tab w:val="left" w:pos="5846"/>
        </w:tabs>
        <w:spacing w:line="312" w:lineRule="exact"/>
        <w:ind w:right="1467" w:firstLine="0"/>
        <w:jc w:val="both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 w:hAnsi="Garamond"/>
          <w:i/>
          <w:spacing w:val="-1"/>
          <w:w w:val="95"/>
          <w:sz w:val="24"/>
          <w:lang w:val="it-IT"/>
        </w:rPr>
        <w:t>L'educazione</w:t>
      </w:r>
      <w:r w:rsidRPr="005161C8">
        <w:rPr>
          <w:rFonts w:ascii="Times New Roman" w:hAnsi="Times New Roman"/>
          <w:i/>
          <w:spacing w:val="-1"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spacing w:val="-1"/>
          <w:w w:val="95"/>
          <w:sz w:val="24"/>
          <w:lang w:val="it-IT"/>
        </w:rPr>
        <w:t>civica</w:t>
      </w:r>
      <w:r w:rsidRPr="005161C8">
        <w:rPr>
          <w:rFonts w:ascii="Times New Roman" w:hAnsi="Times New Roman"/>
          <w:i/>
          <w:spacing w:val="-1"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spacing w:val="-1"/>
          <w:w w:val="95"/>
          <w:sz w:val="24"/>
          <w:lang w:val="it-IT"/>
        </w:rPr>
        <w:t>contribuisce</w:t>
      </w:r>
      <w:r w:rsidRPr="005161C8">
        <w:rPr>
          <w:rFonts w:ascii="Times New Roman" w:hAnsi="Times New Roman"/>
          <w:i/>
          <w:spacing w:val="-1"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w w:val="95"/>
          <w:sz w:val="24"/>
          <w:lang w:val="it-IT"/>
        </w:rPr>
        <w:t>a</w:t>
      </w:r>
      <w:r w:rsidRPr="005161C8">
        <w:rPr>
          <w:rFonts w:ascii="Times New Roman" w:hAnsi="Times New Roman"/>
          <w:i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w w:val="95"/>
          <w:sz w:val="24"/>
          <w:lang w:val="it-IT"/>
        </w:rPr>
        <w:t>formare</w:t>
      </w:r>
      <w:r w:rsidRPr="005161C8">
        <w:rPr>
          <w:rFonts w:ascii="Times New Roman" w:hAnsi="Times New Roman"/>
          <w:i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spacing w:val="-1"/>
          <w:sz w:val="24"/>
          <w:lang w:val="it-IT"/>
        </w:rPr>
        <w:t>cittadini</w:t>
      </w:r>
      <w:r w:rsidRPr="005161C8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responsabili</w:t>
      </w:r>
      <w:r w:rsidRPr="005161C8">
        <w:rPr>
          <w:rFonts w:ascii="Garamond" w:hAnsi="Garamond"/>
          <w:i/>
          <w:spacing w:val="-9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2"/>
          <w:sz w:val="24"/>
          <w:lang w:val="it-IT"/>
        </w:rPr>
        <w:t>attivi</w:t>
      </w:r>
      <w:r w:rsidRPr="005161C8">
        <w:rPr>
          <w:rFonts w:ascii="Garamond" w:hAnsi="Garamond"/>
          <w:i/>
          <w:spacing w:val="-1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a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2"/>
          <w:sz w:val="24"/>
          <w:lang w:val="it-IT"/>
        </w:rPr>
        <w:t>promuovere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la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partecipazione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3"/>
          <w:sz w:val="24"/>
          <w:lang w:val="it-IT"/>
        </w:rPr>
        <w:t>piena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Times New Roman" w:hAnsi="Times New Roman"/>
          <w:i/>
          <w:spacing w:val="61"/>
          <w:w w:val="99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consapevole</w:t>
      </w:r>
      <w:r w:rsidRPr="005161C8">
        <w:rPr>
          <w:rFonts w:ascii="Garamond" w:hAnsi="Garamond"/>
          <w:i/>
          <w:spacing w:val="-7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alla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vita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2"/>
          <w:sz w:val="24"/>
          <w:lang w:val="it-IT"/>
        </w:rPr>
        <w:t>civica,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culturale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sociale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delle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2"/>
          <w:sz w:val="24"/>
          <w:lang w:val="it-IT"/>
        </w:rPr>
        <w:t>comunità,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nel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rispetto</w:t>
      </w:r>
      <w:r w:rsidRPr="005161C8">
        <w:rPr>
          <w:rFonts w:ascii="Garamond" w:hAnsi="Garamond"/>
          <w:i/>
          <w:spacing w:val="-6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delle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regole,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dei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diritti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dei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2"/>
          <w:sz w:val="24"/>
          <w:lang w:val="it-IT"/>
        </w:rPr>
        <w:t>doveri.</w:t>
      </w:r>
    </w:p>
    <w:p w:rsidR="00527133" w:rsidRPr="005161C8" w:rsidRDefault="006C5735" w:rsidP="00F44667">
      <w:pPr>
        <w:numPr>
          <w:ilvl w:val="0"/>
          <w:numId w:val="26"/>
        </w:numPr>
        <w:tabs>
          <w:tab w:val="left" w:pos="397"/>
          <w:tab w:val="left" w:pos="10186"/>
          <w:tab w:val="left" w:pos="11153"/>
          <w:tab w:val="left" w:pos="11480"/>
          <w:tab w:val="left" w:pos="12192"/>
        </w:tabs>
        <w:spacing w:before="12"/>
        <w:ind w:right="263" w:firstLine="0"/>
        <w:jc w:val="both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 w:hAnsi="Garamond"/>
          <w:i/>
          <w:spacing w:val="-1"/>
          <w:sz w:val="24"/>
          <w:lang w:val="it-IT"/>
        </w:rPr>
        <w:t>L'educazione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civica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sviluppa</w:t>
      </w:r>
      <w:r w:rsidRPr="005161C8">
        <w:rPr>
          <w:rFonts w:ascii="Garamond" w:hAnsi="Garamond"/>
          <w:i/>
          <w:spacing w:val="-6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nelle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istituzioni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scolastiche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la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conoscenza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della</w:t>
      </w:r>
      <w:r w:rsidRPr="005161C8">
        <w:rPr>
          <w:rFonts w:ascii="Garamond" w:hAnsi="Garamond"/>
          <w:i/>
          <w:spacing w:val="-5"/>
          <w:sz w:val="24"/>
          <w:lang w:val="it-IT"/>
        </w:rPr>
        <w:t xml:space="preserve"> </w:t>
      </w:r>
      <w:r w:rsidR="00F44667" w:rsidRPr="005161C8">
        <w:rPr>
          <w:rFonts w:ascii="Garamond" w:hAnsi="Garamond"/>
          <w:i/>
          <w:spacing w:val="-1"/>
          <w:sz w:val="24"/>
          <w:lang w:val="it-IT"/>
        </w:rPr>
        <w:t xml:space="preserve">Costituzione  </w:t>
      </w:r>
      <w:r w:rsidR="00F44667" w:rsidRPr="005161C8">
        <w:rPr>
          <w:rFonts w:ascii="Garamond" w:hAnsi="Garamond"/>
          <w:i/>
          <w:spacing w:val="-1"/>
          <w:w w:val="95"/>
          <w:sz w:val="24"/>
          <w:lang w:val="it-IT"/>
        </w:rPr>
        <w:t>I</w:t>
      </w:r>
      <w:r w:rsidRPr="005161C8">
        <w:rPr>
          <w:rFonts w:ascii="Garamond" w:hAnsi="Garamond"/>
          <w:i/>
          <w:spacing w:val="-1"/>
          <w:w w:val="95"/>
          <w:sz w:val="24"/>
          <w:lang w:val="it-IT"/>
        </w:rPr>
        <w:t>taliana</w:t>
      </w:r>
      <w:r w:rsidRPr="005161C8">
        <w:rPr>
          <w:rFonts w:ascii="Times New Roman" w:hAnsi="Times New Roman"/>
          <w:i/>
          <w:spacing w:val="-1"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w w:val="95"/>
          <w:sz w:val="24"/>
          <w:lang w:val="it-IT"/>
        </w:rPr>
        <w:t>e</w:t>
      </w:r>
      <w:r w:rsidRPr="005161C8">
        <w:rPr>
          <w:rFonts w:ascii="Times New Roman" w:hAnsi="Times New Roman"/>
          <w:i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spacing w:val="-1"/>
          <w:w w:val="95"/>
          <w:sz w:val="24"/>
          <w:lang w:val="it-IT"/>
        </w:rPr>
        <w:t>delle</w:t>
      </w:r>
      <w:r w:rsidRPr="005161C8">
        <w:rPr>
          <w:rFonts w:ascii="Times New Roman" w:hAnsi="Times New Roman"/>
          <w:i/>
          <w:spacing w:val="-1"/>
          <w:w w:val="95"/>
          <w:sz w:val="24"/>
          <w:lang w:val="it-IT"/>
        </w:rPr>
        <w:tab/>
      </w:r>
      <w:r w:rsidRPr="005161C8">
        <w:rPr>
          <w:rFonts w:ascii="Garamond" w:hAnsi="Garamond"/>
          <w:i/>
          <w:sz w:val="24"/>
          <w:lang w:val="it-IT"/>
        </w:rPr>
        <w:t>istituzioni</w:t>
      </w:r>
      <w:r w:rsidRPr="005161C8">
        <w:rPr>
          <w:rFonts w:ascii="Garamond" w:hAnsi="Garamond"/>
          <w:i/>
          <w:spacing w:val="-7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dell'Unione</w:t>
      </w:r>
      <w:r w:rsidRPr="005161C8">
        <w:rPr>
          <w:rFonts w:ascii="Times New Roman" w:hAnsi="Times New Roman"/>
          <w:i/>
          <w:spacing w:val="81"/>
          <w:w w:val="99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europea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per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2"/>
          <w:sz w:val="24"/>
          <w:lang w:val="it-IT"/>
        </w:rPr>
        <w:t>sostanziare,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in</w:t>
      </w:r>
      <w:r w:rsidRPr="005161C8">
        <w:rPr>
          <w:rFonts w:ascii="Garamond" w:hAnsi="Garamond"/>
          <w:i/>
          <w:spacing w:val="-1"/>
          <w:sz w:val="24"/>
          <w:lang w:val="it-IT"/>
        </w:rPr>
        <w:t xml:space="preserve"> particolare,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la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condivisione</w:t>
      </w:r>
      <w:r w:rsidRPr="005161C8">
        <w:rPr>
          <w:rFonts w:ascii="Garamond" w:hAnsi="Garamond"/>
          <w:i/>
          <w:spacing w:val="-6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la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promozione</w:t>
      </w:r>
      <w:r w:rsidRPr="005161C8">
        <w:rPr>
          <w:rFonts w:ascii="Garamond" w:hAnsi="Garamond"/>
          <w:i/>
          <w:spacing w:val="-6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dei</w:t>
      </w:r>
      <w:r w:rsidRPr="005161C8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principi</w:t>
      </w:r>
      <w:r w:rsidRPr="005161C8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di</w:t>
      </w:r>
      <w:r w:rsidRPr="005161C8">
        <w:rPr>
          <w:rFonts w:ascii="Garamond" w:hAnsi="Garamond"/>
          <w:i/>
          <w:spacing w:val="-6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legalità,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cittadinanza</w:t>
      </w:r>
      <w:r w:rsidRPr="005161C8">
        <w:rPr>
          <w:rFonts w:ascii="Garamond" w:hAnsi="Garamond"/>
          <w:i/>
          <w:spacing w:val="-2"/>
          <w:sz w:val="24"/>
          <w:lang w:val="it-IT"/>
        </w:rPr>
        <w:t xml:space="preserve"> attiva</w:t>
      </w:r>
      <w:r w:rsidRPr="005161C8">
        <w:rPr>
          <w:rFonts w:ascii="Garamond" w:hAnsi="Garamond"/>
          <w:i/>
          <w:spacing w:val="-1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digitale,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sostenibilità</w:t>
      </w:r>
      <w:r w:rsidRPr="005161C8">
        <w:rPr>
          <w:rFonts w:ascii="Times New Roman" w:hAnsi="Times New Roman"/>
          <w:i/>
          <w:spacing w:val="131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ambientale</w:t>
      </w:r>
      <w:r w:rsidRPr="005161C8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 xml:space="preserve">diritto </w:t>
      </w:r>
      <w:r w:rsidRPr="005161C8">
        <w:rPr>
          <w:rFonts w:ascii="Garamond" w:hAnsi="Garamond"/>
          <w:i/>
          <w:sz w:val="24"/>
          <w:lang w:val="it-IT"/>
        </w:rPr>
        <w:t>alla</w:t>
      </w:r>
      <w:r w:rsidRPr="005161C8">
        <w:rPr>
          <w:rFonts w:ascii="Garamond" w:hAnsi="Garamond"/>
          <w:i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salute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z w:val="24"/>
          <w:lang w:val="it-IT"/>
        </w:rPr>
        <w:t>e</w:t>
      </w:r>
      <w:r w:rsidRPr="005161C8">
        <w:rPr>
          <w:rFonts w:ascii="Garamond" w:hAnsi="Garamond"/>
          <w:i/>
          <w:spacing w:val="1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al</w:t>
      </w:r>
      <w:r w:rsidRPr="005161C8">
        <w:rPr>
          <w:rFonts w:ascii="Garamond" w:hAnsi="Garamond"/>
          <w:i/>
          <w:spacing w:val="-2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benessere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della</w:t>
      </w:r>
      <w:r w:rsidRPr="005161C8">
        <w:rPr>
          <w:rFonts w:ascii="Garamond" w:hAnsi="Garamond"/>
          <w:i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spacing w:val="-1"/>
          <w:sz w:val="24"/>
          <w:lang w:val="it-IT"/>
        </w:rPr>
        <w:t>persona.</w:t>
      </w:r>
    </w:p>
    <w:p w:rsidR="00527133" w:rsidRPr="005161C8" w:rsidRDefault="006C5735">
      <w:pPr>
        <w:ind w:left="4153" w:right="4152"/>
        <w:jc w:val="center"/>
        <w:rPr>
          <w:rFonts w:ascii="Garamond" w:eastAsia="Garamond" w:hAnsi="Garamond" w:cs="Garamond"/>
          <w:sz w:val="24"/>
          <w:szCs w:val="28"/>
          <w:lang w:val="it-IT"/>
        </w:rPr>
      </w:pPr>
      <w:r w:rsidRPr="005161C8">
        <w:rPr>
          <w:rFonts w:ascii="Garamond"/>
          <w:b/>
          <w:sz w:val="24"/>
          <w:lang w:val="it-IT"/>
        </w:rPr>
        <w:t>Ex</w:t>
      </w:r>
      <w:r w:rsidRPr="005161C8">
        <w:rPr>
          <w:rFonts w:ascii="Garamond"/>
          <w:b/>
          <w:spacing w:val="-2"/>
          <w:sz w:val="24"/>
          <w:lang w:val="it-IT"/>
        </w:rPr>
        <w:t xml:space="preserve"> </w:t>
      </w:r>
      <w:r w:rsidRPr="005161C8">
        <w:rPr>
          <w:rFonts w:ascii="Garamond"/>
          <w:b/>
          <w:spacing w:val="1"/>
          <w:sz w:val="24"/>
          <w:lang w:val="it-IT"/>
        </w:rPr>
        <w:t>Art.</w:t>
      </w:r>
      <w:r w:rsidRPr="005161C8">
        <w:rPr>
          <w:rFonts w:ascii="Garamond"/>
          <w:b/>
          <w:spacing w:val="-2"/>
          <w:sz w:val="24"/>
          <w:lang w:val="it-IT"/>
        </w:rPr>
        <w:t xml:space="preserve"> </w:t>
      </w:r>
      <w:r w:rsidRPr="005161C8">
        <w:rPr>
          <w:rFonts w:ascii="Garamond"/>
          <w:b/>
          <w:sz w:val="24"/>
          <w:lang w:val="it-IT"/>
        </w:rPr>
        <w:t>3</w:t>
      </w:r>
      <w:r w:rsidRPr="005161C8">
        <w:rPr>
          <w:rFonts w:ascii="Garamond"/>
          <w:b/>
          <w:spacing w:val="-2"/>
          <w:sz w:val="24"/>
          <w:lang w:val="it-IT"/>
        </w:rPr>
        <w:t xml:space="preserve"> </w:t>
      </w:r>
      <w:r w:rsidRPr="005161C8">
        <w:rPr>
          <w:rFonts w:ascii="Garamond"/>
          <w:b/>
          <w:spacing w:val="-1"/>
          <w:sz w:val="24"/>
          <w:lang w:val="it-IT"/>
        </w:rPr>
        <w:t>LEGGE</w:t>
      </w:r>
      <w:r w:rsidRPr="005161C8">
        <w:rPr>
          <w:rFonts w:ascii="Garamond"/>
          <w:b/>
          <w:spacing w:val="-4"/>
          <w:sz w:val="24"/>
          <w:lang w:val="it-IT"/>
        </w:rPr>
        <w:t xml:space="preserve"> </w:t>
      </w:r>
      <w:r w:rsidRPr="005161C8">
        <w:rPr>
          <w:rFonts w:ascii="Garamond"/>
          <w:b/>
          <w:spacing w:val="-1"/>
          <w:sz w:val="24"/>
          <w:lang w:val="it-IT"/>
        </w:rPr>
        <w:t>92/2019</w:t>
      </w:r>
    </w:p>
    <w:p w:rsidR="00527133" w:rsidRPr="005161C8" w:rsidRDefault="006C5735">
      <w:pPr>
        <w:spacing w:before="1"/>
        <w:ind w:left="4160" w:right="4152"/>
        <w:jc w:val="center"/>
        <w:rPr>
          <w:rFonts w:ascii="Garamond" w:eastAsia="Garamond" w:hAnsi="Garamond" w:cs="Garamond"/>
          <w:sz w:val="24"/>
          <w:szCs w:val="28"/>
          <w:lang w:val="it-IT"/>
        </w:rPr>
      </w:pPr>
      <w:r w:rsidRPr="005161C8">
        <w:rPr>
          <w:rFonts w:ascii="Garamond"/>
          <w:b/>
          <w:spacing w:val="-5"/>
          <w:sz w:val="24"/>
          <w:lang w:val="it-IT"/>
        </w:rPr>
        <w:t>Vengo</w:t>
      </w:r>
      <w:r w:rsidRPr="005161C8">
        <w:rPr>
          <w:rFonts w:ascii="Garamond"/>
          <w:b/>
          <w:spacing w:val="-4"/>
          <w:sz w:val="24"/>
          <w:lang w:val="it-IT"/>
        </w:rPr>
        <w:t>n</w:t>
      </w:r>
      <w:r w:rsidRPr="005161C8">
        <w:rPr>
          <w:rFonts w:ascii="Garamond"/>
          <w:b/>
          <w:spacing w:val="-5"/>
          <w:sz w:val="24"/>
          <w:lang w:val="it-IT"/>
        </w:rPr>
        <w:t>o</w:t>
      </w:r>
      <w:r w:rsidRPr="005161C8">
        <w:rPr>
          <w:rFonts w:ascii="Garamond"/>
          <w:b/>
          <w:spacing w:val="-8"/>
          <w:sz w:val="24"/>
          <w:lang w:val="it-IT"/>
        </w:rPr>
        <w:t xml:space="preserve"> </w:t>
      </w:r>
      <w:r w:rsidRPr="005161C8">
        <w:rPr>
          <w:rFonts w:ascii="Garamond"/>
          <w:b/>
          <w:spacing w:val="-1"/>
          <w:sz w:val="24"/>
          <w:lang w:val="it-IT"/>
        </w:rPr>
        <w:t>assunte</w:t>
      </w:r>
      <w:r w:rsidRPr="005161C8">
        <w:rPr>
          <w:rFonts w:ascii="Garamond"/>
          <w:b/>
          <w:spacing w:val="-8"/>
          <w:sz w:val="24"/>
          <w:lang w:val="it-IT"/>
        </w:rPr>
        <w:t xml:space="preserve"> </w:t>
      </w:r>
      <w:r w:rsidRPr="005161C8">
        <w:rPr>
          <w:rFonts w:ascii="Garamond"/>
          <w:b/>
          <w:sz w:val="24"/>
          <w:lang w:val="it-IT"/>
        </w:rPr>
        <w:t>a</w:t>
      </w:r>
      <w:r w:rsidRPr="005161C8">
        <w:rPr>
          <w:rFonts w:ascii="Garamond"/>
          <w:b/>
          <w:spacing w:val="-3"/>
          <w:sz w:val="24"/>
          <w:lang w:val="it-IT"/>
        </w:rPr>
        <w:t xml:space="preserve"> </w:t>
      </w:r>
      <w:r w:rsidRPr="005161C8">
        <w:rPr>
          <w:rFonts w:ascii="Garamond"/>
          <w:b/>
          <w:spacing w:val="-1"/>
          <w:sz w:val="24"/>
          <w:lang w:val="it-IT"/>
        </w:rPr>
        <w:t>riferimento</w:t>
      </w:r>
      <w:r w:rsidRPr="005161C8">
        <w:rPr>
          <w:rFonts w:ascii="Garamond"/>
          <w:b/>
          <w:spacing w:val="-6"/>
          <w:sz w:val="24"/>
          <w:lang w:val="it-IT"/>
        </w:rPr>
        <w:t xml:space="preserve"> </w:t>
      </w:r>
      <w:r w:rsidRPr="005161C8">
        <w:rPr>
          <w:rFonts w:ascii="Garamond"/>
          <w:b/>
          <w:spacing w:val="-1"/>
          <w:sz w:val="24"/>
          <w:lang w:val="it-IT"/>
        </w:rPr>
        <w:t>le</w:t>
      </w:r>
      <w:r w:rsidRPr="005161C8">
        <w:rPr>
          <w:rFonts w:ascii="Garamond"/>
          <w:b/>
          <w:spacing w:val="-9"/>
          <w:sz w:val="24"/>
          <w:lang w:val="it-IT"/>
        </w:rPr>
        <w:t xml:space="preserve"> </w:t>
      </w:r>
      <w:r w:rsidRPr="005161C8">
        <w:rPr>
          <w:rFonts w:ascii="Garamond"/>
          <w:b/>
          <w:spacing w:val="-1"/>
          <w:sz w:val="24"/>
          <w:lang w:val="it-IT"/>
        </w:rPr>
        <w:t>seguenti</w:t>
      </w:r>
      <w:r w:rsidRPr="005161C8">
        <w:rPr>
          <w:rFonts w:ascii="Garamond"/>
          <w:b/>
          <w:spacing w:val="-5"/>
          <w:sz w:val="24"/>
          <w:lang w:val="it-IT"/>
        </w:rPr>
        <w:t xml:space="preserve"> </w:t>
      </w:r>
      <w:r w:rsidRPr="005161C8">
        <w:rPr>
          <w:rFonts w:ascii="Garamond"/>
          <w:b/>
          <w:sz w:val="24"/>
          <w:lang w:val="it-IT"/>
        </w:rPr>
        <w:t>tematiche</w:t>
      </w:r>
      <w:r w:rsidRPr="005161C8">
        <w:rPr>
          <w:rFonts w:ascii="Garamond"/>
          <w:sz w:val="24"/>
          <w:lang w:val="it-IT"/>
        </w:rPr>
        <w:t>:</w:t>
      </w:r>
    </w:p>
    <w:p w:rsidR="00527133" w:rsidRPr="005161C8" w:rsidRDefault="006C5735">
      <w:pPr>
        <w:numPr>
          <w:ilvl w:val="0"/>
          <w:numId w:val="25"/>
        </w:numPr>
        <w:tabs>
          <w:tab w:val="left" w:pos="397"/>
        </w:tabs>
        <w:spacing w:before="1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Costituzione, istituzioni</w:t>
      </w:r>
      <w:r w:rsidRPr="005161C8">
        <w:rPr>
          <w:rFonts w:ascii="Garamond" w:eastAsia="Garamond" w:hAnsi="Garamond" w:cs="Garamond"/>
          <w:i/>
          <w:color w:val="2A2A2A"/>
          <w:spacing w:val="1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dello</w:t>
      </w:r>
      <w:r w:rsidRPr="005161C8">
        <w:rPr>
          <w:rFonts w:ascii="Garamond" w:eastAsia="Garamond" w:hAnsi="Garamond" w:cs="Garamond"/>
          <w:i/>
          <w:color w:val="2A2A2A"/>
          <w:spacing w:val="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Stato</w:t>
      </w:r>
      <w:r w:rsidRPr="005161C8">
        <w:rPr>
          <w:rFonts w:ascii="Garamond" w:eastAsia="Garamond" w:hAnsi="Garamond" w:cs="Garamond"/>
          <w:i/>
          <w:color w:val="2A2A2A"/>
          <w:spacing w:val="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italiano,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dell’Unione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 xml:space="preserve">europea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e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degli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organismi</w:t>
      </w:r>
      <w:r w:rsidRPr="005161C8">
        <w:rPr>
          <w:rFonts w:ascii="Garamond" w:eastAsia="Garamond" w:hAnsi="Garamond" w:cs="Garamond"/>
          <w:i/>
          <w:color w:val="2A2A2A"/>
          <w:spacing w:val="1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internazionali;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storia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della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1"/>
          <w:sz w:val="24"/>
          <w:szCs w:val="28"/>
          <w:lang w:val="it-IT"/>
        </w:rPr>
        <w:t>bandiera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e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dell’inno</w:t>
      </w:r>
    </w:p>
    <w:p w:rsidR="00527133" w:rsidRPr="005161C8" w:rsidRDefault="006C5735">
      <w:pPr>
        <w:spacing w:before="21"/>
        <w:ind w:left="132"/>
        <w:rPr>
          <w:rFonts w:ascii="Garamond" w:eastAsia="Garamond" w:hAnsi="Garamond" w:cs="Garamond"/>
          <w:i/>
          <w:sz w:val="24"/>
          <w:szCs w:val="28"/>
        </w:rPr>
      </w:pPr>
      <w:proofErr w:type="spellStart"/>
      <w:r w:rsidRPr="005161C8">
        <w:rPr>
          <w:rFonts w:ascii="Garamond"/>
          <w:i/>
          <w:color w:val="2A2A2A"/>
          <w:spacing w:val="-1"/>
          <w:sz w:val="24"/>
        </w:rPr>
        <w:t>nazionale</w:t>
      </w:r>
      <w:proofErr w:type="spellEnd"/>
      <w:r w:rsidRPr="005161C8">
        <w:rPr>
          <w:rFonts w:ascii="Garamond"/>
          <w:i/>
          <w:color w:val="2A2A2A"/>
          <w:spacing w:val="-1"/>
          <w:sz w:val="24"/>
        </w:rPr>
        <w:t>;</w:t>
      </w:r>
    </w:p>
    <w:p w:rsidR="00527133" w:rsidRPr="005161C8" w:rsidRDefault="006C5735">
      <w:pPr>
        <w:numPr>
          <w:ilvl w:val="0"/>
          <w:numId w:val="25"/>
        </w:numPr>
        <w:tabs>
          <w:tab w:val="left" w:pos="428"/>
        </w:tabs>
        <w:spacing w:before="25"/>
        <w:ind w:left="427" w:hanging="295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Agenda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2030 per</w:t>
      </w:r>
      <w:r w:rsidRPr="005161C8">
        <w:rPr>
          <w:rFonts w:ascii="Garamond" w:eastAsia="Garamond" w:hAnsi="Garamond" w:cs="Garamond"/>
          <w:i/>
          <w:color w:val="2A2A2A"/>
          <w:spacing w:val="-4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>lo</w:t>
      </w:r>
      <w:r w:rsidRPr="005161C8">
        <w:rPr>
          <w:rFonts w:ascii="Garamond" w:eastAsia="Garamond" w:hAnsi="Garamond" w:cs="Garamond"/>
          <w:i/>
          <w:color w:val="2A2A2A"/>
          <w:spacing w:val="-4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sviluppo</w:t>
      </w:r>
      <w:r w:rsidRPr="005161C8">
        <w:rPr>
          <w:rFonts w:ascii="Garamond" w:eastAsia="Garamond" w:hAnsi="Garamond" w:cs="Garamond"/>
          <w:i/>
          <w:color w:val="2A2A2A"/>
          <w:spacing w:val="-5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sostenibile,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adottata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dall’Assemblea</w:t>
      </w:r>
      <w:r w:rsidRPr="005161C8">
        <w:rPr>
          <w:rFonts w:ascii="Garamond" w:eastAsia="Garamond" w:hAnsi="Garamond" w:cs="Garamond"/>
          <w:i/>
          <w:color w:val="2A2A2A"/>
          <w:spacing w:val="-4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generale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delle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Nazioni</w:t>
      </w:r>
      <w:r w:rsidRPr="005161C8">
        <w:rPr>
          <w:rFonts w:ascii="Garamond" w:eastAsia="Garamond" w:hAnsi="Garamond" w:cs="Garamond"/>
          <w:i/>
          <w:color w:val="2A2A2A"/>
          <w:spacing w:val="-5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Unite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il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25</w:t>
      </w:r>
      <w:r w:rsidRPr="005161C8">
        <w:rPr>
          <w:rFonts w:ascii="Garamond" w:eastAsia="Garamond" w:hAnsi="Garamond" w:cs="Garamond"/>
          <w:i/>
          <w:color w:val="2A2A2A"/>
          <w:spacing w:val="-4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settembre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2015;</w:t>
      </w:r>
    </w:p>
    <w:p w:rsidR="00527133" w:rsidRPr="005161C8" w:rsidRDefault="006C5735">
      <w:pPr>
        <w:numPr>
          <w:ilvl w:val="0"/>
          <w:numId w:val="25"/>
        </w:numPr>
        <w:tabs>
          <w:tab w:val="left" w:pos="401"/>
        </w:tabs>
        <w:spacing w:before="25"/>
        <w:ind w:left="400" w:hanging="268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educazione alla cittadinanza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digitale,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 xml:space="preserve"> secondo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le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disposizioni</w:t>
      </w:r>
      <w:r w:rsidRPr="005161C8">
        <w:rPr>
          <w:rFonts w:ascii="Garamond" w:eastAsia="Garamond" w:hAnsi="Garamond" w:cs="Garamond"/>
          <w:i/>
          <w:color w:val="2A2A2A"/>
          <w:spacing w:val="1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dell’articolo</w:t>
      </w:r>
      <w:r w:rsidRPr="005161C8">
        <w:rPr>
          <w:rFonts w:ascii="Garamond" w:eastAsia="Garamond" w:hAnsi="Garamond" w:cs="Garamond"/>
          <w:i/>
          <w:color w:val="2A2A2A"/>
          <w:spacing w:val="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5;</w:t>
      </w:r>
    </w:p>
    <w:p w:rsidR="00527133" w:rsidRPr="005161C8" w:rsidRDefault="006C5735">
      <w:pPr>
        <w:numPr>
          <w:ilvl w:val="0"/>
          <w:numId w:val="24"/>
        </w:numPr>
        <w:tabs>
          <w:tab w:val="left" w:pos="425"/>
        </w:tabs>
        <w:spacing w:before="25"/>
        <w:ind w:firstLine="0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/>
          <w:i/>
          <w:color w:val="2A2A2A"/>
          <w:spacing w:val="-1"/>
          <w:sz w:val="24"/>
          <w:lang w:val="it-IT"/>
        </w:rPr>
        <w:t>elementi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fondamentali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di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diritto,</w:t>
      </w:r>
      <w:r w:rsidRPr="005161C8">
        <w:rPr>
          <w:rFonts w:asci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con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 xml:space="preserve"> particolare</w:t>
      </w:r>
      <w:r w:rsidRPr="005161C8">
        <w:rPr>
          <w:rFonts w:asci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riguardo al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 xml:space="preserve">diritto </w:t>
      </w:r>
      <w:r w:rsidRPr="005161C8">
        <w:rPr>
          <w:rFonts w:ascii="Garamond"/>
          <w:i/>
          <w:color w:val="2A2A2A"/>
          <w:sz w:val="24"/>
          <w:lang w:val="it-IT"/>
        </w:rPr>
        <w:t>del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lavoro;</w:t>
      </w:r>
    </w:p>
    <w:p w:rsidR="00527133" w:rsidRPr="005161C8" w:rsidRDefault="006C5735">
      <w:pPr>
        <w:numPr>
          <w:ilvl w:val="0"/>
          <w:numId w:val="24"/>
        </w:numPr>
        <w:tabs>
          <w:tab w:val="left" w:pos="401"/>
        </w:tabs>
        <w:spacing w:before="25" w:line="258" w:lineRule="auto"/>
        <w:ind w:right="263" w:firstLine="0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educazione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ambientale,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z w:val="24"/>
          <w:lang w:val="it-IT"/>
        </w:rPr>
        <w:t>sviluppo</w:t>
      </w:r>
      <w:r w:rsidRPr="005161C8">
        <w:rPr>
          <w:rFonts w:ascii="Garamond" w:hAns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ecosostenibile</w:t>
      </w:r>
      <w:r w:rsidRPr="005161C8">
        <w:rPr>
          <w:rFonts w:ascii="Garamond" w:hAnsi="Garamond"/>
          <w:i/>
          <w:color w:val="2A2A2A"/>
          <w:spacing w:val="-8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z w:val="24"/>
          <w:lang w:val="it-IT"/>
        </w:rPr>
        <w:t>e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2"/>
          <w:sz w:val="24"/>
          <w:lang w:val="it-IT"/>
        </w:rPr>
        <w:t>tutela</w:t>
      </w:r>
      <w:r w:rsidRPr="005161C8">
        <w:rPr>
          <w:rFonts w:ascii="Garamond" w:hAnsi="Garamond"/>
          <w:i/>
          <w:color w:val="2A2A2A"/>
          <w:spacing w:val="-6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z w:val="24"/>
          <w:lang w:val="it-IT"/>
        </w:rPr>
        <w:t>del</w:t>
      </w:r>
      <w:r w:rsidRPr="005161C8">
        <w:rPr>
          <w:rFonts w:ascii="Garamond" w:hAns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patrimonio</w:t>
      </w:r>
      <w:r w:rsidRPr="005161C8">
        <w:rPr>
          <w:rFonts w:ascii="Garamond" w:hAns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ambientale,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delle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identità,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delle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produzioni</w:t>
      </w:r>
      <w:r w:rsidRPr="005161C8">
        <w:rPr>
          <w:rFonts w:ascii="Garamond" w:hAns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z w:val="24"/>
          <w:lang w:val="it-IT"/>
        </w:rPr>
        <w:t>e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delle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eccellenze</w:t>
      </w:r>
      <w:r w:rsidRPr="005161C8">
        <w:rPr>
          <w:rFonts w:ascii="Times New Roman" w:hAnsi="Times New Roman"/>
          <w:i/>
          <w:color w:val="2A2A2A"/>
          <w:spacing w:val="118"/>
          <w:w w:val="99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territoriali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z w:val="24"/>
          <w:lang w:val="it-IT"/>
        </w:rPr>
        <w:t>e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agroalimentari;</w:t>
      </w:r>
    </w:p>
    <w:p w:rsidR="00527133" w:rsidRPr="005161C8" w:rsidRDefault="006C5735">
      <w:pPr>
        <w:numPr>
          <w:ilvl w:val="0"/>
          <w:numId w:val="24"/>
        </w:numPr>
        <w:tabs>
          <w:tab w:val="left" w:pos="377"/>
        </w:tabs>
        <w:ind w:left="376" w:hanging="244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educazione</w:t>
      </w:r>
      <w:r w:rsidRPr="005161C8">
        <w:rPr>
          <w:rFonts w:ascii="Garamond" w:hAns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alla</w:t>
      </w:r>
      <w:r w:rsidRPr="005161C8">
        <w:rPr>
          <w:rFonts w:ascii="Garamond" w:hAns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legalità</w:t>
      </w:r>
      <w:r w:rsidRPr="005161C8">
        <w:rPr>
          <w:rFonts w:ascii="Garamond" w:hAns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z w:val="24"/>
          <w:lang w:val="it-IT"/>
        </w:rPr>
        <w:t>e</w:t>
      </w:r>
      <w:r w:rsidRPr="005161C8">
        <w:rPr>
          <w:rFonts w:ascii="Garamond" w:hAns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al</w:t>
      </w:r>
      <w:r w:rsidRPr="005161C8">
        <w:rPr>
          <w:rFonts w:ascii="Garamond" w:hAns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contrasto</w:t>
      </w:r>
      <w:r w:rsidRPr="005161C8">
        <w:rPr>
          <w:rFonts w:ascii="Garamond" w:hAns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delle</w:t>
      </w:r>
      <w:r w:rsidRPr="005161C8">
        <w:rPr>
          <w:rFonts w:ascii="Garamond" w:hAns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 w:hAnsi="Garamond"/>
          <w:i/>
          <w:color w:val="2A2A2A"/>
          <w:spacing w:val="-1"/>
          <w:sz w:val="24"/>
          <w:lang w:val="it-IT"/>
        </w:rPr>
        <w:t>mafie;</w:t>
      </w:r>
    </w:p>
    <w:p w:rsidR="00527133" w:rsidRPr="005161C8" w:rsidRDefault="006C5735">
      <w:pPr>
        <w:numPr>
          <w:ilvl w:val="0"/>
          <w:numId w:val="24"/>
        </w:numPr>
        <w:tabs>
          <w:tab w:val="left" w:pos="409"/>
        </w:tabs>
        <w:spacing w:before="25"/>
        <w:ind w:left="408" w:hanging="276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/>
          <w:i/>
          <w:color w:val="2A2A2A"/>
          <w:spacing w:val="-1"/>
          <w:sz w:val="24"/>
          <w:lang w:val="it-IT"/>
        </w:rPr>
        <w:t>educazione</w:t>
      </w:r>
      <w:r w:rsidRPr="005161C8">
        <w:rPr>
          <w:rFonts w:asci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al</w:t>
      </w:r>
      <w:r w:rsidRPr="005161C8">
        <w:rPr>
          <w:rFonts w:asci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 xml:space="preserve">rispetto </w:t>
      </w:r>
      <w:r w:rsidRPr="005161C8">
        <w:rPr>
          <w:rFonts w:ascii="Garamond"/>
          <w:i/>
          <w:color w:val="2A2A2A"/>
          <w:sz w:val="24"/>
          <w:lang w:val="it-IT"/>
        </w:rPr>
        <w:t>e</w:t>
      </w:r>
      <w:r w:rsidRPr="005161C8">
        <w:rPr>
          <w:rFonts w:asci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alla</w:t>
      </w:r>
      <w:r w:rsidRPr="005161C8">
        <w:rPr>
          <w:rFonts w:asci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valorizzazione</w:t>
      </w:r>
      <w:r w:rsidRPr="005161C8">
        <w:rPr>
          <w:rFonts w:asci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del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patrimonio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culturale</w:t>
      </w:r>
      <w:r w:rsidRPr="005161C8">
        <w:rPr>
          <w:rFonts w:asci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e</w:t>
      </w:r>
      <w:r w:rsidRPr="005161C8">
        <w:rPr>
          <w:rFonts w:ascii="Garamond"/>
          <w:i/>
          <w:color w:val="2A2A2A"/>
          <w:spacing w:val="-4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dei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beni</w:t>
      </w:r>
      <w:r w:rsidRPr="005161C8">
        <w:rPr>
          <w:rFonts w:ascii="Garamond"/>
          <w:i/>
          <w:color w:val="2A2A2A"/>
          <w:spacing w:val="-7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pubblici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comuni;</w:t>
      </w:r>
    </w:p>
    <w:p w:rsidR="00527133" w:rsidRPr="005161C8" w:rsidRDefault="006C5735">
      <w:pPr>
        <w:numPr>
          <w:ilvl w:val="0"/>
          <w:numId w:val="24"/>
        </w:numPr>
        <w:tabs>
          <w:tab w:val="left" w:pos="428"/>
        </w:tabs>
        <w:spacing w:before="25"/>
        <w:ind w:left="427" w:hanging="295"/>
        <w:rPr>
          <w:rFonts w:ascii="Garamond" w:eastAsia="Garamond" w:hAnsi="Garamond" w:cs="Garamond"/>
          <w:i/>
          <w:sz w:val="24"/>
          <w:szCs w:val="28"/>
          <w:lang w:val="it-IT"/>
        </w:rPr>
      </w:pPr>
      <w:r w:rsidRPr="005161C8">
        <w:rPr>
          <w:rFonts w:ascii="Garamond"/>
          <w:i/>
          <w:color w:val="2A2A2A"/>
          <w:spacing w:val="-1"/>
          <w:sz w:val="24"/>
          <w:lang w:val="it-IT"/>
        </w:rPr>
        <w:t>formazione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di</w:t>
      </w:r>
      <w:r w:rsidRPr="005161C8">
        <w:rPr>
          <w:rFonts w:ascii="Garamond"/>
          <w:i/>
          <w:color w:val="2A2A2A"/>
          <w:spacing w:val="-5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base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3"/>
          <w:sz w:val="24"/>
          <w:lang w:val="it-IT"/>
        </w:rPr>
        <w:t>in</w:t>
      </w:r>
      <w:r w:rsidRPr="005161C8">
        <w:rPr>
          <w:rFonts w:ascii="Garamond"/>
          <w:i/>
          <w:color w:val="2A2A2A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materia</w:t>
      </w:r>
      <w:r w:rsidRPr="005161C8">
        <w:rPr>
          <w:rFonts w:ascii="Garamond"/>
          <w:i/>
          <w:color w:val="2A2A2A"/>
          <w:spacing w:val="-3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z w:val="24"/>
          <w:lang w:val="it-IT"/>
        </w:rPr>
        <w:t>di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 xml:space="preserve"> protezione</w:t>
      </w:r>
      <w:r w:rsidRPr="005161C8">
        <w:rPr>
          <w:rFonts w:ascii="Garamond"/>
          <w:i/>
          <w:color w:val="2A2A2A"/>
          <w:spacing w:val="-2"/>
          <w:sz w:val="24"/>
          <w:lang w:val="it-IT"/>
        </w:rPr>
        <w:t xml:space="preserve"> </w:t>
      </w:r>
      <w:r w:rsidRPr="005161C8">
        <w:rPr>
          <w:rFonts w:ascii="Garamond"/>
          <w:i/>
          <w:color w:val="2A2A2A"/>
          <w:spacing w:val="-1"/>
          <w:sz w:val="24"/>
          <w:lang w:val="it-IT"/>
        </w:rPr>
        <w:t>civile.</w:t>
      </w:r>
    </w:p>
    <w:p w:rsidR="00527133" w:rsidRPr="0087203B" w:rsidRDefault="006C5735" w:rsidP="00684A91">
      <w:pPr>
        <w:spacing w:before="185" w:line="259" w:lineRule="auto"/>
        <w:ind w:left="132" w:right="295"/>
        <w:rPr>
          <w:rFonts w:ascii="Garamond" w:eastAsia="Garamond" w:hAnsi="Garamond" w:cs="Garamond"/>
          <w:i/>
          <w:sz w:val="28"/>
          <w:szCs w:val="28"/>
          <w:lang w:val="it-IT"/>
        </w:rPr>
        <w:sectPr w:rsidR="00527133" w:rsidRPr="0087203B">
          <w:footerReference w:type="default" r:id="rId8"/>
          <w:type w:val="continuous"/>
          <w:pgSz w:w="16840" w:h="11910" w:orient="landscape"/>
          <w:pgMar w:top="1100" w:right="1000" w:bottom="280" w:left="1000" w:header="720" w:footer="720" w:gutter="0"/>
          <w:cols w:space="720"/>
        </w:sectPr>
      </w:pP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Nell’ambito</w:t>
      </w:r>
      <w:r w:rsidRPr="005161C8">
        <w:rPr>
          <w:rFonts w:ascii="Garamond" w:eastAsia="Garamond" w:hAnsi="Garamond" w:cs="Garamond"/>
          <w:i/>
          <w:color w:val="2A2A2A"/>
          <w:spacing w:val="1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dell’insegnamento</w:t>
      </w:r>
      <w:r w:rsidRPr="005161C8">
        <w:rPr>
          <w:rFonts w:ascii="Garamond" w:eastAsia="Garamond" w:hAnsi="Garamond" w:cs="Garamond"/>
          <w:i/>
          <w:color w:val="2A2A2A"/>
          <w:spacing w:val="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trasversale dell’educazione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civica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sono</w:t>
      </w:r>
      <w:r w:rsidRPr="005161C8">
        <w:rPr>
          <w:rFonts w:ascii="Garamond" w:eastAsia="Garamond" w:hAnsi="Garamond" w:cs="Garamond"/>
          <w:i/>
          <w:color w:val="2A2A2A"/>
          <w:spacing w:val="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altresì</w:t>
      </w:r>
      <w:r w:rsidRPr="005161C8">
        <w:rPr>
          <w:rFonts w:ascii="Garamond" w:eastAsia="Garamond" w:hAnsi="Garamond" w:cs="Garamond"/>
          <w:i/>
          <w:color w:val="2A2A2A"/>
          <w:spacing w:val="1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promosse</w:t>
      </w:r>
      <w:r w:rsidRPr="005161C8">
        <w:rPr>
          <w:rFonts w:ascii="Garamond" w:eastAsia="Garamond" w:hAnsi="Garamond" w:cs="Garamond"/>
          <w:i/>
          <w:color w:val="2A2A2A"/>
          <w:spacing w:val="-5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l’educazione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stradale, l’educazione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3"/>
          <w:sz w:val="24"/>
          <w:szCs w:val="28"/>
          <w:lang w:val="it-IT"/>
        </w:rPr>
        <w:t>alla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salute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e</w:t>
      </w:r>
      <w:r w:rsidRPr="005161C8">
        <w:rPr>
          <w:rFonts w:ascii="Times New Roman" w:eastAsia="Times New Roman" w:hAnsi="Times New Roman" w:cs="Times New Roman"/>
          <w:i/>
          <w:color w:val="2A2A2A"/>
          <w:spacing w:val="123"/>
          <w:w w:val="99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 xml:space="preserve">al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benessere,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l’educazione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al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volontariato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alla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cittadinanza attiva.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Tutte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le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azioni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sono</w:t>
      </w:r>
      <w:r w:rsidRPr="005161C8">
        <w:rPr>
          <w:rFonts w:ascii="Garamond" w:eastAsia="Garamond" w:hAnsi="Garamond" w:cs="Garamond"/>
          <w:i/>
          <w:color w:val="2A2A2A"/>
          <w:spacing w:val="-4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finalizzate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ad alimentare</w:t>
      </w:r>
      <w:r w:rsidRPr="005161C8">
        <w:rPr>
          <w:rFonts w:ascii="Garamond" w:eastAsia="Garamond" w:hAnsi="Garamond" w:cs="Garamond"/>
          <w:i/>
          <w:color w:val="2A2A2A"/>
          <w:spacing w:val="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e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 xml:space="preserve"> rafforzare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il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 xml:space="preserve"> rispetto</w:t>
      </w:r>
      <w:r w:rsidRPr="005161C8">
        <w:rPr>
          <w:rFonts w:ascii="Times New Roman" w:eastAsia="Times New Roman" w:hAnsi="Times New Roman" w:cs="Times New Roman"/>
          <w:i/>
          <w:color w:val="2A2A2A"/>
          <w:spacing w:val="77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nei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confronti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delle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persone,</w:t>
      </w:r>
      <w:r w:rsidRPr="005161C8">
        <w:rPr>
          <w:rFonts w:ascii="Garamond" w:eastAsia="Garamond" w:hAnsi="Garamond" w:cs="Garamond"/>
          <w:i/>
          <w:color w:val="2A2A2A"/>
          <w:spacing w:val="-4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degli animali</w:t>
      </w:r>
      <w:r w:rsidRPr="005161C8">
        <w:rPr>
          <w:rFonts w:ascii="Garamond" w:eastAsia="Garamond" w:hAnsi="Garamond" w:cs="Garamond"/>
          <w:i/>
          <w:color w:val="2A2A2A"/>
          <w:spacing w:val="-2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z w:val="24"/>
          <w:szCs w:val="28"/>
          <w:lang w:val="it-IT"/>
        </w:rPr>
        <w:t>e</w:t>
      </w:r>
      <w:r w:rsidRPr="005161C8">
        <w:rPr>
          <w:rFonts w:ascii="Garamond" w:eastAsia="Garamond" w:hAnsi="Garamond" w:cs="Garamond"/>
          <w:i/>
          <w:color w:val="2A2A2A"/>
          <w:spacing w:val="-3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della</w:t>
      </w:r>
      <w:r w:rsidRPr="005161C8">
        <w:rPr>
          <w:rFonts w:ascii="Garamond" w:eastAsia="Garamond" w:hAnsi="Garamond" w:cs="Garamond"/>
          <w:i/>
          <w:color w:val="2A2A2A"/>
          <w:spacing w:val="-4"/>
          <w:sz w:val="24"/>
          <w:szCs w:val="28"/>
          <w:lang w:val="it-IT"/>
        </w:rPr>
        <w:t xml:space="preserve"> </w:t>
      </w:r>
      <w:r w:rsidRPr="005161C8">
        <w:rPr>
          <w:rFonts w:ascii="Garamond" w:eastAsia="Garamond" w:hAnsi="Garamond" w:cs="Garamond"/>
          <w:i/>
          <w:color w:val="2A2A2A"/>
          <w:spacing w:val="-1"/>
          <w:sz w:val="24"/>
          <w:szCs w:val="28"/>
          <w:lang w:val="it-IT"/>
        </w:rPr>
        <w:t>natura.</w:t>
      </w:r>
    </w:p>
    <w:p w:rsidR="00527133" w:rsidRDefault="00527133">
      <w:pPr>
        <w:rPr>
          <w:rFonts w:ascii="Garamond" w:eastAsia="Garamond" w:hAnsi="Garamond" w:cs="Garamond"/>
          <w:sz w:val="20"/>
          <w:szCs w:val="20"/>
          <w:lang w:val="it-IT"/>
        </w:rPr>
      </w:pPr>
    </w:p>
    <w:p w:rsidR="00684A91" w:rsidRPr="00B553A3" w:rsidRDefault="00684A91">
      <w:pPr>
        <w:rPr>
          <w:rFonts w:ascii="Garamond" w:eastAsia="Garamond" w:hAnsi="Garamond" w:cs="Garamond"/>
          <w:sz w:val="20"/>
          <w:szCs w:val="20"/>
          <w:lang w:val="it-IT"/>
        </w:rPr>
      </w:pPr>
    </w:p>
    <w:p w:rsidR="00527133" w:rsidRPr="00B553A3" w:rsidRDefault="00527133">
      <w:pPr>
        <w:rPr>
          <w:rFonts w:ascii="Garamond" w:eastAsia="Garamond" w:hAnsi="Garamond" w:cs="Garamond"/>
          <w:sz w:val="20"/>
          <w:szCs w:val="20"/>
          <w:lang w:val="it-IT"/>
        </w:rPr>
      </w:pPr>
    </w:p>
    <w:p w:rsidR="00527133" w:rsidRPr="00B553A3" w:rsidRDefault="00527133">
      <w:pPr>
        <w:spacing w:before="7"/>
        <w:rPr>
          <w:rFonts w:ascii="Garamond" w:eastAsia="Garamond" w:hAnsi="Garamond" w:cs="Garamond"/>
          <w:sz w:val="11"/>
          <w:szCs w:val="11"/>
          <w:lang w:val="it-IT"/>
        </w:rPr>
      </w:pPr>
    </w:p>
    <w:p w:rsidR="00527133" w:rsidRDefault="00B614DD">
      <w:pPr>
        <w:spacing w:line="200" w:lineRule="atLeast"/>
        <w:ind w:left="10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9291320" cy="170180"/>
                <wp:effectExtent l="0" t="0" r="0" b="1270"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1320" cy="170180"/>
                        </a:xfrm>
                        <a:prstGeom prst="rect">
                          <a:avLst/>
                        </a:prstGeom>
                        <a:solidFill>
                          <a:srgbClr val="FFD9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BAF" w:rsidRDefault="00676BAF" w:rsidP="0053735B">
                            <w:pPr>
                              <w:pStyle w:val="Corpotesto"/>
                              <w:jc w:val="center"/>
                              <w:rPr>
                                <w:u w:color="000000"/>
                                <w:lang w:val="it-IT"/>
                              </w:rPr>
                            </w:pPr>
                            <w:r>
                              <w:rPr>
                                <w:u w:color="000000"/>
                                <w:lang w:val="it-IT"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1" o:spid="_x0000_s1027" type="#_x0000_t202" style="width:731.6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" fillcolor="#ffd965" stroked="f">
                <v:textbox inset="0,0,0,0">
                  <w:txbxContent>
                    <w:p w:rsidR="00676BAF" w:rsidRDefault="00676BAF" w:rsidP="0053735B">
                      <w:pPr>
                        <w:pStyle w:val="Corpotesto"/>
                        <w:jc w:val="center"/>
                        <w:rPr>
                          <w:u w:color="000000"/>
                          <w:lang w:val="it-IT"/>
                        </w:rPr>
                      </w:pPr>
                      <w:r>
                        <w:rPr>
                          <w:u w:color="000000"/>
                          <w:lang w:val="it-IT"/>
                        </w:rPr>
                        <w:t>SCUOLA 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133" w:rsidRDefault="00527133">
      <w:pPr>
        <w:spacing w:before="9"/>
        <w:rPr>
          <w:rFonts w:ascii="Garamond" w:eastAsia="Garamond" w:hAnsi="Garamond" w:cs="Garamond"/>
          <w:sz w:val="17"/>
          <w:szCs w:val="17"/>
        </w:rPr>
      </w:pPr>
    </w:p>
    <w:p w:rsidR="00527133" w:rsidRPr="00B553A3" w:rsidRDefault="00B614DD">
      <w:pPr>
        <w:pStyle w:val="Titolo1"/>
        <w:ind w:left="4161" w:right="4152"/>
        <w:jc w:val="center"/>
        <w:rPr>
          <w:rFonts w:cs="Garamond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1302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212725</wp:posOffset>
                </wp:positionV>
                <wp:extent cx="9262110" cy="3375660"/>
                <wp:effectExtent l="0" t="0" r="15240" b="1524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2110" cy="3375660"/>
                          <a:chOff x="1125" y="70"/>
                          <a:chExt cx="14586" cy="5316"/>
                        </a:xfrm>
                      </wpg:grpSpPr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4572" cy="2"/>
                            <a:chOff x="1133" y="77"/>
                            <a:chExt cx="14572" cy="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4572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4572"/>
                                <a:gd name="T2" fmla="+- 0 15704 1133"/>
                                <a:gd name="T3" fmla="*/ T2 w 14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72">
                                  <a:moveTo>
                                    <a:pt x="0" y="0"/>
                                  </a:moveTo>
                                  <a:lnTo>
                                    <a:pt x="14571" y="0"/>
                                  </a:lnTo>
                                </a:path>
                              </a:pathLst>
                            </a:custGeom>
                            <a:noFill/>
                            <a:ln w="89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7" y="83"/>
                            <a:ext cx="2" cy="5294"/>
                            <a:chOff x="1137" y="83"/>
                            <a:chExt cx="2" cy="5294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7" y="83"/>
                              <a:ext cx="2" cy="5294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5294"/>
                                <a:gd name="T2" fmla="+- 0 5377 83"/>
                                <a:gd name="T3" fmla="*/ 5377 h 5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4">
                                  <a:moveTo>
                                    <a:pt x="0" y="0"/>
                                  </a:moveTo>
                                  <a:lnTo>
                                    <a:pt x="0" y="5294"/>
                                  </a:lnTo>
                                </a:path>
                              </a:pathLst>
                            </a:custGeom>
                            <a:noFill/>
                            <a:ln w="6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3" y="5381"/>
                            <a:ext cx="14572" cy="2"/>
                            <a:chOff x="1133" y="5381"/>
                            <a:chExt cx="14572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3" y="5381"/>
                              <a:ext cx="14572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4572"/>
                                <a:gd name="T2" fmla="+- 0 15704 1133"/>
                                <a:gd name="T3" fmla="*/ T2 w 14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72">
                                  <a:moveTo>
                                    <a:pt x="0" y="0"/>
                                  </a:moveTo>
                                  <a:lnTo>
                                    <a:pt x="14571" y="0"/>
                                  </a:lnTo>
                                </a:path>
                              </a:pathLst>
                            </a:custGeom>
                            <a:noFill/>
                            <a:ln w="6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5700" y="83"/>
                            <a:ext cx="2" cy="5294"/>
                            <a:chOff x="15700" y="83"/>
                            <a:chExt cx="2" cy="5294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5700" y="83"/>
                              <a:ext cx="2" cy="5294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5294"/>
                                <a:gd name="T2" fmla="+- 0 5377 83"/>
                                <a:gd name="T3" fmla="*/ 5377 h 5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4">
                                  <a:moveTo>
                                    <a:pt x="0" y="0"/>
                                  </a:moveTo>
                                  <a:lnTo>
                                    <a:pt x="0" y="5294"/>
                                  </a:lnTo>
                                </a:path>
                              </a:pathLst>
                            </a:custGeom>
                            <a:noFill/>
                            <a:ln w="63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B53F90" id="Group 30" o:spid="_x0000_s1026" style="position:absolute;margin-left:55.5pt;margin-top:16.75pt;width:729.3pt;height:265.8pt;z-index:-103456;mso-position-horizontal-relative:page" coordorigin="1125,70" coordsize="14586,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">
                <v:group id="Group 37" o:spid="_x0000_s1027" style="position:absolute;left:1133;top:77;width:14572;height:2" coordorigin="1133,77" coordsize="14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8" o:spid="_x0000_s1028" style="position:absolute;left:1133;top:77;width:14572;height:2;visibility:visible;mso-wrap-style:square;v-text-anchor:top" coordsize="14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QCMIA&#10;AADbAAAADwAAAGRycy9kb3ducmV2LnhtbESPT4vCMBTE78J+h/AW9qapLoh0jSLCogf/YCt7fjTP&#10;pti8dJuo9dsbQfA4zMxvmOm8s7W4UusrxwqGgwQEceF0xaWCY/7bn4DwAVlj7ZgU3MnDfPbRm2Kq&#10;3Y0PdM1CKSKEfYoKTAhNKqUvDFn0A9cQR+/kWoshyraUusVbhNtajpJkLC1WHBcMNrQ0VJyzi1Ww&#10;+Ps/m12X7da03Y82Oa1CaVdKfX12ix8QgbrwDr/aa63gewj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xAIwgAAANsAAAAPAAAAAAAAAAAAAAAAAJgCAABkcnMvZG93&#10;bnJldi54bWxQSwUGAAAAAAQABAD1AAAAhwMAAAAA&#10;" path="m,l14571,e" filled="f" strokeweight=".24728mm">
                    <v:path arrowok="t" o:connecttype="custom" o:connectlocs="0,0;14571,0" o:connectangles="0,0"/>
                  </v:shape>
                </v:group>
                <v:group id="Group 35" o:spid="_x0000_s1029" style="position:absolute;left:1137;top:83;width:2;height:5294" coordorigin="1137,83" coordsize="2,5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30" style="position:absolute;left:1137;top:83;width:2;height:5294;visibility:visible;mso-wrap-style:square;v-text-anchor:top" coordsize="2,5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0esYA&#10;AADbAAAADwAAAGRycy9kb3ducmV2LnhtbESP3WrCQBSE7wu+w3IEb4pubKi0qatIg5BSELSCt4fs&#10;yQ9mz4bsxqR9+m6h4OUw880w6+1oGnGjztWWFSwXEQji3OqaSwXnr/38BYTzyBoby6TgmxxsN5OH&#10;NSbaDnyk28mXIpSwS1BB5X2bSOnyigy6hW2Jg1fYzqAPsiul7nAI5aaRT1G0kgZrDgsVtvReUX49&#10;9UZB/HzJPtO0kLvX9px+FI+HQ/3TKzWbjrs3EJ5Gfw//05kOXA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O0esYAAADbAAAADwAAAAAAAAAAAAAAAACYAgAAZHJz&#10;L2Rvd25yZXYueG1sUEsFBgAAAAAEAAQA9QAAAIsDAAAAAA==&#10;" path="m,l,5294e" filled="f" strokeweight=".1765mm">
                    <v:path arrowok="t" o:connecttype="custom" o:connectlocs="0,83;0,5377" o:connectangles="0,0"/>
                  </v:shape>
                </v:group>
                <v:group id="Group 33" o:spid="_x0000_s1031" style="position:absolute;left:1133;top:5381;width:14572;height:2" coordorigin="1133,5381" coordsize="14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32" style="position:absolute;left:1133;top:5381;width:14572;height:2;visibility:visible;mso-wrap-style:square;v-text-anchor:top" coordsize="14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jk8AA&#10;AADbAAAADwAAAGRycy9kb3ducmV2LnhtbESP0WoCMRRE3wv+Q7iCbzWrRSlbo4go9EVE2w+4bK6b&#10;4OZmSbLu+vemUPBxmJkzzGozuEbcKUTrWcFsWoAgrry2XCv4/Tm8f4KICVlj45kUPCjCZj16W2Gp&#10;fc9nul9SLTKEY4kKTEptKWWsDDmMU98SZ+/qg8OUZailDthnuGvkvCiW0qHlvGCwpZ2h6nbpnIL9&#10;0Zwq+7h2zt6OtOSe6mA7pSbjYfsFItGQXuH/9rdW8LGAvy/5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/jk8AAAADbAAAADwAAAAAAAAAAAAAAAACYAgAAZHJzL2Rvd25y&#10;ZXYueG1sUEsFBgAAAAAEAAQA9QAAAIUDAAAAAA==&#10;" path="m,l14571,e" filled="f" strokeweight=".1765mm">
                    <v:path arrowok="t" o:connecttype="custom" o:connectlocs="0,0;14571,0" o:connectangles="0,0"/>
                  </v:shape>
                </v:group>
                <v:group id="Group 31" o:spid="_x0000_s1033" style="position:absolute;left:15700;top:83;width:2;height:5294" coordorigin="15700,83" coordsize="2,5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" o:spid="_x0000_s1034" style="position:absolute;left:15700;top:83;width:2;height:5294;visibility:visible;mso-wrap-style:square;v-text-anchor:top" coordsize="2,5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/acMA&#10;AADbAAAADwAAAGRycy9kb3ducmV2LnhtbESP0YrCMBRE3xf8h3AFX5Y1VUGl21REUHxbrX7A3eZu&#10;W9rclCba+vdmQfBxmJkzTLIZTCPu1LnKsoLZNAJBnFtdcaHgetl/rUE4j6yxsUwKHuRgk44+Eoy1&#10;7flM98wXIkDYxaig9L6NpXR5SQbd1LbEwfuznUEfZFdI3WEf4KaR8yhaSoMVh4USW9qVlNfZzSg4&#10;2119+Fye5npx2/9Ww09xqo+9UpPxsP0G4Wnw7/CrfdQKFiv4/x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/acMAAADbAAAADwAAAAAAAAAAAAAAAACYAgAAZHJzL2Rv&#10;d25yZXYueG1sUEsFBgAAAAAEAAQA9QAAAIgDAAAAAA==&#10;" path="m,l,5294e" filled="f" strokeweight=".17617mm">
                    <v:path arrowok="t" o:connecttype="custom" o:connectlocs="0,83;0,5377" o:connectangles="0,0"/>
                  </v:shape>
                </v:group>
                <w10:wrap anchorx="page"/>
              </v:group>
            </w:pict>
          </mc:Fallback>
        </mc:AlternateContent>
      </w:r>
      <w:r w:rsidR="006C5735" w:rsidRPr="00B553A3">
        <w:rPr>
          <w:spacing w:val="-1"/>
          <w:lang w:val="it-IT"/>
        </w:rPr>
        <w:t>Traguardi</w:t>
      </w:r>
      <w:r w:rsidR="006C5735" w:rsidRPr="00B553A3">
        <w:rPr>
          <w:spacing w:val="-3"/>
          <w:lang w:val="it-IT"/>
        </w:rPr>
        <w:t xml:space="preserve"> </w:t>
      </w:r>
      <w:r w:rsidR="006C5735" w:rsidRPr="00B553A3">
        <w:rPr>
          <w:spacing w:val="-1"/>
          <w:lang w:val="it-IT"/>
        </w:rPr>
        <w:t>previsti</w:t>
      </w:r>
      <w:r w:rsidR="006C5735" w:rsidRPr="00B553A3">
        <w:rPr>
          <w:spacing w:val="-7"/>
          <w:lang w:val="it-IT"/>
        </w:rPr>
        <w:t xml:space="preserve"> </w:t>
      </w:r>
      <w:r w:rsidR="006C5735" w:rsidRPr="00B553A3">
        <w:rPr>
          <w:lang w:val="it-IT"/>
        </w:rPr>
        <w:t>al</w:t>
      </w:r>
      <w:r w:rsidR="006C5735" w:rsidRPr="00B553A3">
        <w:rPr>
          <w:spacing w:val="-2"/>
          <w:lang w:val="it-IT"/>
        </w:rPr>
        <w:t xml:space="preserve"> </w:t>
      </w:r>
      <w:r w:rsidR="006C5735" w:rsidRPr="00B553A3">
        <w:rPr>
          <w:spacing w:val="-1"/>
          <w:lang w:val="it-IT"/>
        </w:rPr>
        <w:t>termine</w:t>
      </w:r>
      <w:r w:rsidR="006C5735" w:rsidRPr="00B553A3">
        <w:rPr>
          <w:spacing w:val="-2"/>
          <w:lang w:val="it-IT"/>
        </w:rPr>
        <w:t xml:space="preserve"> </w:t>
      </w:r>
      <w:r w:rsidR="006C5735" w:rsidRPr="00B553A3">
        <w:rPr>
          <w:spacing w:val="-1"/>
          <w:lang w:val="it-IT"/>
        </w:rPr>
        <w:t>del</w:t>
      </w:r>
      <w:r w:rsidR="006C5735" w:rsidRPr="00B553A3">
        <w:rPr>
          <w:spacing w:val="-3"/>
          <w:lang w:val="it-IT"/>
        </w:rPr>
        <w:t xml:space="preserve"> </w:t>
      </w:r>
      <w:r w:rsidR="006C5735" w:rsidRPr="00B553A3">
        <w:rPr>
          <w:spacing w:val="-1"/>
          <w:lang w:val="it-IT"/>
        </w:rPr>
        <w:t>corso</w:t>
      </w:r>
      <w:r w:rsidR="006C5735" w:rsidRPr="00B553A3">
        <w:rPr>
          <w:spacing w:val="-5"/>
          <w:lang w:val="it-IT"/>
        </w:rPr>
        <w:t xml:space="preserve"> </w:t>
      </w:r>
      <w:r w:rsidR="006C5735" w:rsidRPr="00B553A3">
        <w:rPr>
          <w:spacing w:val="-1"/>
          <w:lang w:val="it-IT"/>
        </w:rPr>
        <w:t>della</w:t>
      </w:r>
      <w:r w:rsidR="006C5735" w:rsidRPr="00B553A3">
        <w:rPr>
          <w:spacing w:val="-3"/>
          <w:lang w:val="it-IT"/>
        </w:rPr>
        <w:t xml:space="preserve"> </w:t>
      </w:r>
      <w:r w:rsidR="006C5735" w:rsidRPr="00B553A3">
        <w:rPr>
          <w:lang w:val="it-IT"/>
        </w:rPr>
        <w:t>Scuola</w:t>
      </w:r>
      <w:r w:rsidR="006C5735" w:rsidRPr="00B553A3">
        <w:rPr>
          <w:spacing w:val="4"/>
          <w:lang w:val="it-IT"/>
        </w:rPr>
        <w:t xml:space="preserve"> </w:t>
      </w:r>
      <w:r w:rsidR="006C5735" w:rsidRPr="00B553A3">
        <w:rPr>
          <w:rFonts w:cs="Garamond"/>
          <w:spacing w:val="-1"/>
          <w:lang w:val="it-IT"/>
        </w:rPr>
        <w:t>dell’Infanzia:</w:t>
      </w:r>
    </w:p>
    <w:p w:rsidR="00527133" w:rsidRPr="00B553A3" w:rsidRDefault="00527133">
      <w:pPr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527133" w:rsidRPr="00B553A3" w:rsidRDefault="006C5735">
      <w:pPr>
        <w:pStyle w:val="Corpotesto"/>
        <w:spacing w:line="241" w:lineRule="auto"/>
        <w:ind w:left="248" w:right="263"/>
        <w:rPr>
          <w:lang w:val="it-IT"/>
        </w:rPr>
      </w:pPr>
      <w:r w:rsidRPr="00B553A3">
        <w:rPr>
          <w:lang w:val="it-IT"/>
        </w:rPr>
        <w:t>-</w:t>
      </w:r>
      <w:r w:rsidRPr="00B553A3">
        <w:rPr>
          <w:rFonts w:cs="Garamond"/>
          <w:lang w:val="it-IT"/>
        </w:rPr>
        <w:t>Conoscenza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dell’esistenza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lang w:val="it-IT"/>
        </w:rPr>
        <w:t>di</w:t>
      </w:r>
      <w:r w:rsidRPr="00B553A3">
        <w:rPr>
          <w:rFonts w:cs="Garamond"/>
          <w:spacing w:val="-1"/>
          <w:lang w:val="it-IT"/>
        </w:rPr>
        <w:t xml:space="preserve"> “un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Grande Libro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delle Leggi”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2"/>
          <w:lang w:val="it-IT"/>
        </w:rPr>
        <w:t>chiamato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Costituzione italiana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in </w:t>
      </w:r>
      <w:r w:rsidRPr="00B553A3">
        <w:rPr>
          <w:rFonts w:cs="Garamond"/>
          <w:spacing w:val="-1"/>
          <w:lang w:val="it-IT"/>
        </w:rPr>
        <w:t xml:space="preserve">cui </w:t>
      </w:r>
      <w:r w:rsidRPr="00B553A3">
        <w:rPr>
          <w:rFonts w:cs="Garamond"/>
          <w:lang w:val="it-IT"/>
        </w:rPr>
        <w:t xml:space="preserve">sono </w:t>
      </w:r>
      <w:r w:rsidRPr="00B553A3">
        <w:rPr>
          <w:rFonts w:cs="Garamond"/>
          <w:spacing w:val="-2"/>
          <w:lang w:val="it-IT"/>
        </w:rPr>
        <w:t>contenute</w:t>
      </w:r>
      <w:r w:rsidRPr="00B553A3">
        <w:rPr>
          <w:rFonts w:cs="Garamond"/>
          <w:lang w:val="it-IT"/>
        </w:rPr>
        <w:t xml:space="preserve"> le</w:t>
      </w:r>
      <w:r w:rsidRPr="00B553A3">
        <w:rPr>
          <w:rFonts w:cs="Garamond"/>
          <w:spacing w:val="-1"/>
          <w:lang w:val="it-IT"/>
        </w:rPr>
        <w:t xml:space="preserve"> </w:t>
      </w:r>
      <w:r w:rsidRPr="00B553A3">
        <w:rPr>
          <w:rFonts w:cs="Garamond"/>
          <w:lang w:val="it-IT"/>
        </w:rPr>
        <w:t>regole</w:t>
      </w:r>
      <w:r w:rsidRPr="00B553A3">
        <w:rPr>
          <w:rFonts w:cs="Garamond"/>
          <w:spacing w:val="-6"/>
          <w:lang w:val="it-IT"/>
        </w:rPr>
        <w:t xml:space="preserve"> </w:t>
      </w:r>
      <w:r w:rsidRPr="00B553A3">
        <w:rPr>
          <w:rFonts w:cs="Garamond"/>
          <w:spacing w:val="1"/>
          <w:lang w:val="it-IT"/>
        </w:rPr>
        <w:t>bas</w:t>
      </w:r>
      <w:r w:rsidRPr="00B553A3">
        <w:rPr>
          <w:spacing w:val="1"/>
          <w:lang w:val="it-IT"/>
        </w:rPr>
        <w:t>ilari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del</w:t>
      </w:r>
      <w:r w:rsidRPr="00B553A3">
        <w:rPr>
          <w:spacing w:val="-1"/>
          <w:lang w:val="it-IT"/>
        </w:rPr>
        <w:t xml:space="preserve"> </w:t>
      </w:r>
      <w:r w:rsidRPr="00B553A3">
        <w:rPr>
          <w:lang w:val="it-IT"/>
        </w:rPr>
        <w:t>vivere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>civile,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 xml:space="preserve">i </w:t>
      </w:r>
      <w:r w:rsidRPr="00B553A3">
        <w:rPr>
          <w:spacing w:val="-2"/>
          <w:lang w:val="it-IT"/>
        </w:rPr>
        <w:t>diritti</w:t>
      </w:r>
      <w:r w:rsidRPr="00B553A3">
        <w:rPr>
          <w:rFonts w:ascii="Times New Roman" w:eastAsia="Times New Roman" w:hAnsi="Times New Roman" w:cs="Times New Roman"/>
          <w:spacing w:val="121"/>
          <w:lang w:val="it-IT"/>
        </w:rPr>
        <w:t xml:space="preserve"> </w:t>
      </w:r>
      <w:r w:rsidRPr="00B553A3">
        <w:rPr>
          <w:lang w:val="it-IT"/>
        </w:rPr>
        <w:t>ed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i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doveri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del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buon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cittadino.</w:t>
      </w:r>
    </w:p>
    <w:p w:rsidR="00527133" w:rsidRPr="00B553A3" w:rsidRDefault="006C5735">
      <w:pPr>
        <w:pStyle w:val="Corpotesto"/>
        <w:spacing w:line="266" w:lineRule="exact"/>
        <w:ind w:left="248"/>
        <w:rPr>
          <w:lang w:val="it-IT"/>
        </w:rPr>
      </w:pPr>
      <w:r w:rsidRPr="00B553A3">
        <w:rPr>
          <w:lang w:val="it-IT"/>
        </w:rPr>
        <w:t>-Conoscenza</w:t>
      </w:r>
      <w:r w:rsidRPr="00B553A3">
        <w:rPr>
          <w:spacing w:val="-6"/>
          <w:lang w:val="it-IT"/>
        </w:rPr>
        <w:t xml:space="preserve"> </w:t>
      </w:r>
      <w:r w:rsidRPr="00B553A3">
        <w:rPr>
          <w:lang w:val="it-IT"/>
        </w:rPr>
        <w:t>dei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principali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ruoli</w:t>
      </w:r>
      <w:r w:rsidRPr="00B553A3">
        <w:rPr>
          <w:spacing w:val="-8"/>
          <w:lang w:val="it-IT"/>
        </w:rPr>
        <w:t xml:space="preserve"> </w:t>
      </w:r>
      <w:r w:rsidRPr="00B553A3">
        <w:rPr>
          <w:spacing w:val="-1"/>
          <w:lang w:val="it-IT"/>
        </w:rPr>
        <w:t>istituzionali dal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locale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al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globale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(sindaco,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consigliere,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assessore,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deputato,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presidente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della</w:t>
      </w:r>
      <w:r w:rsidRPr="00B553A3">
        <w:rPr>
          <w:spacing w:val="-6"/>
          <w:lang w:val="it-IT"/>
        </w:rPr>
        <w:t xml:space="preserve"> </w:t>
      </w:r>
      <w:r w:rsidRPr="00B553A3">
        <w:rPr>
          <w:spacing w:val="-1"/>
          <w:lang w:val="it-IT"/>
        </w:rPr>
        <w:t>Repubblica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ecc.)</w:t>
      </w:r>
    </w:p>
    <w:p w:rsidR="00527133" w:rsidRPr="00B553A3" w:rsidRDefault="006C5735">
      <w:pPr>
        <w:pStyle w:val="Corpotesto"/>
        <w:spacing w:before="2" w:line="269" w:lineRule="exact"/>
        <w:ind w:left="248"/>
        <w:rPr>
          <w:lang w:val="it-IT"/>
        </w:rPr>
      </w:pPr>
      <w:r w:rsidRPr="00B553A3">
        <w:rPr>
          <w:lang w:val="it-IT"/>
        </w:rPr>
        <w:t>-</w:t>
      </w:r>
      <w:r w:rsidRPr="00B553A3">
        <w:rPr>
          <w:rFonts w:cs="Garamond"/>
          <w:lang w:val="it-IT"/>
        </w:rPr>
        <w:t>Riconoscere</w:t>
      </w:r>
      <w:r w:rsidRPr="00B553A3">
        <w:rPr>
          <w:rFonts w:cs="Garamond"/>
          <w:spacing w:val="-5"/>
          <w:lang w:val="it-IT"/>
        </w:rPr>
        <w:t xml:space="preserve"> </w:t>
      </w:r>
      <w:r w:rsidRPr="00B553A3">
        <w:rPr>
          <w:rFonts w:cs="Garamond"/>
          <w:lang w:val="it-IT"/>
        </w:rPr>
        <w:t>i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principali</w:t>
      </w:r>
      <w:r w:rsidRPr="00B553A3">
        <w:rPr>
          <w:rFonts w:cs="Garamond"/>
          <w:spacing w:val="-5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simboli identitari della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nazione italiana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lang w:val="it-IT"/>
        </w:rPr>
        <w:t>e</w:t>
      </w:r>
      <w:r w:rsidRPr="00B553A3">
        <w:rPr>
          <w:rFonts w:cs="Garamond"/>
          <w:spacing w:val="-1"/>
          <w:lang w:val="it-IT"/>
        </w:rPr>
        <w:t xml:space="preserve"> </w:t>
      </w:r>
      <w:r w:rsidRPr="00B553A3">
        <w:rPr>
          <w:rFonts w:cs="Garamond"/>
          <w:lang w:val="it-IT"/>
        </w:rPr>
        <w:t>dell’Unione</w:t>
      </w:r>
      <w:r w:rsidRPr="00B553A3">
        <w:rPr>
          <w:rFonts w:cs="Garamond"/>
          <w:spacing w:val="-1"/>
          <w:lang w:val="it-IT"/>
        </w:rPr>
        <w:t xml:space="preserve"> Europea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 xml:space="preserve">(bandiera, </w:t>
      </w:r>
      <w:r w:rsidRPr="00B553A3">
        <w:rPr>
          <w:rFonts w:cs="Garamond"/>
          <w:spacing w:val="1"/>
          <w:lang w:val="it-IT"/>
        </w:rPr>
        <w:t>in</w:t>
      </w:r>
      <w:r w:rsidRPr="00B553A3">
        <w:rPr>
          <w:spacing w:val="1"/>
          <w:lang w:val="it-IT"/>
        </w:rPr>
        <w:t>no),</w:t>
      </w:r>
      <w:r w:rsidRPr="00B553A3">
        <w:rPr>
          <w:spacing w:val="-1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1"/>
          <w:lang w:val="it-IT"/>
        </w:rPr>
        <w:t xml:space="preserve"> ricordarne </w:t>
      </w:r>
      <w:r w:rsidRPr="00B553A3">
        <w:rPr>
          <w:lang w:val="it-IT"/>
        </w:rPr>
        <w:t>gli</w:t>
      </w:r>
      <w:r w:rsidRPr="00B553A3">
        <w:rPr>
          <w:spacing w:val="-1"/>
          <w:lang w:val="it-IT"/>
        </w:rPr>
        <w:t xml:space="preserve"> elementi</w:t>
      </w:r>
      <w:r w:rsidRPr="00B553A3">
        <w:rPr>
          <w:spacing w:val="2"/>
          <w:lang w:val="it-IT"/>
        </w:rPr>
        <w:t xml:space="preserve"> </w:t>
      </w:r>
      <w:r w:rsidRPr="00B553A3">
        <w:rPr>
          <w:spacing w:val="-1"/>
          <w:lang w:val="it-IT"/>
        </w:rPr>
        <w:t>essenziali.</w:t>
      </w:r>
    </w:p>
    <w:p w:rsidR="00527133" w:rsidRPr="00B553A3" w:rsidRDefault="006C5735">
      <w:pPr>
        <w:pStyle w:val="Corpotesto"/>
        <w:spacing w:line="269" w:lineRule="exact"/>
        <w:ind w:left="248"/>
        <w:rPr>
          <w:rFonts w:cs="Garamond"/>
          <w:lang w:val="it-IT"/>
        </w:rPr>
      </w:pPr>
      <w:r w:rsidRPr="00B553A3">
        <w:rPr>
          <w:lang w:val="it-IT"/>
        </w:rPr>
        <w:t>-Conoscen</w:t>
      </w:r>
      <w:r w:rsidRPr="00B553A3">
        <w:rPr>
          <w:rFonts w:cs="Garamond"/>
          <w:lang w:val="it-IT"/>
        </w:rPr>
        <w:t>za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dell’esistenza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e </w:t>
      </w:r>
      <w:r w:rsidRPr="00B553A3">
        <w:rPr>
          <w:rFonts w:cs="Garamond"/>
          <w:spacing w:val="-1"/>
          <w:lang w:val="it-IT"/>
        </w:rPr>
        <w:t>dell’operato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delle </w:t>
      </w:r>
      <w:r w:rsidRPr="00B553A3">
        <w:rPr>
          <w:rFonts w:cs="Garamond"/>
          <w:spacing w:val="-1"/>
          <w:lang w:val="it-IT"/>
        </w:rPr>
        <w:t>principali associazioni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2"/>
          <w:lang w:val="it-IT"/>
        </w:rPr>
        <w:t>che</w:t>
      </w:r>
      <w:r w:rsidRPr="00B553A3">
        <w:rPr>
          <w:rFonts w:cs="Garamond"/>
          <w:lang w:val="it-IT"/>
        </w:rPr>
        <w:t xml:space="preserve"> si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occupano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2"/>
          <w:lang w:val="it-IT"/>
        </w:rPr>
        <w:t>attivamente</w:t>
      </w:r>
      <w:r w:rsidRPr="00B553A3">
        <w:rPr>
          <w:rFonts w:cs="Garamond"/>
          <w:spacing w:val="-1"/>
          <w:lang w:val="it-IT"/>
        </w:rPr>
        <w:t xml:space="preserve"> </w:t>
      </w:r>
      <w:r w:rsidRPr="00B553A3">
        <w:rPr>
          <w:rFonts w:cs="Garamond"/>
          <w:lang w:val="it-IT"/>
        </w:rPr>
        <w:t>della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tutela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>e promozione dei</w:t>
      </w:r>
      <w:r w:rsidRPr="00B553A3">
        <w:rPr>
          <w:rFonts w:cs="Garamond"/>
          <w:spacing w:val="-1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diritti </w:t>
      </w:r>
      <w:r w:rsidRPr="00B553A3">
        <w:rPr>
          <w:rFonts w:cs="Garamond"/>
          <w:spacing w:val="-1"/>
          <w:lang w:val="it-IT"/>
        </w:rPr>
        <w:t>dell’infanzia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>in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Italia</w:t>
      </w:r>
    </w:p>
    <w:p w:rsidR="00527133" w:rsidRPr="00B553A3" w:rsidRDefault="006C5735">
      <w:pPr>
        <w:pStyle w:val="Corpotesto"/>
        <w:spacing w:before="2" w:line="269" w:lineRule="exact"/>
        <w:ind w:left="248"/>
        <w:rPr>
          <w:lang w:val="it-IT"/>
        </w:rPr>
      </w:pPr>
      <w:r w:rsidRPr="00B553A3">
        <w:rPr>
          <w:lang w:val="it-IT"/>
        </w:rPr>
        <w:t>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nel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mondo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(Save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the</w:t>
      </w:r>
      <w:r w:rsidRPr="00B553A3">
        <w:rPr>
          <w:spacing w:val="-2"/>
          <w:lang w:val="it-IT"/>
        </w:rPr>
        <w:t xml:space="preserve"> </w:t>
      </w:r>
      <w:proofErr w:type="spellStart"/>
      <w:r w:rsidRPr="00B553A3">
        <w:rPr>
          <w:lang w:val="it-IT"/>
        </w:rPr>
        <w:t>Children</w:t>
      </w:r>
      <w:proofErr w:type="spellEnd"/>
      <w:r w:rsidRPr="00B553A3">
        <w:rPr>
          <w:lang w:val="it-IT"/>
        </w:rPr>
        <w:t>,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Telefono</w:t>
      </w:r>
      <w:r w:rsidRPr="00B553A3">
        <w:rPr>
          <w:spacing w:val="-5"/>
          <w:lang w:val="it-IT"/>
        </w:rPr>
        <w:t xml:space="preserve"> </w:t>
      </w:r>
      <w:r w:rsidRPr="00B553A3">
        <w:rPr>
          <w:lang w:val="it-IT"/>
        </w:rPr>
        <w:t>Azzurro,</w:t>
      </w:r>
      <w:r w:rsidRPr="00B553A3">
        <w:rPr>
          <w:spacing w:val="2"/>
          <w:lang w:val="it-IT"/>
        </w:rPr>
        <w:t xml:space="preserve"> </w:t>
      </w:r>
      <w:r w:rsidRPr="00B553A3">
        <w:rPr>
          <w:spacing w:val="-1"/>
          <w:lang w:val="it-IT"/>
        </w:rPr>
        <w:t>Unicef,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CRC)</w:t>
      </w:r>
    </w:p>
    <w:p w:rsidR="00527133" w:rsidRPr="00B553A3" w:rsidRDefault="006C5735">
      <w:pPr>
        <w:pStyle w:val="Corpotesto"/>
        <w:spacing w:line="269" w:lineRule="exact"/>
        <w:ind w:left="248"/>
        <w:rPr>
          <w:lang w:val="it-IT"/>
        </w:rPr>
      </w:pPr>
      <w:r w:rsidRPr="00B553A3">
        <w:rPr>
          <w:lang w:val="it-IT"/>
        </w:rPr>
        <w:t>-Conos</w:t>
      </w:r>
      <w:r w:rsidRPr="00B553A3">
        <w:rPr>
          <w:rFonts w:cs="Garamond"/>
          <w:lang w:val="it-IT"/>
        </w:rPr>
        <w:t>cenza</w:t>
      </w:r>
      <w:r w:rsidRPr="00B553A3">
        <w:rPr>
          <w:rFonts w:cs="Garamond"/>
          <w:spacing w:val="-6"/>
          <w:lang w:val="it-IT"/>
        </w:rPr>
        <w:t xml:space="preserve"> </w:t>
      </w:r>
      <w:r w:rsidRPr="00B553A3">
        <w:rPr>
          <w:rFonts w:cs="Garamond"/>
          <w:lang w:val="it-IT"/>
        </w:rPr>
        <w:t>dei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primi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rudimenti</w:t>
      </w:r>
      <w:r w:rsidRPr="00B553A3">
        <w:rPr>
          <w:rFonts w:cs="Garamond"/>
          <w:spacing w:val="-4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dell’</w:t>
      </w:r>
      <w:r w:rsidRPr="00B553A3">
        <w:rPr>
          <w:spacing w:val="-1"/>
          <w:lang w:val="it-IT"/>
        </w:rPr>
        <w:t>informatica (componentistica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hardware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software,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le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periferiche,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simbologia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iconica,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2"/>
          <w:lang w:val="it-IT"/>
        </w:rPr>
        <w:t>netiquette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di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base).</w:t>
      </w:r>
    </w:p>
    <w:p w:rsidR="00527133" w:rsidRPr="00B553A3" w:rsidRDefault="006C5735">
      <w:pPr>
        <w:pStyle w:val="Corpotesto"/>
        <w:spacing w:before="2" w:line="269" w:lineRule="exact"/>
        <w:ind w:left="248"/>
        <w:rPr>
          <w:rFonts w:cs="Garamond"/>
          <w:lang w:val="it-IT"/>
        </w:rPr>
      </w:pPr>
      <w:r w:rsidRPr="00B553A3">
        <w:rPr>
          <w:lang w:val="it-IT"/>
        </w:rPr>
        <w:t>-</w:t>
      </w:r>
      <w:r w:rsidRPr="00B553A3">
        <w:rPr>
          <w:rFonts w:cs="Garamond"/>
          <w:lang w:val="it-IT"/>
        </w:rPr>
        <w:t>Gestione</w:t>
      </w:r>
      <w:r w:rsidRPr="00B553A3">
        <w:rPr>
          <w:rFonts w:cs="Garamond"/>
          <w:spacing w:val="-1"/>
          <w:lang w:val="it-IT"/>
        </w:rPr>
        <w:t xml:space="preserve"> consapevole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delle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dinamiche</w:t>
      </w:r>
      <w:r w:rsidRPr="00B553A3">
        <w:rPr>
          <w:rFonts w:cs="Garamond"/>
          <w:spacing w:val="-5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proposte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all’interno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3"/>
          <w:lang w:val="it-IT"/>
        </w:rPr>
        <w:t>di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semplici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giochi</w:t>
      </w:r>
      <w:r w:rsidRPr="00B553A3">
        <w:rPr>
          <w:rFonts w:cs="Garamond"/>
          <w:lang w:val="it-IT"/>
        </w:rPr>
        <w:t xml:space="preserve"> di </w:t>
      </w:r>
      <w:r w:rsidRPr="00B553A3">
        <w:rPr>
          <w:rFonts w:cs="Garamond"/>
          <w:spacing w:val="-1"/>
          <w:lang w:val="it-IT"/>
        </w:rPr>
        <w:t>ruolo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lang w:val="it-IT"/>
        </w:rPr>
        <w:t>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virtuali.</w:t>
      </w:r>
    </w:p>
    <w:p w:rsidR="00527133" w:rsidRPr="00B553A3" w:rsidRDefault="006C5735">
      <w:pPr>
        <w:pStyle w:val="Corpotesto"/>
        <w:spacing w:line="269" w:lineRule="exact"/>
        <w:ind w:left="248"/>
        <w:rPr>
          <w:rFonts w:cs="Garamond"/>
          <w:lang w:val="it-IT"/>
        </w:rPr>
      </w:pPr>
      <w:r w:rsidRPr="00B553A3">
        <w:rPr>
          <w:lang w:val="it-IT"/>
        </w:rPr>
        <w:t>-Conoscenza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delle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principali</w:t>
      </w:r>
      <w:r w:rsidRPr="00B553A3">
        <w:rPr>
          <w:spacing w:val="-5"/>
          <w:lang w:val="it-IT"/>
        </w:rPr>
        <w:t xml:space="preserve"> </w:t>
      </w:r>
      <w:r w:rsidRPr="00B553A3">
        <w:rPr>
          <w:lang w:val="it-IT"/>
        </w:rPr>
        <w:t>norme</w:t>
      </w:r>
      <w:r w:rsidRPr="00B553A3">
        <w:rPr>
          <w:spacing w:val="-1"/>
          <w:lang w:val="it-IT"/>
        </w:rPr>
        <w:t xml:space="preserve"> alla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2"/>
          <w:lang w:val="it-IT"/>
        </w:rPr>
        <w:t>base</w:t>
      </w:r>
      <w:r w:rsidRPr="00B553A3">
        <w:rPr>
          <w:spacing w:val="-1"/>
          <w:lang w:val="it-IT"/>
        </w:rPr>
        <w:t xml:space="preserve"> </w:t>
      </w:r>
      <w:r w:rsidRPr="00B553A3">
        <w:rPr>
          <w:lang w:val="it-IT"/>
        </w:rPr>
        <w:t>della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1"/>
          <w:lang w:val="it-IT"/>
        </w:rPr>
        <w:t>cu</w:t>
      </w:r>
      <w:r w:rsidRPr="00B553A3">
        <w:rPr>
          <w:rFonts w:cs="Garamond"/>
          <w:spacing w:val="1"/>
          <w:lang w:val="it-IT"/>
        </w:rPr>
        <w:t>ra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lang w:val="it-IT"/>
        </w:rPr>
        <w:t>e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>dell’igiene</w:t>
      </w:r>
      <w:r w:rsidRPr="00B553A3">
        <w:rPr>
          <w:rFonts w:cs="Garamond"/>
          <w:spacing w:val="-1"/>
          <w:lang w:val="it-IT"/>
        </w:rPr>
        <w:t xml:space="preserve"> personale (prima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educazione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sanitaria).</w:t>
      </w:r>
    </w:p>
    <w:p w:rsidR="00527133" w:rsidRPr="00B553A3" w:rsidRDefault="006C5735">
      <w:pPr>
        <w:pStyle w:val="Corpotesto"/>
        <w:spacing w:before="2" w:line="269" w:lineRule="exact"/>
        <w:ind w:left="248"/>
        <w:rPr>
          <w:rFonts w:cs="Garamond"/>
          <w:lang w:val="it-IT"/>
        </w:rPr>
      </w:pPr>
      <w:r w:rsidRPr="00B553A3">
        <w:rPr>
          <w:lang w:val="it-IT"/>
        </w:rPr>
        <w:t>-</w:t>
      </w:r>
      <w:r w:rsidRPr="00B553A3">
        <w:rPr>
          <w:rFonts w:cs="Garamond"/>
          <w:lang w:val="it-IT"/>
        </w:rPr>
        <w:t>Conoscenza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dell’importanza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dell’attività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fisica, </w:t>
      </w:r>
      <w:r w:rsidRPr="00B553A3">
        <w:rPr>
          <w:rFonts w:cs="Garamond"/>
          <w:spacing w:val="-1"/>
          <w:lang w:val="it-IT"/>
        </w:rPr>
        <w:t>dell’allenamento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e </w:t>
      </w:r>
      <w:r w:rsidRPr="00B553A3">
        <w:rPr>
          <w:rFonts w:cs="Garamond"/>
          <w:spacing w:val="-1"/>
          <w:lang w:val="it-IT"/>
        </w:rPr>
        <w:t>dell’esercizio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per il </w:t>
      </w:r>
      <w:r w:rsidRPr="00B553A3">
        <w:rPr>
          <w:rFonts w:cs="Garamond"/>
          <w:spacing w:val="-1"/>
          <w:lang w:val="it-IT"/>
        </w:rPr>
        <w:t>conseguimento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lang w:val="it-IT"/>
        </w:rPr>
        <w:t>di</w:t>
      </w:r>
      <w:r w:rsidRPr="00B553A3">
        <w:rPr>
          <w:rFonts w:cs="Garamond"/>
          <w:spacing w:val="-4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piccoli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obiettivi.</w:t>
      </w:r>
    </w:p>
    <w:p w:rsidR="00527133" w:rsidRPr="00B553A3" w:rsidRDefault="006C5735">
      <w:pPr>
        <w:pStyle w:val="Corpotesto"/>
        <w:spacing w:line="269" w:lineRule="exact"/>
        <w:ind w:left="248"/>
        <w:rPr>
          <w:lang w:val="it-IT"/>
        </w:rPr>
      </w:pPr>
      <w:r w:rsidRPr="00B553A3">
        <w:rPr>
          <w:spacing w:val="-1"/>
          <w:lang w:val="it-IT"/>
        </w:rPr>
        <w:t>-Sviluppare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il</w:t>
      </w:r>
      <w:r w:rsidRPr="00B553A3">
        <w:rPr>
          <w:spacing w:val="-6"/>
          <w:lang w:val="it-IT"/>
        </w:rPr>
        <w:t xml:space="preserve"> </w:t>
      </w:r>
      <w:r w:rsidRPr="00B553A3">
        <w:rPr>
          <w:lang w:val="it-IT"/>
        </w:rPr>
        <w:t>senso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3"/>
          <w:lang w:val="it-IT"/>
        </w:rPr>
        <w:t xml:space="preserve">di </w:t>
      </w:r>
      <w:r w:rsidRPr="00B553A3">
        <w:rPr>
          <w:spacing w:val="-1"/>
          <w:lang w:val="it-IT"/>
        </w:rPr>
        <w:t>solidarietà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>di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accoglienza.</w:t>
      </w:r>
    </w:p>
    <w:p w:rsidR="00527133" w:rsidRPr="00B553A3" w:rsidRDefault="006C5735">
      <w:pPr>
        <w:pStyle w:val="Corpotesto"/>
        <w:spacing w:before="2" w:line="269" w:lineRule="exact"/>
        <w:ind w:left="248"/>
        <w:rPr>
          <w:rFonts w:cs="Garamond"/>
          <w:lang w:val="it-IT"/>
        </w:rPr>
      </w:pPr>
      <w:r w:rsidRPr="00B553A3">
        <w:rPr>
          <w:lang w:val="it-IT"/>
        </w:rPr>
        <w:t>-</w:t>
      </w:r>
      <w:r w:rsidRPr="00B553A3">
        <w:rPr>
          <w:rFonts w:cs="Garamond"/>
          <w:lang w:val="it-IT"/>
        </w:rPr>
        <w:t>Cogliere</w:t>
      </w:r>
      <w:r w:rsidRPr="00B553A3">
        <w:rPr>
          <w:rFonts w:cs="Garamond"/>
          <w:spacing w:val="-1"/>
          <w:lang w:val="it-IT"/>
        </w:rPr>
        <w:t xml:space="preserve"> l’importanza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del </w:t>
      </w:r>
      <w:r w:rsidRPr="00B553A3">
        <w:rPr>
          <w:rFonts w:cs="Garamond"/>
          <w:spacing w:val="-1"/>
          <w:lang w:val="it-IT"/>
        </w:rPr>
        <w:t>rispetto,</w:t>
      </w:r>
      <w:r w:rsidRPr="00B553A3">
        <w:rPr>
          <w:rFonts w:cs="Garamond"/>
          <w:lang w:val="it-IT"/>
        </w:rPr>
        <w:t xml:space="preserve"> della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tutela,</w:t>
      </w:r>
      <w:r w:rsidRPr="00B553A3">
        <w:rPr>
          <w:rFonts w:cs="Garamond"/>
          <w:lang w:val="it-IT"/>
        </w:rPr>
        <w:t xml:space="preserve"> della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salvaguardia</w:t>
      </w:r>
      <w:r w:rsidRPr="00B553A3">
        <w:rPr>
          <w:rFonts w:cs="Garamond"/>
          <w:spacing w:val="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ambientale</w:t>
      </w:r>
      <w:r w:rsidRPr="00B553A3">
        <w:rPr>
          <w:rFonts w:cs="Garamond"/>
          <w:lang w:val="it-IT"/>
        </w:rPr>
        <w:t xml:space="preserve"> per il </w:t>
      </w:r>
      <w:r w:rsidRPr="00B553A3">
        <w:rPr>
          <w:rFonts w:cs="Garamond"/>
          <w:spacing w:val="-1"/>
          <w:lang w:val="it-IT"/>
        </w:rPr>
        <w:t>futuro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dell’umanità.</w:t>
      </w:r>
    </w:p>
    <w:p w:rsidR="00527133" w:rsidRPr="00B553A3" w:rsidRDefault="006C5735">
      <w:pPr>
        <w:pStyle w:val="Corpotesto"/>
        <w:spacing w:line="269" w:lineRule="exact"/>
        <w:ind w:left="248"/>
        <w:rPr>
          <w:lang w:val="it-IT"/>
        </w:rPr>
      </w:pPr>
      <w:r w:rsidRPr="00B553A3">
        <w:rPr>
          <w:spacing w:val="-1"/>
          <w:lang w:val="it-IT"/>
        </w:rPr>
        <w:t>-Dare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una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prima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giusta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ponderazione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al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valore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 xml:space="preserve">economico </w:t>
      </w:r>
      <w:r w:rsidRPr="00B553A3">
        <w:rPr>
          <w:lang w:val="it-IT"/>
        </w:rPr>
        <w:t>delle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cose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>delle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risorse</w:t>
      </w:r>
      <w:r w:rsidRPr="00B553A3">
        <w:rPr>
          <w:spacing w:val="-2"/>
          <w:lang w:val="it-IT"/>
        </w:rPr>
        <w:t xml:space="preserve"> (lotta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 xml:space="preserve">contro </w:t>
      </w:r>
      <w:r w:rsidRPr="00B553A3">
        <w:rPr>
          <w:lang w:val="it-IT"/>
        </w:rPr>
        <w:t>gli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sprechi)</w:t>
      </w:r>
    </w:p>
    <w:p w:rsidR="00527133" w:rsidRPr="00B553A3" w:rsidRDefault="006C5735">
      <w:pPr>
        <w:pStyle w:val="Corpotesto"/>
        <w:spacing w:before="2"/>
        <w:ind w:left="248" w:right="263"/>
        <w:rPr>
          <w:lang w:val="it-IT"/>
        </w:rPr>
      </w:pPr>
      <w:r w:rsidRPr="00B553A3">
        <w:rPr>
          <w:lang w:val="it-IT"/>
        </w:rPr>
        <w:t>-Conoscenza</w:t>
      </w:r>
      <w:r w:rsidRPr="00B553A3">
        <w:rPr>
          <w:spacing w:val="-5"/>
          <w:lang w:val="it-IT"/>
        </w:rPr>
        <w:t xml:space="preserve"> </w:t>
      </w:r>
      <w:r w:rsidRPr="00B553A3">
        <w:rPr>
          <w:lang w:val="it-IT"/>
        </w:rPr>
        <w:t>ed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applicazione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delle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regole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basilari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per</w:t>
      </w:r>
      <w:r w:rsidRPr="00B553A3">
        <w:rPr>
          <w:spacing w:val="2"/>
          <w:lang w:val="it-IT"/>
        </w:rPr>
        <w:t xml:space="preserve"> </w:t>
      </w:r>
      <w:r w:rsidRPr="00B553A3">
        <w:rPr>
          <w:lang w:val="it-IT"/>
        </w:rPr>
        <w:t>la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raccolta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differenziata</w:t>
      </w:r>
      <w:r w:rsidRPr="00B553A3">
        <w:rPr>
          <w:spacing w:val="-5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dare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il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giusto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valore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al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riciclo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>dei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materiali,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attraverso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>esercizi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di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re</w:t>
      </w:r>
      <w:r w:rsidR="00B7081D">
        <w:rPr>
          <w:spacing w:val="-1"/>
          <w:lang w:val="it-IT"/>
        </w:rPr>
        <w:t>i</w:t>
      </w:r>
      <w:r w:rsidRPr="00B553A3">
        <w:rPr>
          <w:spacing w:val="-1"/>
          <w:lang w:val="it-IT"/>
        </w:rPr>
        <w:t>mpiego</w:t>
      </w:r>
      <w:r w:rsidRPr="00B553A3">
        <w:rPr>
          <w:rFonts w:ascii="Times New Roman"/>
          <w:spacing w:val="79"/>
          <w:w w:val="99"/>
          <w:lang w:val="it-IT"/>
        </w:rPr>
        <w:t xml:space="preserve"> </w:t>
      </w:r>
      <w:r w:rsidRPr="00B553A3">
        <w:rPr>
          <w:spacing w:val="-1"/>
          <w:lang w:val="it-IT"/>
        </w:rPr>
        <w:t>creativo.</w:t>
      </w:r>
    </w:p>
    <w:p w:rsidR="00527133" w:rsidRPr="00B553A3" w:rsidRDefault="006C5735">
      <w:pPr>
        <w:pStyle w:val="Corpotesto"/>
        <w:spacing w:before="2"/>
        <w:ind w:left="248"/>
        <w:rPr>
          <w:rFonts w:cs="Garamond"/>
          <w:lang w:val="it-IT"/>
        </w:rPr>
      </w:pPr>
      <w:r w:rsidRPr="00B553A3">
        <w:rPr>
          <w:lang w:val="it-IT"/>
        </w:rPr>
        <w:t>-</w:t>
      </w:r>
      <w:r w:rsidRPr="00B553A3">
        <w:rPr>
          <w:rFonts w:cs="Garamond"/>
          <w:lang w:val="it-IT"/>
        </w:rPr>
        <w:t>Conoscenza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di </w:t>
      </w:r>
      <w:r w:rsidRPr="00B553A3">
        <w:rPr>
          <w:rFonts w:cs="Garamond"/>
          <w:spacing w:val="-1"/>
          <w:lang w:val="it-IT"/>
        </w:rPr>
        <w:t>base</w:t>
      </w:r>
      <w:r w:rsidRPr="00B553A3">
        <w:rPr>
          <w:rFonts w:cs="Garamond"/>
          <w:lang w:val="it-IT"/>
        </w:rPr>
        <w:t xml:space="preserve"> dei</w:t>
      </w:r>
      <w:r w:rsidRPr="00B553A3">
        <w:rPr>
          <w:rFonts w:cs="Garamond"/>
          <w:spacing w:val="-4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principi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cardine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dell’educazione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alimentare:</w:t>
      </w:r>
      <w:r w:rsidRPr="00B553A3">
        <w:rPr>
          <w:rFonts w:cs="Garamond"/>
          <w:lang w:val="it-IT"/>
        </w:rPr>
        <w:t xml:space="preserve"> il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nutrimento,</w:t>
      </w:r>
      <w:r w:rsidRPr="00B553A3">
        <w:rPr>
          <w:rFonts w:cs="Garamond"/>
          <w:lang w:val="it-IT"/>
        </w:rPr>
        <w:t xml:space="preserve"> le </w:t>
      </w:r>
      <w:r w:rsidRPr="00B553A3">
        <w:rPr>
          <w:rFonts w:cs="Garamond"/>
          <w:spacing w:val="-1"/>
          <w:lang w:val="it-IT"/>
        </w:rPr>
        <w:t>vitamine,</w:t>
      </w:r>
      <w:r w:rsidRPr="00B553A3">
        <w:rPr>
          <w:rFonts w:cs="Garamond"/>
          <w:lang w:val="it-IT"/>
        </w:rPr>
        <w:t xml:space="preserve"> i cibi da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non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esagerare.</w:t>
      </w:r>
    </w:p>
    <w:p w:rsidR="00527133" w:rsidRPr="00B553A3" w:rsidRDefault="00527133">
      <w:pPr>
        <w:rPr>
          <w:rFonts w:ascii="Garamond" w:eastAsia="Garamond" w:hAnsi="Garamond" w:cs="Garamond"/>
          <w:sz w:val="20"/>
          <w:szCs w:val="20"/>
          <w:lang w:val="it-IT"/>
        </w:rPr>
      </w:pPr>
    </w:p>
    <w:p w:rsidR="00527133" w:rsidRPr="00B553A3" w:rsidRDefault="00527133">
      <w:pPr>
        <w:spacing w:before="3"/>
        <w:rPr>
          <w:rFonts w:ascii="Garamond" w:eastAsia="Garamond" w:hAnsi="Garamond" w:cs="Garamond"/>
          <w:sz w:val="16"/>
          <w:szCs w:val="16"/>
          <w:lang w:val="it-IT"/>
        </w:rPr>
      </w:pPr>
    </w:p>
    <w:p w:rsidR="00B7081D" w:rsidRDefault="00B7081D">
      <w:pPr>
        <w:pStyle w:val="Titolo1"/>
        <w:spacing w:line="480" w:lineRule="auto"/>
        <w:ind w:left="6217" w:right="4145" w:hanging="1300"/>
        <w:rPr>
          <w:spacing w:val="-1"/>
          <w:lang w:val="it-IT"/>
        </w:rPr>
      </w:pPr>
    </w:p>
    <w:p w:rsidR="00B7081D" w:rsidRDefault="00B7081D">
      <w:pPr>
        <w:pStyle w:val="Titolo1"/>
        <w:spacing w:line="480" w:lineRule="auto"/>
        <w:ind w:left="6217" w:right="4145" w:hanging="1300"/>
        <w:rPr>
          <w:spacing w:val="-1"/>
          <w:lang w:val="it-IT"/>
        </w:rPr>
      </w:pPr>
    </w:p>
    <w:p w:rsidR="00B7081D" w:rsidRDefault="00B7081D">
      <w:pPr>
        <w:pStyle w:val="Titolo1"/>
        <w:spacing w:line="480" w:lineRule="auto"/>
        <w:ind w:left="6217" w:right="4145" w:hanging="1300"/>
        <w:rPr>
          <w:spacing w:val="-1"/>
          <w:lang w:val="it-IT"/>
        </w:rPr>
      </w:pPr>
    </w:p>
    <w:p w:rsidR="00684A91" w:rsidRDefault="00684A91" w:rsidP="00684A91">
      <w:pPr>
        <w:pStyle w:val="Titolo1"/>
        <w:ind w:left="6217" w:right="4145" w:hanging="1300"/>
        <w:rPr>
          <w:spacing w:val="-1"/>
          <w:lang w:val="it-IT"/>
        </w:rPr>
      </w:pPr>
    </w:p>
    <w:p w:rsidR="00684A91" w:rsidRDefault="00684A91" w:rsidP="00684A91">
      <w:pPr>
        <w:pStyle w:val="Titolo1"/>
        <w:ind w:left="6217" w:right="4145" w:hanging="1300"/>
        <w:rPr>
          <w:spacing w:val="-1"/>
          <w:lang w:val="it-IT"/>
        </w:rPr>
      </w:pPr>
    </w:p>
    <w:p w:rsidR="00684A91" w:rsidRDefault="00684A91" w:rsidP="00684A91">
      <w:pPr>
        <w:pStyle w:val="Titolo1"/>
        <w:ind w:left="6217" w:right="4145" w:hanging="1300"/>
        <w:rPr>
          <w:spacing w:val="-1"/>
          <w:lang w:val="it-IT"/>
        </w:rPr>
      </w:pPr>
    </w:p>
    <w:p w:rsidR="00527133" w:rsidRPr="00B553A3" w:rsidRDefault="006C5735" w:rsidP="00684A91">
      <w:pPr>
        <w:pStyle w:val="Titolo1"/>
        <w:ind w:left="6217" w:right="4145" w:hanging="1300"/>
        <w:rPr>
          <w:b w:val="0"/>
          <w:bCs w:val="0"/>
          <w:lang w:val="it-IT"/>
        </w:rPr>
      </w:pPr>
      <w:r w:rsidRPr="00B553A3">
        <w:rPr>
          <w:spacing w:val="-1"/>
          <w:lang w:val="it-IT"/>
        </w:rPr>
        <w:t>Identità,</w:t>
      </w:r>
      <w:r w:rsidRPr="00B553A3">
        <w:rPr>
          <w:spacing w:val="-6"/>
          <w:lang w:val="it-IT"/>
        </w:rPr>
        <w:t xml:space="preserve"> </w:t>
      </w:r>
      <w:r w:rsidRPr="00B553A3">
        <w:rPr>
          <w:spacing w:val="-1"/>
          <w:lang w:val="it-IT"/>
        </w:rPr>
        <w:t>Autonomia,</w:t>
      </w:r>
      <w:r w:rsidRPr="00B553A3">
        <w:rPr>
          <w:spacing w:val="-9"/>
          <w:lang w:val="it-IT"/>
        </w:rPr>
        <w:t xml:space="preserve"> </w:t>
      </w:r>
      <w:r w:rsidRPr="00B553A3">
        <w:rPr>
          <w:spacing w:val="-1"/>
          <w:lang w:val="it-IT"/>
        </w:rPr>
        <w:t>Competenza</w:t>
      </w:r>
      <w:r w:rsidRPr="00B553A3">
        <w:rPr>
          <w:spacing w:val="-7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7"/>
          <w:lang w:val="it-IT"/>
        </w:rPr>
        <w:t xml:space="preserve"> </w:t>
      </w:r>
      <w:r w:rsidRPr="00B553A3">
        <w:rPr>
          <w:spacing w:val="-2"/>
          <w:lang w:val="it-IT"/>
        </w:rPr>
        <w:t>Cittadinanza</w:t>
      </w:r>
      <w:r w:rsidRPr="00B553A3">
        <w:rPr>
          <w:rFonts w:ascii="Times New Roman" w:hAnsi="Times New Roman"/>
          <w:spacing w:val="58"/>
          <w:lang w:val="it-IT"/>
        </w:rPr>
        <w:t xml:space="preserve"> </w:t>
      </w:r>
      <w:r w:rsidRPr="00B553A3">
        <w:rPr>
          <w:spacing w:val="-1"/>
          <w:lang w:val="it-IT"/>
        </w:rPr>
        <w:t xml:space="preserve">Bambini di </w:t>
      </w:r>
      <w:r w:rsidRPr="00B553A3">
        <w:rPr>
          <w:lang w:val="it-IT"/>
        </w:rPr>
        <w:t>3,</w:t>
      </w:r>
      <w:r w:rsidRPr="00B553A3">
        <w:rPr>
          <w:spacing w:val="-1"/>
          <w:lang w:val="it-IT"/>
        </w:rPr>
        <w:t xml:space="preserve"> </w:t>
      </w:r>
      <w:r w:rsidRPr="00B553A3">
        <w:rPr>
          <w:lang w:val="it-IT"/>
        </w:rPr>
        <w:t>4</w:t>
      </w:r>
      <w:r w:rsidRPr="00B553A3">
        <w:rPr>
          <w:spacing w:val="-1"/>
          <w:lang w:val="it-IT"/>
        </w:rPr>
        <w:t xml:space="preserve"> </w:t>
      </w:r>
      <w:r w:rsidRPr="00B553A3">
        <w:rPr>
          <w:lang w:val="it-IT"/>
        </w:rPr>
        <w:t>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5</w:t>
      </w:r>
      <w:r w:rsidRPr="00B553A3">
        <w:rPr>
          <w:spacing w:val="-1"/>
          <w:lang w:val="it-IT"/>
        </w:rPr>
        <w:t xml:space="preserve"> </w:t>
      </w:r>
      <w:r w:rsidRPr="00B553A3">
        <w:rPr>
          <w:lang w:val="it-IT"/>
        </w:rPr>
        <w:t>anni</w:t>
      </w:r>
    </w:p>
    <w:p w:rsidR="00527133" w:rsidRDefault="00B614DD" w:rsidP="00B7081D">
      <w:pPr>
        <w:spacing w:line="200" w:lineRule="atLeast"/>
        <w:ind w:left="125"/>
        <w:rPr>
          <w:rFonts w:ascii="Garamond" w:eastAsia="Garamond" w:hAnsi="Garamond" w:cs="Garamond"/>
          <w:sz w:val="20"/>
          <w:szCs w:val="20"/>
        </w:rPr>
        <w:sectPr w:rsidR="00527133">
          <w:pgSz w:w="16840" w:h="11910" w:orient="landscape"/>
          <w:pgMar w:top="1100" w:right="1000" w:bottom="280" w:left="1000" w:header="720" w:footer="720" w:gutter="0"/>
          <w:cols w:space="720"/>
        </w:sectPr>
      </w:pPr>
      <w:r>
        <w:rPr>
          <w:rFonts w:ascii="Garamond" w:eastAsia="Garamond" w:hAnsi="Garamond" w:cs="Garamond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58CB86AD" wp14:editId="12FA8CD1">
                <wp:extent cx="9639580" cy="3676650"/>
                <wp:effectExtent l="0" t="0" r="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580" cy="3676650"/>
                          <a:chOff x="7" y="7"/>
                          <a:chExt cx="15377" cy="3567"/>
                        </a:xfrm>
                      </wpg:grpSpPr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572" cy="2"/>
                            <a:chOff x="7" y="7"/>
                            <a:chExt cx="14572" cy="2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5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572"/>
                                <a:gd name="T2" fmla="+- 0 14578 7"/>
                                <a:gd name="T3" fmla="*/ T2 w 14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72">
                                  <a:moveTo>
                                    <a:pt x="0" y="0"/>
                                  </a:moveTo>
                                  <a:lnTo>
                                    <a:pt x="1457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2" cy="1621"/>
                            <a:chOff x="11" y="13"/>
                            <a:chExt cx="2" cy="1621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2" cy="1621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621"/>
                                <a:gd name="T2" fmla="+- 0 1634 13"/>
                                <a:gd name="T3" fmla="*/ 1634 h 1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1">
                                  <a:moveTo>
                                    <a:pt x="0" y="0"/>
                                  </a:moveTo>
                                  <a:lnTo>
                                    <a:pt x="0" y="1621"/>
                                  </a:lnTo>
                                </a:path>
                              </a:pathLst>
                            </a:custGeom>
                            <a:noFill/>
                            <a:ln w="6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" y="1638"/>
                            <a:ext cx="14572" cy="2"/>
                            <a:chOff x="7" y="1638"/>
                            <a:chExt cx="14572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" y="1638"/>
                              <a:ext cx="145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572"/>
                                <a:gd name="T2" fmla="+- 0 14578 7"/>
                                <a:gd name="T3" fmla="*/ T2 w 14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72">
                                  <a:moveTo>
                                    <a:pt x="0" y="0"/>
                                  </a:moveTo>
                                  <a:lnTo>
                                    <a:pt x="14571" y="0"/>
                                  </a:lnTo>
                                </a:path>
                              </a:pathLst>
                            </a:custGeom>
                            <a:noFill/>
                            <a:ln w="6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1369" y="13"/>
                            <a:ext cx="2" cy="1621"/>
                            <a:chOff x="11369" y="13"/>
                            <a:chExt cx="2" cy="1621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1369" y="13"/>
                              <a:ext cx="2" cy="1621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621"/>
                                <a:gd name="T2" fmla="+- 0 1634 13"/>
                                <a:gd name="T3" fmla="*/ 1634 h 1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1">
                                  <a:moveTo>
                                    <a:pt x="0" y="0"/>
                                  </a:moveTo>
                                  <a:lnTo>
                                    <a:pt x="0" y="1621"/>
                                  </a:lnTo>
                                </a:path>
                              </a:pathLst>
                            </a:custGeom>
                            <a:noFill/>
                            <a:ln w="63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13" y="7"/>
                            <a:ext cx="15371" cy="3567"/>
                            <a:chOff x="13" y="7"/>
                            <a:chExt cx="15371" cy="3567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4574" y="13"/>
                              <a:ext cx="2" cy="1621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621"/>
                                <a:gd name="T2" fmla="+- 0 1634 13"/>
                                <a:gd name="T3" fmla="*/ 1634 h 1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1">
                                  <a:moveTo>
                                    <a:pt x="0" y="0"/>
                                  </a:moveTo>
                                  <a:lnTo>
                                    <a:pt x="0" y="1621"/>
                                  </a:lnTo>
                                </a:path>
                              </a:pathLst>
                            </a:custGeom>
                            <a:noFill/>
                            <a:ln w="63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20"/>
                              <a:ext cx="15249" cy="3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BAF" w:rsidRPr="00B553A3" w:rsidRDefault="00676BAF">
                                <w:pPr>
                                  <w:spacing w:before="3" w:line="269" w:lineRule="exact"/>
                                  <w:ind w:left="11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Obiettivi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9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7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apprendimento.</w:t>
                                </w:r>
                              </w:p>
                              <w:p w:rsidR="00676BAF" w:rsidRDefault="00676BAF">
                                <w:pPr>
                                  <w:ind w:left="112" w:right="343"/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-Attivarsi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per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creare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le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condizioni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affinché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il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bambino,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partecipi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>alla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vita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(scolastica,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familiare,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cittadina,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:rsidR="00676BAF" w:rsidRPr="00B553A3" w:rsidRDefault="00676BAF">
                                <w:pPr>
                                  <w:ind w:left="112" w:right="343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comunitaria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in</w:t>
                                </w:r>
                                <w:r w:rsidRPr="00B553A3">
                                  <w:rPr>
                                    <w:rFonts w:ascii="Times New Roman" w:hAnsi="Times New Roman"/>
                                    <w:spacing w:val="9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genere);</w:t>
                                </w:r>
                              </w:p>
                              <w:p w:rsidR="00676BAF" w:rsidRPr="00B553A3" w:rsidRDefault="00676BAF">
                                <w:pPr>
                                  <w:spacing w:line="268" w:lineRule="exact"/>
                                  <w:ind w:left="11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-Produrre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un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aumento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del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senso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>responsabilità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rispetto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anche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per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diritti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degli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altri;</w:t>
                                </w:r>
                              </w:p>
                              <w:p w:rsidR="00676BAF" w:rsidRDefault="00676BAF">
                                <w:pPr>
                                  <w:spacing w:before="2"/>
                                  <w:ind w:left="112" w:right="517"/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-Sensibilizzare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il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bambino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 ai valori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 ai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principi fondanti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il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 nostro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>Stato: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 valori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 uguaglianza,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legalità, solidarietà</w:t>
                                </w:r>
                              </w:p>
                              <w:p w:rsidR="00676BAF" w:rsidRDefault="00676BAF">
                                <w:pPr>
                                  <w:spacing w:before="2"/>
                                  <w:ind w:left="112" w:right="517"/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 w:hAns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e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B553A3">
                                  <w:rPr>
                                    <w:rFonts w:ascii="Times New Roman" w:hAnsi="Times New Roman"/>
                                    <w:spacing w:val="91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convivenza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7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democratica;</w:t>
                                </w:r>
                              </w:p>
                              <w:p w:rsidR="00676BAF" w:rsidRPr="00B553A3" w:rsidRDefault="00676BAF" w:rsidP="00B7081D">
                                <w:pPr>
                                  <w:spacing w:before="3" w:line="269" w:lineRule="exact"/>
                                  <w:ind w:left="11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-Principi</w:t>
                                </w:r>
                                <w:r w:rsidRPr="00B553A3">
                                  <w:rPr>
                                    <w:rFonts w:asci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basilari</w:t>
                                </w:r>
                                <w:r w:rsidRPr="00B553A3">
                                  <w:rPr>
                                    <w:rFonts w:asci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B553A3">
                                  <w:rPr>
                                    <w:rFonts w:asci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educazione</w:t>
                                </w:r>
                                <w:r w:rsidRPr="00B553A3">
                                  <w:rPr>
                                    <w:rFonts w:ascii="Garamond"/>
                                    <w:spacing w:val="-7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sanitaria.</w:t>
                                </w:r>
                              </w:p>
                              <w:p w:rsidR="00676BAF" w:rsidRPr="00B553A3" w:rsidRDefault="00676BAF" w:rsidP="00B7081D">
                                <w:pPr>
                                  <w:spacing w:line="269" w:lineRule="exact"/>
                                  <w:ind w:left="11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-Principi</w:t>
                                </w:r>
                                <w:r w:rsidRPr="00B553A3">
                                  <w:rPr>
                                    <w:rFonts w:asci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basilari</w:t>
                                </w:r>
                                <w:r w:rsidRPr="00B553A3">
                                  <w:rPr>
                                    <w:rFonts w:asci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B553A3">
                                  <w:rPr>
                                    <w:rFonts w:asci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educazione</w:t>
                                </w:r>
                                <w:r w:rsidRPr="00B553A3">
                                  <w:rPr>
                                    <w:rFonts w:ascii="Garamond"/>
                                    <w:spacing w:val="-4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ambientale.</w:t>
                                </w:r>
                              </w:p>
                              <w:p w:rsidR="00676BAF" w:rsidRDefault="00676BAF">
                                <w:pPr>
                                  <w:spacing w:before="2"/>
                                  <w:ind w:left="112" w:right="517"/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</w:pPr>
                              </w:p>
                              <w:p w:rsidR="00676BAF" w:rsidRPr="00B553A3" w:rsidRDefault="00676BAF">
                                <w:pPr>
                                  <w:spacing w:before="2"/>
                                  <w:ind w:left="112" w:right="517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10" y="7"/>
                              <a:ext cx="3374" cy="2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BAF" w:rsidRPr="00B553A3" w:rsidRDefault="00676BAF">
                                <w:pPr>
                                  <w:spacing w:before="3"/>
                                  <w:ind w:left="112" w:right="100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/>
                                    <w:b/>
                                    <w:sz w:val="24"/>
                                    <w:lang w:val="it-IT"/>
                                  </w:rPr>
                                  <w:t>Campi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di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esperienza</w:t>
                                </w:r>
                                <w:r w:rsidRPr="00B553A3">
                                  <w:rPr>
                                    <w:rFonts w:ascii="Times New Roman"/>
                                    <w:b/>
                                    <w:spacing w:val="27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coinvolti:</w:t>
                                </w:r>
                              </w:p>
                              <w:p w:rsidR="00676BAF" w:rsidRPr="00B553A3" w:rsidRDefault="00676BAF">
                                <w:pPr>
                                  <w:spacing w:before="2" w:line="269" w:lineRule="exact"/>
                                  <w:ind w:left="11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  <w:t>-Il</w:t>
                                </w:r>
                                <w:r w:rsidRPr="00B553A3"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  <w:t xml:space="preserve">sé e </w:t>
                                </w:r>
                                <w:r w:rsidRPr="00B553A3">
                                  <w:rPr>
                                    <w:rFonts w:ascii="Garamond" w:eastAsia="Garamond" w:hAnsi="Garamond" w:cs="Garamond"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l’altro</w:t>
                                </w:r>
                              </w:p>
                              <w:p w:rsidR="00676BAF" w:rsidRPr="00B553A3" w:rsidRDefault="00676BAF">
                                <w:pPr>
                                  <w:spacing w:line="269" w:lineRule="exact"/>
                                  <w:ind w:left="11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-I</w:t>
                                </w:r>
                                <w:r w:rsidRPr="00B553A3">
                                  <w:rPr>
                                    <w:rFonts w:ascii="Garamond"/>
                                    <w:spacing w:val="-3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discorsi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e</w:t>
                                </w:r>
                                <w:r w:rsidRPr="00B553A3">
                                  <w:rPr>
                                    <w:rFonts w:ascii="Garamond"/>
                                    <w:spacing w:val="-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le</w:t>
                                </w:r>
                                <w:r w:rsidRPr="00B553A3">
                                  <w:rPr>
                                    <w:rFonts w:ascii="Garamond"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parole.</w:t>
                                </w:r>
                              </w:p>
                              <w:p w:rsidR="00676BAF" w:rsidRPr="00676BAF" w:rsidRDefault="00676BAF">
                                <w:pPr>
                                  <w:spacing w:before="2"/>
                                  <w:ind w:left="112" w:right="883"/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</w:pPr>
                                <w:r w:rsidRPr="00676BAF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-Linguaggi,</w:t>
                                </w:r>
                                <w:r w:rsidRPr="00676BAF">
                                  <w:rPr>
                                    <w:rFonts w:ascii="Garamond" w:hAnsi="Garamond"/>
                                    <w:spacing w:val="-9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676BAF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creatività</w:t>
                                </w:r>
                                <w:r w:rsidRPr="00676BAF">
                                  <w:rPr>
                                    <w:rFonts w:ascii="Garamond" w:hAnsi="Garamond"/>
                                    <w:spacing w:val="-10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676BAF">
                                  <w:rPr>
                                    <w:rFonts w:ascii="Garamond" w:hAnsi="Garamond"/>
                                    <w:sz w:val="24"/>
                                    <w:lang w:val="it-IT"/>
                                  </w:rPr>
                                  <w:t>ed</w:t>
                                </w:r>
                                <w:r w:rsidRPr="00676BAF">
                                  <w:rPr>
                                    <w:rFonts w:ascii="Times New Roman" w:hAnsi="Times New Roman"/>
                                    <w:spacing w:val="30"/>
                                    <w:w w:val="99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676BAF">
                                  <w:rPr>
                                    <w:rFonts w:ascii="Garamond" w:hAnsi="Garamond"/>
                                    <w:spacing w:val="-1"/>
                                    <w:sz w:val="24"/>
                                    <w:lang w:val="it-IT"/>
                                  </w:rPr>
                                  <w:t>espressione,</w:t>
                                </w:r>
                              </w:p>
                              <w:p w:rsidR="00676BAF" w:rsidRPr="00B553A3" w:rsidRDefault="00676BAF" w:rsidP="00B7081D">
                                <w:pPr>
                                  <w:spacing w:before="3" w:line="269" w:lineRule="exact"/>
                                  <w:ind w:left="112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-Corpo</w:t>
                                </w:r>
                                <w:r w:rsidRPr="00B553A3">
                                  <w:rPr>
                                    <w:rFonts w:asci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e</w:t>
                                </w:r>
                                <w:r w:rsidRPr="00B553A3">
                                  <w:rPr>
                                    <w:rFonts w:asci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movimento.</w:t>
                                </w:r>
                              </w:p>
                              <w:p w:rsidR="00676BAF" w:rsidRDefault="00676BAF" w:rsidP="00B7081D">
                                <w:pPr>
                                  <w:spacing w:before="2"/>
                                  <w:ind w:left="112" w:right="883"/>
                                  <w:rPr>
                                    <w:rFonts w:ascii="Garamond" w:hAnsi="Garamond"/>
                                    <w:spacing w:val="-1"/>
                                    <w:sz w:val="24"/>
                                  </w:rPr>
                                </w:pPr>
                                <w:r w:rsidRPr="00B553A3">
                                  <w:rPr>
                                    <w:rFonts w:ascii="Garamond"/>
                                    <w:spacing w:val="-1"/>
                                    <w:sz w:val="24"/>
                                    <w:lang w:val="it-IT"/>
                                  </w:rPr>
                                  <w:t>-La</w:t>
                                </w:r>
                                <w:r w:rsidRPr="00B553A3">
                                  <w:rPr>
                                    <w:rFonts w:ascii="Garamond"/>
                                    <w:spacing w:val="-7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conoscenza</w:t>
                                </w:r>
                                <w:r w:rsidRPr="00B553A3">
                                  <w:rPr>
                                    <w:rFonts w:ascii="Garamond"/>
                                    <w:spacing w:val="-6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del</w:t>
                                </w:r>
                                <w:r w:rsidRPr="00B553A3">
                                  <w:rPr>
                                    <w:rFonts w:ascii="Garamond"/>
                                    <w:spacing w:val="-5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B553A3">
                                  <w:rPr>
                                    <w:rFonts w:ascii="Garamond"/>
                                    <w:sz w:val="24"/>
                                    <w:lang w:val="it-IT"/>
                                  </w:rPr>
                                  <w:t>mondo</w:t>
                                </w:r>
                              </w:p>
                              <w:p w:rsidR="00676BAF" w:rsidRDefault="00676BAF">
                                <w:pPr>
                                  <w:spacing w:before="2"/>
                                  <w:ind w:left="112" w:right="883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CB86AD" id="Group 17" o:spid="_x0000_s1028" style="width:759pt;height:289.5pt;mso-position-horizontal-relative:char;mso-position-vertical-relative:line" coordorigin="7,7" coordsize="15377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">
                <v:group id="Group 28" o:spid="_x0000_s1029" style="position:absolute;left:7;top:7;width:14572;height:2" coordorigin="7,7" coordsize="14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9" o:spid="_x0000_s1030" style="position:absolute;left:7;top:7;width:14572;height:2;visibility:visible;mso-wrap-style:square;v-text-anchor:top" coordsize="14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eRcEA&#10;AADbAAAADwAAAGRycy9kb3ducmV2LnhtbESPT4sCMQzF74LfoUTwImtn97DIrFVEcNeT4L97mMbO&#10;4DQt06rjtzcHYW8J7+W9X+bL3rfqTl1qAhv4nBagiKtgG3YGTsfNxwxUysgW28Bk4EkJlovhYI6l&#10;DQ/e0/2QnZIQTiUaqHOOpdapqsljmoZILNoldB6zrJ3TtsOHhPtWfxXFt/bYsDTUGGldU3U93LyB&#10;1V/cxKZdn2m/Pe3Q/V6ebqKNGY/61Q+oTH3+N7+vt1bwBVZ+kQH0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znkXBAAAA2wAAAA8AAAAAAAAAAAAAAAAAmAIAAGRycy9kb3du&#10;cmV2LnhtbFBLBQYAAAAABAAEAPUAAACGAwAAAAA=&#10;" path="m,l14571,e" filled="f" strokeweight=".7pt">
                    <v:path arrowok="t" o:connecttype="custom" o:connectlocs="0,0;14571,0" o:connectangles="0,0"/>
                  </v:shape>
                </v:group>
                <v:group id="Group 26" o:spid="_x0000_s1031" style="position:absolute;left:11;top:13;width:2;height:1621" coordorigin="11,13" coordsize="2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32" style="position:absolute;left:11;top:13;width:2;height:1621;visibility:visible;mso-wrap-style:square;v-text-anchor:top" coordsize="2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be8EA&#10;AADbAAAADwAAAGRycy9kb3ducmV2LnhtbERPz2vCMBS+D/wfwhN2m6llatcZRcYEdxBRx86P5tlW&#10;m5fSxKb775fDwOPH93u5HkwjeupcbVnBdJKAIC6srrlU8H3evmQgnEfW2FgmBb/kYL0aPS0x1zbw&#10;kfqTL0UMYZejgsr7NpfSFRUZdBPbEkfuYjuDPsKulLrDEMNNI9MkmUuDNceGClv6qKi4ne5GQXHo&#10;s+vn9LD4moWfkGL29mrDXqnn8bB5B+Fp8A/xv3unFaRxffw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K23vBAAAA2wAAAA8AAAAAAAAAAAAAAAAAmAIAAGRycy9kb3du&#10;cmV2LnhtbFBLBQYAAAAABAAEAPUAAACGAwAAAAA=&#10;" path="m,l,1621e" filled="f" strokeweight=".1765mm">
                    <v:path arrowok="t" o:connecttype="custom" o:connectlocs="0,13;0,1634" o:connectangles="0,0"/>
                  </v:shape>
                </v:group>
                <v:group id="Group 24" o:spid="_x0000_s1033" style="position:absolute;left:7;top:1638;width:14572;height:2" coordorigin="7,1638" coordsize="14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34" style="position:absolute;left:7;top:1638;width:14572;height:2;visibility:visible;mso-wrap-style:square;v-text-anchor:top" coordsize="14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tOsAA&#10;AADbAAAADwAAAGRycy9kb3ducmV2LnhtbESPQYvCMBSE7wv+h/AEb2u6PchSjbIsK3gR0fUHPJpn&#10;E2xeSpLa+u+NIHgcZuYbZrUZXStuFKL1rOBrXoAgrr223Cg4/28/v0HEhKyx9UwK7hRhs558rLDS&#10;fuAj3U6pERnCsUIFJqWukjLWhhzGue+Is3fxwWHKMjRSBxwy3LWyLIqFdGg5Lxjs6NdQfT31TsHf&#10;3hxqe7/0zl73tOCBmmB7pWbT8WcJItGY3uFXe6cVlCU8v+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/tOsAAAADbAAAADwAAAAAAAAAAAAAAAACYAgAAZHJzL2Rvd25y&#10;ZXYueG1sUEsFBgAAAAAEAAQA9QAAAIUDAAAAAA==&#10;" path="m,l14571,e" filled="f" strokeweight=".1765mm">
                    <v:path arrowok="t" o:connecttype="custom" o:connectlocs="0,0;14571,0" o:connectangles="0,0"/>
                  </v:shape>
                </v:group>
                <v:group id="Group 22" o:spid="_x0000_s1035" style="position:absolute;left:11369;top:13;width:2;height:1621" coordorigin="11369,13" coordsize="2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6" style="position:absolute;left:11369;top:13;width:2;height:1621;visibility:visible;mso-wrap-style:square;v-text-anchor:top" coordsize="2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tqcMA&#10;AADbAAAADwAAAGRycy9kb3ducmV2LnhtbESPT4vCMBTE74LfITzBi6ypIuJWo1hF6HX9A3p7NG/b&#10;ss1LaaJWP/1GEDwOM/MbZrFqTSVu1LjSsoLRMAJBnFldcq7geNh9zUA4j6yxskwKHuRgtex2Fhhr&#10;e+cfuu19LgKEXYwKCu/rWEqXFWTQDW1NHLxf2xj0QTa51A3eA9xUchxFU2mw5LBQYE2bgrK//dUo&#10;MAOeRMm3by+PQTp9nrdJekoTpfq9dj0H4an1n/C7nWoF4wm8vo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YtqcMAAADbAAAADwAAAAAAAAAAAAAAAACYAgAAZHJzL2Rv&#10;d25yZXYueG1sUEsFBgAAAAAEAAQA9QAAAIgDAAAAAA==&#10;" path="m,l,1621e" filled="f" strokeweight=".17617mm">
                    <v:path arrowok="t" o:connecttype="custom" o:connectlocs="0,13;0,1634" o:connectangles="0,0"/>
                  </v:shape>
                </v:group>
                <v:group id="Group 18" o:spid="_x0000_s1037" style="position:absolute;left:13;top:7;width:15371;height:3567" coordorigin="13,7" coordsize="15371,3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8" style="position:absolute;left:14574;top:13;width:2;height:1621;visibility:visible;mso-wrap-style:square;v-text-anchor:top" coordsize="2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WRcMA&#10;AADbAAAADwAAAGRycy9kb3ducmV2LnhtbESPT4vCMBTE78J+h/AEL6KpspS1a5StIvTqnwW9PZq3&#10;bbF5KU3Uup/eCILHYWZ+w8yXnanFlVpXWVYwGUcgiHOrKy4UHPab0RcI55E11pZJwZ0cLBcfvTkm&#10;2t54S9edL0SAsEtQQel9k0jp8pIMurFtiIP3Z1uDPsi2kLrFW4CbWk6jKJYGKw4LJTa0Kik/7y5G&#10;gRnyZ5TOfHe6D7P4/7hOs98sVWrQ736+QXjq/Dv8amdawTS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WRcMAAADbAAAADwAAAAAAAAAAAAAAAACYAgAAZHJzL2Rv&#10;d25yZXYueG1sUEsFBgAAAAAEAAQA9QAAAIgDAAAAAA==&#10;" path="m,l,1621e" filled="f" strokeweight=".17617mm">
                    <v:path arrowok="t" o:connecttype="custom" o:connectlocs="0,13;0,1634" o:connectangles="0,0"/>
                  </v:shape>
                  <v:shape id="Text Box 20" o:spid="_x0000_s1039" type="#_x0000_t202" style="position:absolute;left:13;top:20;width:15249;height:3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676BAF" w:rsidRPr="00B553A3" w:rsidRDefault="00676BAF">
                          <w:pPr>
                            <w:spacing w:before="3" w:line="269" w:lineRule="exact"/>
                            <w:ind w:left="11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/>
                              <w:b/>
                              <w:spacing w:val="-1"/>
                              <w:sz w:val="24"/>
                              <w:lang w:val="it-IT"/>
                            </w:rPr>
                            <w:t>Obiettivi</w:t>
                          </w:r>
                          <w:r w:rsidRPr="00B553A3">
                            <w:rPr>
                              <w:rFonts w:ascii="Garamond"/>
                              <w:b/>
                              <w:spacing w:val="-9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b/>
                              <w:spacing w:val="-1"/>
                              <w:sz w:val="24"/>
                              <w:lang w:val="it-IT"/>
                            </w:rPr>
                            <w:t>di</w:t>
                          </w:r>
                          <w:r w:rsidRPr="00B553A3">
                            <w:rPr>
                              <w:rFonts w:ascii="Garamond"/>
                              <w:b/>
                              <w:spacing w:val="-7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b/>
                              <w:spacing w:val="-1"/>
                              <w:sz w:val="24"/>
                              <w:lang w:val="it-IT"/>
                            </w:rPr>
                            <w:t>apprendimento.</w:t>
                          </w:r>
                        </w:p>
                        <w:p w:rsidR="00676BAF" w:rsidRDefault="00676BAF">
                          <w:pPr>
                            <w:ind w:left="112" w:right="343"/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-Attivarsi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per</w:t>
                          </w:r>
                          <w:r w:rsidRPr="00B553A3">
                            <w:rPr>
                              <w:rFonts w:ascii="Garamond" w:hAns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creare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le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condizioni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affinché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il</w:t>
                          </w:r>
                          <w:r w:rsidRPr="00B553A3">
                            <w:rPr>
                              <w:rFonts w:ascii="Garamond" w:hAnsi="Garamond"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bambino,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partecipi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>alla</w:t>
                          </w:r>
                          <w:r w:rsidRPr="00B553A3">
                            <w:rPr>
                              <w:rFonts w:ascii="Garamond" w:hAns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vita</w:t>
                          </w:r>
                          <w:r w:rsidRPr="00B553A3">
                            <w:rPr>
                              <w:rFonts w:ascii="Garamond" w:hAns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(scolastica,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familiare,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cittadina,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</w:p>
                        <w:p w:rsidR="00676BAF" w:rsidRPr="00B553A3" w:rsidRDefault="00676BAF">
                          <w:pPr>
                            <w:ind w:left="112" w:right="343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comunitaria</w:t>
                          </w:r>
                          <w:r w:rsidRPr="00B553A3">
                            <w:rPr>
                              <w:rFonts w:ascii="Garamond" w:hAns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in</w:t>
                          </w:r>
                          <w:r w:rsidRPr="00B553A3">
                            <w:rPr>
                              <w:rFonts w:ascii="Times New Roman" w:hAnsi="Times New Roman"/>
                              <w:spacing w:val="9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genere);</w:t>
                          </w:r>
                        </w:p>
                        <w:p w:rsidR="00676BAF" w:rsidRPr="00B553A3" w:rsidRDefault="00676BAF">
                          <w:pPr>
                            <w:spacing w:line="268" w:lineRule="exact"/>
                            <w:ind w:left="11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-Produrre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un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aumento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del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senso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di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>responsabilità</w:t>
                          </w:r>
                          <w:r w:rsidRPr="00B553A3">
                            <w:rPr>
                              <w:rFonts w:ascii="Garamond" w:hAns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e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rispetto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anche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per</w:t>
                          </w:r>
                          <w:r w:rsidRPr="00B553A3">
                            <w:rPr>
                              <w:rFonts w:ascii="Garamond" w:hAns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i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diritti</w:t>
                          </w: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degli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altri;</w:t>
                          </w:r>
                        </w:p>
                        <w:p w:rsidR="00676BAF" w:rsidRDefault="00676BAF">
                          <w:pPr>
                            <w:spacing w:before="2"/>
                            <w:ind w:left="112" w:right="517"/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-Sensibilizzare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il</w:t>
                          </w:r>
                          <w:r w:rsidRPr="00B553A3">
                            <w:rPr>
                              <w:rFonts w:ascii="Garamond" w:hAns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bambino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 ai valori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e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 ai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principi fondanti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il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 nostro</w:t>
                          </w:r>
                          <w:r w:rsidRPr="00B553A3">
                            <w:rPr>
                              <w:rFonts w:ascii="Garamond" w:hAns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>Stato: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 valori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di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 xml:space="preserve"> uguaglianza,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legalità, solidarietà</w:t>
                          </w:r>
                        </w:p>
                        <w:p w:rsidR="00676BAF" w:rsidRDefault="00676BAF">
                          <w:pPr>
                            <w:spacing w:before="2"/>
                            <w:ind w:left="112" w:right="517"/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 w:hAns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e</w:t>
                          </w:r>
                          <w:r w:rsidRPr="00B553A3">
                            <w:rPr>
                              <w:rFonts w:ascii="Garamond" w:hAns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di</w:t>
                          </w:r>
                          <w:r w:rsidRPr="00B553A3">
                            <w:rPr>
                              <w:rFonts w:ascii="Times New Roman" w:hAnsi="Times New Roman"/>
                              <w:spacing w:val="91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convivenza</w:t>
                          </w:r>
                          <w:r w:rsidRPr="00B553A3">
                            <w:rPr>
                              <w:rFonts w:ascii="Garamond" w:hAnsi="Garamond"/>
                              <w:spacing w:val="-17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democratica;</w:t>
                          </w:r>
                        </w:p>
                        <w:p w:rsidR="00676BAF" w:rsidRPr="00B553A3" w:rsidRDefault="00676BAF" w:rsidP="00B7081D">
                          <w:pPr>
                            <w:spacing w:before="3" w:line="269" w:lineRule="exact"/>
                            <w:ind w:left="11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-Principi</w:t>
                          </w:r>
                          <w:r w:rsidRPr="00B553A3">
                            <w:rPr>
                              <w:rFonts w:asci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basilari</w:t>
                          </w:r>
                          <w:r w:rsidRPr="00B553A3">
                            <w:rPr>
                              <w:rFonts w:asci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di</w:t>
                          </w:r>
                          <w:r w:rsidRPr="00B553A3">
                            <w:rPr>
                              <w:rFonts w:asci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educazione</w:t>
                          </w:r>
                          <w:r w:rsidRPr="00B553A3">
                            <w:rPr>
                              <w:rFonts w:ascii="Garamond"/>
                              <w:spacing w:val="-7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sanitaria.</w:t>
                          </w:r>
                        </w:p>
                        <w:p w:rsidR="00676BAF" w:rsidRPr="00B553A3" w:rsidRDefault="00676BAF" w:rsidP="00B7081D">
                          <w:pPr>
                            <w:spacing w:line="269" w:lineRule="exact"/>
                            <w:ind w:left="11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-Principi</w:t>
                          </w:r>
                          <w:r w:rsidRPr="00B553A3">
                            <w:rPr>
                              <w:rFonts w:asci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basilari</w:t>
                          </w:r>
                          <w:r w:rsidRPr="00B553A3">
                            <w:rPr>
                              <w:rFonts w:asci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di</w:t>
                          </w:r>
                          <w:r w:rsidRPr="00B553A3">
                            <w:rPr>
                              <w:rFonts w:asci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educazione</w:t>
                          </w:r>
                          <w:r w:rsidRPr="00B553A3">
                            <w:rPr>
                              <w:rFonts w:ascii="Garamond"/>
                              <w:spacing w:val="-4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ambientale.</w:t>
                          </w:r>
                        </w:p>
                        <w:p w:rsidR="00676BAF" w:rsidRDefault="00676BAF">
                          <w:pPr>
                            <w:spacing w:before="2"/>
                            <w:ind w:left="112" w:right="517"/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</w:pPr>
                        </w:p>
                        <w:p w:rsidR="00676BAF" w:rsidRPr="00B553A3" w:rsidRDefault="00676BAF">
                          <w:pPr>
                            <w:spacing w:before="2"/>
                            <w:ind w:left="112" w:right="517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Text Box 19" o:spid="_x0000_s1040" type="#_x0000_t202" style="position:absolute;left:12010;top:7;width:3374;height:2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676BAF" w:rsidRPr="00B553A3" w:rsidRDefault="00676BAF">
                          <w:pPr>
                            <w:spacing w:before="3"/>
                            <w:ind w:left="112" w:right="100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/>
                              <w:b/>
                              <w:sz w:val="24"/>
                              <w:lang w:val="it-IT"/>
                            </w:rPr>
                            <w:t>Campi</w:t>
                          </w:r>
                          <w:r w:rsidRPr="00B553A3">
                            <w:rPr>
                              <w:rFonts w:ascii="Garamond"/>
                              <w:b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b/>
                              <w:spacing w:val="-1"/>
                              <w:sz w:val="24"/>
                              <w:lang w:val="it-IT"/>
                            </w:rPr>
                            <w:t>di</w:t>
                          </w:r>
                          <w:r w:rsidRPr="00B553A3">
                            <w:rPr>
                              <w:rFonts w:ascii="Garamond"/>
                              <w:b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b/>
                              <w:spacing w:val="-1"/>
                              <w:sz w:val="24"/>
                              <w:lang w:val="it-IT"/>
                            </w:rPr>
                            <w:t>esperienza</w:t>
                          </w:r>
                          <w:r w:rsidRPr="00B553A3">
                            <w:rPr>
                              <w:rFonts w:ascii="Times New Roman"/>
                              <w:b/>
                              <w:spacing w:val="27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b/>
                              <w:spacing w:val="-1"/>
                              <w:sz w:val="24"/>
                              <w:lang w:val="it-IT"/>
                            </w:rPr>
                            <w:t>coinvolti:</w:t>
                          </w:r>
                        </w:p>
                        <w:p w:rsidR="00676BAF" w:rsidRPr="00B553A3" w:rsidRDefault="00676BAF">
                          <w:pPr>
                            <w:spacing w:before="2" w:line="269" w:lineRule="exact"/>
                            <w:ind w:left="11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  <w:t>-Il</w:t>
                          </w:r>
                          <w:r w:rsidRPr="00B553A3"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  <w:t xml:space="preserve">sé e </w:t>
                          </w:r>
                          <w:r w:rsidRPr="00B553A3">
                            <w:rPr>
                              <w:rFonts w:ascii="Garamond" w:eastAsia="Garamond" w:hAnsi="Garamond" w:cs="Garamond"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l’altro</w:t>
                          </w:r>
                        </w:p>
                        <w:p w:rsidR="00676BAF" w:rsidRPr="00B553A3" w:rsidRDefault="00676BAF">
                          <w:pPr>
                            <w:spacing w:line="269" w:lineRule="exact"/>
                            <w:ind w:left="11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-I</w:t>
                          </w:r>
                          <w:r w:rsidRPr="00B553A3">
                            <w:rPr>
                              <w:rFonts w:ascii="Garamond"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 xml:space="preserve">discorsi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e</w:t>
                          </w:r>
                          <w:r w:rsidRPr="00B553A3">
                            <w:rPr>
                              <w:rFonts w:ascii="Garamond"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le</w:t>
                          </w:r>
                          <w:r w:rsidRPr="00B553A3">
                            <w:rPr>
                              <w:rFonts w:ascii="Garamond"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parole.</w:t>
                          </w:r>
                        </w:p>
                        <w:p w:rsidR="00676BAF" w:rsidRPr="00676BAF" w:rsidRDefault="00676BAF">
                          <w:pPr>
                            <w:spacing w:before="2"/>
                            <w:ind w:left="112" w:right="883"/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</w:pPr>
                          <w:r w:rsidRPr="00676BAF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-Linguaggi,</w:t>
                          </w:r>
                          <w:r w:rsidRPr="00676BAF">
                            <w:rPr>
                              <w:rFonts w:ascii="Garamond" w:hAnsi="Garamond"/>
                              <w:spacing w:val="-9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676BAF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creatività</w:t>
                          </w:r>
                          <w:r w:rsidRPr="00676BAF">
                            <w:rPr>
                              <w:rFonts w:ascii="Garamond" w:hAnsi="Garamond"/>
                              <w:spacing w:val="-10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676BAF">
                            <w:rPr>
                              <w:rFonts w:ascii="Garamond" w:hAnsi="Garamond"/>
                              <w:sz w:val="24"/>
                              <w:lang w:val="it-IT"/>
                            </w:rPr>
                            <w:t>ed</w:t>
                          </w:r>
                          <w:r w:rsidRPr="00676BAF">
                            <w:rPr>
                              <w:rFonts w:ascii="Times New Roman" w:hAnsi="Times New Roman"/>
                              <w:spacing w:val="30"/>
                              <w:w w:val="99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676BAF">
                            <w:rPr>
                              <w:rFonts w:ascii="Garamond" w:hAnsi="Garamond"/>
                              <w:spacing w:val="-1"/>
                              <w:sz w:val="24"/>
                              <w:lang w:val="it-IT"/>
                            </w:rPr>
                            <w:t>espressione,</w:t>
                          </w:r>
                        </w:p>
                        <w:p w:rsidR="00676BAF" w:rsidRPr="00B553A3" w:rsidRDefault="00676BAF" w:rsidP="00B7081D">
                          <w:pPr>
                            <w:spacing w:before="3" w:line="269" w:lineRule="exact"/>
                            <w:ind w:left="112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it-IT"/>
                            </w:rPr>
                          </w:pP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-Corpo</w:t>
                          </w:r>
                          <w:r w:rsidRPr="00B553A3">
                            <w:rPr>
                              <w:rFonts w:asci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e</w:t>
                          </w:r>
                          <w:r w:rsidRPr="00B553A3">
                            <w:rPr>
                              <w:rFonts w:asci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movimento.</w:t>
                          </w:r>
                        </w:p>
                        <w:p w:rsidR="00676BAF" w:rsidRDefault="00676BAF" w:rsidP="00B7081D">
                          <w:pPr>
                            <w:spacing w:before="2"/>
                            <w:ind w:left="112" w:right="883"/>
                            <w:rPr>
                              <w:rFonts w:ascii="Garamond" w:hAnsi="Garamond"/>
                              <w:spacing w:val="-1"/>
                              <w:sz w:val="24"/>
                            </w:rPr>
                          </w:pPr>
                          <w:r w:rsidRPr="00B553A3">
                            <w:rPr>
                              <w:rFonts w:ascii="Garamond"/>
                              <w:spacing w:val="-1"/>
                              <w:sz w:val="24"/>
                              <w:lang w:val="it-IT"/>
                            </w:rPr>
                            <w:t>-La</w:t>
                          </w:r>
                          <w:r w:rsidRPr="00B553A3">
                            <w:rPr>
                              <w:rFonts w:ascii="Garamond"/>
                              <w:spacing w:val="-7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conoscenza</w:t>
                          </w:r>
                          <w:r w:rsidRPr="00B553A3">
                            <w:rPr>
                              <w:rFonts w:ascii="Garamond"/>
                              <w:spacing w:val="-6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del</w:t>
                          </w:r>
                          <w:r w:rsidRPr="00B553A3">
                            <w:rPr>
                              <w:rFonts w:ascii="Garamond"/>
                              <w:spacing w:val="-5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B553A3">
                            <w:rPr>
                              <w:rFonts w:ascii="Garamond"/>
                              <w:sz w:val="24"/>
                              <w:lang w:val="it-IT"/>
                            </w:rPr>
                            <w:t>mondo</w:t>
                          </w:r>
                        </w:p>
                        <w:p w:rsidR="00676BAF" w:rsidRDefault="00676BAF">
                          <w:pPr>
                            <w:spacing w:before="2"/>
                            <w:ind w:left="112" w:right="883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27133" w:rsidRDefault="00527133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527133" w:rsidRDefault="00527133">
      <w:pPr>
        <w:spacing w:line="200" w:lineRule="atLeast"/>
        <w:ind w:left="105"/>
        <w:rPr>
          <w:rFonts w:ascii="Garamond" w:eastAsia="Garamond" w:hAnsi="Garamond" w:cs="Garamond"/>
          <w:sz w:val="20"/>
          <w:szCs w:val="20"/>
        </w:rPr>
      </w:pPr>
    </w:p>
    <w:p w:rsidR="00527133" w:rsidRDefault="00527133">
      <w:pPr>
        <w:spacing w:before="8"/>
        <w:rPr>
          <w:rFonts w:ascii="Garamond" w:eastAsia="Garamond" w:hAnsi="Garamond" w:cs="Garamond"/>
          <w:b/>
          <w:bCs/>
          <w:sz w:val="16"/>
          <w:szCs w:val="16"/>
        </w:rPr>
      </w:pPr>
    </w:p>
    <w:p w:rsidR="00527133" w:rsidRDefault="006C5735">
      <w:pPr>
        <w:spacing w:before="77"/>
        <w:ind w:left="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Il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</w:rPr>
        <w:t>sé</w:t>
      </w:r>
      <w:proofErr w:type="spellEnd"/>
      <w:r>
        <w:rPr>
          <w:rFonts w:ascii="Garamond" w:eastAsia="Garamond" w:hAnsi="Garamond" w:cs="Garamond"/>
          <w:b/>
          <w:bCs/>
          <w:sz w:val="24"/>
          <w:szCs w:val="24"/>
        </w:rPr>
        <w:t xml:space="preserve"> e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l’altro</w:t>
      </w:r>
      <w:proofErr w:type="spellEnd"/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065"/>
        <w:gridCol w:w="8498"/>
      </w:tblGrid>
      <w:tr w:rsidR="00527133">
        <w:trPr>
          <w:trHeight w:hRule="exact" w:val="280"/>
        </w:trPr>
        <w:tc>
          <w:tcPr>
            <w:tcW w:w="6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7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 xml:space="preserve">Bambini di </w:t>
            </w:r>
            <w:r>
              <w:rPr>
                <w:rFonts w:ascii="Garamond"/>
                <w:b/>
                <w:sz w:val="24"/>
              </w:rPr>
              <w:t>3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  <w:r>
              <w:rPr>
                <w:rFonts w:ascii="Garamond"/>
                <w:b/>
                <w:sz w:val="24"/>
              </w:rPr>
              <w:t>/4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  <w:tc>
          <w:tcPr>
            <w:tcW w:w="8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Bambini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 xml:space="preserve">di </w:t>
            </w:r>
            <w:r>
              <w:rPr>
                <w:rFonts w:ascii="Garamond"/>
                <w:b/>
                <w:sz w:val="24"/>
              </w:rPr>
              <w:t>5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</w:tr>
      <w:tr w:rsidR="00527133">
        <w:trPr>
          <w:trHeight w:hRule="exact" w:val="280"/>
        </w:trPr>
        <w:tc>
          <w:tcPr>
            <w:tcW w:w="6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64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  <w:tc>
          <w:tcPr>
            <w:tcW w:w="8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</w:tr>
      <w:tr w:rsidR="00527133" w:rsidRPr="00AC3C97" w:rsidTr="00B7081D">
        <w:trPr>
          <w:trHeight w:hRule="exact" w:val="3167"/>
        </w:trPr>
        <w:tc>
          <w:tcPr>
            <w:tcW w:w="6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6" w:right="42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Sperimentare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comunicazione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Times New Roman"/>
                <w:spacing w:val="5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compagni.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giochi.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-Rafforzamento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dell'emulazione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costruttiva.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-Saper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aspettare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turno.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-Sviluppare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essere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autosufficienti.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-Rafforzare l'autonomia,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la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stima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sé,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l’identità.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7" w:right="4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-Sviluppare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accettare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i/>
                <w:spacing w:val="-1"/>
                <w:sz w:val="24"/>
                <w:lang w:val="it-IT"/>
              </w:rPr>
              <w:t>l'altro,</w:t>
            </w:r>
            <w:r w:rsidRPr="00B553A3">
              <w:rPr>
                <w:rFonts w:ascii="Garamond" w:hAnsi="Garamond"/>
                <w:i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aiutarlo.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6" w:right="72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-Registrare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suscitino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paure,</w:t>
            </w:r>
            <w:r w:rsidRPr="00B553A3">
              <w:rPr>
                <w:rFonts w:ascii="Times New Roman"/>
                <w:spacing w:val="34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incertezze,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diffidenze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verso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diverso.</w:t>
            </w:r>
          </w:p>
        </w:tc>
        <w:tc>
          <w:tcPr>
            <w:tcW w:w="84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-Comprendere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l’esistenza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Costituzione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testo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delle regole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condivise.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6" w:right="27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-Conoscere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realtà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territoriale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(luoghi,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storie,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tradizioni)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quelle</w:t>
            </w:r>
            <w:r w:rsidRPr="00B553A3">
              <w:rPr>
                <w:rFonts w:ascii="Times New Roman" w:hAnsi="Times New Roman"/>
                <w:spacing w:val="7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altri </w:t>
            </w:r>
            <w:r w:rsidRPr="00B553A3">
              <w:rPr>
                <w:rFonts w:ascii="Garamond" w:hAnsi="Garamond"/>
                <w:sz w:val="24"/>
                <w:lang w:val="it-IT"/>
              </w:rPr>
              <w:t>bambini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confrontare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situazioni.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6" w:right="108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basilare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terminologia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settore: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il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concetto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“regola,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legge,</w:t>
            </w:r>
            <w:r w:rsidRPr="00B553A3">
              <w:rPr>
                <w:rFonts w:ascii="Garamond" w:eastAsia="Garamond" w:hAnsi="Garamond" w:cs="Garamond"/>
                <w:spacing w:val="5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Costituzione”</w:t>
            </w:r>
          </w:p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-Sviluppare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senso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di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solidarietà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accoglienza.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l'ambiente.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-Lavorare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gruppo,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discutendo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darsi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azione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progettare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insieme.</w:t>
            </w:r>
          </w:p>
        </w:tc>
      </w:tr>
    </w:tbl>
    <w:p w:rsidR="00527133" w:rsidRPr="00B553A3" w:rsidRDefault="00527133">
      <w:pPr>
        <w:spacing w:before="7"/>
        <w:rPr>
          <w:rFonts w:ascii="Garamond" w:eastAsia="Garamond" w:hAnsi="Garamond" w:cs="Garamond"/>
          <w:b/>
          <w:bCs/>
          <w:sz w:val="16"/>
          <w:szCs w:val="16"/>
          <w:lang w:val="it-IT"/>
        </w:rPr>
      </w:pPr>
    </w:p>
    <w:p w:rsidR="00527133" w:rsidRDefault="006C5735">
      <w:pPr>
        <w:spacing w:before="77"/>
        <w:ind w:left="5695" w:right="5693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I</w:t>
      </w:r>
      <w:r>
        <w:rPr>
          <w:rFonts w:ascii="Garamond"/>
          <w:b/>
          <w:spacing w:val="-4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discorsi</w:t>
      </w:r>
      <w:proofErr w:type="spellEnd"/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z w:val="24"/>
        </w:rPr>
        <w:t>e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le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parole</w:t>
      </w:r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289"/>
        <w:gridCol w:w="7274"/>
      </w:tblGrid>
      <w:tr w:rsidR="00527133" w:rsidTr="00F44667">
        <w:trPr>
          <w:trHeight w:hRule="exact" w:val="358"/>
        </w:trPr>
        <w:tc>
          <w:tcPr>
            <w:tcW w:w="72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2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 xml:space="preserve">Bambini di </w:t>
            </w:r>
            <w:r>
              <w:rPr>
                <w:rFonts w:ascii="Garamond"/>
                <w:b/>
                <w:sz w:val="24"/>
              </w:rPr>
              <w:t>3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  <w:r>
              <w:rPr>
                <w:rFonts w:ascii="Garamond"/>
                <w:b/>
                <w:sz w:val="24"/>
              </w:rPr>
              <w:t>/4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  <w:tc>
          <w:tcPr>
            <w:tcW w:w="7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Bambini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 xml:space="preserve">di </w:t>
            </w:r>
            <w:r>
              <w:rPr>
                <w:rFonts w:ascii="Garamond"/>
                <w:b/>
                <w:sz w:val="24"/>
              </w:rPr>
              <w:t>5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</w:tr>
      <w:tr w:rsidR="00527133" w:rsidTr="00F44667">
        <w:trPr>
          <w:trHeight w:hRule="exact" w:val="421"/>
        </w:trPr>
        <w:tc>
          <w:tcPr>
            <w:tcW w:w="72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22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  <w:tc>
          <w:tcPr>
            <w:tcW w:w="7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224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</w:tr>
      <w:tr w:rsidR="00527133" w:rsidTr="00B7081D">
        <w:trPr>
          <w:trHeight w:hRule="exact" w:val="2920"/>
        </w:trPr>
        <w:tc>
          <w:tcPr>
            <w:tcW w:w="7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lastRenderedPageBreak/>
              <w:t>-Acquisire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nuovi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vocaboli.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06" w:right="5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-Sviluppare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comunicare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anche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frasi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senso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compiuto</w:t>
            </w:r>
            <w:r w:rsidRPr="00B553A3">
              <w:rPr>
                <w:rFonts w:ascii="Times New Roman" w:hAns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relativo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all'argomento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trattato.</w:t>
            </w:r>
          </w:p>
          <w:p w:rsidR="00527133" w:rsidRPr="00B553A3" w:rsidRDefault="006C5735">
            <w:pPr>
              <w:pStyle w:val="TableParagraph"/>
              <w:spacing w:line="265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-Saper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/disegnare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bandiera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europea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l’esecuzione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musicale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italiano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quello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europeo.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esperienze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-Confrontare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opinioni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altri.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06" w:right="71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-Saper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raccontare,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ascoltare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comprendere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narrazioni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lettura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storie.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-Parlare,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descrivere,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raccontare,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dialogare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grandi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coetanei.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03" w:right="4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-Comunicare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scambiarsi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domande,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impressioni,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giudizi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6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sentimenti.</w:t>
            </w:r>
          </w:p>
          <w:p w:rsidR="00527133" w:rsidRPr="00B553A3" w:rsidRDefault="006C5735">
            <w:pPr>
              <w:pStyle w:val="TableParagraph"/>
              <w:spacing w:line="265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-Confrontare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opinioni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compagni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adulti.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esperienze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individuo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inserito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</w:t>
            </w:r>
          </w:p>
          <w:p w:rsidR="0052713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classe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scuola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famiglia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…)</w:t>
            </w:r>
          </w:p>
        </w:tc>
      </w:tr>
    </w:tbl>
    <w:p w:rsidR="00527133" w:rsidRDefault="00527133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52713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Default="00527133">
      <w:pPr>
        <w:spacing w:before="4"/>
        <w:rPr>
          <w:rFonts w:ascii="Garamond" w:eastAsia="Garamond" w:hAnsi="Garamond" w:cs="Garamond"/>
          <w:b/>
          <w:bCs/>
          <w:sz w:val="20"/>
          <w:szCs w:val="20"/>
        </w:rPr>
      </w:pPr>
    </w:p>
    <w:p w:rsidR="00527133" w:rsidRDefault="006C5735">
      <w:pPr>
        <w:spacing w:before="77"/>
        <w:ind w:left="5698" w:right="5693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hAnsi="Garamond"/>
          <w:b/>
          <w:spacing w:val="-2"/>
          <w:sz w:val="24"/>
        </w:rPr>
        <w:t>Linguaggi</w:t>
      </w:r>
      <w:proofErr w:type="spellEnd"/>
      <w:r>
        <w:rPr>
          <w:rFonts w:ascii="Garamond" w:hAnsi="Garamond"/>
          <w:b/>
          <w:spacing w:val="-2"/>
          <w:sz w:val="24"/>
        </w:rPr>
        <w:t>,</w:t>
      </w:r>
      <w:r>
        <w:rPr>
          <w:rFonts w:ascii="Garamond" w:hAnsi="Garamond"/>
          <w:b/>
          <w:spacing w:val="-9"/>
          <w:sz w:val="24"/>
        </w:rPr>
        <w:t xml:space="preserve"> </w:t>
      </w:r>
      <w:proofErr w:type="spellStart"/>
      <w:r>
        <w:rPr>
          <w:rFonts w:ascii="Garamond" w:hAnsi="Garamond"/>
          <w:b/>
          <w:sz w:val="24"/>
        </w:rPr>
        <w:t>creatività</w:t>
      </w:r>
      <w:proofErr w:type="spellEnd"/>
      <w:r>
        <w:rPr>
          <w:rFonts w:ascii="Garamond" w:hAnsi="Garamond"/>
          <w:b/>
          <w:sz w:val="24"/>
        </w:rPr>
        <w:t>,</w:t>
      </w:r>
      <w:r>
        <w:rPr>
          <w:rFonts w:ascii="Garamond" w:hAnsi="Garamond"/>
          <w:b/>
          <w:spacing w:val="-9"/>
          <w:sz w:val="24"/>
        </w:rPr>
        <w:t xml:space="preserve"> </w:t>
      </w:r>
      <w:proofErr w:type="spellStart"/>
      <w:r>
        <w:rPr>
          <w:rFonts w:ascii="Garamond" w:hAnsi="Garamond"/>
          <w:b/>
          <w:spacing w:val="-1"/>
          <w:sz w:val="24"/>
        </w:rPr>
        <w:t>espressione</w:t>
      </w:r>
      <w:proofErr w:type="spellEnd"/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393"/>
        <w:gridCol w:w="7170"/>
      </w:tblGrid>
      <w:tr w:rsidR="00527133">
        <w:trPr>
          <w:trHeight w:hRule="exact" w:val="280"/>
        </w:trPr>
        <w:tc>
          <w:tcPr>
            <w:tcW w:w="73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24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 xml:space="preserve">Bambini di </w:t>
            </w:r>
            <w:r>
              <w:rPr>
                <w:rFonts w:ascii="Garamond"/>
                <w:b/>
                <w:sz w:val="24"/>
              </w:rPr>
              <w:t>3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  <w:r>
              <w:rPr>
                <w:rFonts w:ascii="Garamond"/>
                <w:b/>
                <w:sz w:val="24"/>
              </w:rPr>
              <w:t>/4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Bambini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 xml:space="preserve">di </w:t>
            </w:r>
            <w:r>
              <w:rPr>
                <w:rFonts w:ascii="Garamond"/>
                <w:b/>
                <w:sz w:val="24"/>
              </w:rPr>
              <w:t>5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</w:tr>
      <w:tr w:rsidR="00527133">
        <w:trPr>
          <w:trHeight w:hRule="exact" w:val="281"/>
        </w:trPr>
        <w:tc>
          <w:tcPr>
            <w:tcW w:w="73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230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2195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</w:tr>
      <w:tr w:rsidR="00527133" w:rsidRPr="00AC3C97">
        <w:trPr>
          <w:trHeight w:hRule="exact" w:val="1446"/>
        </w:trPr>
        <w:tc>
          <w:tcPr>
            <w:tcW w:w="73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-Rielaborare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graficamente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espressi.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-Attività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musicali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(riconoscere l’Inno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Nazionale).</w:t>
            </w:r>
          </w:p>
          <w:p w:rsidR="00527133" w:rsidRPr="00B553A3" w:rsidRDefault="006C5735">
            <w:pPr>
              <w:pStyle w:val="TableParagraph"/>
              <w:spacing w:before="3" w:line="238" w:lineRule="auto"/>
              <w:ind w:left="106" w:right="5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-Rielaborare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simbolo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nostra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bandiera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attraverso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plastiche,</w:t>
            </w:r>
            <w:r w:rsidRPr="00B553A3">
              <w:rPr>
                <w:rFonts w:ascii="Times New Roman" w:hAnsi="Times New Roman"/>
                <w:spacing w:val="7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pittoriche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manipolative.</w:t>
            </w:r>
          </w:p>
          <w:p w:rsidR="00527133" w:rsidRPr="00B553A3" w:rsidRDefault="006C5735">
            <w:pPr>
              <w:pStyle w:val="TableParagraph"/>
              <w:spacing w:before="2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-Comunicare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esprimere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emozioni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linguaggi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3" w:right="43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-Rielaborazione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grafico-pittorica-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manipolativa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Times New Roman"/>
                <w:spacing w:val="6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appresi.</w:t>
            </w:r>
          </w:p>
          <w:p w:rsidR="00527133" w:rsidRPr="00B553A3" w:rsidRDefault="006C5735">
            <w:pPr>
              <w:pStyle w:val="TableParagraph"/>
              <w:spacing w:before="4" w:line="238" w:lineRule="auto"/>
              <w:ind w:left="103" w:right="25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simbologia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componentistica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Personal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Computer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(periferiche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hardware).</w:t>
            </w:r>
          </w:p>
        </w:tc>
      </w:tr>
    </w:tbl>
    <w:p w:rsidR="00527133" w:rsidRPr="00B553A3" w:rsidRDefault="00527133">
      <w:pPr>
        <w:spacing w:before="8"/>
        <w:rPr>
          <w:rFonts w:ascii="Garamond" w:eastAsia="Garamond" w:hAnsi="Garamond" w:cs="Garamond"/>
          <w:b/>
          <w:bCs/>
          <w:sz w:val="16"/>
          <w:szCs w:val="16"/>
          <w:lang w:val="it-IT"/>
        </w:rPr>
      </w:pPr>
    </w:p>
    <w:p w:rsidR="00527133" w:rsidRDefault="006C5735">
      <w:pPr>
        <w:spacing w:before="77"/>
        <w:ind w:left="5698" w:right="5690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/>
          <w:b/>
          <w:sz w:val="24"/>
        </w:rPr>
        <w:t>Corpo</w:t>
      </w:r>
      <w:proofErr w:type="spellEnd"/>
      <w:r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z w:val="24"/>
        </w:rPr>
        <w:t>e</w:t>
      </w:r>
      <w:r>
        <w:rPr>
          <w:rFonts w:ascii="Garamond"/>
          <w:b/>
          <w:spacing w:val="-5"/>
          <w:sz w:val="24"/>
        </w:rPr>
        <w:t xml:space="preserve"> </w:t>
      </w:r>
      <w:proofErr w:type="spellStart"/>
      <w:r>
        <w:rPr>
          <w:rFonts w:ascii="Garamond"/>
          <w:b/>
          <w:sz w:val="24"/>
        </w:rPr>
        <w:t>movimento</w:t>
      </w:r>
      <w:proofErr w:type="spellEnd"/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77"/>
        <w:gridCol w:w="8886"/>
      </w:tblGrid>
      <w:tr w:rsidR="00527133">
        <w:trPr>
          <w:trHeight w:hRule="exact" w:val="280"/>
        </w:trPr>
        <w:tc>
          <w:tcPr>
            <w:tcW w:w="5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55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 xml:space="preserve">Bambini di </w:t>
            </w:r>
            <w:r>
              <w:rPr>
                <w:rFonts w:ascii="Garamond"/>
                <w:b/>
                <w:sz w:val="24"/>
              </w:rPr>
              <w:t>3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  <w:r>
              <w:rPr>
                <w:rFonts w:ascii="Garamond"/>
                <w:b/>
                <w:sz w:val="24"/>
              </w:rPr>
              <w:t>/4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  <w:tc>
          <w:tcPr>
            <w:tcW w:w="8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Bambini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 xml:space="preserve">di </w:t>
            </w:r>
            <w:r>
              <w:rPr>
                <w:rFonts w:ascii="Garamond"/>
                <w:b/>
                <w:sz w:val="24"/>
              </w:rPr>
              <w:t>5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</w:tr>
      <w:tr w:rsidR="00527133">
        <w:trPr>
          <w:trHeight w:hRule="exact" w:val="280"/>
        </w:trPr>
        <w:tc>
          <w:tcPr>
            <w:tcW w:w="5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451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  <w:tc>
          <w:tcPr>
            <w:tcW w:w="8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</w:tr>
      <w:tr w:rsidR="00527133" w:rsidRPr="00AC3C97" w:rsidTr="00861B8F">
        <w:trPr>
          <w:trHeight w:hRule="exact" w:val="2351"/>
        </w:trPr>
        <w:tc>
          <w:tcPr>
            <w:tcW w:w="5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-Conquistare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spazio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l'autonomia.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-Conversare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circle</w:t>
            </w:r>
            <w:proofErr w:type="spellEnd"/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time.</w:t>
            </w:r>
          </w:p>
          <w:p w:rsidR="00527133" w:rsidRPr="00B553A3" w:rsidRDefault="006C5735">
            <w:pPr>
              <w:pStyle w:val="TableParagraph"/>
              <w:spacing w:before="2"/>
              <w:ind w:left="106" w:right="5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 corpo,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controllare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coordinare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movimenti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topologici.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-Muoversi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certa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dimestichezza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nell’ambiente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scolastico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concetti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“salute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benessere”.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-Controllare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coordinare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movimenti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-Muoversi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destrezza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correttezza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fuori.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-Esercitare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potenzialità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sensoriali,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conoscitive,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ritmiche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espressive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corpo.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-Dominare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movimenti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ambienti: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casa-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-Conoscere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nutritivo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principali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alimenti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(quali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vitamine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contiene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l’arancio?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cosa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sono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utili?)</w:t>
            </w:r>
          </w:p>
          <w:p w:rsidR="00527133" w:rsidRPr="00B553A3" w:rsidRDefault="006C5735">
            <w:pPr>
              <w:pStyle w:val="TableParagraph"/>
              <w:spacing w:before="2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-Conoscere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dell’esercizio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fisico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per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sviluppare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armonicamente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corpo.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b/>
          <w:bCs/>
          <w:sz w:val="20"/>
          <w:szCs w:val="20"/>
          <w:lang w:val="it-IT"/>
        </w:rPr>
      </w:pPr>
    </w:p>
    <w:p w:rsidR="00527133" w:rsidRPr="00B553A3" w:rsidRDefault="00527133">
      <w:pPr>
        <w:spacing w:before="4"/>
        <w:rPr>
          <w:rFonts w:ascii="Garamond" w:eastAsia="Garamond" w:hAnsi="Garamond" w:cs="Garamond"/>
          <w:b/>
          <w:bCs/>
          <w:sz w:val="18"/>
          <w:szCs w:val="18"/>
          <w:lang w:val="it-IT"/>
        </w:rPr>
      </w:pPr>
    </w:p>
    <w:p w:rsidR="00AC3C97" w:rsidRDefault="00AC3C97">
      <w:pPr>
        <w:spacing w:before="77"/>
        <w:ind w:left="5693" w:right="5693"/>
        <w:jc w:val="center"/>
        <w:rPr>
          <w:rFonts w:ascii="Garamond"/>
          <w:b/>
          <w:spacing w:val="-5"/>
          <w:sz w:val="24"/>
        </w:rPr>
      </w:pPr>
    </w:p>
    <w:p w:rsidR="00AC3C97" w:rsidRDefault="00AC3C97">
      <w:pPr>
        <w:spacing w:before="77"/>
        <w:ind w:left="5693" w:right="5693"/>
        <w:jc w:val="center"/>
        <w:rPr>
          <w:rFonts w:ascii="Garamond"/>
          <w:b/>
          <w:spacing w:val="-5"/>
          <w:sz w:val="24"/>
        </w:rPr>
      </w:pPr>
    </w:p>
    <w:p w:rsidR="00AC3C97" w:rsidRDefault="00AC3C97">
      <w:pPr>
        <w:spacing w:before="77"/>
        <w:ind w:left="5693" w:right="5693"/>
        <w:jc w:val="center"/>
        <w:rPr>
          <w:rFonts w:ascii="Garamond"/>
          <w:b/>
          <w:spacing w:val="-5"/>
          <w:sz w:val="24"/>
        </w:rPr>
      </w:pPr>
    </w:p>
    <w:p w:rsidR="00AC3C97" w:rsidRDefault="00AC3C97">
      <w:pPr>
        <w:spacing w:before="77"/>
        <w:ind w:left="5693" w:right="5693"/>
        <w:jc w:val="center"/>
        <w:rPr>
          <w:rFonts w:ascii="Garamond"/>
          <w:b/>
          <w:spacing w:val="-5"/>
          <w:sz w:val="24"/>
        </w:rPr>
      </w:pPr>
    </w:p>
    <w:p w:rsidR="00AC3C97" w:rsidRDefault="00AC3C97">
      <w:pPr>
        <w:spacing w:before="77"/>
        <w:ind w:left="5693" w:right="5693"/>
        <w:jc w:val="center"/>
        <w:rPr>
          <w:rFonts w:ascii="Garamond"/>
          <w:b/>
          <w:spacing w:val="-5"/>
          <w:sz w:val="24"/>
        </w:rPr>
      </w:pPr>
    </w:p>
    <w:p w:rsidR="00AC3C97" w:rsidRDefault="00AC3C97">
      <w:pPr>
        <w:spacing w:before="77"/>
        <w:ind w:left="5693" w:right="5693"/>
        <w:jc w:val="center"/>
        <w:rPr>
          <w:rFonts w:ascii="Garamond"/>
          <w:b/>
          <w:spacing w:val="-5"/>
          <w:sz w:val="24"/>
        </w:rPr>
      </w:pPr>
    </w:p>
    <w:p w:rsidR="00AC3C97" w:rsidRDefault="00AC3C97">
      <w:pPr>
        <w:spacing w:before="77"/>
        <w:ind w:left="5693" w:right="5693"/>
        <w:jc w:val="center"/>
        <w:rPr>
          <w:rFonts w:ascii="Garamond"/>
          <w:b/>
          <w:spacing w:val="-5"/>
          <w:sz w:val="24"/>
        </w:rPr>
      </w:pPr>
    </w:p>
    <w:p w:rsidR="00527133" w:rsidRDefault="00684A91">
      <w:pPr>
        <w:spacing w:before="77"/>
        <w:ind w:left="5693" w:right="5693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5"/>
          <w:sz w:val="24"/>
        </w:rPr>
        <w:t>La</w:t>
      </w:r>
      <w:r w:rsidR="006C5735">
        <w:rPr>
          <w:rFonts w:ascii="Garamond"/>
          <w:b/>
          <w:spacing w:val="-5"/>
          <w:sz w:val="24"/>
        </w:rPr>
        <w:t xml:space="preserve"> </w:t>
      </w:r>
      <w:proofErr w:type="spellStart"/>
      <w:r w:rsidR="006C5735">
        <w:rPr>
          <w:rFonts w:ascii="Garamond"/>
          <w:b/>
          <w:spacing w:val="-1"/>
          <w:sz w:val="24"/>
        </w:rPr>
        <w:t>conoscenza</w:t>
      </w:r>
      <w:proofErr w:type="spellEnd"/>
      <w:r w:rsidR="006C5735">
        <w:rPr>
          <w:rFonts w:ascii="Garamond"/>
          <w:b/>
          <w:spacing w:val="-5"/>
          <w:sz w:val="24"/>
        </w:rPr>
        <w:t xml:space="preserve"> </w:t>
      </w:r>
      <w:r w:rsidR="006C5735">
        <w:rPr>
          <w:rFonts w:ascii="Garamond"/>
          <w:b/>
          <w:spacing w:val="-1"/>
          <w:sz w:val="24"/>
        </w:rPr>
        <w:t>del</w:t>
      </w:r>
      <w:r w:rsidR="006C5735">
        <w:rPr>
          <w:rFonts w:ascii="Garamond"/>
          <w:b/>
          <w:spacing w:val="-5"/>
          <w:sz w:val="24"/>
        </w:rPr>
        <w:t xml:space="preserve"> </w:t>
      </w:r>
      <w:proofErr w:type="spellStart"/>
      <w:r w:rsidR="006C5735">
        <w:rPr>
          <w:rFonts w:ascii="Garamond"/>
          <w:b/>
          <w:spacing w:val="-1"/>
          <w:sz w:val="24"/>
        </w:rPr>
        <w:t>mondo</w:t>
      </w:r>
      <w:proofErr w:type="spellEnd"/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13"/>
        <w:gridCol w:w="8850"/>
      </w:tblGrid>
      <w:tr w:rsidR="00527133">
        <w:trPr>
          <w:trHeight w:hRule="exact" w:val="281"/>
        </w:trPr>
        <w:tc>
          <w:tcPr>
            <w:tcW w:w="5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5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 xml:space="preserve">Bambini di </w:t>
            </w:r>
            <w:r>
              <w:rPr>
                <w:rFonts w:ascii="Garamond"/>
                <w:b/>
                <w:sz w:val="24"/>
              </w:rPr>
              <w:t>3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  <w:r>
              <w:rPr>
                <w:rFonts w:ascii="Garamond"/>
                <w:b/>
                <w:sz w:val="24"/>
              </w:rPr>
              <w:t>/4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  <w:tc>
          <w:tcPr>
            <w:tcW w:w="8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Bambini</w:t>
            </w:r>
            <w:r>
              <w:rPr>
                <w:rFonts w:ascii="Garamond"/>
                <w:b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 xml:space="preserve">di </w:t>
            </w:r>
            <w:r>
              <w:rPr>
                <w:rFonts w:ascii="Garamond"/>
                <w:b/>
                <w:sz w:val="24"/>
              </w:rPr>
              <w:t>5</w:t>
            </w:r>
            <w:r>
              <w:rPr>
                <w:rFonts w:ascii="Garamond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z w:val="24"/>
              </w:rPr>
              <w:t>anni</w:t>
            </w:r>
            <w:proofErr w:type="spellEnd"/>
          </w:p>
        </w:tc>
      </w:tr>
      <w:tr w:rsidR="00527133">
        <w:trPr>
          <w:trHeight w:hRule="exact" w:val="280"/>
        </w:trPr>
        <w:tc>
          <w:tcPr>
            <w:tcW w:w="5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46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  <w:tc>
          <w:tcPr>
            <w:tcW w:w="8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t>Obiettivi</w:t>
            </w:r>
            <w:proofErr w:type="spellEnd"/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di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apprendimento</w:t>
            </w:r>
            <w:proofErr w:type="spellEnd"/>
          </w:p>
        </w:tc>
      </w:tr>
      <w:tr w:rsidR="00527133" w:rsidRPr="00AC3C97" w:rsidTr="00861B8F">
        <w:trPr>
          <w:trHeight w:hRule="exact" w:val="1936"/>
        </w:trPr>
        <w:tc>
          <w:tcPr>
            <w:tcW w:w="5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-Collocare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persone,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fatti 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tempo.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-Ricostruire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elaborare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successioni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contemporaneità.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-Registrare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regolarità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cicli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temporali.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-Localizzare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collocare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stesso,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persone.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6" w:right="93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-Seguire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spazi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indicazioni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verbali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non</w:t>
            </w:r>
            <w:r w:rsidRPr="00B553A3">
              <w:rPr>
                <w:rFonts w:ascii="Garamond"/>
                <w:sz w:val="24"/>
                <w:lang w:val="it-IT"/>
              </w:rPr>
              <w:t xml:space="preserve"> verbali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-Orientarsi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su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mappa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tematica.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-Orientarsi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tempo.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-Percepire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antichi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moderni,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costruzioni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recenti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storiche.</w:t>
            </w:r>
          </w:p>
          <w:p w:rsidR="00527133" w:rsidRPr="00B553A3" w:rsidRDefault="006C5735">
            <w:pPr>
              <w:pStyle w:val="TableParagraph"/>
              <w:spacing w:before="2"/>
              <w:ind w:left="103" w:right="124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-Concepire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tipologie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abitato: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paese,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città,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campagna,</w:t>
            </w:r>
            <w:r w:rsidRPr="00B553A3">
              <w:rPr>
                <w:rFonts w:ascii="Times New Roman" w:hAnsi="Times New Roman"/>
                <w:spacing w:val="6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collocandosi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rPr>
          <w:rFonts w:ascii="Garamond" w:eastAsia="Garamond" w:hAnsi="Garamond" w:cs="Garamond"/>
          <w:b/>
          <w:bCs/>
          <w:sz w:val="20"/>
          <w:szCs w:val="20"/>
          <w:lang w:val="it-IT"/>
        </w:rPr>
      </w:pPr>
    </w:p>
    <w:p w:rsidR="00527133" w:rsidRPr="00B553A3" w:rsidRDefault="00527133">
      <w:pPr>
        <w:spacing w:before="6"/>
        <w:rPr>
          <w:rFonts w:ascii="Garamond" w:eastAsia="Garamond" w:hAnsi="Garamond" w:cs="Garamond"/>
          <w:b/>
          <w:bCs/>
          <w:sz w:val="11"/>
          <w:szCs w:val="11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563"/>
      </w:tblGrid>
      <w:tr w:rsidR="00527133">
        <w:trPr>
          <w:trHeight w:hRule="exact" w:val="280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C2E5"/>
          </w:tcPr>
          <w:p w:rsidR="00527133" w:rsidRDefault="006C5735">
            <w:pPr>
              <w:pStyle w:val="TableParagraph"/>
              <w:spacing w:line="262" w:lineRule="exact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SCUOLA</w:t>
            </w:r>
            <w:r>
              <w:rPr>
                <w:rFonts w:ascii="Garamond"/>
                <w:b/>
                <w:spacing w:val="-15"/>
                <w:sz w:val="24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  <w:u w:val="single" w:color="000000"/>
              </w:rPr>
              <w:t>PRIMARIA</w:t>
            </w:r>
          </w:p>
        </w:tc>
      </w:tr>
      <w:tr w:rsidR="00527133">
        <w:trPr>
          <w:trHeight w:hRule="exact" w:val="280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41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INSEGNAMENTO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TRASVERSALE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CONTITOLARITA’</w:t>
            </w:r>
          </w:p>
        </w:tc>
      </w:tr>
      <w:tr w:rsidR="00527133">
        <w:trPr>
          <w:trHeight w:hRule="exact" w:val="281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8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33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ORE/ANNO</w:t>
            </w:r>
          </w:p>
        </w:tc>
      </w:tr>
      <w:tr w:rsidR="00527133" w:rsidRPr="00AC3C97">
        <w:trPr>
          <w:trHeight w:hRule="exact" w:val="818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-1" w:right="56"/>
              <w:jc w:val="center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2"/>
                <w:sz w:val="24"/>
                <w:lang w:val="it-IT"/>
              </w:rPr>
              <w:t>VOTO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u w:val="single" w:color="000000"/>
                <w:lang w:val="it-IT"/>
              </w:rPr>
              <w:t>CON</w:t>
            </w:r>
            <w:r w:rsidRPr="00B553A3">
              <w:rPr>
                <w:rFonts w:ascii="Garamond"/>
                <w:b/>
                <w:spacing w:val="-3"/>
                <w:sz w:val="24"/>
                <w:u w:val="single" w:color="000000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u w:val="single" w:color="000000"/>
                <w:lang w:val="it-IT"/>
              </w:rPr>
              <w:t>GIUDIZIO</w:t>
            </w:r>
            <w:r w:rsidRPr="00B553A3">
              <w:rPr>
                <w:rFonts w:ascii="Garamond"/>
                <w:b/>
                <w:spacing w:val="-4"/>
                <w:sz w:val="24"/>
                <w:u w:val="single" w:color="000000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N</w:t>
            </w:r>
            <w:r w:rsidR="004C425E">
              <w:rPr>
                <w:rFonts w:ascii="Garamond"/>
                <w:b/>
                <w:sz w:val="24"/>
                <w:lang w:val="it-IT"/>
              </w:rPr>
              <w:t>EL</w:t>
            </w:r>
            <w:r w:rsidRPr="00B553A3">
              <w:rPr>
                <w:rFonts w:asci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II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QUADRIMESTRE</w:t>
            </w:r>
          </w:p>
          <w:p w:rsidR="00527133" w:rsidRPr="00B553A3" w:rsidRDefault="006C5735">
            <w:pPr>
              <w:pStyle w:val="TableParagraph"/>
              <w:spacing w:before="3" w:line="238" w:lineRule="auto"/>
              <w:ind w:left="138" w:right="135"/>
              <w:jc w:val="center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PROPOSTA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GIUDIZIO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2"/>
                <w:sz w:val="24"/>
                <w:lang w:val="it-IT"/>
              </w:rPr>
              <w:t>EFFETTUATA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DAL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REFERENTE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ED.CIVICA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GIUDIZIO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ATTRIBUITO</w:t>
            </w:r>
            <w:r w:rsidRPr="00B553A3">
              <w:rPr>
                <w:rFonts w:ascii="Times New Roman"/>
                <w:b/>
                <w:spacing w:val="7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DAL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TEAM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DOCENTE</w:t>
            </w:r>
          </w:p>
        </w:tc>
      </w:tr>
    </w:tbl>
    <w:p w:rsidR="00527133" w:rsidRPr="00B553A3" w:rsidRDefault="00527133">
      <w:pPr>
        <w:spacing w:before="4"/>
        <w:rPr>
          <w:rFonts w:ascii="Garamond" w:eastAsia="Garamond" w:hAnsi="Garamond" w:cs="Garamond"/>
          <w:b/>
          <w:bCs/>
          <w:sz w:val="18"/>
          <w:szCs w:val="18"/>
          <w:lang w:val="it-IT"/>
        </w:rPr>
      </w:pPr>
    </w:p>
    <w:p w:rsidR="00527133" w:rsidRPr="004C425E" w:rsidRDefault="006C5735">
      <w:pPr>
        <w:spacing w:before="77"/>
        <w:ind w:left="112"/>
        <w:rPr>
          <w:rFonts w:ascii="Garamond" w:eastAsia="Garamond" w:hAnsi="Garamond" w:cs="Garamond"/>
          <w:i/>
          <w:sz w:val="24"/>
          <w:szCs w:val="24"/>
          <w:lang w:val="it-IT"/>
        </w:rPr>
      </w:pPr>
      <w:r w:rsidRPr="004C425E">
        <w:rPr>
          <w:rFonts w:ascii="Garamond"/>
          <w:b/>
          <w:i/>
          <w:spacing w:val="-1"/>
          <w:sz w:val="24"/>
          <w:u w:val="single" w:color="000000"/>
          <w:lang w:val="it-IT"/>
        </w:rPr>
        <w:t>PARTE</w:t>
      </w:r>
      <w:r w:rsidRPr="004C425E">
        <w:rPr>
          <w:rFonts w:ascii="Garamond"/>
          <w:b/>
          <w:i/>
          <w:spacing w:val="-7"/>
          <w:sz w:val="24"/>
          <w:u w:val="single" w:color="000000"/>
          <w:lang w:val="it-IT"/>
        </w:rPr>
        <w:t xml:space="preserve"> </w:t>
      </w:r>
      <w:r w:rsidRPr="004C425E">
        <w:rPr>
          <w:rFonts w:ascii="Garamond"/>
          <w:b/>
          <w:i/>
          <w:sz w:val="24"/>
          <w:u w:val="single" w:color="000000"/>
          <w:lang w:val="it-IT"/>
        </w:rPr>
        <w:t>I</w:t>
      </w:r>
      <w:r w:rsidRPr="004C425E">
        <w:rPr>
          <w:rFonts w:ascii="Garamond"/>
          <w:b/>
          <w:i/>
          <w:spacing w:val="-6"/>
          <w:sz w:val="24"/>
          <w:u w:val="single" w:color="000000"/>
          <w:lang w:val="it-IT"/>
        </w:rPr>
        <w:t xml:space="preserve"> </w:t>
      </w:r>
      <w:r w:rsidRPr="004C425E">
        <w:rPr>
          <w:rFonts w:ascii="Garamond"/>
          <w:b/>
          <w:i/>
          <w:sz w:val="24"/>
          <w:u w:val="single" w:color="000000"/>
          <w:lang w:val="it-IT"/>
        </w:rPr>
        <w:t>-</w:t>
      </w:r>
      <w:r w:rsidRPr="004C425E">
        <w:rPr>
          <w:rFonts w:ascii="Garamond"/>
          <w:b/>
          <w:i/>
          <w:spacing w:val="-8"/>
          <w:sz w:val="24"/>
          <w:u w:val="single" w:color="000000"/>
          <w:lang w:val="it-IT"/>
        </w:rPr>
        <w:t xml:space="preserve"> </w:t>
      </w:r>
      <w:r w:rsidRPr="004C425E">
        <w:rPr>
          <w:rFonts w:ascii="Garamond"/>
          <w:b/>
          <w:i/>
          <w:spacing w:val="-1"/>
          <w:sz w:val="24"/>
          <w:u w:val="single" w:color="000000"/>
          <w:lang w:val="it-IT"/>
        </w:rPr>
        <w:t>COMPETENZE</w:t>
      </w:r>
      <w:r w:rsidRPr="004C425E">
        <w:rPr>
          <w:rFonts w:ascii="Garamond"/>
          <w:b/>
          <w:i/>
          <w:spacing w:val="-6"/>
          <w:sz w:val="24"/>
          <w:u w:val="single" w:color="000000"/>
          <w:lang w:val="it-IT"/>
        </w:rPr>
        <w:t xml:space="preserve"> </w:t>
      </w:r>
      <w:r w:rsidRPr="004C425E">
        <w:rPr>
          <w:rFonts w:ascii="Garamond"/>
          <w:b/>
          <w:i/>
          <w:spacing w:val="-1"/>
          <w:sz w:val="24"/>
          <w:u w:val="single" w:color="000000"/>
          <w:lang w:val="it-IT"/>
        </w:rPr>
        <w:t>DISCIPLINARI</w:t>
      </w:r>
    </w:p>
    <w:p w:rsidR="00527133" w:rsidRPr="00B553A3" w:rsidRDefault="00527133">
      <w:pPr>
        <w:spacing w:before="2"/>
        <w:rPr>
          <w:rFonts w:ascii="Garamond" w:eastAsia="Garamond" w:hAnsi="Garamond" w:cs="Garamond"/>
          <w:b/>
          <w:bCs/>
          <w:sz w:val="17"/>
          <w:szCs w:val="17"/>
          <w:lang w:val="it-IT"/>
        </w:rPr>
      </w:pPr>
    </w:p>
    <w:p w:rsidR="00527133" w:rsidRPr="00B553A3" w:rsidRDefault="006C5735">
      <w:pPr>
        <w:pStyle w:val="Corpotesto"/>
        <w:spacing w:before="77" w:line="269" w:lineRule="exact"/>
        <w:ind w:left="112"/>
        <w:rPr>
          <w:lang w:val="it-IT"/>
        </w:rPr>
      </w:pPr>
      <w:r w:rsidRPr="00B553A3">
        <w:rPr>
          <w:spacing w:val="-1"/>
          <w:lang w:val="it-IT"/>
        </w:rPr>
        <w:t>Competenze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in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materia</w:t>
      </w:r>
      <w:r w:rsidRPr="00B553A3">
        <w:rPr>
          <w:spacing w:val="-5"/>
          <w:lang w:val="it-IT"/>
        </w:rPr>
        <w:t xml:space="preserve"> </w:t>
      </w:r>
      <w:r w:rsidRPr="00B553A3">
        <w:rPr>
          <w:lang w:val="it-IT"/>
        </w:rPr>
        <w:t>di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Educazione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2"/>
          <w:lang w:val="it-IT"/>
        </w:rPr>
        <w:t>Civica</w:t>
      </w:r>
      <w:r w:rsidRPr="00B553A3">
        <w:rPr>
          <w:spacing w:val="-5"/>
          <w:lang w:val="it-IT"/>
        </w:rPr>
        <w:t xml:space="preserve"> </w:t>
      </w:r>
      <w:r w:rsidRPr="00B553A3">
        <w:rPr>
          <w:lang w:val="it-IT"/>
        </w:rPr>
        <w:t>da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raggiungersi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progressivamente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nei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2"/>
          <w:lang w:val="it-IT"/>
        </w:rPr>
        <w:t>cinque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anni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di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Scuola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Primaria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2"/>
          <w:lang w:val="it-IT"/>
        </w:rPr>
        <w:t xml:space="preserve">attraverso </w:t>
      </w:r>
      <w:r w:rsidRPr="00B553A3">
        <w:rPr>
          <w:lang w:val="it-IT"/>
        </w:rPr>
        <w:t>la</w:t>
      </w:r>
      <w:r w:rsidRPr="00B553A3">
        <w:rPr>
          <w:spacing w:val="6"/>
          <w:lang w:val="it-IT"/>
        </w:rPr>
        <w:t xml:space="preserve"> </w:t>
      </w:r>
      <w:r w:rsidRPr="00B553A3">
        <w:rPr>
          <w:lang w:val="it-IT"/>
        </w:rPr>
        <w:t>messa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in</w:t>
      </w:r>
      <w:r w:rsidRPr="00B553A3">
        <w:rPr>
          <w:spacing w:val="-2"/>
          <w:lang w:val="it-IT"/>
        </w:rPr>
        <w:t xml:space="preserve"> atto </w:t>
      </w:r>
      <w:r w:rsidRPr="00B553A3">
        <w:rPr>
          <w:lang w:val="it-IT"/>
        </w:rPr>
        <w:t>di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strategie</w:t>
      </w:r>
    </w:p>
    <w:p w:rsidR="00527133" w:rsidRPr="00B553A3" w:rsidRDefault="006C5735">
      <w:pPr>
        <w:pStyle w:val="Corpotesto"/>
        <w:spacing w:line="269" w:lineRule="exact"/>
        <w:ind w:left="112"/>
        <w:rPr>
          <w:lang w:val="it-IT"/>
        </w:rPr>
      </w:pPr>
      <w:r w:rsidRPr="00B553A3">
        <w:rPr>
          <w:rFonts w:cs="Garamond"/>
          <w:spacing w:val="-1"/>
          <w:lang w:val="it-IT"/>
        </w:rPr>
        <w:t xml:space="preserve">didattiche </w:t>
      </w:r>
      <w:r w:rsidRPr="00B553A3">
        <w:rPr>
          <w:rFonts w:cs="Garamond"/>
          <w:lang w:val="it-IT"/>
        </w:rPr>
        <w:t xml:space="preserve">che </w:t>
      </w:r>
      <w:r w:rsidRPr="00B553A3">
        <w:rPr>
          <w:rFonts w:cs="Garamond"/>
          <w:spacing w:val="-1"/>
          <w:lang w:val="it-IT"/>
        </w:rPr>
        <w:t>conducano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l’alunno</w:t>
      </w:r>
      <w:r w:rsidRPr="00B553A3">
        <w:rPr>
          <w:rFonts w:cs="Garamond"/>
          <w:spacing w:val="1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all’acquisizione</w:t>
      </w:r>
      <w:r w:rsidRPr="00B553A3">
        <w:rPr>
          <w:rFonts w:cs="Garamond"/>
          <w:lang w:val="it-IT"/>
        </w:rPr>
        <w:t xml:space="preserve"> delle</w:t>
      </w:r>
      <w:r w:rsidRPr="00B553A3">
        <w:rPr>
          <w:rFonts w:cs="Garamond"/>
          <w:spacing w:val="-5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necessarie </w:t>
      </w:r>
      <w:r w:rsidRPr="00B553A3">
        <w:rPr>
          <w:rFonts w:cs="Garamond"/>
          <w:spacing w:val="-1"/>
          <w:lang w:val="it-IT"/>
        </w:rPr>
        <w:t>abilità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>e conoscenze</w:t>
      </w:r>
      <w:r w:rsidRPr="00B553A3">
        <w:rPr>
          <w:rFonts w:cs="Garamond"/>
          <w:spacing w:val="-4"/>
          <w:lang w:val="it-IT"/>
        </w:rPr>
        <w:t xml:space="preserve"> </w:t>
      </w:r>
      <w:r w:rsidRPr="00B553A3">
        <w:rPr>
          <w:rFonts w:cs="Garamond"/>
          <w:lang w:val="it-IT"/>
        </w:rPr>
        <w:t>previste</w:t>
      </w:r>
      <w:r w:rsidRPr="00B553A3">
        <w:rPr>
          <w:color w:val="3464A3"/>
          <w:lang w:val="it-IT"/>
        </w:rPr>
        <w:t>.</w:t>
      </w:r>
    </w:p>
    <w:p w:rsidR="00527133" w:rsidRPr="00B553A3" w:rsidRDefault="00527133">
      <w:pPr>
        <w:spacing w:before="2"/>
        <w:rPr>
          <w:rFonts w:ascii="Garamond" w:eastAsia="Garamond" w:hAnsi="Garamond" w:cs="Garamond"/>
          <w:sz w:val="24"/>
          <w:szCs w:val="24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876"/>
        <w:gridCol w:w="10687"/>
      </w:tblGrid>
      <w:tr w:rsidR="00527133">
        <w:trPr>
          <w:trHeight w:hRule="exact" w:val="821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</w:tcPr>
          <w:p w:rsidR="00527133" w:rsidRDefault="006C5735">
            <w:pPr>
              <w:pStyle w:val="TableParagraph"/>
              <w:ind w:left="106" w:right="13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AREA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LINGUISTICO-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ARTISTICO-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ESPRESSIVA</w:t>
            </w:r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</w:tcPr>
          <w:p w:rsidR="00527133" w:rsidRDefault="00527133"/>
        </w:tc>
      </w:tr>
      <w:tr w:rsidR="00527133">
        <w:trPr>
          <w:trHeight w:hRule="exact" w:val="280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COMPETENZE</w:t>
            </w:r>
          </w:p>
        </w:tc>
      </w:tr>
      <w:tr w:rsidR="00527133" w:rsidRPr="00AC3C97" w:rsidTr="00861B8F">
        <w:trPr>
          <w:trHeight w:hRule="exact" w:val="3882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527133" w:rsidRDefault="00527133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527133" w:rsidRDefault="00527133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52713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52713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Italiano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7" w:right="52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-Sviluppare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consapevoli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esercizio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convivenza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consapevolezza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espressione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</w:t>
            </w:r>
            <w:r w:rsidRPr="00B553A3">
              <w:rPr>
                <w:rFonts w:ascii="Times New Roman" w:hAnsi="Times New Roman"/>
                <w:sz w:val="24"/>
                <w:lang w:val="it-IT"/>
              </w:rPr>
              <w:t>́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,</w:t>
            </w:r>
            <w:r w:rsidRPr="00B553A3">
              <w:rPr>
                <w:rFonts w:ascii="Times New Roman" w:hAnsi="Times New Roman"/>
                <w:spacing w:val="9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diversità,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dialogo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costruttivo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manifestare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riflessioni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valori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convivenza,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democrazia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7" w:right="1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-Manifestare</w:t>
            </w:r>
            <w:r w:rsidRPr="00B553A3">
              <w:rPr>
                <w:rFonts w:asci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punto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vista</w:t>
            </w:r>
            <w:r w:rsidRPr="00B553A3">
              <w:rPr>
                <w:rFonts w:asci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esigenze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personali</w:t>
            </w:r>
            <w:r w:rsidRPr="00B553A3">
              <w:rPr>
                <w:rFonts w:asci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corrette</w:t>
            </w:r>
            <w:r w:rsidRPr="00B553A3">
              <w:rPr>
                <w:rFonts w:asci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opportunamente</w:t>
            </w:r>
            <w:r w:rsidRPr="00B553A3">
              <w:rPr>
                <w:rFonts w:asci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argomentate</w:t>
            </w:r>
            <w:r w:rsidRPr="00B553A3">
              <w:rPr>
                <w:rFonts w:ascii="Times New Roman"/>
                <w:spacing w:val="8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(scritta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6C5735">
            <w:pPr>
              <w:pStyle w:val="TableParagraph"/>
              <w:spacing w:before="171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ascolto </w:t>
            </w:r>
            <w:r w:rsidRPr="00B553A3">
              <w:rPr>
                <w:rFonts w:ascii="Garamond" w:hAnsi="Garamond"/>
                <w:sz w:val="24"/>
                <w:lang w:val="it-IT"/>
              </w:rPr>
              <w:t>/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relazione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positiva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confronti </w:t>
            </w:r>
            <w:r w:rsidRPr="00B553A3">
              <w:rPr>
                <w:rFonts w:ascii="Garamond" w:hAnsi="Garamond"/>
                <w:sz w:val="24"/>
                <w:lang w:val="it-IT"/>
              </w:rPr>
              <w:t>degli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altri</w:t>
            </w:r>
          </w:p>
          <w:p w:rsidR="00527133" w:rsidRPr="00B553A3" w:rsidRDefault="006C5735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-Esercitare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socialmente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efficaci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espressione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emozioni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affettività</w:t>
            </w:r>
          </w:p>
          <w:p w:rsidR="00527133" w:rsidRPr="00B553A3" w:rsidRDefault="006C5735">
            <w:pPr>
              <w:pStyle w:val="TableParagraph"/>
              <w:spacing w:before="16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-Discernere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l’attendibilità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documentali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utilizzarle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opportunamente,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(soprattutto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quelle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digitali)</w:t>
            </w:r>
          </w:p>
        </w:tc>
      </w:tr>
      <w:tr w:rsidR="00527133" w:rsidRPr="00AC3C97" w:rsidTr="005161C8">
        <w:trPr>
          <w:trHeight w:hRule="exact" w:val="1296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Inglese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2"/>
                <w:sz w:val="24"/>
                <w:lang w:val="it-IT"/>
              </w:rPr>
              <w:t>-Maturare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crescente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consapevolezza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ascolto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</w:t>
            </w:r>
          </w:p>
          <w:p w:rsidR="00527133" w:rsidRDefault="006C5735">
            <w:pPr>
              <w:pStyle w:val="TableParagraph"/>
              <w:spacing w:before="158"/>
              <w:ind w:left="107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verbalmente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scritta,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nella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più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affettività</w:t>
            </w:r>
          </w:p>
          <w:p w:rsidR="00861B8F" w:rsidRPr="00B553A3" w:rsidRDefault="00861B8F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attenzioni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agli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in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situazioni</w:t>
            </w:r>
          </w:p>
        </w:tc>
      </w:tr>
      <w:tr w:rsidR="00527133" w:rsidRPr="00AC3C97" w:rsidTr="00861B8F">
        <w:trPr>
          <w:trHeight w:hRule="exact" w:val="1548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2" w:lineRule="auto"/>
              <w:ind w:left="107" w:right="69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-Essere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grado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apprezzare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valore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forme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 artistico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ed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Times New Roman" w:hAnsi="Times New Roman"/>
                <w:spacing w:val="6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nazionale</w:t>
            </w:r>
          </w:p>
          <w:p w:rsidR="00527133" w:rsidRPr="00B553A3" w:rsidRDefault="0052713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responsabilmente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partecipazione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attiva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comunitaria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nell’ambito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beni culturali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artistici.</w:t>
            </w:r>
          </w:p>
        </w:tc>
      </w:tr>
      <w:tr w:rsidR="00527133" w:rsidRPr="00AC3C97">
        <w:trPr>
          <w:trHeight w:hRule="exact" w:val="1628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Musica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-Interpretare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temi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inerenti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dialogo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costruttivo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-Cogliere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spunti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tematici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testo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musicale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multidisciplinare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-Cogliere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proposti</w:t>
            </w:r>
          </w:p>
        </w:tc>
      </w:tr>
      <w:tr w:rsidR="00527133" w:rsidRPr="00AC3C97" w:rsidTr="00861B8F">
        <w:trPr>
          <w:trHeight w:hRule="exact" w:val="3051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Educazione</w:t>
            </w:r>
            <w:proofErr w:type="spellEnd"/>
            <w:r>
              <w:rPr>
                <w:rFonts w:ascii="Garamond"/>
                <w:b/>
                <w:color w:val="3464A3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-Comprendere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assumere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corretti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condizione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rischio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diverse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forme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</w:t>
            </w:r>
          </w:p>
          <w:p w:rsidR="00527133" w:rsidRPr="00B553A3" w:rsidRDefault="006C5735">
            <w:pPr>
              <w:pStyle w:val="TableParagraph"/>
              <w:spacing w:before="16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2"/>
                <w:sz w:val="24"/>
                <w:lang w:val="it-IT"/>
              </w:rPr>
              <w:t>-Maturare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richiedono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attraverso </w:t>
            </w:r>
            <w:r w:rsidRPr="00B553A3">
              <w:rPr>
                <w:rFonts w:ascii="Garamond"/>
                <w:sz w:val="24"/>
                <w:lang w:val="it-IT"/>
              </w:rPr>
              <w:t>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sport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individuale</w:t>
            </w:r>
            <w:r w:rsidRPr="00B553A3">
              <w:rPr>
                <w:rFonts w:asci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squadra</w:t>
            </w:r>
          </w:p>
          <w:p w:rsidR="00527133" w:rsidRPr="00B553A3" w:rsidRDefault="006C5735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-Comprendere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fair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play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attivarne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principi</w:t>
            </w:r>
          </w:p>
          <w:p w:rsidR="00527133" w:rsidRPr="00B553A3" w:rsidRDefault="006C5735">
            <w:pPr>
              <w:pStyle w:val="TableParagraph"/>
              <w:spacing w:before="16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rispettosi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</w:t>
            </w:r>
          </w:p>
          <w:p w:rsidR="00527133" w:rsidRPr="00B553A3" w:rsidRDefault="006C5735" w:rsidP="00861B8F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-Agire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responsabilmente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rispettando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criteri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 w:hAnsi="Garamond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altri,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sia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movimento</w:t>
            </w:r>
            <w:r w:rsidRPr="00B553A3">
              <w:rPr>
                <w:rFonts w:ascii="Garamond" w:hAnsi="Garamond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che</w:t>
            </w:r>
            <w:r w:rsidR="00861B8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nell’utilizzo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degli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attrezzi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ed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extrascolastico</w:t>
            </w:r>
          </w:p>
        </w:tc>
      </w:tr>
      <w:tr w:rsidR="00527133" w:rsidRPr="00AC3C97" w:rsidTr="005161C8">
        <w:trPr>
          <w:trHeight w:hRule="exact" w:val="1432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altrui,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pratiche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convinzioni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religiose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-Distinguere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laicità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quello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religiosità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07" w:righ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-A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partire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dal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contesto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cui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vive,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interagire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persone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iniziando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sviluppare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un'identità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confronto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8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accoglienza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dal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punto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vista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credo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religioso</w:t>
            </w:r>
          </w:p>
        </w:tc>
      </w:tr>
      <w:tr w:rsidR="00527133">
        <w:trPr>
          <w:trHeight w:hRule="exact" w:val="280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2"/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AREA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STORICO-GEOGRAFICA</w:t>
            </w:r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2"/>
          </w:tcPr>
          <w:p w:rsidR="00527133" w:rsidRDefault="00527133"/>
        </w:tc>
      </w:tr>
      <w:tr w:rsidR="00527133">
        <w:trPr>
          <w:trHeight w:hRule="exact" w:val="280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COMPETENZE</w:t>
            </w:r>
          </w:p>
        </w:tc>
      </w:tr>
      <w:tr w:rsidR="00527133" w:rsidRPr="00AC3C97" w:rsidTr="005161C8">
        <w:trPr>
          <w:trHeight w:hRule="exact" w:val="9518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A61636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527133" w:rsidRPr="00A61636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Cs w:val="24"/>
              </w:rPr>
            </w:pPr>
            <w:proofErr w:type="spellStart"/>
            <w:r w:rsidRPr="00A61636">
              <w:rPr>
                <w:rFonts w:ascii="Garamond"/>
                <w:b/>
                <w:color w:val="3464A3"/>
                <w:spacing w:val="-1"/>
              </w:rPr>
              <w:t>Storia-Geografia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A61636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-Orientarsi</w:t>
            </w:r>
            <w:r w:rsidRPr="00A61636">
              <w:rPr>
                <w:rFonts w:asci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nel</w:t>
            </w:r>
            <w:r w:rsidRPr="00A61636">
              <w:rPr>
                <w:rFonts w:ascii="Garamond"/>
                <w:spacing w:val="-7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proprio</w:t>
            </w:r>
            <w:r w:rsidRPr="00A61636">
              <w:rPr>
                <w:rFonts w:asci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spazio culturale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riferimento.</w:t>
            </w:r>
            <w:r w:rsidR="005161C8">
              <w:rPr>
                <w:rFonts w:ascii="Garamond"/>
                <w:spacing w:val="-1"/>
                <w:lang w:val="it-IT"/>
              </w:rPr>
              <w:t xml:space="preserve"> </w:t>
            </w:r>
          </w:p>
          <w:p w:rsidR="00527133" w:rsidRDefault="006C5735">
            <w:pPr>
              <w:pStyle w:val="TableParagraph"/>
              <w:spacing w:before="158"/>
              <w:ind w:left="107"/>
              <w:rPr>
                <w:rFonts w:ascii="Garamond" w:hAnsi="Garamond"/>
                <w:spacing w:val="-1"/>
                <w:lang w:val="it-IT"/>
              </w:rPr>
            </w:pPr>
            <w:r w:rsidRPr="00A61636">
              <w:rPr>
                <w:rFonts w:ascii="Garamond" w:hAnsi="Garamond"/>
                <w:spacing w:val="-1"/>
                <w:lang w:val="it-IT"/>
              </w:rPr>
              <w:t>-Comprendere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gli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elementi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essenziali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2"/>
                <w:lang w:val="it-IT"/>
              </w:rPr>
              <w:t>del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paesaggio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locale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distinguere</w:t>
            </w:r>
            <w:r w:rsidRPr="00A61636">
              <w:rPr>
                <w:rFonts w:ascii="Garamond" w:hAns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le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loro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peculiarità.</w:t>
            </w:r>
          </w:p>
          <w:p w:rsidR="005161C8" w:rsidRPr="00A61636" w:rsidRDefault="005161C8" w:rsidP="005161C8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-Comprendere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l’importanza,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il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ruolo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e</w:t>
            </w:r>
            <w:r w:rsidRPr="00A61636">
              <w:rPr>
                <w:rFonts w:ascii="Garamond" w:eastAsia="Garamond" w:hAnsi="Garamond" w:cs="Garamond"/>
                <w:spacing w:val="-5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le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funzioni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delle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varie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associazioni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culturali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impegnate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nel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territorio.</w:t>
            </w:r>
          </w:p>
          <w:p w:rsidR="005161C8" w:rsidRPr="00A61636" w:rsidRDefault="005161C8" w:rsidP="005161C8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-Acquisire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le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regole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alla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base del</w:t>
            </w:r>
            <w:r w:rsidRPr="00A61636">
              <w:rPr>
                <w:rFonts w:ascii="Garamond" w:eastAsia="Garamond" w:hAnsi="Garamond" w:cs="Garamond"/>
                <w:spacing w:val="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funzionamento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amministrativo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ed</w:t>
            </w:r>
            <w:r w:rsidRPr="00A61636">
              <w:rPr>
                <w:rFonts w:ascii="Garamond" w:eastAsia="Garamond" w:hAnsi="Garamond" w:cs="Garamond"/>
                <w:spacing w:val="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ruoli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all’interno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dell’ordinamento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degli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Enti</w:t>
            </w:r>
          </w:p>
          <w:p w:rsidR="005161C8" w:rsidRPr="00A61636" w:rsidRDefault="005161C8" w:rsidP="005161C8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locali.</w:t>
            </w:r>
          </w:p>
          <w:p w:rsidR="005161C8" w:rsidRPr="00A61636" w:rsidRDefault="005161C8" w:rsidP="005161C8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-Acquisire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principi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essenziali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educazione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ambientale,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(corretto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smaltimento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rifiuti,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importanza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del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riciclo,</w:t>
            </w:r>
          </w:p>
          <w:p w:rsidR="005161C8" w:rsidRPr="00A61636" w:rsidRDefault="005161C8" w:rsidP="005161C8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l’acqua</w:t>
            </w:r>
            <w:r w:rsidRPr="00A61636">
              <w:rPr>
                <w:rFonts w:ascii="Garamond" w:eastAsia="Garamond" w:hAnsi="Garamond" w:cs="Garamond"/>
                <w:spacing w:val="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fonte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di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vita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ecc.).</w:t>
            </w:r>
          </w:p>
          <w:p w:rsidR="005161C8" w:rsidRPr="00A61636" w:rsidRDefault="005161C8" w:rsidP="005161C8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-Aver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consapevolezza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del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fenomeno 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>mafioso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e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dell’importanza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dell’esercizio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della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>legalità.</w:t>
            </w:r>
          </w:p>
          <w:p w:rsidR="005161C8" w:rsidRPr="00A61636" w:rsidRDefault="005161C8" w:rsidP="005161C8">
            <w:pPr>
              <w:pStyle w:val="TableParagraph"/>
              <w:spacing w:before="162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lang w:val="it-IT"/>
              </w:rPr>
              <w:t>-Riconoscere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elementi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significativi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del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passato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del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proprio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ambiente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vita</w:t>
            </w:r>
          </w:p>
          <w:p w:rsidR="005161C8" w:rsidRPr="00A61636" w:rsidRDefault="005161C8" w:rsidP="005161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Cs w:val="23"/>
                <w:lang w:val="it-IT"/>
              </w:rPr>
            </w:pPr>
          </w:p>
          <w:p w:rsidR="005161C8" w:rsidRPr="00A61636" w:rsidRDefault="005161C8" w:rsidP="005161C8">
            <w:pPr>
              <w:pStyle w:val="TableParagraph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hAnsi="Garamond"/>
                <w:lang w:val="it-IT"/>
              </w:rPr>
              <w:t>-Riconoscere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ed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esplorare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2"/>
                <w:lang w:val="it-IT"/>
              </w:rPr>
              <w:t>in</w:t>
            </w:r>
            <w:r w:rsidRPr="00A61636">
              <w:rPr>
                <w:rFonts w:ascii="Garamond" w:hAnsi="Garamond"/>
                <w:spacing w:val="-1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modo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via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via</w:t>
            </w:r>
            <w:r w:rsidRPr="00A61636">
              <w:rPr>
                <w:rFonts w:ascii="Garamond" w:hAns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più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approfondito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le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tracce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storiche</w:t>
            </w:r>
            <w:r w:rsidRPr="00A61636">
              <w:rPr>
                <w:rFonts w:ascii="Garamond" w:hAns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presenti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nel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territorio</w:t>
            </w:r>
          </w:p>
          <w:p w:rsidR="005161C8" w:rsidRPr="00A61636" w:rsidRDefault="005161C8" w:rsidP="005161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Cs w:val="23"/>
                <w:lang w:val="it-IT"/>
              </w:rPr>
            </w:pPr>
          </w:p>
          <w:p w:rsidR="005161C8" w:rsidRPr="00A61636" w:rsidRDefault="005161C8" w:rsidP="005161C8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-Comprendere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avvenimenti,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>fatti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e fenomeni delle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società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e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civiltà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che hanno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caratterizzato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la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storia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dell’umanità</w:t>
            </w:r>
          </w:p>
          <w:p w:rsidR="005161C8" w:rsidRPr="00A61636" w:rsidRDefault="005161C8" w:rsidP="005161C8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hAnsi="Garamond"/>
                <w:spacing w:val="-1"/>
                <w:lang w:val="it-IT"/>
              </w:rPr>
              <w:t>dal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paleolitico alla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fine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del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mondo</w:t>
            </w:r>
            <w:r w:rsidRPr="00A61636">
              <w:rPr>
                <w:rFonts w:ascii="Garamond" w:hAnsi="Garamond"/>
                <w:spacing w:val="-1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2"/>
                <w:lang w:val="it-IT"/>
              </w:rPr>
              <w:t>antico</w:t>
            </w:r>
            <w:r w:rsidRPr="00A61636">
              <w:rPr>
                <w:rFonts w:ascii="Garamond" w:hAnsi="Garamond"/>
                <w:spacing w:val="-1"/>
                <w:lang w:val="it-IT"/>
              </w:rPr>
              <w:t xml:space="preserve"> con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possibilità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di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apertura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di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 xml:space="preserve">confronto </w:t>
            </w:r>
            <w:r w:rsidRPr="00A61636">
              <w:rPr>
                <w:rFonts w:ascii="Garamond" w:hAnsi="Garamond"/>
                <w:lang w:val="it-IT"/>
              </w:rPr>
              <w:t>con</w:t>
            </w:r>
            <w:r w:rsidRPr="00A61636">
              <w:rPr>
                <w:rFonts w:ascii="Garamond" w:hAnsi="Garamond"/>
                <w:spacing w:val="-1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2"/>
                <w:lang w:val="it-IT"/>
              </w:rPr>
              <w:t>la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contemporaneità</w:t>
            </w:r>
          </w:p>
          <w:p w:rsidR="005161C8" w:rsidRPr="00A61636" w:rsidRDefault="005161C8" w:rsidP="005161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Cs w:val="23"/>
                <w:lang w:val="it-IT"/>
              </w:rPr>
            </w:pPr>
          </w:p>
          <w:p w:rsidR="005161C8" w:rsidRPr="00A61636" w:rsidRDefault="005161C8" w:rsidP="005161C8">
            <w:pPr>
              <w:pStyle w:val="TableParagraph"/>
              <w:ind w:left="107" w:right="19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lang w:val="it-IT"/>
              </w:rPr>
              <w:t>-Riconoscere</w:t>
            </w:r>
            <w:r w:rsidRPr="00A61636">
              <w:rPr>
                <w:rFonts w:ascii="Garamond"/>
                <w:spacing w:val="-8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nei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paesaggi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europei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mondiali,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raffrontandoli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in</w:t>
            </w:r>
            <w:r w:rsidRPr="00A61636">
              <w:rPr>
                <w:rFonts w:asci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particolare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quelli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italiani,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gli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elementi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fisici</w:t>
            </w:r>
            <w:r w:rsidRPr="00A61636">
              <w:rPr>
                <w:rFonts w:ascii="Times New Roman"/>
                <w:spacing w:val="67"/>
                <w:w w:val="99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significativi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le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emergenze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storiche,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artistiche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architettoniche,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come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patrimonio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naturale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culturale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1"/>
                <w:lang w:val="it-IT"/>
              </w:rPr>
              <w:t>da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tutelare</w:t>
            </w:r>
            <w:r w:rsidRPr="00A61636">
              <w:rPr>
                <w:rFonts w:ascii="Times New Roman"/>
                <w:spacing w:val="108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1"/>
                <w:lang w:val="it-IT"/>
              </w:rPr>
              <w:t xml:space="preserve"> valorizzare</w:t>
            </w:r>
          </w:p>
          <w:p w:rsidR="005161C8" w:rsidRPr="00A61636" w:rsidRDefault="005161C8" w:rsidP="005161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Cs w:val="23"/>
                <w:lang w:val="it-IT"/>
              </w:rPr>
            </w:pPr>
          </w:p>
          <w:p w:rsidR="005161C8" w:rsidRPr="00A61636" w:rsidRDefault="005161C8" w:rsidP="005161C8">
            <w:pPr>
              <w:pStyle w:val="TableParagraph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-Comprendere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l’importanza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del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necessario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intervento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dell’uomo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sul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proprio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>ambiente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di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vita,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avvalendosi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di</w:t>
            </w:r>
          </w:p>
          <w:p w:rsidR="005161C8" w:rsidRPr="00A61636" w:rsidRDefault="005161C8" w:rsidP="005161C8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lang w:val="it-IT"/>
              </w:rPr>
              <w:t>diverse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forme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documentazioni</w:t>
            </w:r>
          </w:p>
          <w:p w:rsidR="005161C8" w:rsidRPr="00A61636" w:rsidRDefault="005161C8" w:rsidP="005161C8">
            <w:pPr>
              <w:pStyle w:val="TableParagraph"/>
              <w:spacing w:line="241" w:lineRule="auto"/>
              <w:ind w:left="107" w:righ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-Esplorare</w:t>
            </w:r>
            <w:r w:rsidRPr="00A61636">
              <w:rPr>
                <w:rFonts w:ascii="Garamond"/>
                <w:spacing w:val="8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8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descrivere</w:t>
            </w:r>
            <w:r w:rsidRPr="00A61636">
              <w:rPr>
                <w:rFonts w:ascii="Garamond"/>
                <w:spacing w:val="7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in</w:t>
            </w:r>
            <w:r w:rsidRPr="00A61636">
              <w:rPr>
                <w:rFonts w:ascii="Garamond"/>
                <w:spacing w:val="9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maniera</w:t>
            </w:r>
            <w:r w:rsidRPr="00A61636">
              <w:rPr>
                <w:rFonts w:ascii="Garamond"/>
                <w:spacing w:val="7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dettagliata</w:t>
            </w:r>
            <w:r w:rsidRPr="00A61636">
              <w:rPr>
                <w:rFonts w:ascii="Garamond"/>
                <w:spacing w:val="7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gli</w:t>
            </w:r>
            <w:r w:rsidRPr="00A61636">
              <w:rPr>
                <w:rFonts w:ascii="Garamond"/>
                <w:spacing w:val="8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elementi</w:t>
            </w:r>
            <w:r w:rsidRPr="00A61636">
              <w:rPr>
                <w:rFonts w:ascii="Garamond"/>
                <w:spacing w:val="9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tipici</w:t>
            </w:r>
            <w:r w:rsidRPr="00A61636">
              <w:rPr>
                <w:rFonts w:ascii="Garamond"/>
                <w:spacing w:val="9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8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un</w:t>
            </w:r>
            <w:r w:rsidRPr="00A61636">
              <w:rPr>
                <w:rFonts w:ascii="Garamond"/>
                <w:spacing w:val="10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ambiente</w:t>
            </w:r>
            <w:r w:rsidRPr="00A61636">
              <w:rPr>
                <w:rFonts w:ascii="Garamond"/>
                <w:spacing w:val="8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naturale</w:t>
            </w:r>
            <w:r w:rsidRPr="00A61636">
              <w:rPr>
                <w:rFonts w:ascii="Garamond"/>
                <w:spacing w:val="7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ed</w:t>
            </w:r>
            <w:r w:rsidRPr="00A61636">
              <w:rPr>
                <w:rFonts w:ascii="Garamond"/>
                <w:spacing w:val="8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umano,</w:t>
            </w:r>
            <w:r w:rsidRPr="00A61636">
              <w:rPr>
                <w:rFonts w:ascii="Garamond"/>
                <w:spacing w:val="8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inteso</w:t>
            </w:r>
            <w:r w:rsidRPr="00A61636">
              <w:rPr>
                <w:rFonts w:ascii="Garamond"/>
                <w:spacing w:val="9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come</w:t>
            </w:r>
            <w:r w:rsidRPr="00A61636">
              <w:rPr>
                <w:rFonts w:ascii="Times New Roman"/>
                <w:spacing w:val="75"/>
                <w:w w:val="99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sistema</w:t>
            </w:r>
            <w:r w:rsidRPr="00A61636">
              <w:rPr>
                <w:rFonts w:ascii="Garamond"/>
                <w:spacing w:val="-1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ecologico</w:t>
            </w:r>
          </w:p>
          <w:p w:rsidR="005161C8" w:rsidRPr="00A61636" w:rsidRDefault="005161C8" w:rsidP="005161C8">
            <w:pPr>
              <w:pStyle w:val="TableParagraph"/>
              <w:spacing w:before="156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-Fare un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bilancio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dei</w:t>
            </w:r>
            <w:r w:rsidRPr="00A61636">
              <w:rPr>
                <w:rFonts w:ascii="Garamond" w:eastAsia="Garamond" w:hAnsi="Garamond" w:cs="Garamond"/>
                <w:spacing w:val="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vantaggi/svantaggi che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la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modifica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di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un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certo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ambiente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ha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recato</w:t>
            </w:r>
            <w:r w:rsidRPr="00A61636">
              <w:rPr>
                <w:rFonts w:ascii="Garamond" w:eastAsia="Garamond" w:hAnsi="Garamond" w:cs="Garamond"/>
                <w:spacing w:val="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all’uomo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che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lo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abita.</w:t>
            </w:r>
          </w:p>
          <w:p w:rsidR="005161C8" w:rsidRPr="00A61636" w:rsidRDefault="005161C8" w:rsidP="005161C8">
            <w:pPr>
              <w:pStyle w:val="TableParagraph"/>
              <w:spacing w:before="162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-Comprendere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il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significato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sviluppo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sostenibile.</w:t>
            </w:r>
          </w:p>
          <w:p w:rsidR="005161C8" w:rsidRPr="00A61636" w:rsidRDefault="005161C8" w:rsidP="005161C8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-Praticare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adeguata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forme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riutilizzo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riciclaggio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dell’energia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materiali.</w:t>
            </w:r>
          </w:p>
        </w:tc>
      </w:tr>
      <w:tr w:rsidR="00527133">
        <w:trPr>
          <w:trHeight w:hRule="exact" w:val="548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</w:tcPr>
          <w:p w:rsidR="00527133" w:rsidRDefault="006C5735">
            <w:pPr>
              <w:pStyle w:val="TableParagraph"/>
              <w:spacing w:line="241" w:lineRule="auto"/>
              <w:ind w:left="178" w:right="173" w:firstLine="5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lastRenderedPageBreak/>
              <w:t>AREA</w:t>
            </w:r>
            <w:r>
              <w:rPr>
                <w:rFonts w:ascii="Garamond"/>
                <w:b/>
                <w:spacing w:val="-1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MATEMATICO-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SCIENTIFICO-TECNOLOGICA</w:t>
            </w:r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</w:tcPr>
          <w:p w:rsidR="00527133" w:rsidRDefault="00527133"/>
        </w:tc>
      </w:tr>
      <w:tr w:rsidR="00527133">
        <w:trPr>
          <w:trHeight w:hRule="exact" w:val="280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COMPETENZE</w:t>
            </w:r>
          </w:p>
        </w:tc>
      </w:tr>
      <w:tr w:rsidR="00527133" w:rsidRPr="00AC3C97" w:rsidTr="00861B8F">
        <w:trPr>
          <w:trHeight w:hRule="exact" w:val="2430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Matematica</w:t>
            </w:r>
            <w:proofErr w:type="spellEnd"/>
            <w:r>
              <w:rPr>
                <w:rFonts w:ascii="Garamond"/>
                <w:b/>
                <w:color w:val="006FC0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-</w:t>
            </w:r>
            <w:r>
              <w:rPr>
                <w:rFonts w:ascii="Garamond"/>
                <w:b/>
                <w:color w:val="006FC0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Scienze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 w:rsidP="00861B8F">
            <w:pPr>
              <w:pStyle w:val="TableParagraph"/>
              <w:spacing w:line="265" w:lineRule="exact"/>
              <w:ind w:left="107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-Elaborare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tecniche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osservazione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“ascolto”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proprio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corpo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distinguere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momenti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benessere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="00861B8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861B8F">
              <w:rPr>
                <w:rFonts w:ascii="Garamond"/>
                <w:spacing w:val="-1"/>
                <w:sz w:val="24"/>
                <w:lang w:val="it-IT"/>
              </w:rPr>
              <w:t>quelli</w:t>
            </w:r>
            <w:r w:rsidRPr="00861B8F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861B8F">
              <w:rPr>
                <w:rFonts w:ascii="Garamond"/>
                <w:sz w:val="24"/>
                <w:lang w:val="it-IT"/>
              </w:rPr>
              <w:t>di</w:t>
            </w:r>
            <w:r w:rsidRPr="00861B8F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861B8F">
              <w:rPr>
                <w:rFonts w:ascii="Garamond"/>
                <w:spacing w:val="-1"/>
                <w:sz w:val="24"/>
                <w:lang w:val="it-IT"/>
              </w:rPr>
              <w:t>malessere.</w:t>
            </w:r>
          </w:p>
          <w:p w:rsidR="00861B8F" w:rsidRPr="00B553A3" w:rsidRDefault="00861B8F" w:rsidP="00861B8F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-Comporre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giornaliera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secondo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indicazioni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piramide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alimentare.</w:t>
            </w:r>
          </w:p>
          <w:p w:rsidR="00861B8F" w:rsidRPr="00B553A3" w:rsidRDefault="00861B8F" w:rsidP="00861B8F">
            <w:pPr>
              <w:pStyle w:val="TableParagraph"/>
              <w:spacing w:before="158"/>
              <w:ind w:left="107" w:righ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z w:val="24"/>
                <w:lang w:val="it-IT"/>
              </w:rPr>
              <w:t xml:space="preserve"> 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prevenzione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z w:val="24"/>
                <w:lang w:val="it-IT"/>
              </w:rPr>
              <w:t xml:space="preserve"> 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complesso,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vita.</w:t>
            </w:r>
          </w:p>
          <w:p w:rsidR="00861B8F" w:rsidRPr="00B553A3" w:rsidRDefault="00861B8F" w:rsidP="00861B8F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-Valutare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composizione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nutritiva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cibi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preferiti.</w:t>
            </w:r>
          </w:p>
          <w:p w:rsidR="00861B8F" w:rsidRPr="00861B8F" w:rsidRDefault="00861B8F" w:rsidP="00861B8F">
            <w:pPr>
              <w:pStyle w:val="TableParagraph"/>
              <w:spacing w:line="265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consumo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degli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meglio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preservano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nutritivo</w:t>
            </w:r>
          </w:p>
        </w:tc>
      </w:tr>
    </w:tbl>
    <w:tbl>
      <w:tblPr>
        <w:tblStyle w:val="TableNormal"/>
        <w:tblpPr w:leftFromText="141" w:rightFromText="141" w:vertAnchor="text" w:horzAnchor="margin" w:tblpY="469"/>
        <w:tblW w:w="0" w:type="auto"/>
        <w:tblLayout w:type="fixed"/>
        <w:tblLook w:val="01E0" w:firstRow="1" w:lastRow="1" w:firstColumn="1" w:lastColumn="1" w:noHBand="0" w:noVBand="0"/>
      </w:tblPr>
      <w:tblGrid>
        <w:gridCol w:w="3876"/>
        <w:gridCol w:w="10687"/>
      </w:tblGrid>
      <w:tr w:rsidR="00A61636" w:rsidRPr="00AC3C97" w:rsidTr="00A61636">
        <w:trPr>
          <w:trHeight w:hRule="exact" w:val="95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1636" w:rsidRPr="00861B8F" w:rsidRDefault="00A61636" w:rsidP="00A61636">
            <w:pPr>
              <w:rPr>
                <w:lang w:val="it-IT"/>
              </w:rPr>
            </w:pPr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1636" w:rsidRPr="00B553A3" w:rsidRDefault="00A61636" w:rsidP="00A61636">
            <w:pPr>
              <w:pStyle w:val="TableParagraph"/>
              <w:spacing w:before="16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A61636" w:rsidRPr="00AC3C97" w:rsidTr="00A61636">
        <w:trPr>
          <w:trHeight w:hRule="exact" w:val="2833"/>
        </w:trPr>
        <w:tc>
          <w:tcPr>
            <w:tcW w:w="3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6" w:rsidRDefault="00A61636" w:rsidP="00A61636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2"/>
                <w:sz w:val="24"/>
              </w:rPr>
              <w:t>Tecnologia</w:t>
            </w:r>
            <w:proofErr w:type="spellEnd"/>
          </w:p>
        </w:tc>
        <w:tc>
          <w:tcPr>
            <w:tcW w:w="10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6" w:rsidRPr="00B553A3" w:rsidRDefault="00A61636" w:rsidP="00A61636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-Ricercare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web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avendo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telematiche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modo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adeguato</w:t>
            </w:r>
          </w:p>
          <w:p w:rsidR="00A61636" w:rsidRPr="00B553A3" w:rsidRDefault="00A61636" w:rsidP="00A61636">
            <w:pPr>
              <w:pStyle w:val="TableParagraph"/>
              <w:spacing w:before="158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Cyberbullismo</w:t>
            </w:r>
            <w:proofErr w:type="spellEnd"/>
          </w:p>
          <w:p w:rsidR="00A61636" w:rsidRPr="00B553A3" w:rsidRDefault="00A61636" w:rsidP="00A61636">
            <w:pPr>
              <w:pStyle w:val="TableParagraph"/>
              <w:spacing w:before="154" w:line="268" w:lineRule="exact"/>
              <w:ind w:left="107" w:righ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significato,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interpretandone</w:t>
            </w:r>
            <w:r w:rsidRPr="00B553A3">
              <w:rPr>
                <w:rFonts w:asci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messaggio,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segnaletica</w:t>
            </w:r>
            <w:r w:rsidRPr="00B553A3">
              <w:rPr>
                <w:rFonts w:asci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cartellonistica</w:t>
            </w:r>
            <w:r w:rsidRPr="00B553A3">
              <w:rPr>
                <w:rFonts w:ascii="Times New Roman"/>
                <w:spacing w:val="8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stradale.</w:t>
            </w:r>
          </w:p>
          <w:p w:rsidR="00A61636" w:rsidRPr="00861B8F" w:rsidRDefault="00A61636" w:rsidP="00A61636">
            <w:pPr>
              <w:pStyle w:val="TableParagraph"/>
              <w:spacing w:before="171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-Essere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rischi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negli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ambienti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dell’esistenza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Piani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emergenza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attivarsi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caso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861B8F">
              <w:rPr>
                <w:rFonts w:ascii="Garamond" w:hAnsi="Garamond"/>
                <w:spacing w:val="-1"/>
                <w:sz w:val="24"/>
                <w:lang w:val="it-IT"/>
              </w:rPr>
              <w:t>pericoli</w:t>
            </w:r>
            <w:r w:rsidRPr="00861B8F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861B8F">
              <w:rPr>
                <w:rFonts w:ascii="Garamond" w:hAnsi="Garamond"/>
                <w:sz w:val="24"/>
                <w:lang w:val="it-IT"/>
              </w:rPr>
              <w:t>o</w:t>
            </w:r>
            <w:r w:rsidRPr="00861B8F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861B8F">
              <w:rPr>
                <w:rFonts w:ascii="Garamond" w:hAnsi="Garamond"/>
                <w:spacing w:val="-2"/>
                <w:sz w:val="24"/>
                <w:lang w:val="it-IT"/>
              </w:rPr>
              <w:t>calamità.</w:t>
            </w:r>
          </w:p>
        </w:tc>
      </w:tr>
    </w:tbl>
    <w:p w:rsidR="00527133" w:rsidRPr="00861B8F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527133" w:rsidRPr="00861B8F" w:rsidRDefault="0052713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27133" w:rsidRPr="00861B8F" w:rsidRDefault="00527133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527133" w:rsidRPr="00B553A3" w:rsidRDefault="006C5735">
      <w:pPr>
        <w:pStyle w:val="Titolo1"/>
        <w:spacing w:before="86"/>
        <w:rPr>
          <w:b w:val="0"/>
          <w:bCs w:val="0"/>
          <w:lang w:val="it-IT"/>
        </w:rPr>
      </w:pPr>
      <w:r w:rsidRPr="00B553A3">
        <w:rPr>
          <w:spacing w:val="-1"/>
          <w:u w:val="single" w:color="000000"/>
          <w:lang w:val="it-IT"/>
        </w:rPr>
        <w:t>PARTE</w:t>
      </w:r>
      <w:r w:rsidRPr="00B553A3">
        <w:rPr>
          <w:spacing w:val="-4"/>
          <w:u w:val="single" w:color="000000"/>
          <w:lang w:val="it-IT"/>
        </w:rPr>
        <w:t xml:space="preserve"> </w:t>
      </w:r>
      <w:r w:rsidRPr="00B553A3">
        <w:rPr>
          <w:u w:val="single" w:color="000000"/>
          <w:lang w:val="it-IT"/>
        </w:rPr>
        <w:t>II</w:t>
      </w:r>
      <w:r w:rsidRPr="00B553A3">
        <w:rPr>
          <w:spacing w:val="-4"/>
          <w:u w:val="single" w:color="000000"/>
          <w:lang w:val="it-IT"/>
        </w:rPr>
        <w:t xml:space="preserve"> </w:t>
      </w:r>
      <w:r w:rsidRPr="00B553A3">
        <w:rPr>
          <w:rFonts w:cs="Garamond"/>
          <w:u w:val="single" w:color="000000"/>
          <w:lang w:val="it-IT"/>
        </w:rPr>
        <w:t>–</w:t>
      </w:r>
      <w:r w:rsidRPr="00B553A3">
        <w:rPr>
          <w:rFonts w:cs="Garamond"/>
          <w:spacing w:val="-5"/>
          <w:u w:val="single" w:color="000000"/>
          <w:lang w:val="it-IT"/>
        </w:rPr>
        <w:t xml:space="preserve"> </w:t>
      </w:r>
      <w:r w:rsidRPr="00B553A3">
        <w:rPr>
          <w:spacing w:val="-1"/>
          <w:u w:val="single" w:color="000000"/>
          <w:lang w:val="it-IT"/>
        </w:rPr>
        <w:t>CONOSCENZE,</w:t>
      </w:r>
      <w:r w:rsidRPr="00B553A3">
        <w:rPr>
          <w:spacing w:val="-3"/>
          <w:u w:val="single" w:color="000000"/>
          <w:lang w:val="it-IT"/>
        </w:rPr>
        <w:t xml:space="preserve"> </w:t>
      </w:r>
      <w:r w:rsidRPr="00B553A3">
        <w:rPr>
          <w:spacing w:val="-1"/>
          <w:u w:val="single" w:color="000000"/>
          <w:lang w:val="it-IT"/>
        </w:rPr>
        <w:t>TEMI,</w:t>
      </w:r>
      <w:r w:rsidRPr="00B553A3">
        <w:rPr>
          <w:spacing w:val="-4"/>
          <w:u w:val="single" w:color="000000"/>
          <w:lang w:val="it-IT"/>
        </w:rPr>
        <w:t xml:space="preserve"> </w:t>
      </w:r>
      <w:r w:rsidRPr="00B553A3">
        <w:rPr>
          <w:spacing w:val="-1"/>
          <w:u w:val="single" w:color="000000"/>
          <w:lang w:val="it-IT"/>
        </w:rPr>
        <w:t>ARGOMENTI</w:t>
      </w:r>
      <w:r w:rsidRPr="00B553A3">
        <w:rPr>
          <w:spacing w:val="-5"/>
          <w:u w:val="single" w:color="000000"/>
          <w:lang w:val="it-IT"/>
        </w:rPr>
        <w:t xml:space="preserve"> </w:t>
      </w:r>
      <w:r w:rsidRPr="00B553A3">
        <w:rPr>
          <w:u w:val="single" w:color="000000"/>
          <w:lang w:val="it-IT"/>
        </w:rPr>
        <w:t>ED</w:t>
      </w:r>
      <w:r w:rsidRPr="00B553A3">
        <w:rPr>
          <w:spacing w:val="-5"/>
          <w:u w:val="single" w:color="000000"/>
          <w:lang w:val="it-IT"/>
        </w:rPr>
        <w:t xml:space="preserve"> </w:t>
      </w:r>
      <w:r w:rsidRPr="00B553A3">
        <w:rPr>
          <w:spacing w:val="-2"/>
          <w:u w:val="single" w:color="000000"/>
          <w:lang w:val="it-IT"/>
        </w:rPr>
        <w:t>ABILITÀ</w:t>
      </w:r>
      <w:r w:rsidRPr="00B553A3">
        <w:rPr>
          <w:spacing w:val="-7"/>
          <w:u w:val="single" w:color="000000"/>
          <w:lang w:val="it-IT"/>
        </w:rPr>
        <w:t xml:space="preserve"> </w:t>
      </w:r>
      <w:r w:rsidRPr="00B553A3">
        <w:rPr>
          <w:spacing w:val="-1"/>
          <w:u w:val="single" w:color="000000"/>
          <w:lang w:val="it-IT"/>
        </w:rPr>
        <w:t>SUDDIVISI</w:t>
      </w:r>
      <w:r w:rsidRPr="00B553A3">
        <w:rPr>
          <w:spacing w:val="-4"/>
          <w:u w:val="single" w:color="000000"/>
          <w:lang w:val="it-IT"/>
        </w:rPr>
        <w:t xml:space="preserve"> </w:t>
      </w:r>
      <w:r w:rsidRPr="00B553A3">
        <w:rPr>
          <w:u w:val="single" w:color="000000"/>
          <w:lang w:val="it-IT"/>
        </w:rPr>
        <w:t>PER</w:t>
      </w:r>
      <w:r w:rsidRPr="00B553A3">
        <w:rPr>
          <w:spacing w:val="-5"/>
          <w:u w:val="single" w:color="000000"/>
          <w:lang w:val="it-IT"/>
        </w:rPr>
        <w:t xml:space="preserve"> </w:t>
      </w:r>
      <w:r w:rsidRPr="00B553A3">
        <w:rPr>
          <w:spacing w:val="-1"/>
          <w:u w:val="single" w:color="000000"/>
          <w:lang w:val="it-IT"/>
        </w:rPr>
        <w:t>CLASSI</w:t>
      </w:r>
      <w:r w:rsidRPr="00B553A3">
        <w:rPr>
          <w:spacing w:val="-5"/>
          <w:u w:val="single" w:color="000000"/>
          <w:lang w:val="it-IT"/>
        </w:rPr>
        <w:t xml:space="preserve"> </w:t>
      </w:r>
      <w:r w:rsidRPr="00B553A3">
        <w:rPr>
          <w:spacing w:val="-1"/>
          <w:u w:val="single" w:color="000000"/>
          <w:lang w:val="it-IT"/>
        </w:rPr>
        <w:t>DI</w:t>
      </w:r>
      <w:r w:rsidRPr="00B553A3">
        <w:rPr>
          <w:spacing w:val="-3"/>
          <w:u w:val="single" w:color="000000"/>
          <w:lang w:val="it-IT"/>
        </w:rPr>
        <w:t xml:space="preserve"> </w:t>
      </w:r>
      <w:r w:rsidRPr="00B553A3">
        <w:rPr>
          <w:spacing w:val="-1"/>
          <w:u w:val="single" w:color="000000"/>
          <w:lang w:val="it-IT"/>
        </w:rPr>
        <w:t>APPARTENENZA</w:t>
      </w:r>
    </w:p>
    <w:p w:rsidR="00527133" w:rsidRPr="00B553A3" w:rsidRDefault="00527133">
      <w:pPr>
        <w:spacing w:before="2"/>
        <w:rPr>
          <w:rFonts w:ascii="Garamond" w:eastAsia="Garamond" w:hAnsi="Garamond" w:cs="Garamond"/>
          <w:b/>
          <w:bCs/>
          <w:sz w:val="17"/>
          <w:szCs w:val="17"/>
          <w:lang w:val="it-IT"/>
        </w:rPr>
      </w:pPr>
    </w:p>
    <w:p w:rsidR="00527133" w:rsidRDefault="006C5735">
      <w:pPr>
        <w:spacing w:before="77"/>
        <w:ind w:left="11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color w:val="3464A3"/>
          <w:sz w:val="24"/>
        </w:rPr>
        <w:t>CLASSE</w:t>
      </w:r>
      <w:r>
        <w:rPr>
          <w:rFonts w:ascii="Garamond"/>
          <w:b/>
          <w:color w:val="3464A3"/>
          <w:spacing w:val="-3"/>
          <w:sz w:val="24"/>
        </w:rPr>
        <w:t xml:space="preserve"> </w:t>
      </w:r>
      <w:r>
        <w:rPr>
          <w:rFonts w:ascii="Garamond"/>
          <w:b/>
          <w:color w:val="3464A3"/>
          <w:spacing w:val="-1"/>
          <w:sz w:val="24"/>
        </w:rPr>
        <w:t>PRIMA</w:t>
      </w:r>
      <w:r>
        <w:rPr>
          <w:rFonts w:ascii="Garamond"/>
          <w:b/>
          <w:color w:val="3464A3"/>
          <w:spacing w:val="-5"/>
          <w:sz w:val="24"/>
        </w:rPr>
        <w:t xml:space="preserve"> </w:t>
      </w:r>
      <w:r>
        <w:rPr>
          <w:rFonts w:ascii="Garamond"/>
          <w:b/>
          <w:color w:val="3464A3"/>
          <w:spacing w:val="-1"/>
          <w:sz w:val="24"/>
        </w:rPr>
        <w:t>(33</w:t>
      </w:r>
      <w:r>
        <w:rPr>
          <w:rFonts w:ascii="Garamond"/>
          <w:b/>
          <w:color w:val="3464A3"/>
          <w:spacing w:val="-5"/>
          <w:sz w:val="24"/>
        </w:rPr>
        <w:t xml:space="preserve"> </w:t>
      </w:r>
      <w:r>
        <w:rPr>
          <w:rFonts w:ascii="Garamond"/>
          <w:b/>
          <w:color w:val="3464A3"/>
          <w:sz w:val="24"/>
        </w:rPr>
        <w:t>ore</w:t>
      </w:r>
      <w:r>
        <w:rPr>
          <w:rFonts w:ascii="Garamond"/>
          <w:b/>
          <w:color w:val="3464A3"/>
          <w:spacing w:val="-4"/>
          <w:sz w:val="24"/>
        </w:rPr>
        <w:t xml:space="preserve"> </w:t>
      </w:r>
      <w:proofErr w:type="spellStart"/>
      <w:r>
        <w:rPr>
          <w:rFonts w:ascii="Garamond"/>
          <w:b/>
          <w:color w:val="3464A3"/>
          <w:spacing w:val="-1"/>
          <w:sz w:val="24"/>
        </w:rPr>
        <w:t>annuali</w:t>
      </w:r>
      <w:proofErr w:type="spellEnd"/>
      <w:r>
        <w:rPr>
          <w:rFonts w:ascii="Garamond"/>
          <w:b/>
          <w:color w:val="3464A3"/>
          <w:spacing w:val="-1"/>
          <w:sz w:val="24"/>
        </w:rPr>
        <w:t>)</w:t>
      </w:r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4"/>
        <w:gridCol w:w="7114"/>
        <w:gridCol w:w="5505"/>
      </w:tblGrid>
      <w:tr w:rsidR="00527133">
        <w:trPr>
          <w:trHeight w:hRule="exact" w:val="820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  <w:p w:rsidR="00527133" w:rsidRDefault="006C5735">
            <w:pPr>
              <w:pStyle w:val="TableParagraph"/>
              <w:spacing w:before="2"/>
              <w:ind w:left="106" w:right="103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Italiano</w:t>
            </w:r>
            <w:proofErr w:type="spellEnd"/>
            <w:r>
              <w:rPr>
                <w:rFonts w:ascii="Times New Roman"/>
                <w:b/>
                <w:color w:val="3464A3"/>
                <w:spacing w:val="2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2654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termini: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sanzione</w:t>
            </w:r>
          </w:p>
          <w:p w:rsidR="00527133" w:rsidRPr="00B553A3" w:rsidRDefault="00527133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7" w:right="4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vivere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comune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quotidiana)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-Il significato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“gruppo”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“comunità”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termini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diritto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dovere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3" w:right="2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-Iniziare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gioco,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corretta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partecipazione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classe...)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-Collaborare nell’elaborazione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classe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2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vivere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rispettarle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4"/>
        <w:gridCol w:w="7114"/>
        <w:gridCol w:w="5505"/>
      </w:tblGrid>
      <w:tr w:rsidR="00527133" w:rsidRPr="00AC3C97" w:rsidTr="00861B8F">
        <w:trPr>
          <w:trHeight w:hRule="exact" w:val="4957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tolleranza,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lealtà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6C5735">
            <w:pPr>
              <w:pStyle w:val="TableParagraph"/>
              <w:spacing w:before="158" w:line="241" w:lineRule="auto"/>
              <w:ind w:left="107" w:right="105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interessi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emozioni</w:t>
            </w:r>
            <w:r w:rsidRPr="00B553A3">
              <w:rPr>
                <w:rFonts w:ascii="Times New Roman" w:hAnsi="Times New Roman"/>
                <w:spacing w:val="6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grafica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6C5735" w:rsidP="00861B8F">
            <w:pPr>
              <w:pStyle w:val="TableParagraph"/>
              <w:spacing w:before="156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fisiche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maschi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femmine</w:t>
            </w:r>
            <w:r w:rsidR="00861B8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reciproco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48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-Individuare,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partire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esperienza,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significato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partecipazione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gruppo: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collaborazione,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mutuo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aiuto,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responsabilità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reciproca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59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-Individuare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distinguere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“regole”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formazioni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esperienza: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famiglia,</w:t>
            </w:r>
            <w:r w:rsidRPr="00B553A3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scuola,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paese,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sportivi.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29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anche</w:t>
            </w:r>
            <w:r w:rsidRPr="00B553A3">
              <w:rPr>
                <w:rFonts w:ascii="Times New Roman"/>
                <w:spacing w:val="30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fronte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crisi,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insuccessi,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frustrazioni.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844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-Iniziare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ad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punto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vista,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emotività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affettività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anche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confronto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compagni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svolgere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responsabilmente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incarichi</w:t>
            </w:r>
          </w:p>
        </w:tc>
      </w:tr>
      <w:tr w:rsidR="00527133">
        <w:trPr>
          <w:trHeight w:hRule="exact" w:val="548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108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Inglese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2981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-Formule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Classroom</w:t>
            </w:r>
            <w:proofErr w:type="spellEnd"/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language</w:t>
            </w:r>
            <w:proofErr w:type="spellEnd"/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Edugaming</w:t>
            </w:r>
            <w:proofErr w:type="spellEnd"/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ascolto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5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52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gruppo: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rispettando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regole,</w:t>
            </w:r>
            <w:r w:rsidRPr="00B553A3">
              <w:rPr>
                <w:rFonts w:ascii="Times New Roman" w:eastAsia="Times New Roman" w:hAnsi="Times New Roman" w:cs="Times New Roman"/>
                <w:spacing w:val="4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tempi,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prestando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aiuto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compagni.</w:t>
            </w:r>
          </w:p>
          <w:p w:rsidR="00527133" w:rsidRPr="00B553A3" w:rsidRDefault="006C5735">
            <w:pPr>
              <w:pStyle w:val="TableParagraph"/>
              <w:ind w:left="103" w:right="52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secondo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condivisi.</w:t>
            </w:r>
          </w:p>
        </w:tc>
      </w:tr>
      <w:tr w:rsidR="00527133">
        <w:trPr>
          <w:trHeight w:hRule="exact" w:val="552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  <w:r>
              <w:rPr>
                <w:rFonts w:ascii="Times New Roman"/>
                <w:b/>
                <w:color w:val="3464A3"/>
                <w:spacing w:val="2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3281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bandiera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italiana.)</w:t>
            </w:r>
          </w:p>
          <w:p w:rsidR="00527133" w:rsidRDefault="006C5735">
            <w:pPr>
              <w:pStyle w:val="TableParagraph"/>
              <w:spacing w:before="162"/>
              <w:ind w:left="107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-Arte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espressione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emozioni</w:t>
            </w:r>
          </w:p>
          <w:p w:rsidR="00861B8F" w:rsidRPr="00B553A3" w:rsidRDefault="00861B8F">
            <w:pPr>
              <w:pStyle w:val="TableParagraph"/>
              <w:spacing w:before="16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evidenze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artistica</w:t>
            </w:r>
            <w:r w:rsidRPr="00B553A3">
              <w:rPr>
                <w:rFonts w:ascii="Times New Roman"/>
                <w:spacing w:val="5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nazionale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attraverso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colori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bandiera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italiana</w:t>
            </w:r>
          </w:p>
          <w:p w:rsidR="00527133" w:rsidRDefault="006C5735">
            <w:pPr>
              <w:pStyle w:val="TableParagraph"/>
              <w:spacing w:before="162"/>
              <w:ind w:left="103"/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-Disegnare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per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</w:t>
            </w:r>
          </w:p>
          <w:p w:rsidR="00861B8F" w:rsidRDefault="00861B8F">
            <w:pPr>
              <w:pStyle w:val="TableParagraph"/>
              <w:spacing w:before="162"/>
              <w:ind w:left="103"/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</w:pPr>
          </w:p>
          <w:p w:rsidR="00861B8F" w:rsidRPr="00B553A3" w:rsidRDefault="00861B8F" w:rsidP="00861B8F">
            <w:pPr>
              <w:pStyle w:val="TableParagraph"/>
              <w:ind w:left="103" w:right="57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-Iniziare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percepire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valore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artistico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nazionale.</w:t>
            </w:r>
          </w:p>
          <w:p w:rsidR="00861B8F" w:rsidRPr="00B553A3" w:rsidRDefault="00861B8F" w:rsidP="00861B8F">
            <w:pPr>
              <w:pStyle w:val="TableParagraph"/>
              <w:spacing w:before="16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4"/>
        <w:gridCol w:w="7114"/>
        <w:gridCol w:w="5505"/>
      </w:tblGrid>
      <w:tr w:rsidR="00527133" w:rsidRPr="00AC3C97" w:rsidTr="00861B8F">
        <w:trPr>
          <w:trHeight w:hRule="exact" w:val="95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line="238" w:lineRule="auto"/>
              <w:ind w:left="107" w:right="51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58" w:line="241" w:lineRule="auto"/>
              <w:ind w:left="103" w:right="3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527133">
        <w:trPr>
          <w:trHeight w:hRule="exact" w:val="280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Musica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1745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simboli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dell’identità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 (inno).</w:t>
            </w:r>
          </w:p>
          <w:p w:rsidR="00527133" w:rsidRPr="00B553A3" w:rsidRDefault="006C5735">
            <w:pPr>
              <w:pStyle w:val="TableParagraph"/>
              <w:spacing w:before="158" w:line="242" w:lineRule="auto"/>
              <w:ind w:left="107" w:right="4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culturale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6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italiano</w:t>
            </w:r>
          </w:p>
          <w:p w:rsidR="00527133" w:rsidRPr="00B553A3" w:rsidRDefault="006C5735">
            <w:pPr>
              <w:pStyle w:val="TableParagraph"/>
              <w:spacing w:before="155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-Brani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trattano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attiva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-Ascoltare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attivamente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dell’Inno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</w:p>
          <w:p w:rsidR="00527133" w:rsidRPr="00B553A3" w:rsidRDefault="006C5735">
            <w:pPr>
              <w:pStyle w:val="TableParagraph"/>
              <w:spacing w:before="158" w:line="242" w:lineRule="auto"/>
              <w:ind w:left="103" w:right="39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</w:tc>
      </w:tr>
      <w:tr w:rsidR="00527133">
        <w:trPr>
          <w:trHeight w:hRule="exact" w:val="280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z w:val="24"/>
              </w:rPr>
              <w:t>Ed.</w:t>
            </w:r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z w:val="24"/>
              </w:rPr>
              <w:t>Fisica</w:t>
            </w:r>
            <w:proofErr w:type="spellEnd"/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3403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 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evitarli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 w:right="40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civile: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Times New Roman" w:hAns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condizione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di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Times New Roman" w:hAns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6C5735">
            <w:pPr>
              <w:pStyle w:val="TableParagraph"/>
              <w:spacing w:line="268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-Prime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procedure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accorgimenti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idonei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infortuni.</w:t>
            </w:r>
          </w:p>
          <w:p w:rsidR="00527133" w:rsidRPr="00B553A3" w:rsidRDefault="006C5735">
            <w:pPr>
              <w:pStyle w:val="TableParagraph"/>
              <w:spacing w:before="162"/>
              <w:ind w:left="103" w:righ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“sensazioni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benessere”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pacing w:val="5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ludico-motoria.</w:t>
            </w:r>
          </w:p>
          <w:p w:rsidR="00527133" w:rsidRPr="00B553A3" w:rsidRDefault="006C5735">
            <w:pPr>
              <w:pStyle w:val="TableParagraph"/>
              <w:spacing w:before="162"/>
              <w:ind w:left="103" w:right="86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cautela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-Esercitare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procedure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scolastico</w:t>
            </w:r>
          </w:p>
        </w:tc>
      </w:tr>
      <w:tr w:rsidR="00527133">
        <w:trPr>
          <w:trHeight w:hRule="exact" w:val="548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1985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23"/>
              </w:numPr>
              <w:tabs>
                <w:tab w:val="left" w:pos="243"/>
              </w:tabs>
              <w:spacing w:line="265" w:lineRule="exact"/>
              <w:ind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Conoscenza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diverse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fedi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</w:t>
            </w:r>
          </w:p>
          <w:p w:rsidR="0052713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rispetto</w:t>
            </w:r>
            <w:proofErr w:type="spell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(prime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nozioni</w:t>
            </w:r>
            <w:proofErr w:type="spellEnd"/>
            <w:r>
              <w:rPr>
                <w:rFonts w:ascii="Garamond"/>
                <w:sz w:val="24"/>
              </w:rPr>
              <w:t>)</w:t>
            </w:r>
          </w:p>
          <w:p w:rsidR="00527133" w:rsidRPr="00B553A3" w:rsidRDefault="006C5735">
            <w:pPr>
              <w:pStyle w:val="Paragrafoelenco"/>
              <w:numPr>
                <w:ilvl w:val="0"/>
                <w:numId w:val="23"/>
              </w:numPr>
              <w:tabs>
                <w:tab w:val="left" w:pos="243"/>
              </w:tabs>
              <w:spacing w:before="162"/>
              <w:ind w:right="965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Times New Roman" w:hAns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con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familiare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 della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appartenenza.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3" w:right="2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confrontandosi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  <w:p w:rsidR="00527133" w:rsidRPr="00B553A3" w:rsidRDefault="006C5735">
            <w:pPr>
              <w:pStyle w:val="TableParagraph"/>
              <w:spacing w:before="162"/>
              <w:ind w:left="103" w:right="13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-Prestare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aiuto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tutti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compagni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difficoltà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(superando</w:t>
            </w:r>
            <w:r w:rsidRPr="00B553A3">
              <w:rPr>
                <w:rFonts w:ascii="Times New Roman" w:hAns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caratteriali,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etniche,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religiose...)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4"/>
        <w:gridCol w:w="7114"/>
        <w:gridCol w:w="5505"/>
      </w:tblGrid>
      <w:tr w:rsidR="00527133" w:rsidRPr="00AC3C97">
        <w:trPr>
          <w:trHeight w:hRule="exact" w:val="981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significato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aiuto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reciproco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3" w:right="96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altrui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pratiche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convinzioni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religiose.</w:t>
            </w:r>
          </w:p>
        </w:tc>
      </w:tr>
      <w:tr w:rsidR="00527133">
        <w:trPr>
          <w:trHeight w:hRule="exact" w:val="280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Storia</w:t>
            </w:r>
            <w:proofErr w:type="spellEnd"/>
            <w:r>
              <w:rPr>
                <w:rFonts w:ascii="Garamond"/>
                <w:b/>
                <w:color w:val="3464A3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3117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</w:t>
            </w:r>
            <w:proofErr w:type="spellStart"/>
            <w:r>
              <w:rPr>
                <w:rFonts w:ascii="Garamond"/>
                <w:sz w:val="24"/>
              </w:rPr>
              <w:t>Alcune</w:t>
            </w:r>
            <w:proofErr w:type="spellEnd"/>
            <w:r>
              <w:rPr>
                <w:rFonts w:ascii="Garamond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tradizioni</w:t>
            </w:r>
            <w:proofErr w:type="spellEnd"/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locali</w:t>
            </w:r>
            <w:proofErr w:type="spellEnd"/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significative</w:t>
            </w:r>
            <w:proofErr w:type="spellEnd"/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9" w:lineRule="auto"/>
              <w:ind w:left="103" w:right="14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formazioni</w:t>
            </w:r>
            <w:r w:rsidRPr="00B553A3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esperienza: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famiglia,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scuola,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paese,</w:t>
            </w:r>
            <w:r w:rsidRPr="00B553A3">
              <w:rPr>
                <w:rFonts w:asci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sportivi;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compiti,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loro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servizi,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scopi.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47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rispettandole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Times New Roman"/>
                <w:spacing w:val="5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relativamente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provenienza,</w:t>
            </w:r>
            <w:r w:rsidRPr="00B553A3">
              <w:rPr>
                <w:rFonts w:ascii="Times New Roman"/>
                <w:spacing w:val="30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condizione,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abitudini.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-Orientarsi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spazio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riferimento.</w:t>
            </w:r>
          </w:p>
        </w:tc>
      </w:tr>
      <w:tr w:rsidR="00527133">
        <w:trPr>
          <w:trHeight w:hRule="exact" w:val="281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Geografia</w:t>
            </w:r>
            <w:proofErr w:type="spellEnd"/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3265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7" w:right="9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(raccolta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differenziata,</w:t>
            </w:r>
            <w:r w:rsidRPr="00B553A3">
              <w:rPr>
                <w:rFonts w:ascii="Times New Roman"/>
                <w:spacing w:val="5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risorse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es.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acqua)</w:t>
            </w:r>
          </w:p>
          <w:p w:rsidR="00527133" w:rsidRPr="00B553A3" w:rsidRDefault="006C5735">
            <w:pPr>
              <w:pStyle w:val="TableParagraph"/>
              <w:spacing w:before="156" w:line="241" w:lineRule="auto"/>
              <w:ind w:left="107" w:right="11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geografia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minima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piazza,</w:t>
            </w:r>
            <w:r w:rsidRPr="00B553A3">
              <w:rPr>
                <w:rFonts w:asci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parco,</w:t>
            </w:r>
            <w:r w:rsidRPr="00B553A3">
              <w:rPr>
                <w:rFonts w:asci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campanile,</w:t>
            </w:r>
            <w:r w:rsidRPr="00B553A3">
              <w:rPr>
                <w:rFonts w:asci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statua,</w:t>
            </w:r>
            <w:r w:rsidRPr="00B553A3">
              <w:rPr>
                <w:rFonts w:asci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Times New Roman"/>
                <w:spacing w:val="7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Comune).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94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-Rispettare 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gli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animali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salvaguardia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patrimonio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-Praticare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riutilizzo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riciclaggio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dell’energia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ambientale.</w:t>
            </w:r>
          </w:p>
          <w:p w:rsidR="00527133" w:rsidRPr="00B553A3" w:rsidRDefault="006C5735">
            <w:pPr>
              <w:pStyle w:val="TableParagraph"/>
              <w:spacing w:before="158" w:line="241" w:lineRule="auto"/>
              <w:ind w:left="103" w:right="72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-Seguire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spazi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indicazioni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verbali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non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verbali</w:t>
            </w:r>
          </w:p>
        </w:tc>
      </w:tr>
      <w:tr w:rsidR="00527133">
        <w:trPr>
          <w:trHeight w:hRule="exact" w:val="553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47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Matematica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Scienze</w:t>
            </w:r>
            <w:proofErr w:type="spellEnd"/>
            <w:r>
              <w:rPr>
                <w:rFonts w:ascii="Garamond"/>
                <w:b/>
                <w:color w:val="3464A3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Tr="00B614DD">
        <w:trPr>
          <w:trHeight w:hRule="exact" w:val="2005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7" w:right="14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-L’igiene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dei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(illuminazione,</w:t>
            </w:r>
            <w:r w:rsidRPr="00B553A3">
              <w:rPr>
                <w:rFonts w:ascii="Garamond" w:eastAsia="Garamond" w:hAnsi="Garamond" w:cs="Garamond"/>
                <w:spacing w:val="6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aerazione,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temperatura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...)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prima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prevenzione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Times New Roman" w:eastAsia="Times New Roman" w:hAnsi="Times New Roman" w:cs="Times New Roman"/>
                <w:spacing w:val="6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personali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rimanere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salute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17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fini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complesso,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3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</w:t>
            </w:r>
            <w:proofErr w:type="spellStart"/>
            <w:r>
              <w:rPr>
                <w:rFonts w:ascii="Garamond"/>
                <w:spacing w:val="-1"/>
                <w:sz w:val="24"/>
              </w:rPr>
              <w:t>Descrivere</w:t>
            </w:r>
            <w:proofErr w:type="spellEnd"/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la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propria</w:t>
            </w:r>
            <w:proofErr w:type="spellEnd"/>
            <w:r>
              <w:rPr>
                <w:rFonts w:ascii="Garamond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alimentazione</w:t>
            </w:r>
            <w:proofErr w:type="spellEnd"/>
          </w:p>
        </w:tc>
      </w:tr>
    </w:tbl>
    <w:p w:rsidR="00527133" w:rsidRDefault="00527133">
      <w:pPr>
        <w:jc w:val="both"/>
        <w:rPr>
          <w:rFonts w:ascii="Garamond" w:eastAsia="Garamond" w:hAnsi="Garamond" w:cs="Garamond"/>
          <w:sz w:val="24"/>
          <w:szCs w:val="24"/>
        </w:rPr>
        <w:sectPr w:rsidR="0052713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4"/>
        <w:gridCol w:w="7114"/>
        <w:gridCol w:w="5505"/>
      </w:tblGrid>
      <w:tr w:rsidR="00527133" w:rsidRPr="00AC3C97">
        <w:trPr>
          <w:trHeight w:hRule="exact" w:val="1333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sana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alimentazione)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/>
                <w:spacing w:val="5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valutare</w:t>
            </w:r>
            <w:r w:rsidRPr="00B553A3">
              <w:rPr>
                <w:rFonts w:ascii="Garamond"/>
                <w:spacing w:val="5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composizione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nutritiva</w:t>
            </w:r>
            <w:r w:rsidRPr="00B553A3">
              <w:rPr>
                <w:rFonts w:ascii="Garamond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cibi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preferiti</w:t>
            </w:r>
          </w:p>
        </w:tc>
      </w:tr>
      <w:tr w:rsidR="00527133">
        <w:trPr>
          <w:trHeight w:hRule="exact" w:val="280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2"/>
                <w:sz w:val="24"/>
              </w:rPr>
              <w:t>Tecnologia</w:t>
            </w:r>
            <w:proofErr w:type="spellEnd"/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Tr="00861B8F">
        <w:trPr>
          <w:trHeight w:hRule="exact" w:val="2485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-Prime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-Caratteristiche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-Applicare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di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informatica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3" w:right="104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-Iniziare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effettuare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raccolta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domestica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scolastica.</w:t>
            </w:r>
          </w:p>
          <w:p w:rsidR="00527133" w:rsidRPr="00B553A3" w:rsidRDefault="0052713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-Distinguere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gli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oggetti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d’uso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quotidiano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base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</w:p>
          <w:p w:rsidR="0052713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sicurezza</w:t>
            </w:r>
            <w:proofErr w:type="spellEnd"/>
          </w:p>
        </w:tc>
      </w:tr>
    </w:tbl>
    <w:p w:rsidR="00527133" w:rsidRDefault="005271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133" w:rsidRDefault="0052713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1B8F" w:rsidRDefault="00861B8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527133" w:rsidRDefault="006C5735">
      <w:pPr>
        <w:pStyle w:val="Titolo1"/>
        <w:rPr>
          <w:b w:val="0"/>
          <w:bCs w:val="0"/>
        </w:rPr>
      </w:pPr>
      <w:r>
        <w:rPr>
          <w:color w:val="3464A3"/>
        </w:rPr>
        <w:t>CLASSE</w:t>
      </w:r>
      <w:r>
        <w:rPr>
          <w:color w:val="3464A3"/>
          <w:spacing w:val="-6"/>
        </w:rPr>
        <w:t xml:space="preserve"> </w:t>
      </w:r>
      <w:r>
        <w:rPr>
          <w:color w:val="3464A3"/>
        </w:rPr>
        <w:t>SECONDA</w:t>
      </w:r>
      <w:r>
        <w:rPr>
          <w:color w:val="3464A3"/>
          <w:spacing w:val="-1"/>
        </w:rPr>
        <w:t xml:space="preserve"> </w:t>
      </w:r>
      <w:r>
        <w:rPr>
          <w:rFonts w:cs="Garamond"/>
          <w:color w:val="3464A3"/>
        </w:rPr>
        <w:t>–</w:t>
      </w:r>
      <w:r>
        <w:rPr>
          <w:rFonts w:cs="Garamond"/>
          <w:color w:val="3464A3"/>
          <w:spacing w:val="-3"/>
        </w:rPr>
        <w:t xml:space="preserve"> </w:t>
      </w:r>
      <w:r>
        <w:rPr>
          <w:color w:val="3464A3"/>
          <w:spacing w:val="-1"/>
        </w:rPr>
        <w:t>ORE</w:t>
      </w:r>
      <w:r>
        <w:rPr>
          <w:color w:val="3464A3"/>
        </w:rPr>
        <w:t xml:space="preserve"> </w:t>
      </w:r>
      <w:r>
        <w:rPr>
          <w:color w:val="3464A3"/>
          <w:spacing w:val="-1"/>
        </w:rPr>
        <w:t>ANNUALI</w:t>
      </w:r>
      <w:r>
        <w:rPr>
          <w:color w:val="3464A3"/>
          <w:spacing w:val="-3"/>
        </w:rPr>
        <w:t xml:space="preserve"> </w:t>
      </w:r>
      <w:r>
        <w:rPr>
          <w:color w:val="3464A3"/>
        </w:rPr>
        <w:t>33</w:t>
      </w:r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0"/>
        <w:gridCol w:w="7170"/>
        <w:gridCol w:w="5453"/>
      </w:tblGrid>
      <w:tr w:rsidR="00527133">
        <w:trPr>
          <w:trHeight w:hRule="exact" w:val="280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7410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Italiano</w:t>
            </w:r>
            <w:proofErr w:type="spellEnd"/>
          </w:p>
          <w:p w:rsidR="00527133" w:rsidRDefault="006C5735">
            <w:pPr>
              <w:pStyle w:val="TableParagraph"/>
              <w:spacing w:before="2"/>
              <w:ind w:right="3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4h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2" w:right="1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vivere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in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nei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quotidiana)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2" w:right="10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termini: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tolleranza,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lealtà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Times New Roman" w:hAnsi="Times New Roman"/>
                <w:spacing w:val="5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scritta/grafica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6C5735">
            <w:pPr>
              <w:pStyle w:val="TableParagraph"/>
              <w:spacing w:before="156" w:line="241" w:lineRule="auto"/>
              <w:ind w:left="102" w:right="121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interessi,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le </w:t>
            </w:r>
            <w:r w:rsidRPr="00B553A3">
              <w:rPr>
                <w:rFonts w:ascii="Garamond" w:hAnsi="Garamond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emozioni</w:t>
            </w:r>
            <w:r w:rsidRPr="00B553A3">
              <w:rPr>
                <w:rFonts w:ascii="Times New Roman" w:hAnsi="Times New Roman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scritta/grafica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orale)</w:t>
            </w:r>
          </w:p>
          <w:p w:rsidR="00527133" w:rsidRPr="00B553A3" w:rsidRDefault="006C5735">
            <w:pPr>
              <w:pStyle w:val="TableParagraph"/>
              <w:spacing w:before="156" w:line="242" w:lineRule="auto"/>
              <w:ind w:left="102" w:right="22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fisiche,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emozionali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maschi</w:t>
            </w:r>
            <w:r w:rsidRPr="00B553A3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femmine.</w:t>
            </w:r>
          </w:p>
          <w:p w:rsidR="00527133" w:rsidRPr="00B553A3" w:rsidRDefault="006C5735">
            <w:pPr>
              <w:pStyle w:val="TableParagraph"/>
              <w:spacing w:before="155" w:line="241" w:lineRule="auto"/>
              <w:ind w:left="102" w:righ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-Esempi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rapporti</w:t>
            </w:r>
            <w:r w:rsidRPr="00B553A3">
              <w:rPr>
                <w:rFonts w:asci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3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uomini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donne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Times New Roman"/>
                <w:spacing w:val="6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(racconto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biografico)</w:t>
            </w:r>
          </w:p>
          <w:p w:rsidR="00527133" w:rsidRPr="00B553A3" w:rsidRDefault="006C5735">
            <w:pPr>
              <w:pStyle w:val="TableParagraph"/>
              <w:spacing w:before="156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significato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l’utilizzo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termini: regola,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patto,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sanzione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2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un </w:t>
            </w:r>
            <w:r w:rsidRPr="00B553A3">
              <w:rPr>
                <w:rFonts w:ascii="Garamond"/>
                <w:sz w:val="24"/>
                <w:lang w:val="it-IT"/>
              </w:rPr>
              <w:t>gioco,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classe...),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valutandone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attivare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procedure</w:t>
            </w:r>
            <w:r w:rsidRPr="00B553A3">
              <w:rPr>
                <w:rFonts w:ascii="Times New Roman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modificarli.</w:t>
            </w:r>
          </w:p>
          <w:p w:rsidR="00527133" w:rsidRPr="00B553A3" w:rsidRDefault="00527133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-Collaborare nell’elaborazione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classe.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-Riconoscere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vivere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comune</w:t>
            </w:r>
            <w:r w:rsidRPr="00B553A3">
              <w:rPr>
                <w:rFonts w:ascii="Times New Roman" w:hAns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realtà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vissute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rispettarle.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37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-Individuare,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partire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esperienza,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significato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partecipazione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 gruppo: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collaborazione,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mutuo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aiuto,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responsabilità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reciproca.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54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-Individuare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distinguere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“regole”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formazioni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esperienza: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famiglia,</w:t>
            </w:r>
            <w:r w:rsidRPr="00B553A3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scuola,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paese,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sportivi.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0"/>
        <w:gridCol w:w="7170"/>
        <w:gridCol w:w="5453"/>
      </w:tblGrid>
      <w:tr w:rsidR="00527133" w:rsidRPr="00AC3C97" w:rsidTr="00861B8F">
        <w:trPr>
          <w:trHeight w:hRule="exact" w:val="2548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24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anche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fronte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crisi,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insuccessi,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frustrazioni.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48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-Esprimere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punto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vista,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affettività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un’ottica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2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confronto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compagni.</w:t>
            </w:r>
          </w:p>
        </w:tc>
      </w:tr>
      <w:tr w:rsidR="00527133">
        <w:trPr>
          <w:trHeight w:hRule="exact" w:val="552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7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Inglese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861B8F">
        <w:trPr>
          <w:trHeight w:hRule="exact" w:val="4250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-Formule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Classroom</w:t>
            </w:r>
            <w:proofErr w:type="spellEnd"/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language</w:t>
            </w:r>
            <w:proofErr w:type="spellEnd"/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-Semplici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forme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espressione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personale,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sentimenti</w:t>
            </w:r>
          </w:p>
          <w:p w:rsidR="0052713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z w:val="24"/>
              </w:rPr>
              <w:t>diversi</w:t>
            </w:r>
            <w:proofErr w:type="spellEnd"/>
          </w:p>
          <w:p w:rsidR="00527133" w:rsidRDefault="006C5735">
            <w:pPr>
              <w:pStyle w:val="TableParagraph"/>
              <w:spacing w:before="158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</w:t>
            </w:r>
            <w:proofErr w:type="spellStart"/>
            <w:r>
              <w:rPr>
                <w:rFonts w:ascii="Garamond"/>
                <w:spacing w:val="-1"/>
                <w:sz w:val="24"/>
              </w:rPr>
              <w:t>Edugaming</w:t>
            </w:r>
            <w:proofErr w:type="spellEnd"/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ascolto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45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 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gruppo: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rispettando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regole,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ruoli,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prestando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aiuto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compagni.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47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secondo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condivisi.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nomi 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d’animo.</w:t>
            </w:r>
          </w:p>
        </w:tc>
      </w:tr>
      <w:tr w:rsidR="00527133">
        <w:trPr>
          <w:trHeight w:hRule="exact" w:val="548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  <w:r>
              <w:rPr>
                <w:rFonts w:ascii="Times New Roman"/>
                <w:b/>
                <w:color w:val="3464A3"/>
                <w:spacing w:val="2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53735B">
        <w:trPr>
          <w:trHeight w:hRule="exact" w:val="2669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europea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(bandiere: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italiana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dell’Unione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Europea)</w:t>
            </w:r>
          </w:p>
          <w:p w:rsidR="00527133" w:rsidRPr="00B553A3" w:rsidRDefault="006C5735">
            <w:pPr>
              <w:pStyle w:val="TableParagraph"/>
              <w:spacing w:before="162"/>
              <w:ind w:left="102" w:right="73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esempi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nazionale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bellezza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preservare</w:t>
            </w:r>
          </w:p>
          <w:p w:rsidR="00527133" w:rsidRPr="00B553A3" w:rsidRDefault="006C5735">
            <w:pPr>
              <w:pStyle w:val="TableParagraph"/>
              <w:spacing w:before="154" w:line="268" w:lineRule="exact"/>
              <w:ind w:left="102" w:right="18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Times New Roman"/>
                <w:spacing w:val="4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nazionale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rappresentare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bandiera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quella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dell’UE</w:t>
            </w:r>
          </w:p>
          <w:p w:rsidR="00527133" w:rsidRPr="00B553A3" w:rsidRDefault="006C5735">
            <w:pPr>
              <w:pStyle w:val="TableParagraph"/>
              <w:spacing w:before="162"/>
              <w:ind w:left="102" w:right="11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comprendere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il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2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artistico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regionale.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-Disegnare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per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973"/>
        <w:gridCol w:w="7292"/>
        <w:gridCol w:w="5545"/>
      </w:tblGrid>
      <w:tr w:rsidR="00527133" w:rsidRPr="00AC3C97" w:rsidTr="00B553A3">
        <w:trPr>
          <w:trHeight w:hRule="exact" w:val="1555"/>
        </w:trPr>
        <w:tc>
          <w:tcPr>
            <w:tcW w:w="6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24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1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2" w:right="12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responsabilità.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3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</w:tc>
      </w:tr>
      <w:tr w:rsidR="00527133" w:rsidTr="00B553A3">
        <w:trPr>
          <w:trHeight w:hRule="exact" w:val="280"/>
        </w:trPr>
        <w:tc>
          <w:tcPr>
            <w:tcW w:w="6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Musica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24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8193F">
        <w:trPr>
          <w:trHeight w:hRule="exact" w:val="2686"/>
        </w:trPr>
        <w:tc>
          <w:tcPr>
            <w:tcW w:w="6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24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(inno).</w:t>
            </w:r>
          </w:p>
          <w:p w:rsidR="00527133" w:rsidRPr="00B553A3" w:rsidRDefault="006C5735">
            <w:pPr>
              <w:pStyle w:val="TableParagraph"/>
              <w:spacing w:before="158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trattano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attiva.</w:t>
            </w:r>
          </w:p>
          <w:p w:rsidR="00527133" w:rsidRPr="00B553A3" w:rsidRDefault="006C5735">
            <w:pPr>
              <w:pStyle w:val="TableParagraph"/>
              <w:spacing w:before="16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-Musica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Folklore: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elementi costitutivi dell’identità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locale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-Ascoltare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attivamente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riconoscere l’Inno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</w:p>
          <w:p w:rsidR="00527133" w:rsidRPr="00B553A3" w:rsidRDefault="006C5735">
            <w:pPr>
              <w:pStyle w:val="TableParagraph"/>
              <w:tabs>
                <w:tab w:val="left" w:pos="966"/>
                <w:tab w:val="left" w:pos="2309"/>
                <w:tab w:val="left" w:pos="3128"/>
                <w:tab w:val="left" w:pos="3999"/>
                <w:tab w:val="left" w:pos="4694"/>
              </w:tabs>
              <w:spacing w:before="158" w:line="241" w:lineRule="auto"/>
              <w:ind w:left="102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w w:val="95"/>
                <w:sz w:val="24"/>
                <w:lang w:val="it-IT"/>
              </w:rPr>
              <w:t>-Saper</w:t>
            </w:r>
            <w:r w:rsidRPr="00B553A3">
              <w:rPr>
                <w:rFonts w:ascii="Times New Roman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riconoscere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alcuni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motivi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6C5735">
            <w:pPr>
              <w:pStyle w:val="TableParagraph"/>
              <w:spacing w:before="156" w:line="241" w:lineRule="auto"/>
              <w:ind w:left="102" w:right="12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responsabilità.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3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</w:tc>
      </w:tr>
      <w:tr w:rsidR="00527133" w:rsidTr="00B553A3">
        <w:trPr>
          <w:trHeight w:hRule="exact" w:val="549"/>
        </w:trPr>
        <w:tc>
          <w:tcPr>
            <w:tcW w:w="6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608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Educazione</w:t>
            </w:r>
            <w:proofErr w:type="spellEnd"/>
            <w:r>
              <w:rPr>
                <w:rFonts w:ascii="Times New Roman"/>
                <w:b/>
                <w:color w:val="3464A3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4h</w:t>
            </w:r>
          </w:p>
        </w:tc>
        <w:tc>
          <w:tcPr>
            <w:tcW w:w="24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8193F">
        <w:trPr>
          <w:trHeight w:hRule="exact" w:val="3838"/>
        </w:trPr>
        <w:tc>
          <w:tcPr>
            <w:tcW w:w="6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24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 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evitarli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2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 sportivo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(individuale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squadra)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concetto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fair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play</w:t>
            </w:r>
          </w:p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(Formazione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civile)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2" w:right="2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condizione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Times New Roman" w:hAns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6C5735">
            <w:pPr>
              <w:pStyle w:val="TableParagraph"/>
              <w:spacing w:before="155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-Procedure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accorgimenti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idonei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infortuni.</w:t>
            </w:r>
          </w:p>
          <w:p w:rsidR="00527133" w:rsidRPr="00B553A3" w:rsidRDefault="006C5735">
            <w:pPr>
              <w:pStyle w:val="TableParagraph"/>
              <w:spacing w:before="158" w:line="241" w:lineRule="auto"/>
              <w:ind w:left="102" w:right="1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“sensazioni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benessere”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pacing w:val="4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ludico-motoria.</w:t>
            </w:r>
          </w:p>
          <w:p w:rsidR="00527133" w:rsidRPr="00B553A3" w:rsidRDefault="006C5735">
            <w:pPr>
              <w:pStyle w:val="TableParagraph"/>
              <w:spacing w:before="156"/>
              <w:ind w:left="102" w:right="10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-Redigere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Times New Roman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imparate</w:t>
            </w:r>
          </w:p>
          <w:p w:rsidR="00527133" w:rsidRPr="00B553A3" w:rsidRDefault="006C5735">
            <w:pPr>
              <w:pStyle w:val="TableParagraph"/>
              <w:spacing w:before="158" w:line="241" w:lineRule="auto"/>
              <w:ind w:left="102" w:righ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-Dar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prova </w:t>
            </w:r>
            <w:r w:rsidRPr="00B553A3">
              <w:rPr>
                <w:rFonts w:ascii="Garamond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5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in </w:t>
            </w:r>
            <w:r w:rsidRPr="00B553A3">
              <w:rPr>
                <w:rFonts w:asci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5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che 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lo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sport.</w:t>
            </w:r>
          </w:p>
          <w:p w:rsidR="00527133" w:rsidRPr="00B553A3" w:rsidRDefault="006C5735">
            <w:pPr>
              <w:pStyle w:val="TableParagraph"/>
              <w:spacing w:before="156" w:line="241" w:lineRule="auto"/>
              <w:ind w:left="102" w:right="8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cautela</w:t>
            </w:r>
          </w:p>
        </w:tc>
      </w:tr>
      <w:tr w:rsidR="00527133" w:rsidTr="00B553A3">
        <w:trPr>
          <w:trHeight w:hRule="exact" w:val="280"/>
        </w:trPr>
        <w:tc>
          <w:tcPr>
            <w:tcW w:w="6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24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9B5170">
        <w:trPr>
          <w:trHeight w:hRule="exact" w:val="871"/>
        </w:trPr>
        <w:tc>
          <w:tcPr>
            <w:tcW w:w="66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246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B553A3">
              <w:rPr>
                <w:rFonts w:ascii="Garamond" w:eastAsia="Garamond" w:hAnsi="Garamond" w:cs="Garamond"/>
                <w:spacing w:val="4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Conoscenza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diverse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fedi</w:t>
            </w:r>
            <w:r w:rsidRPr="00B553A3">
              <w:rPr>
                <w:rFonts w:ascii="Garamond" w:eastAsia="Garamond" w:hAnsi="Garamond" w:cs="Garamond"/>
                <w:spacing w:val="4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religiose</w:t>
            </w:r>
            <w:r w:rsidRPr="00B553A3">
              <w:rPr>
                <w:rFonts w:ascii="Garamond" w:eastAsia="Garamond" w:hAnsi="Garamond" w:cs="Garamond"/>
                <w:spacing w:val="4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4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rispetto</w:t>
            </w:r>
            <w:proofErr w:type="spellEnd"/>
          </w:p>
        </w:tc>
        <w:tc>
          <w:tcPr>
            <w:tcW w:w="187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2" w:lineRule="auto"/>
              <w:ind w:left="102" w:right="15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confrontandosi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Times New Roman" w:hAns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</w:tc>
      </w:tr>
    </w:tbl>
    <w:p w:rsidR="00527133" w:rsidRPr="00B553A3" w:rsidRDefault="00527133">
      <w:pPr>
        <w:spacing w:line="242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0"/>
        <w:gridCol w:w="7170"/>
        <w:gridCol w:w="5453"/>
      </w:tblGrid>
      <w:tr w:rsidR="00527133" w:rsidRPr="00AC3C97" w:rsidTr="009B5170">
        <w:trPr>
          <w:trHeight w:hRule="exact" w:val="2264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2"/>
              </w:numPr>
              <w:tabs>
                <w:tab w:val="left" w:pos="231"/>
              </w:tabs>
              <w:spacing w:line="241" w:lineRule="auto"/>
              <w:ind w:right="106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familiare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comunità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appartenenza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2"/>
              </w:numPr>
              <w:tabs>
                <w:tab w:val="left" w:pos="239"/>
              </w:tabs>
              <w:ind w:left="238" w:hanging="13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significato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collaborazione,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dialogo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aiuto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reciproco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2" w:right="2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atto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Times New Roman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situazioni.</w:t>
            </w:r>
          </w:p>
          <w:p w:rsidR="00527133" w:rsidRPr="00B553A3" w:rsidRDefault="006C5735">
            <w:pPr>
              <w:pStyle w:val="TableParagraph"/>
              <w:spacing w:before="2"/>
              <w:ind w:left="102" w:right="57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-Prestare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aiuto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compagni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difficoltà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(superando</w:t>
            </w:r>
            <w:r w:rsidRPr="00B553A3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caratteriali,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etniche,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religiose...).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idee,</w:t>
            </w:r>
            <w:r w:rsidRPr="00B553A3">
              <w:rPr>
                <w:rFonts w:asci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pratiche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convinzioni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religiose.</w:t>
            </w:r>
          </w:p>
        </w:tc>
      </w:tr>
      <w:tr w:rsidR="00527133">
        <w:trPr>
          <w:trHeight w:hRule="exact" w:val="552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231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Storia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3h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3521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essere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tradizioni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più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significative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-Principali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formazioni</w:t>
            </w:r>
            <w:r w:rsidRPr="00B553A3">
              <w:rPr>
                <w:rFonts w:ascii="Times New Roman"/>
                <w:spacing w:val="7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esperienza: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famiglia,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scuola,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paese,</w:t>
            </w:r>
            <w:r w:rsidRPr="00B553A3">
              <w:rPr>
                <w:rFonts w:asci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sportivi.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-Collaborare nell’elaborazione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classe.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8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Times New Roman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relativamente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provenienza,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condizione,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abitudini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rispettandole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individuandone</w:t>
            </w:r>
            <w:r w:rsidRPr="00B553A3">
              <w:rPr>
                <w:rFonts w:asci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differenze.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10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ruolo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Comune.</w:t>
            </w:r>
          </w:p>
        </w:tc>
      </w:tr>
      <w:tr w:rsidR="00527133">
        <w:trPr>
          <w:trHeight w:hRule="exact" w:val="548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2" w:lineRule="auto"/>
              <w:ind w:left="106" w:right="82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Geografia</w:t>
            </w:r>
            <w:proofErr w:type="spellEnd"/>
            <w:r>
              <w:rPr>
                <w:rFonts w:ascii="Times New Roman"/>
                <w:b/>
                <w:color w:val="3464A3"/>
                <w:spacing w:val="2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3143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essenziali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(corretto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smaltimento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rifiuti,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riciclo,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l’acqua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ecc.).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problematiche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interventi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modificano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paesaggio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tipologie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</w:p>
          <w:p w:rsidR="0052713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abitato</w:t>
            </w:r>
            <w:proofErr w:type="spellEnd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paese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città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…)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89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-Rispettare 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gli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animali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salvaguardia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patrimonio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-Praticare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riutilizzo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riciclaggio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dell’energia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40"/>
        <w:gridCol w:w="7170"/>
        <w:gridCol w:w="5453"/>
      </w:tblGrid>
      <w:tr w:rsidR="00527133">
        <w:trPr>
          <w:trHeight w:hRule="exact" w:val="552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Matematica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Scienze</w:t>
            </w:r>
            <w:proofErr w:type="spellEnd"/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3762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8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-L’igiene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(illuminazione,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aerazione,</w:t>
            </w:r>
            <w:r w:rsidRPr="00B553A3">
              <w:rPr>
                <w:rFonts w:ascii="Garamond" w:eastAsia="Garamond" w:hAnsi="Garamond" w:cs="Garamond"/>
                <w:spacing w:val="5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temperatura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...)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prevenzione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personali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agenti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dell’integrazione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rimanere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composizione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nutritiva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errori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connessi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squilibri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alimentari.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fini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suo </w:t>
            </w:r>
            <w:r w:rsidRPr="00B553A3">
              <w:rPr>
                <w:rFonts w:ascii="Garamond"/>
                <w:sz w:val="24"/>
                <w:lang w:val="it-IT"/>
              </w:rPr>
              <w:t>complesso,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-Descrivere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2" w:righ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/>
                <w:spacing w:val="4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valutare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composizione</w:t>
            </w:r>
            <w:r w:rsidRPr="00B553A3">
              <w:rPr>
                <w:rFonts w:asci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nutritiva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cibi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preferiti</w:t>
            </w:r>
          </w:p>
        </w:tc>
      </w:tr>
      <w:tr w:rsidR="00527133">
        <w:trPr>
          <w:trHeight w:hRule="exact" w:val="280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2"/>
                <w:sz w:val="24"/>
              </w:rPr>
              <w:t>Tecnologia</w:t>
            </w:r>
            <w:proofErr w:type="spellEnd"/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9B5170">
        <w:trPr>
          <w:trHeight w:hRule="exact" w:val="3604"/>
        </w:trPr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-Prime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</w:p>
          <w:p w:rsidR="00527133" w:rsidRPr="00B553A3" w:rsidRDefault="006C5735">
            <w:pPr>
              <w:pStyle w:val="TableParagraph"/>
              <w:spacing w:before="16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</w:p>
          <w:p w:rsidR="00527133" w:rsidRPr="00B553A3" w:rsidRDefault="006C5735">
            <w:pPr>
              <w:pStyle w:val="TableParagraph"/>
              <w:spacing w:before="158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-Caratteristiche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(carrozzabile,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pista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ciclabile,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passaggio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pedonale...)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-Applicare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di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informatica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98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-Iniziare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effettuare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raccolta</w:t>
            </w:r>
            <w:r w:rsidRPr="00B553A3">
              <w:rPr>
                <w:rFonts w:ascii="Times New Roman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domestica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-Distinguere</w:t>
            </w:r>
            <w:r w:rsidRPr="00B553A3">
              <w:rPr>
                <w:rFonts w:ascii="Garamond" w:eastAsia="Garamond" w:hAnsi="Garamond" w:cs="Garamond"/>
                <w:spacing w:val="5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gli 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oggetti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d’uso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quotidiano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in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base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 xml:space="preserve">-Riconoscere </w:t>
            </w:r>
            <w:r w:rsidRPr="00B553A3">
              <w:rPr>
                <w:rFonts w:ascii="Garamond"/>
                <w:spacing w:val="4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il </w:t>
            </w:r>
            <w:r w:rsidRPr="00B553A3">
              <w:rPr>
                <w:rFonts w:ascii="Garamond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della 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segnaletica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4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e </w:t>
            </w:r>
            <w:r w:rsidRPr="00B553A3">
              <w:rPr>
                <w:rFonts w:ascii="Garamond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cartellonistica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considerate</w:t>
            </w:r>
          </w:p>
        </w:tc>
      </w:tr>
    </w:tbl>
    <w:p w:rsidR="00527133" w:rsidRPr="00B553A3" w:rsidRDefault="00527133">
      <w:pPr>
        <w:spacing w:line="241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527133" w:rsidRDefault="006C5735">
      <w:pPr>
        <w:pStyle w:val="Titolo1"/>
        <w:rPr>
          <w:b w:val="0"/>
          <w:bCs w:val="0"/>
        </w:rPr>
      </w:pPr>
      <w:r>
        <w:rPr>
          <w:color w:val="3464A3"/>
        </w:rPr>
        <w:t>CLASSE</w:t>
      </w:r>
      <w:r>
        <w:rPr>
          <w:color w:val="3464A3"/>
          <w:spacing w:val="-2"/>
        </w:rPr>
        <w:t xml:space="preserve"> </w:t>
      </w:r>
      <w:r>
        <w:rPr>
          <w:color w:val="3464A3"/>
          <w:spacing w:val="-1"/>
        </w:rPr>
        <w:t>TERZA</w:t>
      </w:r>
      <w:r>
        <w:rPr>
          <w:color w:val="3464A3"/>
          <w:spacing w:val="-3"/>
        </w:rPr>
        <w:t xml:space="preserve"> </w:t>
      </w:r>
      <w:r>
        <w:rPr>
          <w:color w:val="3464A3"/>
        </w:rPr>
        <w:t>-</w:t>
      </w:r>
      <w:r>
        <w:rPr>
          <w:color w:val="3464A3"/>
          <w:spacing w:val="-2"/>
        </w:rPr>
        <w:t xml:space="preserve"> </w:t>
      </w:r>
      <w:r>
        <w:rPr>
          <w:color w:val="3464A3"/>
          <w:spacing w:val="-1"/>
        </w:rPr>
        <w:t>ORE</w:t>
      </w:r>
      <w:r>
        <w:rPr>
          <w:color w:val="3464A3"/>
        </w:rPr>
        <w:t xml:space="preserve"> </w:t>
      </w:r>
      <w:r>
        <w:rPr>
          <w:color w:val="3464A3"/>
          <w:spacing w:val="-1"/>
        </w:rPr>
        <w:t>(33</w:t>
      </w:r>
      <w:r>
        <w:rPr>
          <w:color w:val="3464A3"/>
          <w:spacing w:val="-4"/>
        </w:rPr>
        <w:t xml:space="preserve"> </w:t>
      </w:r>
      <w:proofErr w:type="spellStart"/>
      <w:r>
        <w:rPr>
          <w:color w:val="3464A3"/>
          <w:spacing w:val="-1"/>
        </w:rPr>
        <w:t>annuali</w:t>
      </w:r>
      <w:proofErr w:type="spellEnd"/>
      <w:r>
        <w:rPr>
          <w:color w:val="3464A3"/>
          <w:spacing w:val="-1"/>
        </w:rPr>
        <w:t>)</w:t>
      </w:r>
    </w:p>
    <w:p w:rsidR="0052713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32"/>
        <w:gridCol w:w="7554"/>
        <w:gridCol w:w="5077"/>
      </w:tblGrid>
      <w:tr w:rsidR="00527133">
        <w:trPr>
          <w:trHeight w:hRule="exact" w:val="280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7904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24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Italiano</w:t>
            </w:r>
            <w:proofErr w:type="spellEnd"/>
            <w:r>
              <w:rPr>
                <w:rFonts w:ascii="Times New Roman"/>
                <w:b/>
                <w:color w:val="3464A3"/>
                <w:spacing w:val="2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7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d’Istituto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(parti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principali)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-Regole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servizi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culturali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 w:hAns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 valore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107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termini: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regola,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tolleranza,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lealtà,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rispetto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solidarietà</w:t>
            </w:r>
            <w:r w:rsidRPr="00B553A3">
              <w:rPr>
                <w:rFonts w:ascii="Times New Roman" w:hAnsi="Times New Roman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grafica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2" w:right="1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fisiche,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emotive,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Times New Roman"/>
                <w:spacing w:val="6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maschi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femmine.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49" w:line="268" w:lineRule="exact"/>
              <w:ind w:left="102" w:righ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-Esempi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uomini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donne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testi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riferimento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(racconto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biografico)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198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-Analizzare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gioco,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d’Istituto...),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comprendendone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principi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attivare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procedure</w:t>
            </w:r>
            <w:r w:rsidRPr="00B553A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necessarie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modificarle.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color w:val="3464A3"/>
                <w:sz w:val="24"/>
                <w:lang w:val="it-IT"/>
              </w:rPr>
              <w:t>-</w:t>
            </w:r>
            <w:r w:rsidRPr="00B553A3">
              <w:rPr>
                <w:rFonts w:ascii="Garamond"/>
                <w:color w:val="3464A3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Iniziare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 avvalersi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corretto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costruttivo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(biblioteca,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spazi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pubblici...).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60" w:line="241" w:lineRule="auto"/>
              <w:ind w:left="103" w:right="33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ricchezza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appartenenza.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4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costruzione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32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-Mettere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atto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corretti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nel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gioco,</w:t>
            </w:r>
            <w:r w:rsidRPr="00B553A3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lavoro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d’aula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laboratoriale,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nell’interazione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-Ascoltare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punto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vista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88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57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</w:p>
        </w:tc>
      </w:tr>
      <w:tr w:rsidR="00527133" w:rsidTr="00A61636">
        <w:trPr>
          <w:trHeight w:hRule="exact" w:val="875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68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Inglese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5660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-Formule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</w:t>
            </w:r>
          </w:p>
          <w:p w:rsidR="00527133" w:rsidRPr="00B553A3" w:rsidRDefault="00527133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Default="006C5735">
            <w:pPr>
              <w:pStyle w:val="TableParagraph"/>
              <w:ind w:left="103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Classroom</w:t>
            </w:r>
            <w:proofErr w:type="spellEnd"/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language</w:t>
            </w:r>
            <w:proofErr w:type="spellEnd"/>
          </w:p>
          <w:p w:rsidR="00A61636" w:rsidRPr="00B553A3" w:rsidRDefault="00A61636" w:rsidP="00A61636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-Lessico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cibi</w:t>
            </w:r>
          </w:p>
          <w:p w:rsidR="00A61636" w:rsidRDefault="00A61636" w:rsidP="00A61636">
            <w:pPr>
              <w:pStyle w:val="TableParagraph"/>
              <w:ind w:left="103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Edugaming</w:t>
            </w:r>
            <w:proofErr w:type="spellEnd"/>
          </w:p>
          <w:p w:rsidR="00A61636" w:rsidRPr="00B553A3" w:rsidRDefault="00A61636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ascolto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attivo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cortesia.</w:t>
            </w:r>
          </w:p>
          <w:p w:rsidR="00527133" w:rsidRDefault="006C5735">
            <w:pPr>
              <w:pStyle w:val="TableParagraph"/>
              <w:spacing w:before="162"/>
              <w:ind w:left="103" w:right="139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costruzione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scuola.</w:t>
            </w:r>
          </w:p>
          <w:p w:rsidR="00A61636" w:rsidRPr="00B553A3" w:rsidRDefault="00A61636" w:rsidP="00A61636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-Ascoltare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punto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vista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altrui.</w:t>
            </w:r>
          </w:p>
          <w:p w:rsidR="00A61636" w:rsidRPr="00B553A3" w:rsidRDefault="00A61636" w:rsidP="00A616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A61636" w:rsidRPr="00B553A3" w:rsidRDefault="00A61636" w:rsidP="00A61636">
            <w:pPr>
              <w:pStyle w:val="TableParagraph"/>
              <w:ind w:left="103" w:right="398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provenienza,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condizione,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abitudini,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ecc.</w:t>
            </w:r>
          </w:p>
          <w:p w:rsidR="00A61636" w:rsidRPr="00B553A3" w:rsidRDefault="00A61636" w:rsidP="00A616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A61636" w:rsidRPr="00B553A3" w:rsidRDefault="00A61636" w:rsidP="00A61636">
            <w:pPr>
              <w:pStyle w:val="TableParagraph"/>
              <w:spacing w:line="241" w:lineRule="auto"/>
              <w:ind w:left="103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-Iniziare</w:t>
            </w:r>
            <w:r w:rsidRPr="00B553A3">
              <w:rPr>
                <w:rFonts w:ascii="Garamond" w:hAns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 w:hAnsi="Garamond"/>
                <w:spacing w:val="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esprimere</w:t>
            </w:r>
            <w:r w:rsidRPr="00B553A3">
              <w:rPr>
                <w:rFonts w:ascii="Garamond" w:hAnsi="Garamond"/>
                <w:spacing w:val="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verbalmente,</w:t>
            </w:r>
            <w:r w:rsidRPr="00B553A3">
              <w:rPr>
                <w:rFonts w:ascii="Garamond" w:hAnsi="Garamond"/>
                <w:spacing w:val="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nella</w:t>
            </w:r>
            <w:r w:rsidRPr="00B553A3">
              <w:rPr>
                <w:rFonts w:ascii="Garamond" w:hAns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forma</w:t>
            </w:r>
            <w:r w:rsidRPr="00B553A3">
              <w:rPr>
                <w:rFonts w:ascii="Garamond" w:hAns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più</w:t>
            </w:r>
            <w:r w:rsidRPr="00B553A3">
              <w:rPr>
                <w:rFonts w:ascii="Times New Roman" w:hAnsi="Times New Roman"/>
                <w:spacing w:val="5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emotività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affettività.</w:t>
            </w:r>
          </w:p>
          <w:p w:rsidR="00A61636" w:rsidRPr="00B553A3" w:rsidRDefault="00A61636" w:rsidP="00A61636">
            <w:pPr>
              <w:pStyle w:val="TableParagraph"/>
              <w:spacing w:before="156" w:line="241" w:lineRule="auto"/>
              <w:ind w:left="103" w:righ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 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 </w:t>
            </w:r>
            <w:r w:rsidRPr="00B553A3">
              <w:rPr>
                <w:rFonts w:ascii="Garamond" w:hAns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e  </w:t>
            </w:r>
            <w:r w:rsidRPr="00B553A3">
              <w:rPr>
                <w:rFonts w:ascii="Garamond" w:hAns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 </w:t>
            </w:r>
            <w:r w:rsidRPr="00B553A3">
              <w:rPr>
                <w:rFonts w:ascii="Garamond" w:hAns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a  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 </w:t>
            </w:r>
            <w:r w:rsidRPr="00B553A3">
              <w:rPr>
                <w:rFonts w:ascii="Garamond" w:hAns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responsabilità.</w:t>
            </w:r>
          </w:p>
          <w:p w:rsidR="00A61636" w:rsidRPr="00B553A3" w:rsidRDefault="00A61636" w:rsidP="00A61636">
            <w:pPr>
              <w:pStyle w:val="TableParagraph"/>
              <w:spacing w:before="156"/>
              <w:ind w:left="103" w:right="23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 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gruppo: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rispettando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regole,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tempi,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prestando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aiuto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compagni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difficoltà</w:t>
            </w:r>
          </w:p>
          <w:p w:rsidR="00A61636" w:rsidRPr="00B553A3" w:rsidRDefault="00A61636" w:rsidP="00A616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A61636" w:rsidRPr="00B553A3" w:rsidRDefault="00A61636" w:rsidP="00A61636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-Riflettere sull’importanza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corretta</w:t>
            </w:r>
          </w:p>
          <w:p w:rsidR="00A61636" w:rsidRPr="00B553A3" w:rsidRDefault="00A61636" w:rsidP="00A61636">
            <w:pPr>
              <w:pStyle w:val="TableParagraph"/>
              <w:spacing w:before="162"/>
              <w:ind w:left="103" w:right="13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32"/>
        <w:gridCol w:w="7554"/>
        <w:gridCol w:w="5077"/>
      </w:tblGrid>
      <w:tr w:rsidR="00527133" w:rsidTr="00A61636">
        <w:trPr>
          <w:trHeight w:hRule="exact" w:val="871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1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  <w:r>
              <w:rPr>
                <w:rFonts w:ascii="Times New Roman"/>
                <w:b/>
                <w:color w:val="3464A3"/>
                <w:spacing w:val="2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3876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21"/>
              </w:numPr>
              <w:tabs>
                <w:tab w:val="left" w:pos="239"/>
              </w:tabs>
              <w:spacing w:line="267" w:lineRule="exact"/>
              <w:ind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europea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bandiere)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1"/>
              </w:numPr>
              <w:tabs>
                <w:tab w:val="left" w:pos="247"/>
              </w:tabs>
              <w:ind w:right="102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Conoscenza</w:t>
            </w:r>
            <w:r w:rsidRPr="00B553A3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dell’importanza</w:t>
            </w:r>
            <w:r w:rsidRPr="00B553A3">
              <w:rPr>
                <w:rFonts w:ascii="Garamond" w:eastAsia="Garamond" w:hAnsi="Garamond" w:cs="Garamond"/>
                <w:spacing w:val="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alcune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bellezze</w:t>
            </w:r>
            <w:r w:rsidRPr="00B553A3">
              <w:rPr>
                <w:rFonts w:ascii="Garamond" w:eastAsia="Garamond" w:hAnsi="Garamond" w:cs="Garamond"/>
                <w:spacing w:val="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naturali</w:t>
            </w:r>
            <w:r w:rsidRPr="00B553A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ed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artistiche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regionali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(Patrimonio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 bellezza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preservare).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1"/>
              </w:numPr>
              <w:tabs>
                <w:tab w:val="left" w:pos="271"/>
              </w:tabs>
              <w:spacing w:line="268" w:lineRule="exact"/>
              <w:ind w:right="109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Conoscere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legati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tradizione</w:t>
            </w:r>
            <w:r w:rsidRPr="00B553A3">
              <w:rPr>
                <w:rFonts w:asci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progettazione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interventi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consapevole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dell'ambiente.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1"/>
              </w:numPr>
              <w:tabs>
                <w:tab w:val="left" w:pos="227"/>
              </w:tabs>
              <w:ind w:left="226" w:hanging="12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tradizione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artistica</w:t>
            </w:r>
            <w:r w:rsidRPr="00B553A3">
              <w:rPr>
                <w:rFonts w:asci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3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-Avviarsi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comprendere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il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esempi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artistico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regionale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nazionale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-Utilizzare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modalità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d’espressione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affrontate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per esprimere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88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57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  <w:r w:rsidR="00B553A3">
              <w:rPr>
                <w:rFonts w:ascii="Garamond"/>
                <w:spacing w:val="-1"/>
                <w:sz w:val="24"/>
                <w:lang w:val="it-IT"/>
              </w:rPr>
              <w:t>.</w:t>
            </w:r>
          </w:p>
        </w:tc>
      </w:tr>
    </w:tbl>
    <w:p w:rsidR="00527133" w:rsidRPr="00B553A3" w:rsidRDefault="00527133">
      <w:pPr>
        <w:spacing w:line="268" w:lineRule="exact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32"/>
        <w:gridCol w:w="7554"/>
        <w:gridCol w:w="5077"/>
      </w:tblGrid>
      <w:tr w:rsidR="00527133" w:rsidRPr="00AC3C97">
        <w:trPr>
          <w:trHeight w:hRule="exact" w:val="280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</w:tr>
      <w:tr w:rsidR="00527133">
        <w:trPr>
          <w:trHeight w:hRule="exact" w:val="552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64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w w:val="95"/>
                <w:sz w:val="24"/>
              </w:rPr>
              <w:t>Musica</w:t>
            </w:r>
            <w:proofErr w:type="spellEnd"/>
            <w:r>
              <w:rPr>
                <w:rFonts w:ascii="Times New Roman"/>
                <w:b/>
                <w:color w:val="3464A3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8073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20"/>
              </w:numPr>
              <w:tabs>
                <w:tab w:val="left" w:pos="239"/>
              </w:tabs>
              <w:spacing w:line="263" w:lineRule="exact"/>
              <w:ind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(Inno)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0"/>
              </w:numPr>
              <w:tabs>
                <w:tab w:val="left" w:pos="243"/>
              </w:tabs>
              <w:spacing w:line="241" w:lineRule="auto"/>
              <w:ind w:right="114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z w:val="24"/>
                <w:lang w:val="it-IT"/>
              </w:rPr>
              <w:t xml:space="preserve"> del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 locale,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italiano</w:t>
            </w:r>
            <w:r w:rsidRPr="00B553A3">
              <w:rPr>
                <w:rFonts w:ascii="Times New Roman"/>
                <w:spacing w:val="7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europeo.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0"/>
              </w:numPr>
              <w:tabs>
                <w:tab w:val="left" w:pos="295"/>
              </w:tabs>
              <w:ind w:right="111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5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5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impegnata: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trattano</w:t>
            </w:r>
            <w:r w:rsidRPr="00B553A3">
              <w:rPr>
                <w:rFonts w:ascii="Garamond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20"/>
              </w:numPr>
              <w:tabs>
                <w:tab w:val="left" w:pos="271"/>
              </w:tabs>
              <w:ind w:left="270" w:hanging="16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Musica</w:t>
            </w:r>
            <w:r w:rsidRPr="00B553A3">
              <w:rPr>
                <w:rFonts w:ascii="Garamond" w:eastAsia="Garamond" w:hAnsi="Garamond" w:cs="Garamond"/>
                <w:spacing w:val="2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3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Folklore:</w:t>
            </w:r>
            <w:r w:rsidRPr="00B553A3">
              <w:rPr>
                <w:rFonts w:ascii="Garamond" w:eastAsia="Garamond" w:hAnsi="Garamond" w:cs="Garamond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alcuni</w:t>
            </w:r>
            <w:r w:rsidRPr="00B553A3">
              <w:rPr>
                <w:rFonts w:ascii="Garamond" w:eastAsia="Garamond" w:hAnsi="Garamond" w:cs="Garamond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elementi</w:t>
            </w:r>
            <w:r w:rsidRPr="00B553A3">
              <w:rPr>
                <w:rFonts w:ascii="Garamond" w:eastAsia="Garamond" w:hAnsi="Garamond" w:cs="Garamond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costitutivi</w:t>
            </w:r>
            <w:r w:rsidRPr="00B553A3">
              <w:rPr>
                <w:rFonts w:ascii="Garamond" w:eastAsia="Garamond" w:hAnsi="Garamond" w:cs="Garamond"/>
                <w:spacing w:val="3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2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3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locale</w:t>
            </w:r>
            <w:r w:rsidRPr="00B553A3">
              <w:rPr>
                <w:rFonts w:ascii="Garamond" w:eastAsia="Garamond" w:hAnsi="Garamond" w:cs="Garamond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z w:val="24"/>
              </w:rPr>
              <w:t>nazionale</w:t>
            </w:r>
            <w:proofErr w:type="spellEnd"/>
            <w:r>
              <w:rPr>
                <w:rFonts w:ascii="Garamond"/>
                <w:sz w:val="24"/>
              </w:rPr>
              <w:t>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-Eseguire l’inno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l’uso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canto</w:t>
            </w:r>
          </w:p>
          <w:p w:rsidR="00527133" w:rsidRPr="00B553A3" w:rsidRDefault="006C5735">
            <w:pPr>
              <w:pStyle w:val="TableParagraph"/>
              <w:spacing w:before="162"/>
              <w:ind w:left="103" w:right="1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 xml:space="preserve">-Saper  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z w:val="24"/>
                <w:lang w:val="it-IT"/>
              </w:rPr>
              <w:t xml:space="preserve">  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z w:val="24"/>
                <w:lang w:val="it-IT"/>
              </w:rPr>
              <w:t xml:space="preserve">  </w:t>
            </w:r>
            <w:r w:rsidRPr="00B553A3">
              <w:rPr>
                <w:rFonts w:ascii="Garamond"/>
                <w:spacing w:val="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motivi</w:t>
            </w:r>
            <w:r w:rsidRPr="00B553A3">
              <w:rPr>
                <w:rFonts w:ascii="Garamond"/>
                <w:sz w:val="24"/>
                <w:lang w:val="it-IT"/>
              </w:rPr>
              <w:t xml:space="preserve">  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della  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6C5735">
            <w:pPr>
              <w:pStyle w:val="TableParagraph"/>
              <w:spacing w:before="162"/>
              <w:ind w:left="103" w:right="88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57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</w:tc>
      </w:tr>
      <w:tr w:rsidR="00527133" w:rsidTr="00A61636">
        <w:trPr>
          <w:trHeight w:hRule="exact" w:val="729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2" w:lineRule="auto"/>
              <w:ind w:left="106" w:right="60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Educazione</w:t>
            </w:r>
            <w:proofErr w:type="spellEnd"/>
            <w:r>
              <w:rPr>
                <w:rFonts w:ascii="Times New Roman"/>
                <w:b/>
                <w:color w:val="3464A3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  <w:r>
              <w:rPr>
                <w:rFonts w:ascii="Garamond"/>
                <w:b/>
                <w:color w:val="3464A3"/>
                <w:sz w:val="24"/>
              </w:rPr>
              <w:t xml:space="preserve"> 4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9B5170">
        <w:trPr>
          <w:trHeight w:hRule="exact" w:val="5549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71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alimentare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nutrizionali)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 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evitarli</w:t>
            </w:r>
          </w:p>
          <w:p w:rsidR="00527133" w:rsidRPr="00B553A3" w:rsidRDefault="006C5735">
            <w:pPr>
              <w:pStyle w:val="TableParagraph"/>
              <w:spacing w:line="540" w:lineRule="atLeast"/>
              <w:ind w:left="102" w:right="1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 sportivo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(individuale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squadra)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concetto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fair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play</w:t>
            </w:r>
            <w:r w:rsidRPr="00B553A3">
              <w:rPr>
                <w:rFonts w:asci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(Formazione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civile)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2" w:right="4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condizione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rischio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2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-Le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procedure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anche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2"/>
                <w:sz w:val="24"/>
                <w:lang w:val="it-IT"/>
              </w:rPr>
              <w:t>lettura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piantine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fuga.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3" w:right="20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relativi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Times New Roman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corretto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regime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54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-Utilizzare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in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corretto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sicuro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per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altri </w:t>
            </w:r>
            <w:r w:rsidRPr="00B553A3">
              <w:rPr>
                <w:rFonts w:ascii="Garamond" w:hAnsi="Garamond"/>
                <w:sz w:val="24"/>
                <w:lang w:val="it-IT"/>
              </w:rPr>
              <w:t>spazi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attrezzature.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10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 w:hAns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pratica</w:t>
            </w:r>
            <w:r w:rsidRPr="00B553A3">
              <w:rPr>
                <w:rFonts w:ascii="Garamond" w:hAns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Garamond" w:hAns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base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per </w:t>
            </w:r>
            <w:proofErr w:type="spellStart"/>
            <w:r w:rsidRPr="00B553A3">
              <w:rPr>
                <w:rFonts w:ascii="Garamond" w:hAnsi="Garamond"/>
                <w:sz w:val="24"/>
                <w:lang w:val="it-IT"/>
              </w:rPr>
              <w:t>sè</w:t>
            </w:r>
            <w:proofErr w:type="spellEnd"/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  <w:p w:rsidR="00527133" w:rsidRPr="00B553A3" w:rsidRDefault="006C5735">
            <w:pPr>
              <w:pStyle w:val="TableParagraph"/>
              <w:spacing w:before="171"/>
              <w:ind w:left="103" w:right="10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-Simulare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condizione</w:t>
            </w:r>
            <w:r w:rsidRPr="00B553A3">
              <w:rPr>
                <w:rFonts w:ascii="Times New Roman" w:hAns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Times New Roman" w:hAns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6C5735">
            <w:pPr>
              <w:pStyle w:val="TableParagraph"/>
              <w:spacing w:before="157"/>
              <w:ind w:left="103" w:right="17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-Esercitare</w:t>
            </w:r>
            <w:r w:rsidRPr="00B553A3">
              <w:rPr>
                <w:rFonts w:ascii="Garamond" w:eastAsia="Garamond" w:hAnsi="Garamond" w:cs="Garamond"/>
                <w:spacing w:val="5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procedure</w:t>
            </w:r>
            <w:r w:rsidRPr="00B553A3">
              <w:rPr>
                <w:rFonts w:ascii="Garamond" w:eastAsia="Garamond" w:hAnsi="Garamond" w:cs="Garamond"/>
                <w:spacing w:val="5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pacing w:val="5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pacing w:val="2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avvalendosi</w:t>
            </w:r>
            <w:r w:rsidRPr="00B553A3">
              <w:rPr>
                <w:rFonts w:ascii="Garamond" w:eastAsia="Garamond" w:hAnsi="Garamond" w:cs="Garamond"/>
                <w:spacing w:val="2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</w:t>
            </w:r>
            <w:r w:rsidRPr="00B553A3">
              <w:rPr>
                <w:rFonts w:ascii="Garamond" w:eastAsia="Garamond" w:hAnsi="Garamond" w:cs="Garamond"/>
                <w:spacing w:val="2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lettura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piantine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percorsi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fuga.</w:t>
            </w:r>
          </w:p>
        </w:tc>
      </w:tr>
    </w:tbl>
    <w:p w:rsidR="00527133" w:rsidRPr="00B553A3" w:rsidRDefault="00527133">
      <w:pPr>
        <w:jc w:val="both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32"/>
        <w:gridCol w:w="7554"/>
        <w:gridCol w:w="5077"/>
      </w:tblGrid>
      <w:tr w:rsidR="00527133" w:rsidRPr="00AC3C97" w:rsidTr="009B5170">
        <w:trPr>
          <w:trHeight w:hRule="exact" w:val="2548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3" w:right="10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 xml:space="preserve">-Redigere 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semplici 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per </w:t>
            </w:r>
            <w:r w:rsidRPr="00B553A3">
              <w:rPr>
                <w:rFonts w:ascii="Garamond"/>
                <w:spacing w:val="4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imparate.</w:t>
            </w:r>
          </w:p>
          <w:p w:rsidR="00527133" w:rsidRPr="00B553A3" w:rsidRDefault="006C5735">
            <w:pPr>
              <w:pStyle w:val="TableParagraph"/>
              <w:spacing w:before="162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-Dar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prova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che 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lo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sport.</w:t>
            </w:r>
          </w:p>
          <w:p w:rsidR="00527133" w:rsidRPr="00B553A3" w:rsidRDefault="006C5735">
            <w:pPr>
              <w:pStyle w:val="TableParagraph"/>
              <w:spacing w:before="154" w:line="268" w:lineRule="exact"/>
              <w:ind w:left="103" w:right="38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cautela.</w:t>
            </w:r>
          </w:p>
        </w:tc>
      </w:tr>
      <w:tr w:rsidR="00527133">
        <w:trPr>
          <w:trHeight w:hRule="exact" w:val="280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5805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diverse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fedi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un’ottica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rispetto.</w:t>
            </w:r>
          </w:p>
          <w:p w:rsidR="00527133" w:rsidRPr="00B553A3" w:rsidRDefault="006C5735">
            <w:pPr>
              <w:pStyle w:val="TableParagraph"/>
              <w:spacing w:before="2"/>
              <w:ind w:left="103" w:righ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-Conoscenza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1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-Le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parole e 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gesti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Gesù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che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esprimono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“comandamento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dell'amore”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il</w:t>
            </w:r>
          </w:p>
          <w:p w:rsidR="0052713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valore</w:t>
            </w:r>
            <w:proofErr w:type="spell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del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prossimo</w:t>
            </w:r>
            <w:proofErr w:type="spellEnd"/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-Adottare comportamenti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all’interno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religiosa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-Riconoscere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parole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gesti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Gesù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esprimono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“comandamento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dell'amore”.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morale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cristiana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fonda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comandamento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prossimo</w:t>
            </w:r>
          </w:p>
        </w:tc>
      </w:tr>
      <w:tr w:rsidR="00527133">
        <w:trPr>
          <w:trHeight w:hRule="exact" w:val="280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Storia</w:t>
            </w:r>
            <w:proofErr w:type="spellEnd"/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3h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7250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Costituzionale (principi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-Gruppi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sociali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riferiti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all’esperienza,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funzioni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regole: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famiglia,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scuola,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vicinato,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appartenenza.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3" w:right="52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-Organi,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funzioni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servizi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cittadino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nella</w:t>
            </w:r>
            <w:r w:rsidRPr="00B553A3">
              <w:rPr>
                <w:rFonts w:ascii="Times New Roman" w:hAnsi="Times New Roman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realtà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locale.</w:t>
            </w:r>
          </w:p>
          <w:p w:rsidR="00527133" w:rsidRPr="00B553A3" w:rsidRDefault="006C5735">
            <w:pPr>
              <w:pStyle w:val="TableParagraph"/>
              <w:spacing w:before="155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essere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3"/>
              <w:rPr>
                <w:rFonts w:ascii="Garamond"/>
                <w:sz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significato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norma,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patto, </w:t>
            </w:r>
            <w:r w:rsidRPr="00B553A3">
              <w:rPr>
                <w:rFonts w:ascii="Garamond"/>
                <w:sz w:val="24"/>
                <w:lang w:val="it-IT"/>
              </w:rPr>
              <w:t>sanzione.</w:t>
            </w:r>
          </w:p>
          <w:p w:rsidR="00A61636" w:rsidRPr="00B553A3" w:rsidRDefault="00A61636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-Organi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internazionali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vicini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all’esperienza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del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bambino: es.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UNICEF,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WWF…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16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delle</w:t>
            </w:r>
            <w:r w:rsidRPr="00B553A3">
              <w:rPr>
                <w:rFonts w:ascii="Times New Roman"/>
                <w:spacing w:val="5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esperienza: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famiglia,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sportivi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3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-Collaborare nell’elaborazione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classe.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3" w:right="204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-Leggere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articoli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</w:t>
            </w:r>
          </w:p>
          <w:p w:rsidR="00A61636" w:rsidRPr="00B553A3" w:rsidRDefault="00A61636" w:rsidP="00A61636">
            <w:pPr>
              <w:pStyle w:val="TableParagraph"/>
              <w:spacing w:line="238" w:lineRule="auto"/>
              <w:ind w:left="103" w:right="24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iniziare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ad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affrontare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concetti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democrazia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5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diritti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umani.</w:t>
            </w:r>
          </w:p>
          <w:p w:rsidR="00A61636" w:rsidRPr="00B553A3" w:rsidRDefault="00A61636" w:rsidP="00A616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A61636" w:rsidRPr="00B553A3" w:rsidRDefault="00A61636" w:rsidP="00A61636">
            <w:pPr>
              <w:pStyle w:val="TableParagraph"/>
              <w:ind w:left="103" w:right="25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relativamente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Times New Roman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provenienza,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condizione,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abitudini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individuandone</w:t>
            </w:r>
            <w:r w:rsidRPr="00B553A3">
              <w:rPr>
                <w:rFonts w:ascii="Times New Roman"/>
                <w:spacing w:val="5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differenze.</w:t>
            </w:r>
          </w:p>
          <w:p w:rsidR="00A61636" w:rsidRPr="00B553A3" w:rsidRDefault="00A61636" w:rsidP="00A616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A61636" w:rsidRPr="00B553A3" w:rsidRDefault="00A61636" w:rsidP="00A61636">
            <w:pPr>
              <w:pStyle w:val="TableParagraph"/>
              <w:ind w:left="103" w:right="11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-Orientarsi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proprio spazio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culturale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riferimento.</w:t>
            </w:r>
          </w:p>
          <w:p w:rsidR="00A61636" w:rsidRPr="00B553A3" w:rsidRDefault="00A61636" w:rsidP="00A61636">
            <w:pPr>
              <w:pStyle w:val="TableParagraph"/>
              <w:ind w:left="103" w:right="2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modo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produttivo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32"/>
        <w:gridCol w:w="7554"/>
        <w:gridCol w:w="5077"/>
      </w:tblGrid>
      <w:tr w:rsidR="00527133">
        <w:trPr>
          <w:trHeight w:hRule="exact" w:val="548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A61636">
            <w:pPr>
              <w:pStyle w:val="TableParagraph"/>
              <w:tabs>
                <w:tab w:val="left" w:pos="1737"/>
              </w:tabs>
              <w:spacing w:line="241" w:lineRule="auto"/>
              <w:ind w:left="106" w:right="195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Geografia</w:t>
            </w:r>
            <w:proofErr w:type="spellEnd"/>
            <w:r>
              <w:rPr>
                <w:rFonts w:ascii="Times New Roman"/>
                <w:b/>
                <w:color w:val="3464A3"/>
                <w:spacing w:val="2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5272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7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essenziali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(corretto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smaltimento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rifiuti,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riciclo,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l’acqua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ecc.).</w:t>
            </w:r>
          </w:p>
          <w:p w:rsidR="00527133" w:rsidRPr="00B553A3" w:rsidRDefault="006C5735">
            <w:pPr>
              <w:pStyle w:val="TableParagraph"/>
              <w:spacing w:before="16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-Le principali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problematiche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ambientali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(inquinamento,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impronta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ecologica…)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47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associazioni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volontariato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operanti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Times New Roman"/>
                <w:spacing w:val="6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nazionale.</w:t>
            </w:r>
          </w:p>
          <w:p w:rsidR="00527133" w:rsidRPr="00B553A3" w:rsidRDefault="006C5735">
            <w:pPr>
              <w:pStyle w:val="TableParagraph"/>
              <w:spacing w:before="171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-L’ambiente antropizzato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l’introduzione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nuove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colture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nel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oggi.</w:t>
            </w:r>
          </w:p>
          <w:p w:rsidR="00527133" w:rsidRPr="00B553A3" w:rsidRDefault="006C5735">
            <w:pPr>
              <w:pStyle w:val="TableParagraph"/>
              <w:spacing w:before="158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tutela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sistema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dinamico</w:t>
            </w:r>
          </w:p>
          <w:p w:rsidR="00527133" w:rsidRPr="00B553A3" w:rsidRDefault="006C5735">
            <w:pPr>
              <w:pStyle w:val="TableParagraph"/>
              <w:spacing w:before="155" w:line="268" w:lineRule="exact"/>
              <w:ind w:left="102" w:right="3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-Gli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interventi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umani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modificano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paesaggio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l’interdipendenza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uomo-</w:t>
            </w:r>
            <w:r w:rsidRPr="00B553A3"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natura.</w:t>
            </w:r>
          </w:p>
          <w:p w:rsidR="00527133" w:rsidRPr="00B553A3" w:rsidRDefault="006C5735">
            <w:pPr>
              <w:pStyle w:val="TableParagraph"/>
              <w:spacing w:before="171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tradizioni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più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significative.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52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-Rispettare 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gli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animali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salvaguardia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patrimonio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34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Descrivere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prevalenti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tipici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naturale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umano,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inteso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sistema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ecologico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-Praticare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riutilizzo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riciclaggio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dell’energia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dei </w:t>
            </w:r>
            <w:r w:rsidR="00D43FCB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(dalla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salvaguardia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monumento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bosco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ecc...),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analizzarne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caratteristiche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32"/>
        <w:gridCol w:w="7554"/>
        <w:gridCol w:w="5077"/>
      </w:tblGrid>
      <w:tr w:rsidR="00527133">
        <w:trPr>
          <w:trHeight w:hRule="exact" w:val="552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461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Matematica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Scienze</w:t>
            </w:r>
            <w:proofErr w:type="spellEnd"/>
            <w:r>
              <w:rPr>
                <w:rFonts w:ascii="Garamond"/>
                <w:b/>
                <w:color w:val="3464A3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3521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14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-L’igiene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(illuminazione,</w:t>
            </w:r>
            <w:r w:rsidRPr="00B553A3">
              <w:rPr>
                <w:rFonts w:ascii="Garamond" w:eastAsia="Garamond" w:hAnsi="Garamond" w:cs="Garamond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aerazione,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temperatura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...)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prevenzione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personali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81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agenti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dell’integrazione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21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ricaduta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problemi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ambientali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(aria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inquinata,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inquinamento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acustico...)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5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abitudini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scorrette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(fumo,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sedentarietà...)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sulla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salute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piramide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rimanere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18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complesso,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quotidiana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21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-Descrivere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individuarne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sana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1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consumo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alimenti.</w:t>
            </w:r>
          </w:p>
        </w:tc>
      </w:tr>
      <w:tr w:rsidR="00527133">
        <w:trPr>
          <w:trHeight w:hRule="exact" w:val="549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67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2"/>
                <w:sz w:val="24"/>
              </w:rPr>
              <w:t>Tecnologia</w:t>
            </w:r>
            <w:proofErr w:type="spellEnd"/>
            <w:r>
              <w:rPr>
                <w:rFonts w:ascii="Times New Roman"/>
                <w:b/>
                <w:color w:val="3464A3"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4144"/>
        </w:trPr>
        <w:tc>
          <w:tcPr>
            <w:tcW w:w="1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videoscrittura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web: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scopi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possibilità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utilizzo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didattico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37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(carrozzabile,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pista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ciclabile,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passaggio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pedonale...)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segnaletica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stradale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prima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classificazione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(divieto,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obbligo…)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96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-Caratteristiche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commerciale,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scopi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materiali,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-Applicare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apprese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0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-Effettuare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la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domestica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0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-Distinguere</w:t>
            </w:r>
            <w:r w:rsidRPr="00B553A3">
              <w:rPr>
                <w:rFonts w:ascii="Garamond" w:eastAsia="Garamond" w:hAnsi="Garamond" w:cs="Garamond"/>
                <w:spacing w:val="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gli</w:t>
            </w:r>
            <w:r w:rsidRPr="00B553A3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oggetti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d’uso</w:t>
            </w:r>
            <w:r w:rsidRPr="00B553A3">
              <w:rPr>
                <w:rFonts w:ascii="Garamond" w:eastAsia="Garamond" w:hAnsi="Garamond" w:cs="Garamond"/>
                <w:spacing w:val="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quotidiano</w:t>
            </w:r>
            <w:r w:rsidRPr="00B553A3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commerciale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base</w:t>
            </w:r>
            <w:r w:rsidRPr="00B553A3">
              <w:rPr>
                <w:rFonts w:ascii="Garamond" w:eastAsia="Garamond" w:hAnsi="Garamond" w:cs="Garamond"/>
                <w:spacing w:val="2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sicurezza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  <w:r w:rsidRPr="00B553A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sostenibilità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3" w:right="107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seguire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segnaletica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cartellonistica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considerate</w:t>
            </w:r>
          </w:p>
        </w:tc>
      </w:tr>
    </w:tbl>
    <w:p w:rsidR="00527133" w:rsidRPr="00B553A3" w:rsidRDefault="00527133">
      <w:pPr>
        <w:spacing w:line="242" w:lineRule="auto"/>
        <w:jc w:val="both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527133" w:rsidRDefault="006C5735">
      <w:pPr>
        <w:pStyle w:val="Titolo1"/>
        <w:rPr>
          <w:b w:val="0"/>
          <w:bCs w:val="0"/>
        </w:rPr>
      </w:pPr>
      <w:r>
        <w:rPr>
          <w:color w:val="3464A3"/>
        </w:rPr>
        <w:t>CLASSE</w:t>
      </w:r>
      <w:r>
        <w:rPr>
          <w:color w:val="3464A3"/>
          <w:spacing w:val="-3"/>
        </w:rPr>
        <w:t xml:space="preserve"> </w:t>
      </w:r>
      <w:r>
        <w:rPr>
          <w:color w:val="3464A3"/>
          <w:spacing w:val="-1"/>
        </w:rPr>
        <w:t>QUARTA</w:t>
      </w:r>
      <w:r>
        <w:rPr>
          <w:color w:val="3464A3"/>
          <w:spacing w:val="-4"/>
        </w:rPr>
        <w:t xml:space="preserve"> </w:t>
      </w:r>
      <w:r>
        <w:rPr>
          <w:color w:val="3464A3"/>
        </w:rPr>
        <w:t>-</w:t>
      </w:r>
      <w:r>
        <w:rPr>
          <w:color w:val="3464A3"/>
          <w:spacing w:val="-4"/>
        </w:rPr>
        <w:t xml:space="preserve"> </w:t>
      </w:r>
      <w:r>
        <w:rPr>
          <w:color w:val="3464A3"/>
          <w:spacing w:val="-1"/>
        </w:rPr>
        <w:t>ORE</w:t>
      </w:r>
      <w:r>
        <w:rPr>
          <w:color w:val="3464A3"/>
          <w:spacing w:val="-2"/>
        </w:rPr>
        <w:t xml:space="preserve"> </w:t>
      </w:r>
      <w:r>
        <w:rPr>
          <w:color w:val="3464A3"/>
          <w:spacing w:val="-1"/>
        </w:rPr>
        <w:t>(33</w:t>
      </w:r>
      <w:r>
        <w:rPr>
          <w:color w:val="3464A3"/>
          <w:spacing w:val="-4"/>
        </w:rPr>
        <w:t xml:space="preserve"> </w:t>
      </w:r>
      <w:r>
        <w:rPr>
          <w:color w:val="3464A3"/>
        </w:rPr>
        <w:t>ore)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0"/>
        <w:gridCol w:w="4953"/>
      </w:tblGrid>
      <w:tr w:rsidR="00527133">
        <w:trPr>
          <w:trHeight w:hRule="exact" w:val="280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8525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9B5170" w:rsidP="009B5170">
            <w:pPr>
              <w:pStyle w:val="TableParagraph"/>
              <w:spacing w:line="380" w:lineRule="auto"/>
              <w:ind w:right="9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</w:rPr>
              <w:t xml:space="preserve"> </w:t>
            </w:r>
            <w:proofErr w:type="spellStart"/>
            <w:r w:rsidR="006C5735">
              <w:rPr>
                <w:rFonts w:ascii="Garamond"/>
                <w:b/>
                <w:color w:val="006FC0"/>
                <w:spacing w:val="-1"/>
                <w:sz w:val="24"/>
              </w:rPr>
              <w:t>Italiano</w:t>
            </w:r>
            <w:proofErr w:type="spellEnd"/>
            <w:r w:rsidR="006C5735">
              <w:rPr>
                <w:rFonts w:ascii="Times New Roman"/>
                <w:b/>
                <w:color w:val="006FC0"/>
                <w:spacing w:val="23"/>
                <w:sz w:val="24"/>
              </w:rPr>
              <w:t xml:space="preserve"> </w:t>
            </w:r>
            <w:r w:rsidR="006C5735">
              <w:rPr>
                <w:rFonts w:ascii="Garamond"/>
                <w:b/>
                <w:color w:val="006FC0"/>
                <w:spacing w:val="-1"/>
                <w:sz w:val="24"/>
              </w:rPr>
              <w:t>4h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A61636" w:rsidRDefault="006C5735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-Il Regolamento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d’Istituto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ind w:left="102" w:right="387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-Le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regole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che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permettono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il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vivere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 xml:space="preserve">in </w:t>
            </w:r>
            <w:r w:rsidRPr="00A61636">
              <w:rPr>
                <w:rFonts w:ascii="Garamond"/>
                <w:spacing w:val="-1"/>
                <w:lang w:val="it-IT"/>
              </w:rPr>
              <w:t>comune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(la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funzione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della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regola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della</w:t>
            </w:r>
            <w:r w:rsidRPr="00A61636">
              <w:rPr>
                <w:rFonts w:ascii="Times New Roman"/>
                <w:spacing w:val="37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legge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nei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diversi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ambienti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vita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quotidiana)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-Il significato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di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“gruppo”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e 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>di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“comunità”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(espressione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scritta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e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orale)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line="241" w:lineRule="auto"/>
              <w:ind w:left="102" w:right="55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hAnsi="Garamond"/>
                <w:spacing w:val="-1"/>
                <w:lang w:val="it-IT"/>
              </w:rPr>
              <w:t>-Il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significato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dei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concetti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di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diritto,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dovere,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responsabilità,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pace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solidarietà</w:t>
            </w:r>
            <w:r w:rsidRPr="00A61636">
              <w:rPr>
                <w:rFonts w:ascii="Times New Roman" w:hAnsi="Times New Roman"/>
                <w:spacing w:val="6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(espressione</w:t>
            </w:r>
            <w:r w:rsidRPr="00A61636">
              <w:rPr>
                <w:rFonts w:ascii="Garamond" w:hAns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2"/>
                <w:lang w:val="it-IT"/>
              </w:rPr>
              <w:t>scritta</w:t>
            </w:r>
            <w:r w:rsidRPr="00A61636">
              <w:rPr>
                <w:rFonts w:ascii="Garamond" w:hAnsi="Garamond"/>
                <w:spacing w:val="-7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</w:t>
            </w:r>
            <w:r w:rsidRPr="00A61636">
              <w:rPr>
                <w:rFonts w:ascii="Garamond" w:hAns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orale)</w:t>
            </w:r>
          </w:p>
          <w:p w:rsidR="00527133" w:rsidRPr="00A61636" w:rsidRDefault="00527133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Cs w:val="23"/>
                <w:lang w:val="it-IT"/>
              </w:rPr>
            </w:pPr>
          </w:p>
          <w:p w:rsidR="00527133" w:rsidRPr="00A61636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hAnsi="Garamond"/>
                <w:spacing w:val="-1"/>
                <w:lang w:val="it-IT"/>
              </w:rPr>
              <w:t>-Il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significato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dei</w:t>
            </w:r>
            <w:r w:rsidRPr="00A61636">
              <w:rPr>
                <w:rFonts w:ascii="Garamond" w:hAns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termini: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tolleranza,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lealtà</w:t>
            </w:r>
            <w:r w:rsidRPr="00A61636">
              <w:rPr>
                <w:rFonts w:ascii="Garamond" w:hAns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rispetto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(espressione</w:t>
            </w:r>
            <w:r w:rsidRPr="00A61636">
              <w:rPr>
                <w:rFonts w:ascii="Garamond" w:hAnsi="Garamond"/>
                <w:spacing w:val="-8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scritta</w:t>
            </w:r>
            <w:r w:rsidRPr="00A61636">
              <w:rPr>
                <w:rFonts w:ascii="Garamond" w:hAns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orale)</w:t>
            </w:r>
          </w:p>
          <w:p w:rsidR="00527133" w:rsidRPr="00A61636" w:rsidRDefault="00527133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lang w:val="it-IT"/>
              </w:rPr>
              <w:t>-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La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Costituzione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italiana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(alcuni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articoli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fondamentali)</w:t>
            </w:r>
          </w:p>
          <w:p w:rsidR="00527133" w:rsidRPr="00A61636" w:rsidRDefault="00527133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Cs w:val="23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line="268" w:lineRule="exact"/>
              <w:ind w:left="102" w:right="39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hAnsi="Garamond"/>
                <w:spacing w:val="-1"/>
                <w:lang w:val="it-IT"/>
              </w:rPr>
              <w:t>-Il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sé,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le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proprie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capacità,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i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propri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interessi,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i</w:t>
            </w:r>
            <w:r w:rsidRPr="00A61636">
              <w:rPr>
                <w:rFonts w:ascii="Garamond" w:hAns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cambiamenti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personali</w:t>
            </w:r>
            <w:r w:rsidRPr="00A61636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nel</w:t>
            </w:r>
            <w:r w:rsidRPr="00A61636">
              <w:rPr>
                <w:rFonts w:ascii="Garamond" w:hAns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tempo</w:t>
            </w:r>
            <w:r w:rsidRPr="00A61636">
              <w:rPr>
                <w:rFonts w:ascii="Times New Roman" w:hAnsi="Times New Roman"/>
                <w:spacing w:val="53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(espressione</w:t>
            </w:r>
            <w:r w:rsidRPr="00A61636">
              <w:rPr>
                <w:rFonts w:ascii="Garamond" w:hAns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2"/>
                <w:lang w:val="it-IT"/>
              </w:rPr>
              <w:t>scritta</w:t>
            </w:r>
            <w:r w:rsidRPr="00A61636">
              <w:rPr>
                <w:rFonts w:ascii="Garamond" w:hAnsi="Garamond"/>
                <w:spacing w:val="-7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lang w:val="it-IT"/>
              </w:rPr>
              <w:t>e</w:t>
            </w:r>
            <w:r w:rsidRPr="00A61636">
              <w:rPr>
                <w:rFonts w:ascii="Garamond" w:hAns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 w:hAnsi="Garamond"/>
                <w:spacing w:val="-1"/>
                <w:lang w:val="it-IT"/>
              </w:rPr>
              <w:t>orale)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before="170"/>
              <w:ind w:left="102" w:right="270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-Le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principali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differenze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fisiche,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emozionali,</w:t>
            </w:r>
            <w:r w:rsidRPr="00A61636">
              <w:rPr>
                <w:rFonts w:ascii="Garamond"/>
                <w:spacing w:val="-8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comportamentali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ruolo</w:t>
            </w:r>
            <w:r w:rsidRPr="00A61636">
              <w:rPr>
                <w:rFonts w:asci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sociale</w:t>
            </w:r>
            <w:r w:rsidRPr="00A61636">
              <w:rPr>
                <w:rFonts w:ascii="Times New Roman"/>
                <w:spacing w:val="85"/>
                <w:w w:val="99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tra</w:t>
            </w:r>
            <w:r w:rsidRPr="00A61636">
              <w:rPr>
                <w:rFonts w:ascii="Garamond"/>
                <w:spacing w:val="-7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maschi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femmine.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before="152" w:line="268" w:lineRule="exact"/>
              <w:ind w:left="102" w:right="9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-Esempi</w:t>
            </w:r>
            <w:r w:rsidRPr="00A61636">
              <w:rPr>
                <w:rFonts w:ascii="Garamond"/>
                <w:spacing w:val="-1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1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diverse</w:t>
            </w:r>
            <w:r w:rsidRPr="00A61636">
              <w:rPr>
                <w:rFonts w:ascii="Garamond"/>
                <w:spacing w:val="-16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situazioni</w:t>
            </w:r>
            <w:r w:rsidRPr="00A61636">
              <w:rPr>
                <w:rFonts w:ascii="Garamond"/>
                <w:spacing w:val="-1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dei</w:t>
            </w:r>
            <w:r w:rsidRPr="00A61636">
              <w:rPr>
                <w:rFonts w:ascii="Garamond"/>
                <w:spacing w:val="-17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rapporti</w:t>
            </w:r>
            <w:r w:rsidRPr="00A61636">
              <w:rPr>
                <w:rFonts w:ascii="Garamond"/>
                <w:spacing w:val="-15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tra</w:t>
            </w:r>
            <w:r w:rsidRPr="00A61636">
              <w:rPr>
                <w:rFonts w:ascii="Garamond"/>
                <w:spacing w:val="-16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uomini</w:t>
            </w:r>
            <w:r w:rsidRPr="00A61636">
              <w:rPr>
                <w:rFonts w:ascii="Garamond"/>
                <w:spacing w:val="-1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1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donne</w:t>
            </w:r>
            <w:r w:rsidRPr="00A61636">
              <w:rPr>
                <w:rFonts w:ascii="Garamond"/>
                <w:spacing w:val="-18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nella</w:t>
            </w:r>
            <w:r w:rsidRPr="00A61636">
              <w:rPr>
                <w:rFonts w:ascii="Garamond"/>
                <w:spacing w:val="-16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storia</w:t>
            </w:r>
            <w:r w:rsidRPr="00A61636">
              <w:rPr>
                <w:rFonts w:ascii="Garamond"/>
                <w:spacing w:val="-17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(racconto</w:t>
            </w:r>
            <w:r w:rsidRPr="00A61636">
              <w:rPr>
                <w:rFonts w:ascii="Times New Roman"/>
                <w:spacing w:val="57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biografico)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before="170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lang w:val="it-IT"/>
              </w:rPr>
              <w:t>-Pagine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scelte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cittadinanza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attiva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(articoli,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racconti,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testi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vario</w:t>
            </w:r>
            <w:r w:rsidRPr="00A61636">
              <w:rPr>
                <w:rFonts w:asci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genere,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video,</w:t>
            </w:r>
          </w:p>
          <w:p w:rsidR="00527133" w:rsidRPr="00A61636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film…)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before="160"/>
              <w:ind w:left="102" w:right="393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-Il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significato</w:t>
            </w:r>
            <w:r w:rsidRPr="00A61636">
              <w:rPr>
                <w:rFonts w:ascii="Garamond"/>
                <w:spacing w:val="-2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dei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termini: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regola,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norma,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patto,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sanzione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(espressione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grafica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Times New Roman"/>
                <w:spacing w:val="57"/>
                <w:w w:val="99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orale)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A61636" w:rsidRDefault="006C5735">
            <w:pPr>
              <w:pStyle w:val="TableParagraph"/>
              <w:ind w:left="102" w:right="110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-Analizzare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i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regolamenti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(di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un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gioco,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d’Istituto...),</w:t>
            </w:r>
            <w:r w:rsidRPr="00A61636">
              <w:rPr>
                <w:rFonts w:ascii="Garamond" w:eastAsia="Garamond" w:hAnsi="Garamond" w:cs="Garamond"/>
                <w:spacing w:val="35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valutandone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principi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ed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attivare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le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procedure</w:t>
            </w:r>
            <w:r w:rsidRPr="00A61636">
              <w:rPr>
                <w:rFonts w:ascii="Times New Roman" w:eastAsia="Times New Roman" w:hAnsi="Times New Roman" w:cs="Times New Roman"/>
                <w:spacing w:val="3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necessarie</w:t>
            </w:r>
            <w:r w:rsidRPr="00A61636">
              <w:rPr>
                <w:rFonts w:ascii="Garamond" w:eastAsia="Garamond" w:hAnsi="Garamond" w:cs="Garamond"/>
                <w:spacing w:val="-6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per</w:t>
            </w:r>
            <w:r w:rsidRPr="00A61636">
              <w:rPr>
                <w:rFonts w:ascii="Garamond" w:eastAsia="Garamond" w:hAnsi="Garamond" w:cs="Garamond"/>
                <w:spacing w:val="-7"/>
                <w:szCs w:val="24"/>
                <w:lang w:val="it-IT"/>
              </w:rPr>
              <w:t xml:space="preserve"> </w:t>
            </w:r>
            <w:r w:rsidR="00D43FCB"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modificarli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-Collaborare nell’elaborazione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del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regolamento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di</w:t>
            </w:r>
          </w:p>
          <w:p w:rsidR="00527133" w:rsidRPr="00A61636" w:rsidRDefault="00D43FCB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classe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line="241" w:lineRule="auto"/>
              <w:ind w:left="102" w:right="460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lang w:val="it-IT"/>
              </w:rPr>
              <w:t>-Riconoscere</w:t>
            </w:r>
            <w:r w:rsidRPr="00A61636">
              <w:rPr>
                <w:rFonts w:ascii="Garamond"/>
                <w:spacing w:val="-9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le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regole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che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permettono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il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vivere</w:t>
            </w:r>
            <w:r w:rsidRPr="00A61636">
              <w:rPr>
                <w:rFonts w:ascii="Times New Roman"/>
                <w:spacing w:val="29"/>
                <w:w w:val="99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comune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="00D43FCB" w:rsidRPr="00A61636">
              <w:rPr>
                <w:rFonts w:ascii="Garamond"/>
                <w:spacing w:val="-1"/>
                <w:lang w:val="it-IT"/>
              </w:rPr>
              <w:t>rispettarle</w:t>
            </w:r>
          </w:p>
          <w:p w:rsidR="00527133" w:rsidRPr="00A61636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Cs w:val="23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line="239" w:lineRule="auto"/>
              <w:ind w:left="102" w:right="278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-Individuare,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a</w:t>
            </w:r>
            <w:r w:rsidRPr="00A61636">
              <w:rPr>
                <w:rFonts w:ascii="Garamond" w:eastAsia="Garamond" w:hAnsi="Garamond" w:cs="Garamond"/>
                <w:spacing w:val="-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partire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dalla</w:t>
            </w:r>
            <w:r w:rsidRPr="00A61636">
              <w:rPr>
                <w:rFonts w:ascii="Garamond" w:eastAsia="Garamond" w:hAnsi="Garamond" w:cs="Garamond"/>
                <w:spacing w:val="-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propria</w:t>
            </w:r>
            <w:r w:rsidRPr="00A61636">
              <w:rPr>
                <w:rFonts w:ascii="Garamond" w:eastAsia="Garamond" w:hAnsi="Garamond" w:cs="Garamond"/>
                <w:spacing w:val="-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esperienza,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il</w:t>
            </w:r>
            <w:r w:rsidRPr="00A61636">
              <w:rPr>
                <w:rFonts w:ascii="Times New Roman" w:eastAsia="Times New Roman" w:hAnsi="Times New Roman" w:cs="Times New Roman"/>
                <w:spacing w:val="45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significato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di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partecipazione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all’attività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di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gruppo:</w:t>
            </w:r>
            <w:r w:rsidRPr="00A61636">
              <w:rPr>
                <w:rFonts w:ascii="Garamond" w:eastAsia="Garamond" w:hAnsi="Garamond" w:cs="Garamond"/>
                <w:spacing w:val="4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collaborazione,</w:t>
            </w:r>
            <w:r w:rsidRPr="00A61636">
              <w:rPr>
                <w:rFonts w:ascii="Garamond" w:eastAsia="Garamond" w:hAnsi="Garamond" w:cs="Garamond"/>
                <w:spacing w:val="-6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>mutuo</w:t>
            </w:r>
            <w:r w:rsidRPr="00A61636">
              <w:rPr>
                <w:rFonts w:ascii="Garamond" w:eastAsia="Garamond" w:hAnsi="Garamond" w:cs="Garamond"/>
                <w:spacing w:val="-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aiuto,</w:t>
            </w:r>
            <w:r w:rsidRPr="00A61636">
              <w:rPr>
                <w:rFonts w:ascii="Garamond" w:eastAsia="Garamond" w:hAnsi="Garamond" w:cs="Garamond"/>
                <w:spacing w:val="-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responsabilità</w:t>
            </w:r>
            <w:r w:rsidRPr="00A61636">
              <w:rPr>
                <w:rFonts w:ascii="Times New Roman" w:eastAsia="Times New Roman" w:hAnsi="Times New Roman" w:cs="Times New Roman"/>
                <w:spacing w:val="43"/>
                <w:szCs w:val="24"/>
                <w:lang w:val="it-IT"/>
              </w:rPr>
              <w:t xml:space="preserve"> </w:t>
            </w:r>
            <w:r w:rsidR="00D43FCB"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reciproca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ind w:left="102" w:right="188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-Individuare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e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distinguere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alcune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“regole”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delle</w:t>
            </w:r>
            <w:r w:rsidRPr="00A61636">
              <w:rPr>
                <w:rFonts w:ascii="Garamond" w:eastAsia="Garamond" w:hAnsi="Garamond" w:cs="Garamond"/>
                <w:spacing w:val="45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formazioni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sociali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della</w:t>
            </w:r>
            <w:r w:rsidRPr="00A61636">
              <w:rPr>
                <w:rFonts w:ascii="Garamond" w:eastAsia="Garamond" w:hAnsi="Garamond" w:cs="Garamond"/>
                <w:spacing w:val="-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propria</w:t>
            </w:r>
            <w:r w:rsidRPr="00A61636">
              <w:rPr>
                <w:rFonts w:ascii="Garamond" w:eastAsia="Garamond" w:hAnsi="Garamond" w:cs="Garamond"/>
                <w:spacing w:val="-5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esperienza:</w:t>
            </w:r>
            <w:r w:rsidRPr="00A61636">
              <w:rPr>
                <w:rFonts w:ascii="Times New Roman" w:eastAsia="Times New Roman" w:hAnsi="Times New Roman" w:cs="Times New Roman"/>
                <w:spacing w:val="39"/>
                <w:w w:val="99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famiglia,</w:t>
            </w:r>
            <w:r w:rsidRPr="00A61636">
              <w:rPr>
                <w:rFonts w:ascii="Garamond" w:eastAsia="Garamond" w:hAnsi="Garamond" w:cs="Garamond"/>
                <w:spacing w:val="-5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scuola,</w:t>
            </w:r>
            <w:r w:rsidRPr="00A61636">
              <w:rPr>
                <w:rFonts w:ascii="Garamond" w:eastAsia="Garamond" w:hAnsi="Garamond" w:cs="Garamond"/>
                <w:spacing w:val="-5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paese,</w:t>
            </w:r>
            <w:r w:rsidRPr="00A61636">
              <w:rPr>
                <w:rFonts w:ascii="Garamond" w:eastAsia="Garamond" w:hAnsi="Garamond" w:cs="Garamond"/>
                <w:spacing w:val="-6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gruppi</w:t>
            </w:r>
            <w:r w:rsidRPr="00A61636">
              <w:rPr>
                <w:rFonts w:ascii="Garamond" w:eastAsia="Garamond" w:hAnsi="Garamond" w:cs="Garamond"/>
                <w:spacing w:val="-4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sportivi;</w:t>
            </w:r>
            <w:r w:rsidRPr="00A61636">
              <w:rPr>
                <w:rFonts w:ascii="Garamond" w:eastAsia="Garamond" w:hAnsi="Garamond" w:cs="Garamond"/>
                <w:spacing w:val="-6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distinguere</w:t>
            </w:r>
            <w:r w:rsidRPr="00A61636">
              <w:rPr>
                <w:rFonts w:ascii="Times New Roman" w:eastAsia="Times New Roman" w:hAnsi="Times New Roman" w:cs="Times New Roman"/>
                <w:spacing w:val="49"/>
                <w:w w:val="99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loro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compiti,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loro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servizi,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loro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="00D43FCB"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scopi</w:t>
            </w:r>
          </w:p>
          <w:p w:rsidR="00527133" w:rsidRPr="00A61636" w:rsidRDefault="00527133">
            <w:pPr>
              <w:pStyle w:val="TableParagraph"/>
              <w:spacing w:before="3"/>
              <w:rPr>
                <w:rFonts w:ascii="Garamond" w:eastAsia="Garamond" w:hAnsi="Garamond" w:cs="Garamond"/>
                <w:b/>
                <w:bCs/>
                <w:szCs w:val="23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line="268" w:lineRule="exact"/>
              <w:ind w:left="102" w:right="343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-Mettere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in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2"/>
                <w:lang w:val="it-IT"/>
              </w:rPr>
              <w:t>atto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comportamenti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autocontrollo</w:t>
            </w:r>
            <w:r w:rsidRPr="00A61636">
              <w:rPr>
                <w:rFonts w:ascii="Times New Roman"/>
                <w:spacing w:val="39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anche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fronte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a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crisi,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insuccessi,</w:t>
            </w:r>
            <w:r w:rsidRPr="00A61636">
              <w:rPr>
                <w:rFonts w:ascii="Garamond"/>
                <w:spacing w:val="-3"/>
                <w:lang w:val="it-IT"/>
              </w:rPr>
              <w:t xml:space="preserve"> </w:t>
            </w:r>
            <w:r w:rsidR="00D43FCB" w:rsidRPr="00A61636">
              <w:rPr>
                <w:rFonts w:ascii="Garamond"/>
                <w:spacing w:val="-1"/>
                <w:lang w:val="it-IT"/>
              </w:rPr>
              <w:t>frustrazioni</w:t>
            </w:r>
          </w:p>
          <w:p w:rsidR="00527133" w:rsidRPr="00A61636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ind w:left="102" w:right="21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-Esprimere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il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proprio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punto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di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 vista,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la</w:t>
            </w:r>
            <w:r w:rsidRPr="00A61636">
              <w:rPr>
                <w:rFonts w:ascii="Garamond" w:eastAsia="Garamond" w:hAnsi="Garamond" w:cs="Garamond"/>
                <w:spacing w:val="-3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propria</w:t>
            </w:r>
            <w:r w:rsidRPr="00A61636">
              <w:rPr>
                <w:rFonts w:ascii="Times New Roman" w:eastAsia="Times New Roman" w:hAnsi="Times New Roman" w:cs="Times New Roman"/>
                <w:spacing w:val="27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emotività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e la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propria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affettività</w:t>
            </w:r>
            <w:r w:rsidRPr="00A61636">
              <w:rPr>
                <w:rFonts w:ascii="Garamond" w:eastAsia="Garamond" w:hAnsi="Garamond" w:cs="Garamond"/>
                <w:spacing w:val="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anche in</w:t>
            </w:r>
            <w:r w:rsidRPr="00A61636">
              <w:rPr>
                <w:rFonts w:ascii="Garamond" w:eastAsia="Garamond" w:hAnsi="Garamond" w:cs="Garamond"/>
                <w:spacing w:val="1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>un’ottica</w:t>
            </w:r>
            <w:r w:rsidRPr="00A61636">
              <w:rPr>
                <w:rFonts w:ascii="Garamond" w:eastAsia="Garamond" w:hAnsi="Garamond" w:cs="Garamond"/>
                <w:spacing w:val="29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di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confronto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 xml:space="preserve">con </w:t>
            </w:r>
            <w:r w:rsidRPr="00A61636">
              <w:rPr>
                <w:rFonts w:ascii="Garamond" w:eastAsia="Garamond" w:hAnsi="Garamond" w:cs="Garamond"/>
                <w:szCs w:val="24"/>
                <w:lang w:val="it-IT"/>
              </w:rPr>
              <w:t>i</w:t>
            </w:r>
            <w:r w:rsidRPr="00A61636">
              <w:rPr>
                <w:rFonts w:ascii="Garamond" w:eastAsia="Garamond" w:hAnsi="Garamond" w:cs="Garamond"/>
                <w:spacing w:val="-2"/>
                <w:szCs w:val="24"/>
                <w:lang w:val="it-IT"/>
              </w:rPr>
              <w:t xml:space="preserve"> </w:t>
            </w:r>
            <w:r w:rsidRPr="00A61636">
              <w:rPr>
                <w:rFonts w:ascii="Garamond" w:eastAsia="Garamond" w:hAnsi="Garamond" w:cs="Garamond"/>
                <w:spacing w:val="-1"/>
                <w:szCs w:val="24"/>
                <w:lang w:val="it-IT"/>
              </w:rPr>
              <w:t>compagni</w:t>
            </w:r>
          </w:p>
          <w:p w:rsidR="00527133" w:rsidRPr="00A61636" w:rsidRDefault="00527133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Cs w:val="23"/>
                <w:lang w:val="it-IT"/>
              </w:rPr>
            </w:pPr>
          </w:p>
          <w:p w:rsidR="00527133" w:rsidRPr="00A61636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-Assumere</w:t>
            </w:r>
            <w:r w:rsidRPr="00A61636">
              <w:rPr>
                <w:rFonts w:ascii="Garamond"/>
                <w:spacing w:val="-9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e</w:t>
            </w:r>
            <w:r w:rsidRPr="00A61636">
              <w:rPr>
                <w:rFonts w:ascii="Garamond"/>
                <w:spacing w:val="-8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svolgere</w:t>
            </w:r>
            <w:r w:rsidRPr="00A61636">
              <w:rPr>
                <w:rFonts w:ascii="Garamond"/>
                <w:spacing w:val="-8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responsabilmente</w:t>
            </w:r>
            <w:r w:rsidRPr="00A61636">
              <w:rPr>
                <w:rFonts w:ascii="Garamond"/>
                <w:spacing w:val="-8"/>
                <w:lang w:val="it-IT"/>
              </w:rPr>
              <w:t xml:space="preserve"> </w:t>
            </w:r>
            <w:r w:rsidR="00D43FCB" w:rsidRPr="00A61636">
              <w:rPr>
                <w:rFonts w:ascii="Garamond"/>
                <w:spacing w:val="-1"/>
                <w:lang w:val="it-IT"/>
              </w:rPr>
              <w:t>incarichi</w:t>
            </w:r>
          </w:p>
          <w:p w:rsidR="00527133" w:rsidRPr="00A61636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Cs w:val="24"/>
                <w:lang w:val="it-IT"/>
              </w:rPr>
            </w:pPr>
          </w:p>
          <w:p w:rsidR="00527133" w:rsidRPr="00A61636" w:rsidRDefault="006C5735">
            <w:pPr>
              <w:pStyle w:val="TableParagraph"/>
              <w:spacing w:line="242" w:lineRule="auto"/>
              <w:ind w:left="102" w:right="104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A61636">
              <w:rPr>
                <w:rFonts w:ascii="Garamond"/>
                <w:spacing w:val="-1"/>
                <w:lang w:val="it-IT"/>
              </w:rPr>
              <w:t>-Elaborare</w:t>
            </w:r>
            <w:r w:rsidRPr="00A61636">
              <w:rPr>
                <w:rFonts w:ascii="Garamond"/>
                <w:lang w:val="it-IT"/>
              </w:rPr>
              <w:t xml:space="preserve"> </w:t>
            </w:r>
            <w:r w:rsidRPr="00A61636">
              <w:rPr>
                <w:rFonts w:ascii="Garamond"/>
                <w:spacing w:val="3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testi</w:t>
            </w:r>
            <w:r w:rsidRPr="00A61636">
              <w:rPr>
                <w:rFonts w:ascii="Garamond"/>
                <w:lang w:val="it-IT"/>
              </w:rPr>
              <w:t xml:space="preserve"> </w:t>
            </w:r>
            <w:r w:rsidRPr="00A61636">
              <w:rPr>
                <w:rFonts w:ascii="Garamond"/>
                <w:spacing w:val="3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scritti</w:t>
            </w:r>
            <w:r w:rsidRPr="00A61636">
              <w:rPr>
                <w:rFonts w:ascii="Garamond"/>
                <w:lang w:val="it-IT"/>
              </w:rPr>
              <w:t xml:space="preserve"> </w:t>
            </w:r>
            <w:r w:rsidRPr="00A61636">
              <w:rPr>
                <w:rFonts w:ascii="Garamond"/>
                <w:spacing w:val="33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 xml:space="preserve">e </w:t>
            </w:r>
            <w:r w:rsidRPr="00A61636">
              <w:rPr>
                <w:rFonts w:ascii="Garamond"/>
                <w:spacing w:val="32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orali</w:t>
            </w:r>
            <w:r w:rsidRPr="00A61636">
              <w:rPr>
                <w:rFonts w:ascii="Garamond"/>
                <w:lang w:val="it-IT"/>
              </w:rPr>
              <w:t xml:space="preserve"> </w:t>
            </w:r>
            <w:r w:rsidRPr="00A61636">
              <w:rPr>
                <w:rFonts w:ascii="Garamond"/>
                <w:spacing w:val="33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coerenti</w:t>
            </w:r>
            <w:r w:rsidRPr="00A61636">
              <w:rPr>
                <w:rFonts w:ascii="Garamond"/>
                <w:lang w:val="it-IT"/>
              </w:rPr>
              <w:t xml:space="preserve"> </w:t>
            </w:r>
            <w:r w:rsidRPr="00A61636">
              <w:rPr>
                <w:rFonts w:ascii="Garamond"/>
                <w:spacing w:val="30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 xml:space="preserve">con </w:t>
            </w:r>
            <w:r w:rsidRPr="00A61636">
              <w:rPr>
                <w:rFonts w:ascii="Garamond"/>
                <w:spacing w:val="34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le</w:t>
            </w:r>
            <w:r w:rsidRPr="00A61636">
              <w:rPr>
                <w:rFonts w:ascii="Times New Roman"/>
                <w:spacing w:val="35"/>
                <w:w w:val="99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tematiche</w:t>
            </w:r>
            <w:r w:rsidRPr="00A61636">
              <w:rPr>
                <w:rFonts w:ascii="Garamond"/>
                <w:spacing w:val="-5"/>
                <w:lang w:val="it-IT"/>
              </w:rPr>
              <w:t xml:space="preserve"> </w:t>
            </w:r>
            <w:r w:rsidRPr="00A61636">
              <w:rPr>
                <w:rFonts w:ascii="Garamond"/>
                <w:lang w:val="it-IT"/>
              </w:rPr>
              <w:t>di</w:t>
            </w:r>
            <w:r w:rsidRPr="00A61636">
              <w:rPr>
                <w:rFonts w:ascii="Garamond"/>
                <w:spacing w:val="-4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cittadinanza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attiva</w:t>
            </w:r>
            <w:r w:rsidRPr="00A61636">
              <w:rPr>
                <w:rFonts w:ascii="Garamond"/>
                <w:spacing w:val="-6"/>
                <w:lang w:val="it-IT"/>
              </w:rPr>
              <w:t xml:space="preserve"> </w:t>
            </w:r>
            <w:r w:rsidRPr="00A61636">
              <w:rPr>
                <w:rFonts w:ascii="Garamond"/>
                <w:spacing w:val="-1"/>
                <w:lang w:val="it-IT"/>
              </w:rPr>
              <w:t>affrontate</w:t>
            </w:r>
          </w:p>
        </w:tc>
      </w:tr>
    </w:tbl>
    <w:p w:rsidR="00527133" w:rsidRPr="00B553A3" w:rsidRDefault="00527133">
      <w:pPr>
        <w:spacing w:line="242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0"/>
        <w:gridCol w:w="4953"/>
      </w:tblGrid>
      <w:tr w:rsidR="00527133">
        <w:trPr>
          <w:trHeight w:hRule="exact" w:val="2061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-Carte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Diritti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dell’Uomo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dell’Infanzia: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articoli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contenuti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essenziali.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2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volontariato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(locale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nazionale)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associazioni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culturali</w:t>
            </w:r>
            <w:r w:rsidRPr="00B553A3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impegnate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3464A3"/>
                <w:spacing w:val="-1"/>
                <w:sz w:val="24"/>
              </w:rPr>
              <w:t>-</w:t>
            </w:r>
            <w:r>
              <w:rPr>
                <w:rFonts w:ascii="Garamond" w:hAnsi="Garamond"/>
                <w:spacing w:val="-1"/>
                <w:sz w:val="24"/>
              </w:rPr>
              <w:t>Il</w:t>
            </w:r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concetto</w:t>
            </w:r>
            <w:proofErr w:type="spellEnd"/>
            <w:r>
              <w:rPr>
                <w:rFonts w:ascii="Garamond" w:hAnsi="Garamond"/>
                <w:spacing w:val="-2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di</w:t>
            </w:r>
            <w:r>
              <w:rPr>
                <w:rFonts w:ascii="Garamond" w:hAns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legalità</w:t>
            </w:r>
            <w:proofErr w:type="spellEnd"/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</w:tr>
      <w:tr w:rsidR="00527133">
        <w:trPr>
          <w:trHeight w:hRule="exact" w:val="552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1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Inglese</w:t>
            </w:r>
            <w:proofErr w:type="spellEnd"/>
            <w:r>
              <w:rPr>
                <w:rFonts w:ascii="Times New Roman"/>
                <w:b/>
                <w:color w:val="006FC0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4</w:t>
            </w:r>
            <w:r>
              <w:rPr>
                <w:rFonts w:ascii="Garamond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6737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-Formule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Classroom</w:t>
            </w:r>
            <w:proofErr w:type="spellEnd"/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language</w:t>
            </w:r>
            <w:proofErr w:type="spellEnd"/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Usi,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costumi,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z w:val="24"/>
                <w:lang w:val="it-IT"/>
              </w:rPr>
              <w:t xml:space="preserve"> 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altre culture</w:t>
            </w:r>
          </w:p>
          <w:p w:rsidR="00527133" w:rsidRPr="00B553A3" w:rsidRDefault="0052713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52713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</w:t>
            </w:r>
            <w:proofErr w:type="spellStart"/>
            <w:r>
              <w:rPr>
                <w:rFonts w:ascii="Garamond"/>
                <w:spacing w:val="-1"/>
                <w:sz w:val="24"/>
              </w:rPr>
              <w:t>Edugaming</w:t>
            </w:r>
            <w:proofErr w:type="spellEnd"/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2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 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gruppo: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rispettando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regole,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prestando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aiuto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compagni.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1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appropriati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(gioco,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circolazione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luoghi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mezzi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pubblici).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2" w:right="147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proprio punto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vista,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confrontandolo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compagni.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57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stesura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rispetto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esso.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2" w:right="78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secondo gli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condivisi</w:t>
            </w:r>
          </w:p>
          <w:p w:rsidR="00527133" w:rsidRPr="00B553A3" w:rsidRDefault="0052713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34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-Confrontare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costumi,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culture,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individuandone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differenze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0"/>
        <w:gridCol w:w="4953"/>
      </w:tblGrid>
      <w:tr w:rsidR="00527133" w:rsidRPr="00AC3C97">
        <w:trPr>
          <w:trHeight w:hRule="exact" w:val="812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before="8" w:line="268" w:lineRule="exact"/>
              <w:ind w:left="102" w:right="66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color w:val="221F1F"/>
                <w:spacing w:val="-1"/>
                <w:sz w:val="24"/>
                <w:lang w:val="it-IT"/>
              </w:rPr>
              <w:t>-Sviluppare</w:t>
            </w:r>
            <w:r w:rsidRPr="00B553A3">
              <w:rPr>
                <w:rFonts w:ascii="Garamond"/>
                <w:color w:val="221F1F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pacing w:val="-1"/>
                <w:sz w:val="24"/>
                <w:lang w:val="it-IT"/>
              </w:rPr>
              <w:t>un senso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z w:val="24"/>
                <w:lang w:val="it-IT"/>
              </w:rPr>
              <w:t>di</w:t>
            </w:r>
            <w:r w:rsidRPr="00B553A3">
              <w:rPr>
                <w:rFonts w:ascii="Garamond"/>
                <w:color w:val="221F1F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>rispetto</w:t>
            </w:r>
            <w:r w:rsidRPr="00B553A3">
              <w:rPr>
                <w:rFonts w:ascii="Garamond"/>
                <w:color w:val="221F1F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z w:val="24"/>
                <w:lang w:val="it-IT"/>
              </w:rPr>
              <w:t>verso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z w:val="24"/>
                <w:lang w:val="it-IT"/>
              </w:rPr>
              <w:t>le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 xml:space="preserve"> altre</w:t>
            </w:r>
            <w:r w:rsidRPr="00B553A3">
              <w:rPr>
                <w:rFonts w:ascii="Times New Roman"/>
                <w:color w:val="221F1F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>culture</w:t>
            </w:r>
          </w:p>
        </w:tc>
      </w:tr>
      <w:tr w:rsidR="00527133">
        <w:trPr>
          <w:trHeight w:hRule="exact" w:val="821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ind w:left="106" w:right="72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e</w:t>
            </w:r>
            <w:r>
              <w:rPr>
                <w:rFonts w:ascii="Times New Roman"/>
                <w:b/>
                <w:color w:val="006FC0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immagine</w:t>
            </w:r>
            <w:proofErr w:type="spellEnd"/>
            <w:r>
              <w:rPr>
                <w:rFonts w:ascii="Times New Roman"/>
                <w:b/>
                <w:color w:val="006FC0"/>
                <w:spacing w:val="23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3</w:t>
            </w:r>
            <w:r>
              <w:rPr>
                <w:rFonts w:ascii="Garamond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3949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bellezze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naturali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artistiche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(Patrimonio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bellezza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preservare)</w:t>
            </w:r>
          </w:p>
          <w:p w:rsidR="00527133" w:rsidRPr="00B553A3" w:rsidRDefault="006C5735">
            <w:pPr>
              <w:pStyle w:val="TableParagraph"/>
              <w:spacing w:before="158" w:line="242" w:lineRule="auto"/>
              <w:ind w:left="102" w:right="9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oggetti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legati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progettazione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di</w:t>
            </w:r>
            <w:r w:rsidRPr="00B553A3">
              <w:rPr>
                <w:rFonts w:ascii="Times New Roman"/>
                <w:spacing w:val="8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interventi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consapevole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dell'ambiente.</w:t>
            </w:r>
          </w:p>
          <w:p w:rsidR="00527133" w:rsidRPr="00B553A3" w:rsidRDefault="006C5735">
            <w:pPr>
              <w:pStyle w:val="TableParagraph"/>
              <w:spacing w:before="155"/>
              <w:ind w:left="102" w:right="33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culturali</w:t>
            </w:r>
            <w:r w:rsidRPr="00B553A3">
              <w:rPr>
                <w:rFonts w:ascii="Times New Roman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estetici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tabs>
                <w:tab w:val="left" w:pos="1281"/>
                <w:tab w:val="left" w:pos="1652"/>
                <w:tab w:val="left" w:pos="2667"/>
                <w:tab w:val="left" w:pos="4122"/>
              </w:tabs>
              <w:spacing w:line="241" w:lineRule="auto"/>
              <w:ind w:left="102" w:righ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w w:val="95"/>
                <w:sz w:val="24"/>
                <w:szCs w:val="24"/>
                <w:lang w:val="it-IT"/>
              </w:rPr>
              <w:t>-Utilizzare</w:t>
            </w:r>
            <w:r w:rsidRPr="00B553A3">
              <w:rPr>
                <w:rFonts w:ascii="Garamond" w:eastAsia="Garamond" w:hAnsi="Garamond" w:cs="Garamond"/>
                <w:spacing w:val="-1"/>
                <w:w w:val="95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modalità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w w:val="95"/>
                <w:sz w:val="24"/>
                <w:szCs w:val="24"/>
                <w:lang w:val="it-IT"/>
              </w:rPr>
              <w:t>d’espressione</w:t>
            </w:r>
            <w:r w:rsidRPr="00B553A3">
              <w:rPr>
                <w:rFonts w:ascii="Garamond" w:eastAsia="Garamond" w:hAnsi="Garamond" w:cs="Garamond"/>
                <w:w w:val="95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artistica</w:t>
            </w:r>
            <w:r w:rsidRPr="00B553A3">
              <w:rPr>
                <w:rFonts w:ascii="Garamond" w:eastAsia="Garamond" w:hAnsi="Garamond" w:cs="Garamond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affrontate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per esprimere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</w:t>
            </w:r>
          </w:p>
          <w:p w:rsidR="00527133" w:rsidRPr="00B553A3" w:rsidRDefault="006C5735">
            <w:pPr>
              <w:pStyle w:val="TableParagraph"/>
              <w:spacing w:before="156"/>
              <w:ind w:left="102" w:right="17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-Essere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grado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apprezzare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valore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 artistico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ed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nazionale.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color w:val="2E2A2B"/>
                <w:spacing w:val="-1"/>
                <w:sz w:val="24"/>
                <w:lang w:val="it-IT"/>
              </w:rPr>
              <w:t>-Rispettare</w:t>
            </w:r>
            <w:r w:rsidRPr="00B553A3">
              <w:rPr>
                <w:rFonts w:ascii="Garamond"/>
                <w:color w:val="2E2A2B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E2A2B"/>
                <w:sz w:val="24"/>
                <w:lang w:val="it-IT"/>
              </w:rPr>
              <w:t>le</w:t>
            </w:r>
            <w:r w:rsidRPr="00B553A3">
              <w:rPr>
                <w:rFonts w:ascii="Garamond"/>
                <w:color w:val="2E2A2B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E2A2B"/>
                <w:sz w:val="24"/>
                <w:lang w:val="it-IT"/>
              </w:rPr>
              <w:t>proprie</w:t>
            </w:r>
            <w:r w:rsidRPr="00B553A3">
              <w:rPr>
                <w:rFonts w:ascii="Garamond"/>
                <w:color w:val="2E2A2B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E2A2B"/>
                <w:spacing w:val="-2"/>
                <w:sz w:val="24"/>
                <w:lang w:val="it-IT"/>
              </w:rPr>
              <w:t>attrezzature</w:t>
            </w:r>
            <w:r w:rsidRPr="00B553A3">
              <w:rPr>
                <w:rFonts w:ascii="Garamond"/>
                <w:color w:val="2E2A2B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E2A2B"/>
                <w:sz w:val="24"/>
                <w:lang w:val="it-IT"/>
              </w:rPr>
              <w:t>e</w:t>
            </w:r>
            <w:r w:rsidRPr="00B553A3">
              <w:rPr>
                <w:rFonts w:ascii="Garamond"/>
                <w:color w:val="2E2A2B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E2A2B"/>
                <w:sz w:val="24"/>
                <w:lang w:val="it-IT"/>
              </w:rPr>
              <w:t>quelle</w:t>
            </w:r>
            <w:r w:rsidRPr="00B553A3">
              <w:rPr>
                <w:rFonts w:ascii="Garamond"/>
                <w:color w:val="2E2A2B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E2A2B"/>
                <w:spacing w:val="-1"/>
                <w:sz w:val="24"/>
                <w:lang w:val="it-IT"/>
              </w:rPr>
              <w:t>comuni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7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44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</w:p>
        </w:tc>
      </w:tr>
      <w:tr w:rsidR="00527133">
        <w:trPr>
          <w:trHeight w:hRule="exact" w:val="280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Musica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9B5170">
        <w:trPr>
          <w:trHeight w:hRule="exact" w:val="3990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europea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(inni).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2" w:right="7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locale,</w:t>
            </w:r>
            <w:r w:rsidRPr="00B553A3">
              <w:rPr>
                <w:rFonts w:ascii="Times New Roman"/>
                <w:spacing w:val="7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europeo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 w:line="241" w:lineRule="auto"/>
              <w:ind w:left="102" w:right="9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impegnata: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trattano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6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-Musica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Folklore: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elementi costitutivi 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-Eseguire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l’inno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l’uso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canto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ascoltare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attivamente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l’Inno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europeo</w:t>
            </w:r>
          </w:p>
          <w:p w:rsidR="00527133" w:rsidRPr="00B553A3" w:rsidRDefault="006C5735">
            <w:pPr>
              <w:pStyle w:val="TableParagraph"/>
              <w:spacing w:before="162"/>
              <w:ind w:left="102" w:righ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 xml:space="preserve">-Saper 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e 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riprodurre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i 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motivi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6C5735">
            <w:pPr>
              <w:pStyle w:val="TableParagraph"/>
              <w:spacing w:before="162"/>
              <w:ind w:left="102" w:right="27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-Interpretare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contenuti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musica</w:t>
            </w:r>
            <w:r w:rsidRPr="00B553A3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colta,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capacità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cogliere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spunti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supporti</w:t>
            </w:r>
            <w:r w:rsidRPr="00B553A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multidisciplinare.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7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responsabilità.</w:t>
            </w:r>
          </w:p>
        </w:tc>
      </w:tr>
    </w:tbl>
    <w:p w:rsidR="00527133" w:rsidRPr="00B553A3" w:rsidRDefault="00527133">
      <w:pPr>
        <w:spacing w:line="268" w:lineRule="exact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911"/>
        <w:gridCol w:w="7861"/>
        <w:gridCol w:w="5038"/>
      </w:tblGrid>
      <w:tr w:rsidR="00527133" w:rsidRPr="00AC3C97" w:rsidTr="00B553A3">
        <w:trPr>
          <w:trHeight w:hRule="exact" w:val="820"/>
        </w:trPr>
        <w:tc>
          <w:tcPr>
            <w:tcW w:w="64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265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17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2" w:right="4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</w:tc>
      </w:tr>
      <w:tr w:rsidR="00527133" w:rsidTr="00B553A3">
        <w:trPr>
          <w:trHeight w:hRule="exact" w:val="553"/>
        </w:trPr>
        <w:tc>
          <w:tcPr>
            <w:tcW w:w="64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548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Educazione</w:t>
            </w:r>
            <w:proofErr w:type="spellEnd"/>
            <w:r>
              <w:rPr>
                <w:rFonts w:ascii="Times New Roman"/>
                <w:b/>
                <w:color w:val="3464A3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</w:p>
        </w:tc>
        <w:tc>
          <w:tcPr>
            <w:tcW w:w="265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9B5170">
        <w:trPr>
          <w:trHeight w:hRule="exact" w:val="6692"/>
        </w:trPr>
        <w:tc>
          <w:tcPr>
            <w:tcW w:w="64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265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33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 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corretti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evitarli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il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fair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play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nutrizionali</w:t>
            </w:r>
          </w:p>
          <w:p w:rsidR="00527133" w:rsidRPr="00B553A3" w:rsidRDefault="006C5735">
            <w:pPr>
              <w:pStyle w:val="TableParagraph"/>
              <w:spacing w:before="45" w:line="540" w:lineRule="exact"/>
              <w:ind w:left="103" w:right="19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dispendio energetico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dato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dalle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giornata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tipo</w:t>
            </w:r>
            <w:r w:rsidRPr="00B553A3">
              <w:rPr>
                <w:rFonts w:ascii="Times New Roman" w:hAnsi="Times New Roman"/>
                <w:spacing w:val="6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(Formazione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materia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civile)</w:t>
            </w:r>
          </w:p>
          <w:p w:rsidR="00527133" w:rsidRPr="00B553A3" w:rsidRDefault="006C5735">
            <w:pPr>
              <w:pStyle w:val="TableParagraph"/>
              <w:spacing w:line="223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-Simulare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condizione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diverse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-Esercitare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procedure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avvalendosi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lettura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piantine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fuga.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2" w:right="96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accorgimenti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idonei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prevenire</w:t>
            </w:r>
            <w:r w:rsidRPr="00B553A3">
              <w:rPr>
                <w:rFonts w:ascii="Times New Roman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infortuni.</w:t>
            </w:r>
          </w:p>
          <w:p w:rsidR="00527133" w:rsidRPr="00B553A3" w:rsidRDefault="006C5735">
            <w:pPr>
              <w:pStyle w:val="TableParagraph"/>
              <w:spacing w:before="156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nell’alimentazione.</w:t>
            </w:r>
          </w:p>
          <w:p w:rsidR="00527133" w:rsidRPr="00B553A3" w:rsidRDefault="006C5735">
            <w:pPr>
              <w:pStyle w:val="TableParagraph"/>
              <w:spacing w:before="158" w:line="241" w:lineRule="auto"/>
              <w:ind w:left="102" w:right="18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“sensazioni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benessere”</w:t>
            </w:r>
            <w:r w:rsidRPr="00B553A3">
              <w:rPr>
                <w:rFonts w:ascii="Garamond" w:eastAsia="Garamond" w:hAnsi="Garamond" w:cs="Garamond"/>
                <w:spacing w:val="3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ludico-motoria.</w:t>
            </w:r>
          </w:p>
          <w:p w:rsidR="00527133" w:rsidRPr="00B553A3" w:rsidRDefault="006C5735">
            <w:pPr>
              <w:pStyle w:val="TableParagraph"/>
              <w:spacing w:before="156" w:line="241" w:lineRule="auto"/>
              <w:ind w:left="102" w:right="6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esercizio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fisico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sani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vita.</w:t>
            </w:r>
          </w:p>
          <w:p w:rsidR="00527133" w:rsidRPr="00B553A3" w:rsidRDefault="006C5735">
            <w:pPr>
              <w:pStyle w:val="TableParagraph"/>
              <w:spacing w:before="156"/>
              <w:ind w:left="102" w:right="34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-Acquisire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funzioni</w:t>
            </w:r>
            <w:r w:rsidRPr="00B553A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fisiologiche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(cardiorespiratorie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muscolari)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cambiamenti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all’esercizio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fisico.</w:t>
            </w:r>
          </w:p>
          <w:p w:rsidR="00527133" w:rsidRPr="00B553A3" w:rsidRDefault="006C5735">
            <w:pPr>
              <w:pStyle w:val="TableParagraph"/>
              <w:spacing w:before="154" w:line="268" w:lineRule="exact"/>
              <w:ind w:left="102" w:right="5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-Redigere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imparate</w:t>
            </w:r>
          </w:p>
          <w:p w:rsidR="00527133" w:rsidRPr="00B553A3" w:rsidRDefault="006C5735">
            <w:pPr>
              <w:pStyle w:val="TableParagraph"/>
              <w:spacing w:before="172"/>
              <w:ind w:left="102" w:right="95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-Dar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perizia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lo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sport.</w:t>
            </w:r>
          </w:p>
          <w:p w:rsidR="00527133" w:rsidRPr="00B553A3" w:rsidRDefault="006C5735">
            <w:pPr>
              <w:pStyle w:val="TableParagraph"/>
              <w:spacing w:before="154" w:line="268" w:lineRule="exact"/>
              <w:ind w:left="102" w:right="31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cautela</w:t>
            </w:r>
          </w:p>
        </w:tc>
      </w:tr>
      <w:tr w:rsidR="00527133" w:rsidTr="00B553A3">
        <w:trPr>
          <w:trHeight w:hRule="exact" w:val="281"/>
        </w:trPr>
        <w:tc>
          <w:tcPr>
            <w:tcW w:w="64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</w:p>
        </w:tc>
        <w:tc>
          <w:tcPr>
            <w:tcW w:w="265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1846"/>
        </w:trPr>
        <w:tc>
          <w:tcPr>
            <w:tcW w:w="64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265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19"/>
              </w:numPr>
              <w:tabs>
                <w:tab w:val="left" w:pos="239"/>
              </w:tabs>
              <w:spacing w:line="262" w:lineRule="exact"/>
              <w:ind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Conoscenza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diverse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fedi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9"/>
              </w:numPr>
              <w:tabs>
                <w:tab w:val="left" w:pos="239"/>
              </w:tabs>
              <w:spacing w:line="241" w:lineRule="auto"/>
              <w:ind w:right="106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loro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civile.</w:t>
            </w:r>
          </w:p>
          <w:p w:rsidR="00527133" w:rsidRPr="00B553A3" w:rsidRDefault="006C5735">
            <w:pPr>
              <w:pStyle w:val="Paragrafoelenco"/>
              <w:numPr>
                <w:ilvl w:val="0"/>
                <w:numId w:val="19"/>
              </w:numPr>
              <w:tabs>
                <w:tab w:val="left" w:pos="239"/>
              </w:tabs>
              <w:spacing w:line="266" w:lineRule="exact"/>
              <w:ind w:left="23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biologica,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scolastica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2" w:right="33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all'attività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confrontandosi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1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atto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situazioni.</w:t>
            </w:r>
          </w:p>
        </w:tc>
      </w:tr>
    </w:tbl>
    <w:p w:rsidR="00527133" w:rsidRPr="00B553A3" w:rsidRDefault="00527133">
      <w:pPr>
        <w:spacing w:line="268" w:lineRule="exact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0"/>
        <w:gridCol w:w="4953"/>
      </w:tblGrid>
      <w:tr w:rsidR="00527133" w:rsidRPr="00AC3C97" w:rsidTr="009B5170">
        <w:trPr>
          <w:trHeight w:hRule="exact" w:val="4107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2" w:right="881"/>
              <w:rPr>
                <w:rFonts w:ascii="Garamond" w:eastAsia="Garamond" w:hAnsi="Garamond" w:cs="Garamond"/>
                <w:sz w:val="24"/>
                <w:szCs w:val="24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specificità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proposta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cristiana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fronte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interrogativi</w:t>
            </w:r>
            <w:r w:rsidRPr="00B553A3">
              <w:rPr>
                <w:rFonts w:ascii="Times New Roman" w:hAns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dell'uomo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(chi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sono?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</w:rPr>
              <w:t>Da</w:t>
            </w:r>
            <w:r>
              <w:rPr>
                <w:rFonts w:ascii="Garamond" w:hAnsi="Garamond"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dove</w:t>
            </w:r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vengo</w:t>
            </w:r>
            <w:proofErr w:type="spellEnd"/>
            <w:r>
              <w:rPr>
                <w:rFonts w:ascii="Garamond" w:hAnsi="Garamond"/>
                <w:sz w:val="24"/>
              </w:rPr>
              <w:t>?</w:t>
            </w:r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Dove</w:t>
            </w:r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vado</w:t>
            </w:r>
            <w:proofErr w:type="spellEnd"/>
            <w:r>
              <w:rPr>
                <w:rFonts w:ascii="Garamond" w:hAnsi="Garamond"/>
                <w:spacing w:val="-1"/>
                <w:sz w:val="24"/>
              </w:rPr>
              <w:t>?)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18"/>
              </w:numPr>
              <w:tabs>
                <w:tab w:val="left" w:pos="240"/>
              </w:tabs>
              <w:spacing w:line="238" w:lineRule="auto"/>
              <w:ind w:right="398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Acquisire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consapevolezza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necessità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norme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buona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convivenza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civile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68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-Prestare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aiuto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tutti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compagni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difficoltà</w:t>
            </w:r>
            <w:r w:rsidRPr="00B553A3">
              <w:rPr>
                <w:rFonts w:ascii="Times New Roman" w:hAns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(superando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caratteriali,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etniche,</w:t>
            </w:r>
            <w:r w:rsidRPr="00B553A3">
              <w:rPr>
                <w:rFonts w:ascii="Times New Roman" w:hAns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religiose...).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spacing w:line="241" w:lineRule="auto"/>
              <w:ind w:right="105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idee,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pratiche</w:t>
            </w:r>
            <w:r w:rsidRPr="00B553A3">
              <w:rPr>
                <w:rFonts w:asci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convinzioni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religiose.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-Distinguere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laicità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religiosità.</w:t>
            </w:r>
          </w:p>
        </w:tc>
      </w:tr>
      <w:tr w:rsidR="00527133">
        <w:trPr>
          <w:trHeight w:hRule="exact" w:val="552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171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Storia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3h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7392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essere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cittadino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significato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norma,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patto, </w:t>
            </w:r>
            <w:r w:rsidRPr="00B553A3">
              <w:rPr>
                <w:rFonts w:ascii="Garamond"/>
                <w:sz w:val="24"/>
                <w:lang w:val="it-IT"/>
              </w:rPr>
              <w:t>sanzione.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47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-Principali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servizi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cittadino presenti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nella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realtà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territoriale.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(i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</w:t>
            </w:r>
            <w:r w:rsidRPr="00B553A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dell'Amministrazione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Comunale,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associazioni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private,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istituzioni</w:t>
            </w:r>
            <w:r w:rsidRPr="00B553A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museali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per 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conservazione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patrimonio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</w:t>
            </w:r>
            <w:r w:rsidRPr="00B553A3">
              <w:rPr>
                <w:rFonts w:ascii="Garamond" w:eastAsia="Garamond" w:hAnsi="Garamond" w:cs="Garamond"/>
                <w:spacing w:val="6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nazionale)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Default="006C5735">
            <w:pPr>
              <w:pStyle w:val="TableParagraph"/>
              <w:spacing w:before="154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-Organi internazionali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vicini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all’esperienza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del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bambino: es.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UNICEF,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WWF…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delle</w:t>
            </w:r>
            <w:r w:rsidRPr="00B553A3">
              <w:rPr>
                <w:rFonts w:ascii="Times New Roman"/>
                <w:spacing w:val="5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esperienza:</w:t>
            </w:r>
            <w:r w:rsidRPr="00B553A3">
              <w:rPr>
                <w:rFonts w:asci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famiglia,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sportivi;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Times New Roman"/>
                <w:spacing w:val="4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loro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compiti,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loro servizi,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loro scopi.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-Collaborare nell’elaborazione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classe.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79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-Leggere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articoli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</w:t>
            </w:r>
            <w:r w:rsidRPr="00B553A3">
              <w:rPr>
                <w:rFonts w:ascii="Times New Roman"/>
                <w:spacing w:val="2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approfondire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concetti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democrazia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diritti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8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relativamente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provenienza,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condizione,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abitudini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persone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portano;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individuandone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53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governo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dal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 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globale.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0"/>
        <w:gridCol w:w="4953"/>
      </w:tblGrid>
      <w:tr w:rsidR="00527133" w:rsidRPr="00AC3C97">
        <w:trPr>
          <w:trHeight w:hRule="exact" w:val="1253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7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-Iniziare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-1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citare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correttamente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fonti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(soprattutto</w:t>
            </w:r>
            <w:r w:rsidRPr="00B553A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quelle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digitali)</w:t>
            </w:r>
            <w:r w:rsidRPr="00B553A3">
              <w:rPr>
                <w:rFonts w:ascii="Garamond" w:eastAsia="Garamond" w:hAnsi="Garamond" w:cs="Garamond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all’interno</w:t>
            </w:r>
            <w:r w:rsidRPr="00B553A3">
              <w:rPr>
                <w:rFonts w:ascii="Garamond" w:eastAsia="Garamond" w:hAnsi="Garamond" w:cs="Garamond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4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ricerche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sue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produzioni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scritte.</w:t>
            </w:r>
          </w:p>
        </w:tc>
      </w:tr>
      <w:tr w:rsidR="00527133">
        <w:trPr>
          <w:trHeight w:hRule="exact" w:val="548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76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Geografia</w:t>
            </w:r>
            <w:proofErr w:type="spellEnd"/>
            <w:r>
              <w:rPr>
                <w:rFonts w:ascii="Times New Roman"/>
                <w:b/>
                <w:color w:val="3464A3"/>
                <w:spacing w:val="2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7024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essenziali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(corretto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smaltimento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rifiuti,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riciclo,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l’acqua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ecc.).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problematiche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2" w:right="65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associazioni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volontariato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operanti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Times New Roman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nazionale.</w:t>
            </w:r>
          </w:p>
          <w:p w:rsidR="00527133" w:rsidRPr="00B553A3" w:rsidRDefault="006C5735">
            <w:pPr>
              <w:pStyle w:val="TableParagraph"/>
              <w:spacing w:before="155" w:line="241" w:lineRule="auto"/>
              <w:ind w:left="102" w:right="34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strutture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migliorare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offrire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33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-Elementi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geografia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comprendere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migrazioni,</w:t>
            </w:r>
            <w:r w:rsidRPr="00B553A3">
              <w:rPr>
                <w:rFonts w:asci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distribuzione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risorse,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popolazioni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mondo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loro usi;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clima,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influssi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-L’ambiente antropizzato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l’introduzione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nuove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colture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nel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oggi: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gli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interventi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umani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modificano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paesaggio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l’interdipendenza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uomo-natura</w:t>
            </w:r>
          </w:p>
          <w:p w:rsidR="00527133" w:rsidRPr="00B553A3" w:rsidRDefault="006C5735">
            <w:pPr>
              <w:pStyle w:val="TableParagraph"/>
              <w:spacing w:before="155" w:line="268" w:lineRule="exact"/>
              <w:ind w:left="102" w:right="2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diritto/dovere,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libertà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identità,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pace,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sviluppo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umano,</w:t>
            </w:r>
            <w:r w:rsidRPr="00B553A3">
              <w:rPr>
                <w:rFonts w:ascii="Times New Roman" w:hAnsi="Times New Roman"/>
                <w:spacing w:val="7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cooperazione,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sussidiarietà.</w:t>
            </w:r>
          </w:p>
          <w:p w:rsidR="00527133" w:rsidRPr="00B553A3" w:rsidRDefault="006C5735">
            <w:pPr>
              <w:pStyle w:val="TableParagraph"/>
              <w:spacing w:before="164" w:line="268" w:lineRule="exact"/>
              <w:ind w:left="102" w:right="44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Organizzazioni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governative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governative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sostegno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pace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diritti/doveri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popoli.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39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-Rispettare 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gli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animali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salvaguardia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patrimonio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2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-Esplorare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descrivere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in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maniera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dettagliata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naturale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umano,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inteso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sistema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ecologico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27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Fare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bilancio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vantaggi/svantaggi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certo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ha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all’uomo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abita.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-Praticare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riutilizzo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riciclaggio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dell’energia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2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(dalla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salvaguardia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monumento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conservazione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 bosco ecc...),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analizzarlo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elaborare</w:t>
            </w:r>
            <w:r w:rsidRPr="00B553A3">
              <w:rPr>
                <w:rFonts w:ascii="Times New Roman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efficaci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proposte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soluzione.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80"/>
        <w:gridCol w:w="7730"/>
        <w:gridCol w:w="4953"/>
      </w:tblGrid>
      <w:tr w:rsidR="00527133">
        <w:trPr>
          <w:trHeight w:hRule="exact" w:val="552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409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Matematica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Scienze</w:t>
            </w:r>
            <w:proofErr w:type="spellEnd"/>
            <w:r>
              <w:rPr>
                <w:rFonts w:ascii="Garamond"/>
                <w:b/>
                <w:color w:val="3464A3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9B5170">
        <w:trPr>
          <w:trHeight w:hRule="exact" w:val="4115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3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-L’igiene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comportamenti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dell’ambiente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(illuminazione,</w:t>
            </w:r>
            <w:r w:rsidRPr="00B553A3">
              <w:rPr>
                <w:rFonts w:ascii="Times New Roman" w:eastAsia="Times New Roman" w:hAnsi="Times New Roman" w:cs="Times New Roman"/>
                <w:spacing w:val="51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aerazione,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temperatura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...)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prevenzione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personali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81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agenti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dell’integrazione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piramide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-Processi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trasformazione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errori alimentari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connessi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squilibri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alimentari.</w:t>
            </w:r>
          </w:p>
          <w:p w:rsidR="00527133" w:rsidRPr="00B553A3" w:rsidRDefault="006C5735">
            <w:pPr>
              <w:pStyle w:val="TableParagraph"/>
              <w:spacing w:before="16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(aria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inquinata,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inquinamento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acustico...)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218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complesso,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quotidiana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6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-Descrivere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consapevolezza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piramide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9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conservazione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consumo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alimenti.</w:t>
            </w:r>
          </w:p>
          <w:p w:rsidR="00527133" w:rsidRPr="00B553A3" w:rsidRDefault="006C5735">
            <w:pPr>
              <w:pStyle w:val="TableParagraph"/>
              <w:spacing w:before="156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fonti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inquinamento</w:t>
            </w:r>
          </w:p>
        </w:tc>
      </w:tr>
      <w:tr w:rsidR="00527133">
        <w:trPr>
          <w:trHeight w:hRule="exact" w:val="280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2"/>
                <w:sz w:val="24"/>
              </w:rPr>
              <w:t>Tecnologia</w:t>
            </w:r>
            <w:proofErr w:type="spellEnd"/>
            <w:r>
              <w:rPr>
                <w:rFonts w:ascii="Garamond"/>
                <w:b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4h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</w:rPr>
              <w:t>CONOSCENZE/TEMI/ARGOMENTI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6FC0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3972"/>
        </w:trPr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2" w:righ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  <w:r w:rsidRPr="00B553A3">
              <w:rPr>
                <w:rFonts w:ascii="Garamond"/>
                <w:spacing w:val="4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(hardware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software),</w:t>
            </w:r>
            <w:r w:rsidRPr="00B553A3">
              <w:rPr>
                <w:rFonts w:ascii="Garamond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videoscrittura</w:t>
            </w:r>
            <w:r w:rsidRPr="00B553A3">
              <w:rPr>
                <w:rFonts w:ascii="Garamond"/>
                <w:spacing w:val="4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5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software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didattici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web: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suoi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ricerca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fonti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allo studio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54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(carrozzabile,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pista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ciclabile,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passaggio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pedonale...)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segnaletica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stradale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prima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classificazione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(divieto,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obbligo…)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-Caratteristiche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quotidiano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-Applicare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apprese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25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-Effettuare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domestica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0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seguire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segnaletica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cartellonistica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considerate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2" w:right="10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-Distinguere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gli</w:t>
            </w:r>
            <w:r w:rsidRPr="00B553A3">
              <w:rPr>
                <w:rFonts w:ascii="Garamond" w:eastAsia="Garamond" w:hAnsi="Garamond" w:cs="Garamond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oggetti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d’uso</w:t>
            </w:r>
            <w:r w:rsidRPr="00B553A3">
              <w:rPr>
                <w:rFonts w:ascii="Garamond" w:eastAsia="Garamond" w:hAnsi="Garamond" w:cs="Garamond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quotidiano</w:t>
            </w:r>
            <w:r w:rsidRPr="00B553A3">
              <w:rPr>
                <w:rFonts w:ascii="Garamond" w:eastAsia="Garamond" w:hAnsi="Garamond" w:cs="Garamond"/>
                <w:spacing w:val="4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B553A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commerciale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anche in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base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  <w:r w:rsidRPr="00B553A3">
              <w:rPr>
                <w:rFonts w:ascii="Garamond" w:eastAsia="Garamond" w:hAnsi="Garamond" w:cs="Garamond"/>
                <w:spacing w:val="5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sicurezza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  <w:r w:rsidRPr="00B553A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sostenibilità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</w:t>
            </w:r>
          </w:p>
        </w:tc>
      </w:tr>
    </w:tbl>
    <w:p w:rsidR="00527133" w:rsidRDefault="00D327A4" w:rsidP="00D327A4">
      <w:pPr>
        <w:pStyle w:val="Titolo1"/>
        <w:rPr>
          <w:color w:val="3464A3"/>
        </w:rPr>
      </w:pPr>
      <w:r>
        <w:rPr>
          <w:color w:val="3464A3"/>
        </w:rPr>
        <w:lastRenderedPageBreak/>
        <w:t>C</w:t>
      </w:r>
      <w:r w:rsidR="006C5735">
        <w:rPr>
          <w:color w:val="3464A3"/>
        </w:rPr>
        <w:t>LASSE</w:t>
      </w:r>
      <w:r w:rsidR="006C5735">
        <w:rPr>
          <w:color w:val="3464A3"/>
          <w:spacing w:val="-2"/>
        </w:rPr>
        <w:t xml:space="preserve"> QUINTA</w:t>
      </w:r>
      <w:r w:rsidR="006C5735">
        <w:rPr>
          <w:color w:val="3464A3"/>
          <w:spacing w:val="-3"/>
        </w:rPr>
        <w:t xml:space="preserve"> </w:t>
      </w:r>
      <w:r w:rsidR="006C5735">
        <w:rPr>
          <w:color w:val="3464A3"/>
        </w:rPr>
        <w:t>-</w:t>
      </w:r>
      <w:r w:rsidR="006C5735">
        <w:rPr>
          <w:color w:val="3464A3"/>
          <w:spacing w:val="-4"/>
        </w:rPr>
        <w:t xml:space="preserve"> </w:t>
      </w:r>
      <w:r w:rsidR="006C5735">
        <w:rPr>
          <w:color w:val="3464A3"/>
          <w:spacing w:val="-1"/>
        </w:rPr>
        <w:t>ORE (33</w:t>
      </w:r>
      <w:r w:rsidR="006C5735">
        <w:rPr>
          <w:color w:val="3464A3"/>
          <w:spacing w:val="-5"/>
        </w:rPr>
        <w:t xml:space="preserve"> </w:t>
      </w:r>
      <w:r w:rsidR="006C5735">
        <w:rPr>
          <w:color w:val="3464A3"/>
        </w:rPr>
        <w:t>ore)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>
        <w:trPr>
          <w:trHeight w:hRule="exact" w:val="280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</w:rPr>
              <w:t>DISCIPLINA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8951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Italiano</w:t>
            </w:r>
            <w:proofErr w:type="spellEnd"/>
          </w:p>
          <w:p w:rsidR="00527133" w:rsidRDefault="006C5735">
            <w:pPr>
              <w:pStyle w:val="TableParagraph"/>
              <w:spacing w:line="269" w:lineRule="exact"/>
              <w:ind w:left="3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</w:rPr>
              <w:t>4h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7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d’Istituto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 w:right="38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vivere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in </w:t>
            </w:r>
            <w:r w:rsidRPr="00B553A3">
              <w:rPr>
                <w:rFonts w:ascii="Garamond"/>
                <w:sz w:val="24"/>
                <w:lang w:val="it-IT"/>
              </w:rPr>
              <w:t>comune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legge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quotidiana)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scritta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7" w:right="59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-Il significato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dei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concetti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di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diritto,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dovere,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responsabilità,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identità,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liberta</w:t>
            </w:r>
            <w:r w:rsidRPr="00B553A3">
              <w:rPr>
                <w:rFonts w:ascii="Times New Roman" w:hAnsi="Times New Roman"/>
                <w:sz w:val="24"/>
                <w:lang w:val="it-IT"/>
              </w:rPr>
              <w:t>̀</w:t>
            </w:r>
            <w:r w:rsidRPr="00B553A3">
              <w:rPr>
                <w:rFonts w:ascii="Times New Roman" w:hAnsi="Times New Roman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6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solidarietà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scritta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termini: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tolleranza,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lealtà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(espressione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scritta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orale)</w:t>
            </w:r>
          </w:p>
          <w:p w:rsidR="00527133" w:rsidRPr="00B553A3" w:rsidRDefault="00527133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(alcuni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articoli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fondamentali)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7" w:right="14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democrazia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nella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Costituzione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italiana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società</w:t>
            </w:r>
            <w:r w:rsidRPr="00B553A3">
              <w:rPr>
                <w:rFonts w:ascii="Times New Roman" w:hAns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contemporanea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interessi,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cambiamenti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personali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tempo: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possibilità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limiti dell’autobiografia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strumento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conoscenza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 sé.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9B5170" w:rsidRDefault="006C5735" w:rsidP="009B5170">
            <w:pPr>
              <w:pStyle w:val="TableParagraph"/>
              <w:spacing w:before="160"/>
              <w:ind w:left="107" w:right="13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fisiche,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psicologiche,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sociale</w:t>
            </w:r>
            <w:r w:rsidRPr="00B553A3">
              <w:rPr>
                <w:rFonts w:ascii="Times New Roman"/>
                <w:spacing w:val="7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maschi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femmine.</w:t>
            </w:r>
          </w:p>
          <w:p w:rsidR="00527133" w:rsidRPr="009B5170" w:rsidRDefault="006C5735" w:rsidP="009B5170">
            <w:pPr>
              <w:pStyle w:val="TableParagraph"/>
              <w:spacing w:before="153" w:line="268" w:lineRule="exact"/>
              <w:ind w:left="107" w:righ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-Esempi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rapporti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uomini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donne</w:t>
            </w:r>
            <w:r w:rsidRPr="00B553A3">
              <w:rPr>
                <w:rFonts w:asci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storia</w:t>
            </w:r>
            <w:r w:rsidRPr="00B553A3">
              <w:rPr>
                <w:rFonts w:asci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(racconto</w:t>
            </w:r>
            <w:r w:rsidRPr="00B553A3">
              <w:rPr>
                <w:rFonts w:ascii="Times New Roman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biografico)</w:t>
            </w:r>
          </w:p>
          <w:p w:rsidR="00527133" w:rsidRPr="00B553A3" w:rsidRDefault="006C5735">
            <w:pPr>
              <w:pStyle w:val="TableParagraph"/>
              <w:spacing w:before="169"/>
              <w:ind w:left="107" w:right="3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biografia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degli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uomini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illustri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hanno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speso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loro vita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contrasto</w:t>
            </w:r>
            <w:r w:rsidRPr="00B553A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Mafie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(es.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Falcone,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Borsellino,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Don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P.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Diana,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Giuseppe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Impastato,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Don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P.</w:t>
            </w:r>
            <w:r w:rsidRPr="00B553A3">
              <w:rPr>
                <w:rFonts w:ascii="Times New Roman" w:eastAsia="Times New Roman" w:hAnsi="Times New Roman" w:cs="Times New Roman"/>
                <w:spacing w:val="5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Puglisi…).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6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-Analizzare Regolamenti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gioco,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d’Istituto...),</w:t>
            </w:r>
            <w:r w:rsidRPr="00B553A3">
              <w:rPr>
                <w:rFonts w:ascii="Garamond" w:eastAsia="Garamond" w:hAnsi="Garamond" w:cs="Garamond"/>
                <w:spacing w:val="5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valutandone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principi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attivare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procedure</w:t>
            </w:r>
            <w:r w:rsidRPr="00B553A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necessarie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="00D43FCB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modificarli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-Collaborare nell’elaborazione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="00A6163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classe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46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vivere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spiegarne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2"/>
                <w:sz w:val="24"/>
                <w:lang w:val="it-IT"/>
              </w:rPr>
              <w:t>rispettarle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39" w:lineRule="auto"/>
              <w:ind w:left="102" w:right="28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-Individuare,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partire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esperienza,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significato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partecipazione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 gruppo: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collaborazione,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mutuo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aiuto,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responsabilità</w:t>
            </w:r>
            <w:r w:rsidRPr="00B553A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="00D43FCB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reciproca</w:t>
            </w:r>
          </w:p>
          <w:p w:rsidR="00527133" w:rsidRPr="00B553A3" w:rsidRDefault="00527133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-Individuare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distinguere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“regole”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formazioni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esperienza:</w:t>
            </w:r>
            <w:r w:rsidRPr="00B553A3">
              <w:rPr>
                <w:rFonts w:ascii="Times New Roman" w:eastAsia="Times New Roman" w:hAnsi="Times New Roman" w:cs="Times New Roman"/>
                <w:spacing w:val="41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famiglia,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scuola,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paese,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sportivi;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distinguere</w:t>
            </w:r>
            <w:r w:rsidRPr="00B553A3">
              <w:rPr>
                <w:rFonts w:ascii="Times New Roman" w:eastAsia="Times New Roman" w:hAnsi="Times New Roman" w:cs="Times New Roman"/>
                <w:spacing w:val="4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loro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compiti,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loro servizi,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="00D43FCB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loro scopi</w:t>
            </w:r>
          </w:p>
          <w:p w:rsidR="00527133" w:rsidRPr="00B553A3" w:rsidRDefault="00527133">
            <w:pPr>
              <w:pStyle w:val="TableParagraph"/>
              <w:spacing w:before="3"/>
              <w:rPr>
                <w:rFonts w:ascii="Garamond" w:eastAsia="Garamond" w:hAnsi="Garamond" w:cs="Garamond"/>
                <w:b/>
                <w:bCs/>
                <w:sz w:val="23"/>
                <w:szCs w:val="23"/>
                <w:lang w:val="it-IT"/>
              </w:rPr>
            </w:pPr>
          </w:p>
          <w:p w:rsidR="00527133" w:rsidRPr="009B5170" w:rsidRDefault="006C5735" w:rsidP="009B5170">
            <w:pPr>
              <w:pStyle w:val="TableParagraph"/>
              <w:spacing w:line="268" w:lineRule="exact"/>
              <w:ind w:left="102" w:right="35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fronte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crisi,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insuccessi,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frustrazioni</w:t>
            </w:r>
          </w:p>
          <w:p w:rsidR="00527133" w:rsidRPr="009B5170" w:rsidRDefault="006C5735" w:rsidP="009B5170">
            <w:pPr>
              <w:pStyle w:val="TableParagraph"/>
              <w:ind w:left="102" w:right="22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-Esprimere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punto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vista,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affettività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2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confronto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con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="00D43FCB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compagni</w:t>
            </w: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svolgere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responsabilmente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incarichi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 w:rsidRPr="00AC3C97">
        <w:trPr>
          <w:trHeight w:hRule="exact" w:val="1361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-Carte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Diritti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dell’Uomo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dell’Infanzia: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contenuti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essenziali.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mondo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volontariato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(locale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nazionale)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99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B553A3">
              <w:rPr>
                <w:rFonts w:ascii="Garamond" w:eastAsia="Garamond" w:hAnsi="Garamond" w:cs="Garamond"/>
                <w:spacing w:val="2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Utilizzarle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opportunamente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fonti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documentali</w:t>
            </w:r>
            <w:r w:rsidRPr="00B553A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(soprattutto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quelle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digitali),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in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supporto</w:t>
            </w:r>
            <w:r w:rsidRPr="00B553A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tesi/punto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="00D43FCB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vista</w:t>
            </w:r>
          </w:p>
        </w:tc>
      </w:tr>
      <w:tr w:rsidR="00527133">
        <w:trPr>
          <w:trHeight w:hRule="exact" w:val="552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04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Inglese</w:t>
            </w:r>
            <w:proofErr w:type="spellEnd"/>
            <w:r>
              <w:rPr>
                <w:rFonts w:ascii="Times New Roman"/>
                <w:b/>
                <w:color w:val="006FC0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4</w:t>
            </w:r>
            <w:r>
              <w:rPr>
                <w:rFonts w:ascii="Garamond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7233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-Formule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Classroom</w:t>
            </w:r>
            <w:proofErr w:type="spellEnd"/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language</w:t>
            </w:r>
            <w:proofErr w:type="spellEnd"/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Usi,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costumi,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altre culture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</w:t>
            </w:r>
            <w:proofErr w:type="spellStart"/>
            <w:r>
              <w:rPr>
                <w:rFonts w:ascii="Garamond"/>
                <w:spacing w:val="-1"/>
                <w:sz w:val="24"/>
              </w:rPr>
              <w:t>Edugaming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2" w:right="3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 all’attività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gruppo: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rispettando</w:t>
            </w:r>
            <w:r w:rsidRPr="00B553A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regole,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tempi,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prestando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aiuto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="00D43FCB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compagni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2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appropriati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(gioco,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circolazione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luoghi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mezzi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pubblici)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48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proprio punto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vista,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confrontandolo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compagni.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58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stesura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rispetto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z w:val="24"/>
                <w:lang w:val="it-IT"/>
              </w:rPr>
              <w:t>esso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79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secondo gli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condivisi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3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-Confrontare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costumi,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culture,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individuandone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differenze</w:t>
            </w:r>
          </w:p>
          <w:p w:rsidR="00527133" w:rsidRPr="00B553A3" w:rsidRDefault="0052713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67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color w:val="221F1F"/>
                <w:sz w:val="24"/>
                <w:lang w:val="it-IT"/>
              </w:rPr>
              <w:t>-Sviluppare</w:t>
            </w:r>
            <w:r w:rsidRPr="00B553A3">
              <w:rPr>
                <w:rFonts w:ascii="Garamond"/>
                <w:color w:val="221F1F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pacing w:val="-1"/>
                <w:sz w:val="24"/>
                <w:lang w:val="it-IT"/>
              </w:rPr>
              <w:t>un senso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z w:val="24"/>
                <w:lang w:val="it-IT"/>
              </w:rPr>
              <w:t>di</w:t>
            </w:r>
            <w:r w:rsidRPr="00B553A3">
              <w:rPr>
                <w:rFonts w:ascii="Garamond"/>
                <w:color w:val="221F1F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>rispetto</w:t>
            </w:r>
            <w:r w:rsidRPr="00B553A3">
              <w:rPr>
                <w:rFonts w:ascii="Garamond"/>
                <w:color w:val="221F1F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z w:val="24"/>
                <w:lang w:val="it-IT"/>
              </w:rPr>
              <w:t>verso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z w:val="24"/>
                <w:lang w:val="it-IT"/>
              </w:rPr>
              <w:t>le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 xml:space="preserve"> altre</w:t>
            </w:r>
            <w:r w:rsidRPr="00B553A3">
              <w:rPr>
                <w:rFonts w:ascii="Times New Roman"/>
                <w:color w:val="221F1F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color w:val="221F1F"/>
                <w:spacing w:val="-2"/>
                <w:sz w:val="24"/>
                <w:lang w:val="it-IT"/>
              </w:rPr>
              <w:t>culture</w:t>
            </w:r>
          </w:p>
        </w:tc>
      </w:tr>
    </w:tbl>
    <w:p w:rsidR="00527133" w:rsidRPr="00B553A3" w:rsidRDefault="00527133">
      <w:pPr>
        <w:spacing w:line="241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>
        <w:trPr>
          <w:trHeight w:hRule="exact" w:val="820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3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Times New Roman"/>
                <w:b/>
                <w:color w:val="3464A3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  <w:r>
              <w:rPr>
                <w:rFonts w:ascii="Garamond"/>
                <w:b/>
                <w:color w:val="3464A3"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4402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7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europea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(bandiere)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bellezze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naturali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artistiche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(Patrimonio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bellezza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preservare)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 w:line="241" w:lineRule="auto"/>
              <w:ind w:left="106" w:right="10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-Conoscenza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tradizione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artistica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nonché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Times New Roman" w:hAns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produzioni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nicchia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eccellenza.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tabs>
                <w:tab w:val="left" w:pos="1285"/>
                <w:tab w:val="left" w:pos="1660"/>
                <w:tab w:val="left" w:pos="2679"/>
                <w:tab w:val="left" w:pos="4134"/>
              </w:tabs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w w:val="95"/>
                <w:sz w:val="24"/>
                <w:szCs w:val="24"/>
                <w:lang w:val="it-IT"/>
              </w:rPr>
              <w:t>-Utilizzare</w:t>
            </w:r>
            <w:r w:rsidRPr="00B553A3">
              <w:rPr>
                <w:rFonts w:ascii="Garamond" w:eastAsia="Garamond" w:hAnsi="Garamond" w:cs="Garamond"/>
                <w:spacing w:val="-1"/>
                <w:w w:val="95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modalità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w w:val="95"/>
                <w:sz w:val="24"/>
                <w:szCs w:val="24"/>
                <w:lang w:val="it-IT"/>
              </w:rPr>
              <w:t>d’espressione</w:t>
            </w:r>
            <w:r w:rsidRPr="00B553A3">
              <w:rPr>
                <w:rFonts w:ascii="Garamond" w:eastAsia="Garamond" w:hAnsi="Garamond" w:cs="Garamond"/>
                <w:w w:val="95"/>
                <w:sz w:val="24"/>
                <w:szCs w:val="24"/>
                <w:lang w:val="it-IT"/>
              </w:rPr>
              <w:tab/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affrontate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</w:t>
            </w:r>
          </w:p>
          <w:p w:rsidR="00527133" w:rsidRPr="00B553A3" w:rsidRDefault="006C5735">
            <w:pPr>
              <w:pStyle w:val="TableParagraph"/>
              <w:tabs>
                <w:tab w:val="left" w:pos="1821"/>
                <w:tab w:val="left" w:pos="2485"/>
                <w:tab w:val="left" w:pos="3656"/>
                <w:tab w:val="left" w:pos="4747"/>
              </w:tabs>
              <w:spacing w:before="162"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-Rappresentare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w w:val="95"/>
                <w:sz w:val="24"/>
                <w:lang w:val="it-IT"/>
              </w:rPr>
              <w:t>con</w:t>
            </w:r>
            <w:r w:rsidRPr="00B553A3">
              <w:rPr>
                <w:rFonts w:ascii="Times New Roman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differenti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w w:val="95"/>
                <w:sz w:val="24"/>
                <w:lang w:val="it-IT"/>
              </w:rPr>
              <w:t>tecniche</w:t>
            </w:r>
            <w:r w:rsidRPr="00B553A3">
              <w:rPr>
                <w:rFonts w:ascii="Times New Roman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creativamente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bandiera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italiana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dell’UE</w:t>
            </w:r>
          </w:p>
          <w:p w:rsidR="00527133" w:rsidRPr="00B553A3" w:rsidRDefault="006C5735">
            <w:pPr>
              <w:pStyle w:val="TableParagraph"/>
              <w:spacing w:before="162"/>
              <w:ind w:left="102" w:right="18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-Essere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grado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apprezzare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valore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 artistico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ed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="00D43FCB">
              <w:rPr>
                <w:rFonts w:ascii="Garamond" w:hAnsi="Garamond"/>
                <w:spacing w:val="-1"/>
                <w:sz w:val="24"/>
                <w:lang w:val="it-IT"/>
              </w:rPr>
              <w:t>nazionale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76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4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</w:p>
        </w:tc>
      </w:tr>
      <w:tr w:rsidR="00527133">
        <w:trPr>
          <w:trHeight w:hRule="exact" w:val="280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Musica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</w:t>
            </w:r>
            <w:r>
              <w:rPr>
                <w:rFonts w:ascii="Garamond"/>
                <w:b/>
                <w:color w:val="3464A3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6258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europea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(inni).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 w:line="241" w:lineRule="auto"/>
              <w:ind w:left="107" w:right="7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locale,</w:t>
            </w:r>
            <w:r w:rsidRPr="00B553A3">
              <w:rPr>
                <w:rFonts w:ascii="Times New Roman"/>
                <w:spacing w:val="5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europeo.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2"/>
              <w:ind w:left="107" w:right="93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impegnata: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trattano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6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-Musica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Folklore: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elementi costitutivi 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99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-Eseguire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l’inno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l’uso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canto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accompagnamento</w:t>
            </w:r>
            <w:r w:rsidRPr="00B553A3">
              <w:rPr>
                <w:rFonts w:ascii="Garamond" w:eastAsia="Garamond" w:hAnsi="Garamond" w:cs="Garamond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strumentale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ascoltare</w:t>
            </w:r>
            <w:r w:rsidRPr="00B553A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attivamente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l’Inno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europeo</w:t>
            </w:r>
          </w:p>
          <w:p w:rsidR="00527133" w:rsidRPr="00B553A3" w:rsidRDefault="006C5735">
            <w:pPr>
              <w:pStyle w:val="TableParagraph"/>
              <w:spacing w:before="161"/>
              <w:ind w:left="102" w:right="10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 xml:space="preserve">-Saper 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e 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riprodurre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i 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motivi 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6C5735">
            <w:pPr>
              <w:pStyle w:val="TableParagraph"/>
              <w:spacing w:before="162"/>
              <w:ind w:left="102" w:right="28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-Interpretare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contenuti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musica</w:t>
            </w:r>
            <w:r w:rsidRPr="00B553A3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colta,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capacità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cogliere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spunti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supporti</w:t>
            </w:r>
            <w:r w:rsidRPr="00B553A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un’ottica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multidisciplinare.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76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incarichi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portarli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4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</w:tc>
      </w:tr>
    </w:tbl>
    <w:p w:rsidR="00527133" w:rsidRPr="00B553A3" w:rsidRDefault="00527133">
      <w:pPr>
        <w:spacing w:line="241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>
        <w:trPr>
          <w:trHeight w:hRule="exact" w:val="552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53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Educazione</w:t>
            </w:r>
            <w:proofErr w:type="spellEnd"/>
            <w:r>
              <w:rPr>
                <w:rFonts w:ascii="Times New Roman"/>
                <w:b/>
                <w:color w:val="3464A3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  <w:r>
              <w:rPr>
                <w:rFonts w:ascii="Garamond"/>
                <w:b/>
                <w:color w:val="3464A3"/>
                <w:sz w:val="24"/>
              </w:rPr>
              <w:t xml:space="preserve"> 4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6241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 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</w:p>
          <w:p w:rsidR="00527133" w:rsidRPr="00B553A3" w:rsidRDefault="006C5735">
            <w:pPr>
              <w:pStyle w:val="TableParagraph"/>
              <w:spacing w:before="2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evitarli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 sportivo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(individuale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squadra)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concetto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fair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play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nutrizionali</w:t>
            </w:r>
          </w:p>
          <w:p w:rsidR="00527133" w:rsidRPr="00B553A3" w:rsidRDefault="006C5735">
            <w:pPr>
              <w:pStyle w:val="TableParagraph"/>
              <w:spacing w:line="540" w:lineRule="atLeast"/>
              <w:ind w:left="106" w:right="19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dispendio energetico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dato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dalle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giornata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tipo</w:t>
            </w:r>
            <w:r w:rsidRPr="00B553A3">
              <w:rPr>
                <w:rFonts w:ascii="Times New Roman" w:hAnsi="Times New Roman"/>
                <w:spacing w:val="6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(Formazione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civile)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06" w:right="6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-Simulare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condizione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Times New Roman" w:hAns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6C5735">
            <w:pPr>
              <w:pStyle w:val="TableParagraph"/>
              <w:spacing w:before="155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-Esercitare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procedure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avvalendosi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</w:t>
            </w:r>
          </w:p>
          <w:p w:rsidR="00527133" w:rsidRPr="00B553A3" w:rsidRDefault="006C5735">
            <w:pPr>
              <w:pStyle w:val="TableParagraph"/>
              <w:spacing w:before="2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lettura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piantine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fuga.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2" w:lineRule="auto"/>
              <w:ind w:left="102" w:right="9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accorgimenti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idonei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prevenire</w:t>
            </w:r>
            <w:r w:rsidRPr="00B553A3">
              <w:rPr>
                <w:rFonts w:ascii="Times New Roman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infortuni.</w:t>
            </w:r>
          </w:p>
          <w:p w:rsidR="00527133" w:rsidRPr="00B553A3" w:rsidRDefault="006C5735">
            <w:pPr>
              <w:pStyle w:val="TableParagraph"/>
              <w:spacing w:before="155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nell’alimentazione.</w:t>
            </w:r>
          </w:p>
          <w:p w:rsidR="00527133" w:rsidRPr="00B553A3" w:rsidRDefault="006C5735">
            <w:pPr>
              <w:pStyle w:val="TableParagraph"/>
              <w:spacing w:before="158" w:line="241" w:lineRule="auto"/>
              <w:ind w:left="102" w:right="19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“sensazioni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benessere”</w:t>
            </w:r>
            <w:r w:rsidRPr="00B553A3">
              <w:rPr>
                <w:rFonts w:ascii="Garamond" w:eastAsia="Garamond" w:hAnsi="Garamond" w:cs="Garamond"/>
                <w:spacing w:val="3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ludico-motoria.</w:t>
            </w:r>
          </w:p>
          <w:p w:rsidR="00527133" w:rsidRPr="00B553A3" w:rsidRDefault="006C5735">
            <w:pPr>
              <w:pStyle w:val="TableParagraph"/>
              <w:spacing w:before="156" w:line="241" w:lineRule="auto"/>
              <w:ind w:left="102" w:right="6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esercizio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fisico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sani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vita.</w:t>
            </w:r>
          </w:p>
          <w:p w:rsidR="00527133" w:rsidRPr="00B553A3" w:rsidRDefault="006C5735">
            <w:pPr>
              <w:pStyle w:val="TableParagraph"/>
              <w:spacing w:before="156"/>
              <w:ind w:left="102" w:right="34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-Acquisire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funzioni</w:t>
            </w:r>
            <w:r w:rsidRPr="00B553A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fisiologiche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(cardiorespiratorie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muscolari)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cambiamenti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all’esercizio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fisico.</w:t>
            </w:r>
          </w:p>
          <w:p w:rsidR="00527133" w:rsidRPr="00B553A3" w:rsidRDefault="006C5735">
            <w:pPr>
              <w:pStyle w:val="TableParagraph"/>
              <w:spacing w:before="162"/>
              <w:ind w:left="102" w:right="5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-Redigere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imparate</w:t>
            </w:r>
          </w:p>
          <w:p w:rsidR="00527133" w:rsidRPr="00B553A3" w:rsidRDefault="006C5735">
            <w:pPr>
              <w:pStyle w:val="TableParagraph"/>
              <w:spacing w:before="154" w:line="268" w:lineRule="exact"/>
              <w:ind w:left="102" w:right="9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-Dar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perizia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lo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sport.</w:t>
            </w:r>
          </w:p>
          <w:p w:rsidR="00527133" w:rsidRPr="00B553A3" w:rsidRDefault="006C5735">
            <w:pPr>
              <w:pStyle w:val="TableParagraph"/>
              <w:spacing w:before="172"/>
              <w:ind w:left="102" w:right="3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cautela</w:t>
            </w:r>
          </w:p>
        </w:tc>
      </w:tr>
      <w:tr w:rsidR="00527133">
        <w:trPr>
          <w:trHeight w:hRule="exact" w:val="280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  <w:r>
              <w:rPr>
                <w:rFonts w:ascii="Garamond"/>
                <w:b/>
                <w:color w:val="3464A3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3h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2974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17"/>
              </w:numPr>
              <w:tabs>
                <w:tab w:val="left" w:pos="243"/>
              </w:tabs>
              <w:spacing w:line="262" w:lineRule="exact"/>
              <w:ind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Conoscenza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diverse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fedi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7"/>
              </w:numPr>
              <w:tabs>
                <w:tab w:val="left" w:pos="243"/>
              </w:tabs>
              <w:spacing w:line="242" w:lineRule="auto"/>
              <w:ind w:right="104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civile.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Default="006C5735">
            <w:pPr>
              <w:pStyle w:val="Paragrafoelenco"/>
              <w:numPr>
                <w:ilvl w:val="0"/>
                <w:numId w:val="17"/>
              </w:numPr>
              <w:tabs>
                <w:tab w:val="left" w:pos="243"/>
              </w:tabs>
              <w:spacing w:line="268" w:lineRule="exact"/>
              <w:ind w:right="881" w:firstLine="0"/>
              <w:rPr>
                <w:rFonts w:ascii="Garamond" w:eastAsia="Garamond" w:hAnsi="Garamond" w:cs="Garamond"/>
                <w:sz w:val="24"/>
                <w:szCs w:val="24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specificità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proposta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cristiana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fronte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interrogativi</w:t>
            </w:r>
            <w:r w:rsidRPr="00B553A3">
              <w:rPr>
                <w:rFonts w:ascii="Times New Roman" w:hAns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dell'uomo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(chi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sono?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>
              <w:rPr>
                <w:rFonts w:ascii="Garamond" w:hAnsi="Garamond"/>
                <w:sz w:val="24"/>
              </w:rPr>
              <w:t>Da</w:t>
            </w:r>
            <w:r>
              <w:rPr>
                <w:rFonts w:ascii="Garamond" w:hAnsi="Garamond"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dove</w:t>
            </w:r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vengo</w:t>
            </w:r>
            <w:proofErr w:type="spellEnd"/>
            <w:r>
              <w:rPr>
                <w:rFonts w:ascii="Garamond" w:hAnsi="Garamond"/>
                <w:sz w:val="24"/>
              </w:rPr>
              <w:t>?</w:t>
            </w:r>
            <w:r>
              <w:rPr>
                <w:rFonts w:ascii="Garamond" w:hAnsi="Garamond"/>
                <w:spacing w:val="-3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Dove</w:t>
            </w:r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4"/>
              </w:rPr>
              <w:t>vado</w:t>
            </w:r>
            <w:proofErr w:type="spellEnd"/>
            <w:r>
              <w:rPr>
                <w:rFonts w:ascii="Garamond" w:hAnsi="Garamond"/>
                <w:spacing w:val="-1"/>
                <w:sz w:val="24"/>
              </w:rPr>
              <w:t>?)</w:t>
            </w:r>
          </w:p>
          <w:p w:rsidR="0052713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luoghi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culto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(significati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comportamento)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2" w:right="34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all'attività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confrontandosi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11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68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-Prestare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aiuto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tutti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compagni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difficoltà</w:t>
            </w:r>
            <w:r w:rsidRPr="00B553A3">
              <w:rPr>
                <w:rFonts w:ascii="Times New Roman" w:hAns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(superando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caratteriali,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etniche,</w:t>
            </w:r>
            <w:r w:rsidRPr="00B553A3">
              <w:rPr>
                <w:rFonts w:ascii="Times New Roman" w:hAns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religiose...).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 w:rsidRPr="00AC3C97" w:rsidTr="00B553A3">
        <w:trPr>
          <w:trHeight w:hRule="exact" w:val="1697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norme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garantiscono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libertà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dell'individuo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16"/>
              </w:numPr>
              <w:tabs>
                <w:tab w:val="left" w:pos="287"/>
              </w:tabs>
              <w:spacing w:line="238" w:lineRule="auto"/>
              <w:ind w:right="101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</w:t>
            </w:r>
            <w:r w:rsidRPr="00B553A3">
              <w:rPr>
                <w:rFonts w:ascii="Garamond"/>
                <w:spacing w:val="4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idee,</w:t>
            </w:r>
            <w:r w:rsidRPr="00B553A3">
              <w:rPr>
                <w:rFonts w:asci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pratiche</w:t>
            </w:r>
            <w:r w:rsidRPr="00B553A3">
              <w:rPr>
                <w:rFonts w:asci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convinzioni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religiose.</w:t>
            </w:r>
          </w:p>
          <w:p w:rsidR="00527133" w:rsidRPr="00B553A3" w:rsidRDefault="006C5735">
            <w:pPr>
              <w:pStyle w:val="Paragrafoelenco"/>
              <w:numPr>
                <w:ilvl w:val="0"/>
                <w:numId w:val="16"/>
              </w:numPr>
              <w:tabs>
                <w:tab w:val="left" w:pos="239"/>
              </w:tabs>
              <w:ind w:right="102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Acquisire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consapevolezza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necessità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Times New Roman" w:hAnsi="Times New Roman"/>
                <w:spacing w:val="5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norme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buona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convivenza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</w:t>
            </w:r>
            <w:r w:rsidRPr="00B553A3">
              <w:rPr>
                <w:rFonts w:ascii="Times New Roman" w:hAnsi="Times New Roman"/>
                <w:spacing w:val="26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tutelano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libertà</w:t>
            </w:r>
          </w:p>
        </w:tc>
      </w:tr>
      <w:tr w:rsidR="00527133">
        <w:trPr>
          <w:trHeight w:hRule="exact" w:val="548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1159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Storia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3h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7533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55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-Organi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funzioni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principali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Comune,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Provincia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Regione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(le</w:t>
            </w:r>
            <w:r w:rsidRPr="00B553A3">
              <w:rPr>
                <w:rFonts w:ascii="Times New Roman" w:eastAsia="Times New Roman" w:hAnsi="Times New Roman" w:cs="Times New Roman"/>
                <w:spacing w:val="4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regole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base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funzionamento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amministrativo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all’interno</w:t>
            </w:r>
            <w:r w:rsidRPr="00B553A3">
              <w:rPr>
                <w:rFonts w:ascii="Garamond" w:eastAsia="Garamond" w:hAnsi="Garamond" w:cs="Garamond"/>
                <w:spacing w:val="7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dell’ordinamento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degli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locali.)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6" w:right="47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-Principali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servizi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cittadino presenti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nella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realtà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territoriale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(i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</w:t>
            </w:r>
            <w:r w:rsidRPr="00B553A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dell'Amministrazione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Comunale,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associazioni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private,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istituzioni</w:t>
            </w:r>
            <w:r w:rsidRPr="00B553A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museali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conservazione dell’ambiente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patrimonio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locale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6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nazionale)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-Organi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internazionali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vicini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all’esperienza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del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bambino: es.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UNICEF,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WWF…</w:t>
            </w:r>
          </w:p>
          <w:p w:rsidR="00D43FCB" w:rsidRDefault="006C5735" w:rsidP="00D43FCB">
            <w:pPr>
              <w:pStyle w:val="TableParagraph"/>
              <w:spacing w:before="66"/>
              <w:ind w:left="106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75"/>
                <w:sz w:val="24"/>
                <w:szCs w:val="24"/>
                <w:lang w:val="it-IT"/>
              </w:rPr>
              <w:t>-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-Le principali forme di governo</w:t>
            </w:r>
          </w:p>
          <w:p w:rsidR="00D43FCB" w:rsidRPr="00B553A3" w:rsidRDefault="00D43FCB" w:rsidP="00D43FCB">
            <w:pPr>
              <w:pStyle w:val="TableParagraph"/>
              <w:spacing w:before="66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/>
                <w:spacing w:val="-1"/>
                <w:sz w:val="24"/>
                <w:lang w:val="it-IT"/>
              </w:rPr>
              <w:t>-La Convenzione sui diritti dell</w:t>
            </w:r>
            <w:r>
              <w:rPr>
                <w:rFonts w:ascii="Garamond"/>
                <w:spacing w:val="-1"/>
                <w:sz w:val="24"/>
                <w:lang w:val="it-IT"/>
              </w:rPr>
              <w:t>’</w:t>
            </w:r>
            <w:r>
              <w:rPr>
                <w:rFonts w:ascii="Garamond"/>
                <w:spacing w:val="-1"/>
                <w:sz w:val="24"/>
                <w:lang w:val="it-IT"/>
              </w:rPr>
              <w:t>infanzia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-Le strade: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viabilità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dall’epoca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moderni</w:t>
            </w:r>
          </w:p>
          <w:p w:rsidR="00527133" w:rsidRPr="00B553A3" w:rsidRDefault="006C5735">
            <w:pPr>
              <w:pStyle w:val="TableParagraph"/>
              <w:spacing w:before="154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tradizioni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più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="00D43FCB">
              <w:rPr>
                <w:rFonts w:ascii="Garamond" w:hAnsi="Garamond"/>
                <w:spacing w:val="-1"/>
                <w:sz w:val="24"/>
                <w:lang w:val="it-IT"/>
              </w:rPr>
              <w:t>significative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54"/>
              <w:ind w:left="106" w:right="2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caratteristiche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organizzazioni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mafiose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malavitose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strategie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attuate</w:t>
            </w:r>
            <w:r w:rsidRPr="00B553A3">
              <w:rPr>
                <w:rFonts w:ascii="Times New Roman"/>
                <w:spacing w:val="5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dagli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Stati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loro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contrasto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9" w:lineRule="auto"/>
              <w:ind w:left="102" w:right="1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delle</w:t>
            </w:r>
            <w:r w:rsidRPr="00B553A3">
              <w:rPr>
                <w:rFonts w:ascii="Times New Roman"/>
                <w:spacing w:val="5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esperienza: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famiglia,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sportivi;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Times New Roman"/>
                <w:spacing w:val="4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loro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compiti,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loro servizi,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loro scopi.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9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Provincia,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Regione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Stato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distinzioni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-Collaborare nell’elaborazione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="00A6163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</w:p>
          <w:p w:rsidR="00527133" w:rsidRPr="00B553A3" w:rsidRDefault="006C5735" w:rsidP="00A61636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-Rispettare ruoli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funzioni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all’interno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scuola,</w:t>
            </w:r>
            <w:r w:rsidR="00A61636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esercitandoli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responsabilmente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79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-Leggere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articoli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approfondire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concetti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democrazia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diritti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umani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relativamente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provenienza,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condizione,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abitudini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persone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portano;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individuandone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="00D43FCB">
              <w:rPr>
                <w:rFonts w:ascii="Garamond"/>
                <w:spacing w:val="-1"/>
                <w:sz w:val="24"/>
                <w:lang w:val="it-IT"/>
              </w:rPr>
              <w:t>differenze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 w:rsidRPr="00AC3C97" w:rsidTr="00A61636">
        <w:trPr>
          <w:trHeight w:hRule="exact" w:val="2653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L’esercizio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consapevole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della</w:t>
            </w:r>
            <w:proofErr w:type="spellEnd"/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legalità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2" w:right="53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governo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dal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 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globale.</w:t>
            </w:r>
          </w:p>
          <w:p w:rsidR="00527133" w:rsidRPr="00B553A3" w:rsidRDefault="006C5735">
            <w:pPr>
              <w:pStyle w:val="TableParagraph"/>
              <w:spacing w:before="162"/>
              <w:ind w:left="102" w:right="10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-Orientarsi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proprio spazio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culturale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riferimento.</w:t>
            </w:r>
          </w:p>
          <w:p w:rsidR="00527133" w:rsidRPr="00B553A3" w:rsidRDefault="006C5735">
            <w:pPr>
              <w:pStyle w:val="TableParagraph"/>
              <w:spacing w:before="162"/>
              <w:ind w:left="102" w:right="17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-Citare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correttamente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fonti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(soprattutto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quelle</w:t>
            </w:r>
            <w:r w:rsidRPr="00B553A3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digitali)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all’interno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4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ricerche</w:t>
            </w:r>
            <w:r w:rsidRPr="00B553A3">
              <w:rPr>
                <w:rFonts w:ascii="Garamond" w:eastAsia="Garamond" w:hAnsi="Garamond" w:cs="Garamond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sue</w:t>
            </w:r>
            <w:r w:rsidRPr="00B553A3">
              <w:rPr>
                <w:rFonts w:ascii="Garamond" w:eastAsia="Garamond" w:hAnsi="Garamond" w:cs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produzioni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scritte.</w:t>
            </w:r>
          </w:p>
        </w:tc>
      </w:tr>
      <w:tr w:rsidR="00527133" w:rsidTr="00A61636">
        <w:trPr>
          <w:trHeight w:hRule="exact" w:val="1309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A61636">
            <w:pPr>
              <w:pStyle w:val="TableParagraph"/>
              <w:spacing w:line="241" w:lineRule="auto"/>
              <w:ind w:left="106" w:right="131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Geografia</w:t>
            </w:r>
            <w:proofErr w:type="spellEnd"/>
            <w:r>
              <w:rPr>
                <w:rFonts w:ascii="Times New Roman"/>
                <w:b/>
                <w:color w:val="3464A3"/>
                <w:spacing w:val="2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A61636">
        <w:trPr>
          <w:trHeight w:hRule="exact" w:val="5974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-Agenda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2030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essenziali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(corretto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smaltimento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rifiuti,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riciclo,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l’acqua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ecc.).</w:t>
            </w:r>
          </w:p>
          <w:p w:rsidR="00527133" w:rsidRPr="00B553A3" w:rsidRDefault="006C5735">
            <w:pPr>
              <w:pStyle w:val="TableParagraph"/>
              <w:spacing w:before="154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problematiche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ambientali</w:t>
            </w:r>
          </w:p>
          <w:p w:rsidR="00A61636" w:rsidRDefault="00A61636">
            <w:pPr>
              <w:pStyle w:val="TableParagraph"/>
              <w:ind w:left="106" w:right="656"/>
              <w:rPr>
                <w:rFonts w:ascii="Garamond"/>
                <w:spacing w:val="-1"/>
                <w:sz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65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associazioni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volontariato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operanti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Times New Roman"/>
                <w:spacing w:val="6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nazionale.</w:t>
            </w:r>
          </w:p>
          <w:p w:rsidR="00527133" w:rsidRPr="00B553A3" w:rsidRDefault="006C5735">
            <w:pPr>
              <w:pStyle w:val="TableParagraph"/>
              <w:spacing w:before="147" w:line="268" w:lineRule="exact"/>
              <w:ind w:left="106" w:right="34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strutture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migliorare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offrire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Times New Roman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</w:p>
          <w:p w:rsidR="00A61636" w:rsidRDefault="00A61636">
            <w:pPr>
              <w:pStyle w:val="TableParagraph"/>
              <w:ind w:left="106" w:right="333"/>
              <w:rPr>
                <w:rFonts w:ascii="Garamond"/>
                <w:spacing w:val="-1"/>
                <w:sz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33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-Elementi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geografia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comprendere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migrazioni,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distribuzione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risorse,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popolazioni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mondo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loro usi;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clima,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influssi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umani.</w:t>
            </w:r>
          </w:p>
          <w:p w:rsidR="00A61636" w:rsidRDefault="00A61636">
            <w:pPr>
              <w:pStyle w:val="TableParagraph"/>
              <w:ind w:left="106"/>
              <w:rPr>
                <w:rFonts w:ascii="Garamond"/>
                <w:sz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Regioni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statuto speciale.</w:t>
            </w:r>
          </w:p>
          <w:p w:rsidR="00A61636" w:rsidRDefault="00A61636">
            <w:pPr>
              <w:pStyle w:val="TableParagraph"/>
              <w:spacing w:line="242" w:lineRule="auto"/>
              <w:ind w:left="107" w:right="53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7" w:right="53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-Gli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interventi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umani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che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modificano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paesaggio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l’interdipendenza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uomo-</w:t>
            </w:r>
            <w:r w:rsidRPr="00B553A3">
              <w:rPr>
                <w:rFonts w:ascii="Times New Roman" w:eastAsia="Times New Roman" w:hAnsi="Times New Roman" w:cs="Times New Roman"/>
                <w:spacing w:val="5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natura.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4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-Rispettare 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gli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animali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salvaguardia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patrimonio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26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-Esplorare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descrivere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in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maniera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dettagliata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naturale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umano,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inteso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sistema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ecologico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28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bilancio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dei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vantaggi/svantaggi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un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certo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ambiente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recato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all’uomo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abita.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-Praticare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riutilizzo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riciclaggio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dell’energia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materiali.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22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(dalla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salvaguardia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monumento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conservazione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 bosco ecc...),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analizzarlo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elaborare</w:t>
            </w:r>
            <w:r w:rsidRPr="00B553A3">
              <w:rPr>
                <w:rFonts w:ascii="Times New Roman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efficaci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proposte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soluzione.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 w:rsidRPr="00AC3C97" w:rsidTr="009B5170">
        <w:trPr>
          <w:trHeight w:hRule="exact" w:val="3256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6" w:right="10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-Riduzione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dell’uso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pesticidi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sostanze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inquinanti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per 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salvaguardia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dell’ambiente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(dal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Protocollo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Kyoto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2005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Rio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1992)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6" w:right="2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diritto/dovere,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libertà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identità,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pace,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sviluppo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umano,</w:t>
            </w:r>
            <w:r w:rsidRPr="00B553A3">
              <w:rPr>
                <w:rFonts w:ascii="Times New Roman" w:hAnsi="Times New Roman"/>
                <w:spacing w:val="7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cooperazione,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sussidiarietà.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before="163"/>
              <w:ind w:left="106" w:right="44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Organizzazioni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governative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governative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sostegno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pace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diritti/doveri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popoli.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</w:tr>
      <w:tr w:rsidR="00527133">
        <w:trPr>
          <w:trHeight w:hRule="exact" w:val="548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39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Matematica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Scienze</w:t>
            </w:r>
            <w:proofErr w:type="spellEnd"/>
            <w:r>
              <w:rPr>
                <w:rFonts w:ascii="Garamond"/>
                <w:b/>
                <w:color w:val="3464A3"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-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614DD">
        <w:trPr>
          <w:trHeight w:hRule="exact" w:val="6258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6" w:right="3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-L’igiene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(illuminazione,</w:t>
            </w:r>
            <w:r w:rsidRPr="00B553A3">
              <w:rPr>
                <w:rFonts w:ascii="Garamond" w:eastAsia="Garamond" w:hAnsi="Garamond" w:cs="Garamond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aerazione,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temperatura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...)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prevenzione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personali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7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agenti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dell’integrazione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6" w:right="15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ricaduta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problemi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ambientali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(aria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inquinata,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inquinamento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acustico...)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abitudini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scorrette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(fumo,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sedentarietà...)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sulla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salute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rimanere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progressi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medicina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storia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dell'uomo.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-Processi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trasformazione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6" w:right="8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composizione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nutritiva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cibi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nutrizionali</w:t>
            </w:r>
          </w:p>
          <w:p w:rsidR="00527133" w:rsidRPr="00B553A3" w:rsidRDefault="005271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errori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connessi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squilibri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22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complesso,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Times New Roman"/>
                <w:spacing w:val="30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35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-Descrivere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consapevolezza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si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alimenta.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tabs>
                <w:tab w:val="left" w:pos="1165"/>
                <w:tab w:val="left" w:pos="1529"/>
                <w:tab w:val="left" w:pos="3039"/>
                <w:tab w:val="left" w:pos="4026"/>
                <w:tab w:val="left" w:pos="4513"/>
              </w:tabs>
              <w:spacing w:line="268" w:lineRule="exact"/>
              <w:ind w:left="102" w:right="10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-Valutare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w w:val="95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w w:val="95"/>
                <w:sz w:val="24"/>
                <w:lang w:val="it-IT"/>
              </w:rPr>
              <w:t>composizione</w:t>
            </w:r>
            <w:r w:rsidRPr="00B553A3">
              <w:rPr>
                <w:rFonts w:ascii="Times New Roman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nutritiva</w:t>
            </w:r>
            <w:r w:rsidRPr="00B553A3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w w:val="95"/>
                <w:sz w:val="24"/>
                <w:lang w:val="it-IT"/>
              </w:rPr>
              <w:t>dei</w:t>
            </w:r>
            <w:r w:rsidRPr="00B553A3">
              <w:rPr>
                <w:rFonts w:ascii="Times New Roman"/>
                <w:w w:val="95"/>
                <w:sz w:val="24"/>
                <w:lang w:val="it-IT"/>
              </w:rPr>
              <w:tab/>
            </w:r>
            <w:r w:rsidRPr="00B553A3">
              <w:rPr>
                <w:rFonts w:ascii="Garamond"/>
                <w:sz w:val="24"/>
                <w:lang w:val="it-IT"/>
              </w:rPr>
              <w:t>cibi</w:t>
            </w:r>
            <w:r w:rsidRPr="00B553A3">
              <w:rPr>
                <w:rFonts w:ascii="Times New Roman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preferiti.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 w:hAns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consumo</w:t>
            </w:r>
            <w:r w:rsidRPr="00B553A3">
              <w:rPr>
                <w:rFonts w:ascii="Garamond" w:hAns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degli</w:t>
            </w:r>
            <w:r w:rsidRPr="00B553A3">
              <w:rPr>
                <w:rFonts w:ascii="Garamond" w:hAnsi="Garamond"/>
                <w:spacing w:val="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Times New Roman" w:hAns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meglio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preservano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nutritivo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25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consumo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3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-Comporre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giornaliera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secondo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indicazioni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piramide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alimentare.</w:t>
            </w:r>
          </w:p>
        </w:tc>
      </w:tr>
    </w:tbl>
    <w:p w:rsidR="00527133" w:rsidRPr="00B553A3" w:rsidRDefault="00527133">
      <w:pPr>
        <w:spacing w:line="241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8"/>
        <w:gridCol w:w="7734"/>
        <w:gridCol w:w="4961"/>
      </w:tblGrid>
      <w:tr w:rsidR="00527133">
        <w:trPr>
          <w:trHeight w:hRule="exact" w:val="552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608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2"/>
                <w:sz w:val="24"/>
              </w:rPr>
              <w:t>Tecnologia</w:t>
            </w:r>
            <w:proofErr w:type="spellEnd"/>
            <w:r>
              <w:rPr>
                <w:rFonts w:ascii="Times New Roman"/>
                <w:b/>
                <w:color w:val="3464A3"/>
                <w:spacing w:val="28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4220"/>
        </w:trPr>
        <w:tc>
          <w:tcPr>
            <w:tcW w:w="1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(hardware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software)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web: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rischi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ricerca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nell’impiego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delle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fonti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Cyberbullismo</w:t>
            </w:r>
            <w:proofErr w:type="spellEnd"/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2" w:lineRule="auto"/>
              <w:ind w:left="107" w:right="54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(carrozzabile,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pista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ciclabile,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passaggio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pedonale...)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corretti.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7" w:right="1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segnaletica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particolare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attenzione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pedone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Times New Roman"/>
                <w:spacing w:val="6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ciclista.</w:t>
            </w:r>
          </w:p>
          <w:p w:rsidR="00527133" w:rsidRPr="00B553A3" w:rsidRDefault="006C5735">
            <w:pPr>
              <w:pStyle w:val="TableParagraph"/>
              <w:spacing w:before="171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-Caratteristiche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2" w:lineRule="auto"/>
              <w:ind w:left="102" w:right="10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Essere</w:t>
            </w:r>
            <w:r w:rsidRPr="00B553A3">
              <w:rPr>
                <w:rFonts w:ascii="Garamond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5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grado</w:t>
            </w:r>
            <w:r w:rsidRPr="00B553A3">
              <w:rPr>
                <w:rFonts w:ascii="Garamond"/>
                <w:spacing w:val="5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ricercare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web</w:t>
            </w:r>
          </w:p>
          <w:p w:rsidR="00527133" w:rsidRPr="00B553A3" w:rsidRDefault="0052713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98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significato,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interpretandone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il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messaggio,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segnaletica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cartellonistica</w:t>
            </w:r>
            <w:r w:rsidRPr="00B553A3">
              <w:rPr>
                <w:rFonts w:asci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0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-Effettuare</w:t>
            </w:r>
            <w:r w:rsidRPr="00B553A3">
              <w:rPr>
                <w:rFonts w:ascii="Garamond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correttamente</w:t>
            </w:r>
            <w:r w:rsidRPr="00B553A3">
              <w:rPr>
                <w:rFonts w:asci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domestica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scolastica.</w:t>
            </w:r>
          </w:p>
        </w:tc>
      </w:tr>
    </w:tbl>
    <w:p w:rsidR="00527133" w:rsidRPr="00B553A3" w:rsidRDefault="00527133">
      <w:pPr>
        <w:jc w:val="both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2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527133" w:rsidRDefault="00B614DD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9398000" cy="205740"/>
                <wp:effectExtent l="9525" t="9525" r="12700" b="13335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0" cy="205740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  <a:ln w="63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AF" w:rsidRDefault="00676BAF">
                            <w:pPr>
                              <w:spacing w:before="20"/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SCUOLA</w:t>
                            </w:r>
                            <w:r>
                              <w:rPr>
                                <w:rFonts w:ascii="Garamond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SECONDARIA</w:t>
                            </w:r>
                            <w:r>
                              <w:rPr>
                                <w:rFonts w:ascii="Garamond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Garamond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Garamond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0" o:spid="_x0000_s1041" type="#_x0000_t202" style="width:740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" fillcolor="#a7d08c" strokeweight=".17617mm">
                <v:textbox inset="0,0,0,0">
                  <w:txbxContent>
                    <w:p w:rsidR="00676BAF" w:rsidRDefault="00676BAF">
                      <w:pPr>
                        <w:spacing w:before="20"/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SCUOLA</w:t>
                      </w:r>
                      <w:r>
                        <w:rPr>
                          <w:rFonts w:ascii="Garamond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SECONDARIA</w:t>
                      </w:r>
                      <w:r>
                        <w:rPr>
                          <w:rFonts w:ascii="Garamond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1"/>
                          <w:sz w:val="24"/>
                        </w:rPr>
                        <w:t>DI</w:t>
                      </w:r>
                      <w:r>
                        <w:rPr>
                          <w:rFonts w:ascii="Garamond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Garamond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133" w:rsidRDefault="00527133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4563"/>
      </w:tblGrid>
      <w:tr w:rsidR="00527133">
        <w:trPr>
          <w:trHeight w:hRule="exact" w:val="280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41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INSEGNAMENTO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TRASVERSALE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CONTITOLARITA’</w:t>
            </w:r>
          </w:p>
        </w:tc>
      </w:tr>
      <w:tr w:rsidR="00527133">
        <w:trPr>
          <w:trHeight w:hRule="exact" w:val="281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8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33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ORE/ANNO</w:t>
            </w:r>
          </w:p>
        </w:tc>
      </w:tr>
      <w:tr w:rsidR="00527133" w:rsidRPr="00AC3C97" w:rsidTr="005C003A">
        <w:trPr>
          <w:trHeight w:hRule="exact" w:val="822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jc w:val="center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2"/>
                <w:sz w:val="24"/>
                <w:lang w:val="it-IT"/>
              </w:rPr>
              <w:t>VOTO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IN</w:t>
            </w:r>
            <w:r w:rsidRPr="00B553A3">
              <w:rPr>
                <w:rFonts w:ascii="Garamond"/>
                <w:b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DECIMI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N</w:t>
            </w:r>
            <w:r w:rsidR="005C003A">
              <w:rPr>
                <w:rFonts w:ascii="Garamond"/>
                <w:b/>
                <w:sz w:val="24"/>
                <w:lang w:val="it-IT"/>
              </w:rPr>
              <w:t>EL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/>
                <w:b/>
                <w:spacing w:val="-2"/>
                <w:sz w:val="24"/>
                <w:lang w:val="it-IT"/>
              </w:rPr>
              <w:t xml:space="preserve"> II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QUADRIMESTRE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539" w:right="539"/>
              <w:jc w:val="center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PROPOSTA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VOTO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EFFETTUATA</w:t>
            </w:r>
            <w:r w:rsidRPr="00B553A3">
              <w:rPr>
                <w:rFonts w:asci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DAL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REFERENTE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ED.CIVICA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2"/>
                <w:sz w:val="24"/>
                <w:lang w:val="it-IT"/>
              </w:rPr>
              <w:t>VOTO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ATTRIBUITO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DAL</w:t>
            </w:r>
            <w:r w:rsidRPr="00B553A3">
              <w:rPr>
                <w:rFonts w:ascii="Times New Roman"/>
                <w:b/>
                <w:spacing w:val="7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CONSIGLIO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DI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CLASSE</w:t>
            </w:r>
          </w:p>
        </w:tc>
      </w:tr>
      <w:tr w:rsidR="005C003A" w:rsidRPr="00AC3C97">
        <w:trPr>
          <w:trHeight w:hRule="exact" w:val="822"/>
        </w:trPr>
        <w:tc>
          <w:tcPr>
            <w:tcW w:w="145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3A" w:rsidRPr="00B553A3" w:rsidRDefault="005C003A" w:rsidP="005C003A">
            <w:pPr>
              <w:pStyle w:val="TableParagraph"/>
              <w:spacing w:line="265" w:lineRule="exact"/>
              <w:rPr>
                <w:rFonts w:ascii="Garamond"/>
                <w:b/>
                <w:spacing w:val="-2"/>
                <w:sz w:val="24"/>
                <w:lang w:val="it-IT"/>
              </w:rPr>
            </w:pPr>
          </w:p>
        </w:tc>
      </w:tr>
    </w:tbl>
    <w:p w:rsidR="00527133" w:rsidRPr="00B553A3" w:rsidRDefault="00D46342" w:rsidP="00D46342">
      <w:pPr>
        <w:pStyle w:val="Titolo1"/>
        <w:ind w:left="0"/>
        <w:rPr>
          <w:b w:val="0"/>
          <w:bCs w:val="0"/>
          <w:lang w:val="it-IT"/>
        </w:rPr>
      </w:pPr>
      <w:r>
        <w:rPr>
          <w:rFonts w:ascii="Times New Roman" w:eastAsia="Times New Roman" w:hAnsi="Times New Roman" w:cs="Times New Roman"/>
          <w:b w:val="0"/>
          <w:bCs w:val="0"/>
          <w:sz w:val="16"/>
          <w:szCs w:val="16"/>
          <w:lang w:val="it-IT"/>
        </w:rPr>
        <w:t xml:space="preserve">     </w:t>
      </w:r>
      <w:r w:rsidR="006C5735" w:rsidRPr="00B553A3">
        <w:rPr>
          <w:spacing w:val="-1"/>
          <w:u w:val="single" w:color="000000"/>
          <w:lang w:val="it-IT"/>
        </w:rPr>
        <w:t>PARTE</w:t>
      </w:r>
      <w:r w:rsidR="006C5735" w:rsidRPr="00B553A3">
        <w:rPr>
          <w:spacing w:val="-7"/>
          <w:u w:val="single" w:color="000000"/>
          <w:lang w:val="it-IT"/>
        </w:rPr>
        <w:t xml:space="preserve"> </w:t>
      </w:r>
      <w:r w:rsidR="006C5735" w:rsidRPr="00B553A3">
        <w:rPr>
          <w:u w:val="single" w:color="000000"/>
          <w:lang w:val="it-IT"/>
        </w:rPr>
        <w:t>I</w:t>
      </w:r>
      <w:r w:rsidR="006C5735" w:rsidRPr="00B553A3">
        <w:rPr>
          <w:spacing w:val="-6"/>
          <w:u w:val="single" w:color="000000"/>
          <w:lang w:val="it-IT"/>
        </w:rPr>
        <w:t xml:space="preserve"> </w:t>
      </w:r>
      <w:r w:rsidR="006C5735" w:rsidRPr="00B553A3">
        <w:rPr>
          <w:u w:val="single" w:color="000000"/>
          <w:lang w:val="it-IT"/>
        </w:rPr>
        <w:t>-</w:t>
      </w:r>
      <w:r w:rsidR="006C5735" w:rsidRPr="00B553A3">
        <w:rPr>
          <w:spacing w:val="-8"/>
          <w:u w:val="single" w:color="000000"/>
          <w:lang w:val="it-IT"/>
        </w:rPr>
        <w:t xml:space="preserve"> </w:t>
      </w:r>
      <w:r w:rsidR="006C5735" w:rsidRPr="00B553A3">
        <w:rPr>
          <w:spacing w:val="-1"/>
          <w:u w:val="single" w:color="000000"/>
          <w:lang w:val="it-IT"/>
        </w:rPr>
        <w:t>COMPETENZE</w:t>
      </w:r>
      <w:r w:rsidR="006C5735" w:rsidRPr="00B553A3">
        <w:rPr>
          <w:spacing w:val="-6"/>
          <w:u w:val="single" w:color="000000"/>
          <w:lang w:val="it-IT"/>
        </w:rPr>
        <w:t xml:space="preserve"> </w:t>
      </w:r>
      <w:r w:rsidR="006C5735" w:rsidRPr="00B553A3">
        <w:rPr>
          <w:spacing w:val="-1"/>
          <w:u w:val="single" w:color="000000"/>
          <w:lang w:val="it-IT"/>
        </w:rPr>
        <w:t>DISCIPLINARI</w:t>
      </w:r>
    </w:p>
    <w:p w:rsidR="00527133" w:rsidRPr="00B553A3" w:rsidRDefault="00527133">
      <w:pPr>
        <w:spacing w:before="2"/>
        <w:rPr>
          <w:rFonts w:ascii="Garamond" w:eastAsia="Garamond" w:hAnsi="Garamond" w:cs="Garamond"/>
          <w:b/>
          <w:bCs/>
          <w:sz w:val="17"/>
          <w:szCs w:val="17"/>
          <w:lang w:val="it-IT"/>
        </w:rPr>
      </w:pPr>
    </w:p>
    <w:p w:rsidR="00527133" w:rsidRPr="00D46342" w:rsidRDefault="006C5735" w:rsidP="00D46342">
      <w:pPr>
        <w:pStyle w:val="Corpotesto"/>
        <w:spacing w:before="77"/>
        <w:ind w:left="212" w:right="523"/>
        <w:rPr>
          <w:rFonts w:cs="Garamond"/>
          <w:lang w:val="it-IT"/>
        </w:rPr>
      </w:pPr>
      <w:r w:rsidRPr="00B553A3">
        <w:rPr>
          <w:rFonts w:cs="Garamond"/>
          <w:spacing w:val="-1"/>
          <w:lang w:val="it-IT"/>
        </w:rPr>
        <w:t xml:space="preserve">Competenze </w:t>
      </w:r>
      <w:r w:rsidRPr="00B553A3">
        <w:rPr>
          <w:rFonts w:cs="Garamond"/>
          <w:lang w:val="it-IT"/>
        </w:rPr>
        <w:t xml:space="preserve">in </w:t>
      </w:r>
      <w:r w:rsidRPr="00B553A3">
        <w:rPr>
          <w:rFonts w:cs="Garamond"/>
          <w:spacing w:val="-1"/>
          <w:lang w:val="it-IT"/>
        </w:rPr>
        <w:t>materia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>di</w:t>
      </w:r>
      <w:r w:rsidRPr="00B553A3">
        <w:rPr>
          <w:rFonts w:cs="Garamond"/>
          <w:spacing w:val="-1"/>
          <w:lang w:val="it-IT"/>
        </w:rPr>
        <w:t xml:space="preserve"> Educazione Civica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 xml:space="preserve">(desunte </w:t>
      </w:r>
      <w:r w:rsidRPr="00B553A3">
        <w:rPr>
          <w:rFonts w:cs="Garamond"/>
          <w:lang w:val="it-IT"/>
        </w:rPr>
        <w:t>dal</w:t>
      </w:r>
      <w:r w:rsidRPr="00B553A3">
        <w:rPr>
          <w:rFonts w:cs="Garamond"/>
          <w:spacing w:val="-1"/>
          <w:lang w:val="it-IT"/>
        </w:rPr>
        <w:t xml:space="preserve"> precedente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curricolo</w:t>
      </w:r>
      <w:r w:rsidRPr="00B553A3">
        <w:rPr>
          <w:rFonts w:cs="Garamond"/>
          <w:lang w:val="it-IT"/>
        </w:rPr>
        <w:t xml:space="preserve"> di </w:t>
      </w:r>
      <w:r w:rsidRPr="00B553A3">
        <w:rPr>
          <w:rFonts w:cs="Garamond"/>
          <w:spacing w:val="-1"/>
          <w:lang w:val="it-IT"/>
        </w:rPr>
        <w:t>Cittadinanza</w:t>
      </w:r>
      <w:r w:rsidRPr="00B553A3">
        <w:rPr>
          <w:rFonts w:cs="Garamond"/>
          <w:spacing w:val="-3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approvato</w:t>
      </w:r>
      <w:r w:rsidRPr="00B553A3">
        <w:rPr>
          <w:rFonts w:cs="Garamond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dall’IC</w:t>
      </w:r>
      <w:r w:rsidRPr="00B553A3">
        <w:rPr>
          <w:rFonts w:cs="Garamond"/>
          <w:lang w:val="it-IT"/>
        </w:rPr>
        <w:t xml:space="preserve"> e</w:t>
      </w:r>
      <w:r w:rsidRPr="00B553A3">
        <w:rPr>
          <w:rFonts w:cs="Garamond"/>
          <w:spacing w:val="-1"/>
          <w:lang w:val="it-IT"/>
        </w:rPr>
        <w:t xml:space="preserve"> dai </w:t>
      </w:r>
      <w:r w:rsidRPr="00B553A3">
        <w:rPr>
          <w:rFonts w:cs="Garamond"/>
          <w:spacing w:val="1"/>
          <w:lang w:val="it-IT"/>
        </w:rPr>
        <w:t>curricol</w:t>
      </w:r>
      <w:r w:rsidRPr="00B553A3">
        <w:rPr>
          <w:spacing w:val="1"/>
          <w:lang w:val="it-IT"/>
        </w:rPr>
        <w:t>i</w:t>
      </w:r>
      <w:r w:rsidRPr="00B553A3">
        <w:rPr>
          <w:lang w:val="it-IT"/>
        </w:rPr>
        <w:t xml:space="preserve"> </w:t>
      </w:r>
      <w:r w:rsidRPr="00B553A3">
        <w:rPr>
          <w:spacing w:val="-1"/>
          <w:lang w:val="it-IT"/>
        </w:rPr>
        <w:t xml:space="preserve">delle </w:t>
      </w:r>
      <w:r w:rsidRPr="00B553A3">
        <w:rPr>
          <w:lang w:val="it-IT"/>
        </w:rPr>
        <w:t>diverse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discipline)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da</w:t>
      </w:r>
      <w:r w:rsidRPr="00B553A3">
        <w:rPr>
          <w:rFonts w:ascii="Times New Roman" w:eastAsia="Times New Roman" w:hAnsi="Times New Roman" w:cs="Times New Roman"/>
          <w:spacing w:val="133"/>
          <w:lang w:val="it-IT"/>
        </w:rPr>
        <w:t xml:space="preserve"> </w:t>
      </w:r>
      <w:r w:rsidRPr="00B553A3">
        <w:rPr>
          <w:spacing w:val="-1"/>
          <w:lang w:val="it-IT"/>
        </w:rPr>
        <w:t>raggiungersi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1"/>
          <w:lang w:val="it-IT"/>
        </w:rPr>
        <w:t>progressivamente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>nei</w:t>
      </w:r>
      <w:r w:rsidRPr="00B553A3">
        <w:rPr>
          <w:spacing w:val="-2"/>
          <w:lang w:val="it-IT"/>
        </w:rPr>
        <w:t xml:space="preserve"> tre </w:t>
      </w:r>
      <w:r w:rsidRPr="00B553A3">
        <w:rPr>
          <w:lang w:val="it-IT"/>
        </w:rPr>
        <w:t>anni</w:t>
      </w:r>
      <w:r w:rsidRPr="00B553A3">
        <w:rPr>
          <w:spacing w:val="-2"/>
          <w:lang w:val="it-IT"/>
        </w:rPr>
        <w:t xml:space="preserve"> </w:t>
      </w:r>
      <w:r w:rsidRPr="00B553A3">
        <w:rPr>
          <w:spacing w:val="-3"/>
          <w:lang w:val="it-IT"/>
        </w:rPr>
        <w:t>di</w:t>
      </w:r>
      <w:r w:rsidRPr="00B553A3">
        <w:rPr>
          <w:spacing w:val="-1"/>
          <w:lang w:val="it-IT"/>
        </w:rPr>
        <w:t xml:space="preserve"> Scuola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Secondaria</w:t>
      </w:r>
      <w:r w:rsidRPr="00B553A3">
        <w:rPr>
          <w:spacing w:val="-4"/>
          <w:lang w:val="it-IT"/>
        </w:rPr>
        <w:t xml:space="preserve"> </w:t>
      </w:r>
      <w:r w:rsidRPr="00B553A3">
        <w:rPr>
          <w:lang w:val="it-IT"/>
        </w:rPr>
        <w:t>di</w:t>
      </w:r>
      <w:r w:rsidRPr="00B553A3">
        <w:rPr>
          <w:spacing w:val="-2"/>
          <w:lang w:val="it-IT"/>
        </w:rPr>
        <w:t xml:space="preserve"> </w:t>
      </w:r>
      <w:r w:rsidRPr="00B553A3">
        <w:rPr>
          <w:lang w:val="it-IT"/>
        </w:rPr>
        <w:t>I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 xml:space="preserve">grado </w:t>
      </w:r>
      <w:r w:rsidRPr="00B553A3">
        <w:rPr>
          <w:spacing w:val="-2"/>
          <w:lang w:val="it-IT"/>
        </w:rPr>
        <w:t>attraverso</w:t>
      </w:r>
      <w:r w:rsidRPr="00B553A3">
        <w:rPr>
          <w:lang w:val="it-IT"/>
        </w:rPr>
        <w:t xml:space="preserve"> la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messa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in</w:t>
      </w:r>
      <w:r w:rsidRPr="00B553A3">
        <w:rPr>
          <w:spacing w:val="-1"/>
          <w:lang w:val="it-IT"/>
        </w:rPr>
        <w:t xml:space="preserve"> </w:t>
      </w:r>
      <w:r w:rsidRPr="00B553A3">
        <w:rPr>
          <w:lang w:val="it-IT"/>
        </w:rPr>
        <w:t>at</w:t>
      </w:r>
      <w:r w:rsidRPr="00B553A3">
        <w:rPr>
          <w:rFonts w:cs="Garamond"/>
          <w:lang w:val="it-IT"/>
        </w:rPr>
        <w:t>to</w:t>
      </w:r>
      <w:r w:rsidRPr="00B553A3">
        <w:rPr>
          <w:rFonts w:cs="Garamond"/>
          <w:spacing w:val="-1"/>
          <w:lang w:val="it-IT"/>
        </w:rPr>
        <w:t xml:space="preserve"> </w:t>
      </w:r>
      <w:r w:rsidRPr="00B553A3">
        <w:rPr>
          <w:rFonts w:cs="Garamond"/>
          <w:lang w:val="it-IT"/>
        </w:rPr>
        <w:t>di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strategie didattiche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>che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conducano l’alunno</w:t>
      </w:r>
      <w:r w:rsidRPr="00B553A3">
        <w:rPr>
          <w:rFonts w:cs="Garamond"/>
          <w:spacing w:val="157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all’acquisizione</w:t>
      </w:r>
      <w:r w:rsidRPr="00B553A3">
        <w:rPr>
          <w:rFonts w:cs="Garamond"/>
          <w:lang w:val="it-IT"/>
        </w:rPr>
        <w:t xml:space="preserve"> delle</w:t>
      </w:r>
      <w:r w:rsidRPr="00B553A3">
        <w:rPr>
          <w:rFonts w:cs="Garamond"/>
          <w:spacing w:val="-5"/>
          <w:lang w:val="it-IT"/>
        </w:rPr>
        <w:t xml:space="preserve"> </w:t>
      </w:r>
      <w:r w:rsidRPr="00B553A3">
        <w:rPr>
          <w:rFonts w:cs="Garamond"/>
          <w:lang w:val="it-IT"/>
        </w:rPr>
        <w:t xml:space="preserve">necessarie </w:t>
      </w:r>
      <w:r w:rsidRPr="00B553A3">
        <w:rPr>
          <w:rFonts w:cs="Garamond"/>
          <w:spacing w:val="-1"/>
          <w:lang w:val="it-IT"/>
        </w:rPr>
        <w:t>abilità</w:t>
      </w:r>
      <w:r w:rsidRPr="00B553A3">
        <w:rPr>
          <w:rFonts w:cs="Garamond"/>
          <w:spacing w:val="-2"/>
          <w:lang w:val="it-IT"/>
        </w:rPr>
        <w:t xml:space="preserve"> </w:t>
      </w:r>
      <w:r w:rsidRPr="00B553A3">
        <w:rPr>
          <w:rFonts w:cs="Garamond"/>
          <w:lang w:val="it-IT"/>
        </w:rPr>
        <w:t>e conoscenze</w:t>
      </w:r>
      <w:r w:rsidRPr="00B553A3">
        <w:rPr>
          <w:rFonts w:cs="Garamond"/>
          <w:spacing w:val="-5"/>
          <w:lang w:val="it-IT"/>
        </w:rPr>
        <w:t xml:space="preserve"> </w:t>
      </w:r>
      <w:r w:rsidRPr="00B553A3">
        <w:rPr>
          <w:rFonts w:cs="Garamond"/>
          <w:spacing w:val="-1"/>
          <w:lang w:val="it-IT"/>
        </w:rPr>
        <w:t>previste.</w:t>
      </w:r>
    </w:p>
    <w:p w:rsidR="00527133" w:rsidRPr="00B553A3" w:rsidRDefault="00527133">
      <w:pPr>
        <w:spacing w:before="6"/>
        <w:rPr>
          <w:rFonts w:ascii="Garamond" w:eastAsia="Garamond" w:hAnsi="Garamond" w:cs="Garamond"/>
          <w:sz w:val="25"/>
          <w:szCs w:val="25"/>
          <w:lang w:val="it-IT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4461"/>
        <w:gridCol w:w="10103"/>
      </w:tblGrid>
      <w:tr w:rsidR="00527133">
        <w:trPr>
          <w:trHeight w:hRule="exact" w:val="553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</w:tcPr>
          <w:p w:rsidR="00527133" w:rsidRDefault="006C5735">
            <w:pPr>
              <w:pStyle w:val="TableParagraph"/>
              <w:spacing w:line="238" w:lineRule="auto"/>
              <w:ind w:left="106" w:right="5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AREA</w:t>
            </w:r>
            <w:r>
              <w:rPr>
                <w:rFonts w:ascii="Garamond"/>
                <w:b/>
                <w:spacing w:val="-1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LINGUISTICO-ARTISTICO-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ESPRESSIVA</w:t>
            </w:r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</w:tcPr>
          <w:p w:rsidR="00527133" w:rsidRDefault="00527133"/>
        </w:tc>
      </w:tr>
      <w:tr w:rsidR="00527133">
        <w:trPr>
          <w:trHeight w:hRule="exact" w:val="280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COMPETENZE</w:t>
            </w:r>
          </w:p>
        </w:tc>
      </w:tr>
      <w:tr w:rsidR="00527133" w:rsidRPr="00AC3C97" w:rsidTr="00D46342">
        <w:trPr>
          <w:trHeight w:hRule="exact" w:val="3563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527133" w:rsidRDefault="00527133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527133" w:rsidRDefault="00527133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527133" w:rsidRDefault="00527133">
            <w:pPr>
              <w:pStyle w:val="TableParagraph"/>
              <w:spacing w:before="1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52713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Italiano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critico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confronti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messaggi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veicolati.</w:t>
            </w:r>
          </w:p>
          <w:p w:rsidR="00527133" w:rsidRPr="00B553A3" w:rsidRDefault="006C5735">
            <w:pPr>
              <w:pStyle w:val="TableParagraph"/>
              <w:spacing w:before="2"/>
              <w:ind w:left="107" w:right="9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-Prendere</w:t>
            </w:r>
            <w:r w:rsidRPr="00B553A3">
              <w:rPr>
                <w:rFonts w:ascii="Garamond" w:hAns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coscienza</w:t>
            </w:r>
            <w:r w:rsidRPr="00B553A3">
              <w:rPr>
                <w:rFonts w:ascii="Garamond" w:hAns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dinamiche</w:t>
            </w:r>
            <w:r w:rsidRPr="00B553A3">
              <w:rPr>
                <w:rFonts w:ascii="Garamond" w:hAnsi="Garamond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psicofisiche</w:t>
            </w:r>
            <w:r w:rsidRPr="00B553A3">
              <w:rPr>
                <w:rFonts w:ascii="Garamond" w:hAnsi="Garamond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affettivo-psicologiche</w:t>
            </w:r>
            <w:r w:rsidRPr="00B553A3">
              <w:rPr>
                <w:rFonts w:ascii="Garamond" w:hAnsi="Garamond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legate</w:t>
            </w:r>
            <w:r w:rsidRPr="00B553A3">
              <w:rPr>
                <w:rFonts w:ascii="Garamond" w:hAnsi="Garamond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all'affermazione</w:t>
            </w:r>
            <w:r w:rsidRPr="00B553A3">
              <w:rPr>
                <w:rFonts w:ascii="Garamond" w:hAnsi="Garamond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Times New Roman" w:hAnsi="Times New Roman"/>
                <w:spacing w:val="1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altrui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personalità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(da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percezione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/conoscenza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coscienza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degli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altri);</w:t>
            </w:r>
          </w:p>
          <w:p w:rsidR="00527133" w:rsidRPr="00B553A3" w:rsidRDefault="006C5735">
            <w:pPr>
              <w:pStyle w:val="TableParagraph"/>
              <w:spacing w:before="4" w:line="238" w:lineRule="auto"/>
              <w:ind w:left="107" w:righ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 w:hAns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consapevolezza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complessità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ricchezza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ogni</w:t>
            </w:r>
            <w:r w:rsidRPr="00B553A3">
              <w:rPr>
                <w:rFonts w:ascii="Garamond" w:hAns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identità</w:t>
            </w:r>
            <w:r w:rsidRPr="00B553A3">
              <w:rPr>
                <w:rFonts w:ascii="Garamond" w:hAns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personale</w:t>
            </w:r>
            <w:r w:rsidRPr="00B553A3">
              <w:rPr>
                <w:rFonts w:ascii="Garamond" w:hAns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culturale,</w:t>
            </w:r>
            <w:r w:rsidRPr="00B553A3">
              <w:rPr>
                <w:rFonts w:ascii="Garamond" w:hAns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</w:t>
            </w:r>
            <w:r w:rsidRPr="00B553A3">
              <w:rPr>
                <w:rFonts w:ascii="Garamond" w:hAns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pieno</w:t>
            </w:r>
            <w:r w:rsidRPr="00B553A3">
              <w:rPr>
                <w:rFonts w:ascii="Times New Roman" w:hAnsi="Times New Roman"/>
                <w:spacing w:val="6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stessi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degli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altri;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adeguatamente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emozioni,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quelle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altrui,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rispettando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peculiarità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caratteriali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concetto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privacy,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anche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nell’ambito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delle relazioni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social;</w:t>
            </w:r>
          </w:p>
          <w:p w:rsidR="00527133" w:rsidRPr="00B553A3" w:rsidRDefault="006C5735">
            <w:pPr>
              <w:pStyle w:val="TableParagraph"/>
              <w:spacing w:before="3" w:line="238" w:lineRule="auto"/>
              <w:ind w:left="107" w:right="1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-Interagire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efficace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comunicative,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interlocutori,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conversazione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osservando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registro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adeguato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contesto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destinatari;</w:t>
            </w:r>
          </w:p>
          <w:p w:rsidR="00527133" w:rsidRPr="00B553A3" w:rsidRDefault="006C5735">
            <w:pPr>
              <w:pStyle w:val="TableParagraph"/>
              <w:spacing w:before="3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criticità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consapevolezza 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punti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debolezza,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comunicative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prevalenti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determinate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situazioni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saperne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valutare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l’efficacia</w:t>
            </w:r>
          </w:p>
        </w:tc>
      </w:tr>
      <w:tr w:rsidR="00527133" w:rsidRPr="00AC3C97" w:rsidTr="001B3085">
        <w:trPr>
          <w:trHeight w:hRule="exact" w:val="2572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6" w:right="89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color w:val="006FC0"/>
                <w:spacing w:val="-1"/>
                <w:sz w:val="24"/>
                <w:lang w:val="it-IT"/>
              </w:rPr>
              <w:lastRenderedPageBreak/>
              <w:t>Inglese</w:t>
            </w:r>
            <w:r w:rsidRPr="00B553A3">
              <w:rPr>
                <w:rFonts w:ascii="Garamond"/>
                <w:b/>
                <w:color w:val="006FC0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color w:val="006FC0"/>
                <w:sz w:val="24"/>
                <w:lang w:val="it-IT"/>
              </w:rPr>
              <w:t>e</w:t>
            </w:r>
            <w:r w:rsidRPr="00B553A3">
              <w:rPr>
                <w:rFonts w:ascii="Garamond"/>
                <w:b/>
                <w:color w:val="006FC0"/>
                <w:spacing w:val="-5"/>
                <w:sz w:val="24"/>
                <w:lang w:val="it-IT"/>
              </w:rPr>
              <w:t xml:space="preserve"> </w:t>
            </w:r>
            <w:r w:rsidR="00983CEA">
              <w:rPr>
                <w:rFonts w:ascii="Garamond"/>
                <w:b/>
                <w:color w:val="006FC0"/>
                <w:spacing w:val="-1"/>
                <w:sz w:val="24"/>
                <w:lang w:val="it-IT"/>
              </w:rPr>
              <w:t>Francese</w:t>
            </w:r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ascolto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cortesia.</w:t>
            </w:r>
          </w:p>
          <w:p w:rsidR="00527133" w:rsidRPr="00B553A3" w:rsidRDefault="006C5735">
            <w:pPr>
              <w:pStyle w:val="TableParagraph"/>
              <w:spacing w:before="3" w:line="238" w:lineRule="auto"/>
              <w:ind w:left="107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consapevolmente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sia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verbalmente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fisicamente,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nella</w:t>
            </w:r>
            <w:r w:rsidRPr="00B553A3">
              <w:rPr>
                <w:rFonts w:ascii="Garamond" w:hAnsi="Garamond"/>
                <w:spacing w:val="-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forma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più</w:t>
            </w:r>
            <w:r w:rsidRPr="00B553A3">
              <w:rPr>
                <w:rFonts w:ascii="Garamond" w:hAnsi="Garamond"/>
                <w:spacing w:val="-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adeguata,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emotività</w:t>
            </w:r>
            <w:r w:rsidRPr="00B553A3">
              <w:rPr>
                <w:rFonts w:ascii="Times New Roman" w:hAnsi="Times New Roman"/>
                <w:spacing w:val="7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affettività.</w:t>
            </w:r>
          </w:p>
          <w:p w:rsidR="00527133" w:rsidRDefault="006C5735">
            <w:pPr>
              <w:pStyle w:val="TableParagraph"/>
              <w:spacing w:before="4" w:line="238" w:lineRule="auto"/>
              <w:ind w:left="107" w:right="2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ed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regole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il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 sé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dell’altro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sé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(salute,</w:t>
            </w:r>
            <w:r w:rsidRPr="00B553A3">
              <w:rPr>
                <w:rFonts w:ascii="Times New Roman" w:eastAsia="Times New Roman" w:hAnsi="Times New Roman" w:cs="Times New Roman"/>
                <w:spacing w:val="75"/>
                <w:w w:val="99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intercultura</w:t>
            </w:r>
            <w:proofErr w:type="spellEnd"/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,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religiosità,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legalità,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cittadinanza)</w:t>
            </w:r>
          </w:p>
          <w:p w:rsidR="001B3085" w:rsidRDefault="001B3085">
            <w:pPr>
              <w:pStyle w:val="TableParagraph"/>
              <w:spacing w:before="4" w:line="238" w:lineRule="auto"/>
              <w:ind w:left="107" w:right="2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-Riconoscersi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parte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complessità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suoi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naturali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umani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esplicitarlo</w:t>
            </w:r>
            <w:r w:rsidRPr="00B553A3">
              <w:rPr>
                <w:rFonts w:ascii="Times New Roman" w:hAnsi="Times New Roman"/>
                <w:spacing w:val="7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lingue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europee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affrontate</w:t>
            </w:r>
          </w:p>
          <w:p w:rsidR="001B3085" w:rsidRDefault="001B3085">
            <w:pPr>
              <w:pStyle w:val="TableParagraph"/>
              <w:spacing w:before="4" w:line="238" w:lineRule="auto"/>
              <w:ind w:left="107" w:right="2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1B3085" w:rsidRDefault="001B3085">
            <w:pPr>
              <w:pStyle w:val="TableParagraph"/>
              <w:spacing w:before="4" w:line="238" w:lineRule="auto"/>
              <w:ind w:left="107" w:right="2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1B3085" w:rsidRPr="00B553A3" w:rsidRDefault="001B3085">
            <w:pPr>
              <w:pStyle w:val="TableParagraph"/>
              <w:spacing w:before="4" w:line="238" w:lineRule="auto"/>
              <w:ind w:left="107" w:right="2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</w:tbl>
    <w:p w:rsidR="00527133" w:rsidRPr="00B553A3" w:rsidRDefault="00527133">
      <w:pPr>
        <w:spacing w:line="238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61"/>
        <w:gridCol w:w="10103"/>
      </w:tblGrid>
      <w:tr w:rsidR="00527133" w:rsidRPr="00AC3C97" w:rsidTr="00D46342">
        <w:trPr>
          <w:trHeight w:hRule="exact" w:val="1836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culturale,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-Comprendere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principali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nel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territorio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</w:p>
          <w:p w:rsidR="00527133" w:rsidRPr="00B553A3" w:rsidRDefault="006C5735">
            <w:pPr>
              <w:pStyle w:val="TableParagraph"/>
              <w:ind w:left="107" w:right="81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-Comprendere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progetti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conservazione,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recupero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valorizzazione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patrimonio</w:t>
            </w:r>
            <w:r w:rsidRPr="00B553A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storico-naturalistico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presente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territorio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nazionale.</w:t>
            </w:r>
          </w:p>
          <w:p w:rsidR="00527133" w:rsidRPr="00B553A3" w:rsidRDefault="006C5735">
            <w:pPr>
              <w:pStyle w:val="TableParagraph"/>
              <w:spacing w:line="268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tutela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conservazione del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bene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segno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civile</w:t>
            </w:r>
          </w:p>
        </w:tc>
      </w:tr>
      <w:tr w:rsidR="00527133" w:rsidTr="00D46342">
        <w:trPr>
          <w:trHeight w:hRule="exact" w:val="1267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Musica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-Comprendere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l’importanza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civile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dell’inno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quello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alcuni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Paesi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europei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contributo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-Interpretare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temi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musica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colta,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cogliere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spunti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supporti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</w:p>
          <w:p w:rsidR="00527133" w:rsidRDefault="006C5735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un’ottica</w:t>
            </w:r>
            <w:proofErr w:type="spellEnd"/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multidisciplinare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.</w:t>
            </w:r>
          </w:p>
        </w:tc>
      </w:tr>
      <w:tr w:rsidR="00527133" w:rsidRPr="00AC3C97" w:rsidTr="00D46342">
        <w:trPr>
          <w:trHeight w:hRule="exact" w:val="2702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Educazione</w:t>
            </w:r>
            <w:proofErr w:type="spellEnd"/>
            <w:r>
              <w:rPr>
                <w:rFonts w:ascii="Garamond"/>
                <w:b/>
                <w:color w:val="3464A3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seguire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dieta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equilibrata.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e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spiegare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le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conseguenze</w:t>
            </w:r>
            <w:r w:rsidRPr="00B553A3">
              <w:rPr>
                <w:rFonts w:asci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fisiche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e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psichiche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della 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malnutrizione,</w:t>
            </w:r>
            <w:r w:rsidRPr="00B553A3">
              <w:rPr>
                <w:rFonts w:asci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della 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nutrizione</w:t>
            </w:r>
            <w:r w:rsidRPr="00B553A3">
              <w:rPr>
                <w:rFonts w:asci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dell’ipernutrizione.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07" w:right="16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-Avere</w:t>
            </w:r>
            <w:r w:rsidRPr="00B553A3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dell'educazione</w:t>
            </w:r>
            <w:r w:rsidRPr="00B553A3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sanitaria</w:t>
            </w:r>
            <w:r w:rsidRPr="00B553A3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5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prevenzione</w:t>
            </w:r>
            <w:r w:rsidRPr="00B553A3">
              <w:rPr>
                <w:rFonts w:ascii="Garamond" w:eastAsia="Garamond" w:hAnsi="Garamond" w:cs="Garamond"/>
                <w:spacing w:val="5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(regole</w:t>
            </w:r>
            <w:r w:rsidRPr="00B553A3">
              <w:rPr>
                <w:rFonts w:ascii="Garamond" w:eastAsia="Garamond" w:hAnsi="Garamond" w:cs="Garamond"/>
                <w:spacing w:val="5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5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l’igiene</w:t>
            </w:r>
            <w:r w:rsidRPr="00B553A3">
              <w:rPr>
                <w:rFonts w:ascii="Times New Roman" w:eastAsia="Times New Roman" w:hAnsi="Times New Roman" w:cs="Times New Roman"/>
                <w:spacing w:val="8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personale,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contagiose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più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diffuse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circostante,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precauzioni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prevenzione).</w:t>
            </w:r>
          </w:p>
          <w:p w:rsidR="00527133" w:rsidRPr="00B553A3" w:rsidRDefault="006C5735">
            <w:pPr>
              <w:pStyle w:val="TableParagraph"/>
              <w:spacing w:line="265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privato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sociale</w:t>
            </w:r>
          </w:p>
        </w:tc>
      </w:tr>
      <w:tr w:rsidR="00527133" w:rsidRPr="00AC3C97" w:rsidTr="00292AC6">
        <w:trPr>
          <w:trHeight w:hRule="exact" w:val="2557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-Indagare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consapevolezza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ragioni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sottese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punti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vista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dal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proprio,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confronto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critico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-Interagire,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rispetto,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persone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convinzioni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religiose</w:t>
            </w:r>
            <w:r w:rsidRPr="00B553A3">
              <w:rPr>
                <w:rFonts w:ascii="Garamond"/>
                <w:color w:val="FFC000"/>
                <w:sz w:val="24"/>
                <w:lang w:val="it-IT"/>
              </w:rPr>
              <w:t>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-Impegnarsi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personalmente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iniziative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solidarietà</w:t>
            </w:r>
          </w:p>
          <w:p w:rsidR="00527133" w:rsidRDefault="006C5735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-Comprendere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ogni scelta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umana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compendia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nella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legge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dell’amore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nel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</w:t>
            </w:r>
          </w:p>
          <w:p w:rsidR="00292AC6" w:rsidRDefault="00292AC6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</w:pPr>
          </w:p>
          <w:p w:rsidR="00292AC6" w:rsidRDefault="00292AC6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</w:pPr>
          </w:p>
          <w:p w:rsidR="00292AC6" w:rsidRDefault="00292AC6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</w:pPr>
          </w:p>
          <w:p w:rsidR="00292AC6" w:rsidRPr="00B553A3" w:rsidRDefault="00292AC6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527133">
        <w:trPr>
          <w:trHeight w:hRule="exact" w:val="280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2"/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AREA</w:t>
            </w:r>
            <w:r>
              <w:rPr>
                <w:rFonts w:ascii="Garamond"/>
                <w:b/>
                <w:spacing w:val="-1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STORICO-GEOGRAFICA</w:t>
            </w:r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2"/>
          </w:tcPr>
          <w:p w:rsidR="00527133" w:rsidRDefault="00527133"/>
        </w:tc>
      </w:tr>
      <w:tr w:rsidR="00527133">
        <w:trPr>
          <w:trHeight w:hRule="exact" w:val="280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COMPETENZE</w:t>
            </w:r>
          </w:p>
        </w:tc>
      </w:tr>
      <w:tr w:rsidR="00527133" w:rsidRPr="00AC3C97" w:rsidTr="00292AC6">
        <w:trPr>
          <w:trHeight w:hRule="exact" w:val="7958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52713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Storia-Geografia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-Riconosce come necessarie e rispetta le regole della convivenza civile</w:t>
            </w:r>
            <w:r>
              <w:rPr>
                <w:rFonts w:ascii="Garamond"/>
                <w:spacing w:val="-1"/>
                <w:sz w:val="24"/>
                <w:lang w:val="it-IT"/>
              </w:rPr>
              <w:t>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-Descrivere in maniera approfondita ed efficace il proprio ambiente di vita, il paesaggio culturale di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riferimento, cogliendo similitudini e differenze rispetto ad altri luoghi del mondo studiati.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-Comprendere con consapevolezza problematiche legate allo sviluppo equo e solidale ed agli squilibri tra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Nord/Sud del Mondo.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-Acquisire come valori normativi i principi di libert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à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, giustizia, solidariet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à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, rispetto e accettazione dell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’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altro.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-Assumere responsabilit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à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 xml:space="preserve"> partecipativa alla vita democratica e alla risoluzione dei problemi della collettivit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à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-Analizzare  e  riferire  con  competenza  gli  elementi  costitutivi  della  carta  costituzionale  e  di  quelle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internazionali.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-Comprendere i principali provvedimenti adottati dallo Stato italiano e dalle amministrazioni locali</w:t>
            </w:r>
          </w:p>
          <w:p w:rsid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-Maturare autonomia di giudizio nei confronti delle pi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ù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 xml:space="preserve"> rilevanti problematiche politiche, economiche,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socio- culturali, ambientali.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-Individuare consapevolmente le maggiori problematiche dell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’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ambiente in cui si vive ed elaborare ipotesi di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intervento coerenti ed efficaci.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-Comprendere le caratteristiche delle organizzazioni mafiose e malavitose e l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’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importanza delle strategie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attuate dagli Stati per il loro contrasto.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-Comprendere l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’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importanza  della legalit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à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-Orientarsi  nella  complessit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à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 xml:space="preserve">  del  presente,  comprendendo  opinioni  e  culture  diverse  ed  i  problemi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fondamentali del mondo contemporaneo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-Riconoscere nei paesaggi europei e mondiali le emergenze storiche, artistiche e architettoniche, come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patrimonio naturale e culturale da tutelare e valorizzare.</w:t>
            </w:r>
          </w:p>
          <w:p w:rsidR="00983CEA" w:rsidRPr="00983CEA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/>
                <w:spacing w:val="-1"/>
                <w:sz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-Osservare consapevolmente, leggere e analizzare sistemi territoriali vicini e lontani, nello spazio e nel</w:t>
            </w:r>
            <w:r w:rsidR="00292AC6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tempo e valutare gli effetti di azioni dell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’</w:t>
            </w:r>
            <w:r w:rsidRPr="00983CEA">
              <w:rPr>
                <w:rFonts w:ascii="Garamond"/>
                <w:spacing w:val="-1"/>
                <w:sz w:val="24"/>
                <w:lang w:val="it-IT"/>
              </w:rPr>
              <w:t>uomo su di essi.</w:t>
            </w:r>
          </w:p>
          <w:p w:rsidR="00527133" w:rsidRPr="00B553A3" w:rsidRDefault="00983CEA" w:rsidP="00983CEA">
            <w:pPr>
              <w:pStyle w:val="TableParagraph"/>
              <w:spacing w:line="238" w:lineRule="auto"/>
              <w:ind w:left="107" w:righ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983CEA">
              <w:rPr>
                <w:rFonts w:ascii="Garamond"/>
                <w:spacing w:val="-1"/>
                <w:sz w:val="24"/>
                <w:lang w:val="it-IT"/>
              </w:rPr>
              <w:t>-Matura autonomia di giudizio nei confronti delle problematiche politiche, economiche, socio-culturali e ambientali.</w:t>
            </w:r>
          </w:p>
        </w:tc>
      </w:tr>
    </w:tbl>
    <w:p w:rsidR="00527133" w:rsidRPr="00B553A3" w:rsidRDefault="00527133">
      <w:pPr>
        <w:spacing w:line="242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61"/>
        <w:gridCol w:w="10103"/>
      </w:tblGrid>
      <w:tr w:rsidR="00527133">
        <w:trPr>
          <w:trHeight w:hRule="exact" w:val="548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</w:tcPr>
          <w:p w:rsidR="00527133" w:rsidRDefault="006C5735">
            <w:pPr>
              <w:pStyle w:val="TableParagraph"/>
              <w:spacing w:line="241" w:lineRule="auto"/>
              <w:ind w:left="1315" w:right="132" w:hanging="1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AREA</w:t>
            </w:r>
            <w:r>
              <w:rPr>
                <w:rFonts w:ascii="Garamond"/>
                <w:b/>
                <w:spacing w:val="-2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MATEMATICO-SCIENTIFICO-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TECNOLOGICA</w:t>
            </w:r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</w:tcPr>
          <w:p w:rsidR="00527133" w:rsidRDefault="00527133"/>
        </w:tc>
      </w:tr>
      <w:tr w:rsidR="00527133">
        <w:trPr>
          <w:trHeight w:hRule="exact" w:val="280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COMPETENZE</w:t>
            </w:r>
          </w:p>
        </w:tc>
      </w:tr>
      <w:tr w:rsidR="00527133" w:rsidRPr="00AC3C97" w:rsidTr="00B614DD">
        <w:trPr>
          <w:trHeight w:hRule="exact" w:val="5407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Matematica</w:t>
            </w:r>
            <w:proofErr w:type="spellEnd"/>
            <w:r>
              <w:rPr>
                <w:rFonts w:ascii="Garamond"/>
                <w:b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e</w:t>
            </w:r>
            <w:r>
              <w:rPr>
                <w:rFonts w:ascii="Garamond"/>
                <w:b/>
                <w:color w:val="006FC0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Scienze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risolvere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contesti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valutando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loro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coerenza.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-Orientarsi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valutazioni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di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probabilità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situazioni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di </w:t>
            </w:r>
            <w:r w:rsidRPr="00B553A3">
              <w:rPr>
                <w:rFonts w:ascii="Garamond" w:hAnsi="Garamond"/>
                <w:sz w:val="24"/>
                <w:lang w:val="it-IT"/>
              </w:rPr>
              <w:t>incertezza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(vita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quotidiana,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giochi,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ecc.)</w:t>
            </w:r>
          </w:p>
          <w:p w:rsidR="00527133" w:rsidRPr="00B553A3" w:rsidRDefault="006C5735">
            <w:pPr>
              <w:pStyle w:val="TableParagraph"/>
              <w:spacing w:before="2"/>
              <w:ind w:left="107" w:right="2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-Ricavare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dalla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lettura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dell’analisi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testi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tabelle informazioni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modo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esprimere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valutazioni rispetto</w:t>
            </w:r>
            <w:r w:rsidRPr="00B553A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criteri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tipo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diverso.</w:t>
            </w:r>
          </w:p>
          <w:p w:rsidR="00527133" w:rsidRPr="00B553A3" w:rsidRDefault="006C5735" w:rsidP="00B614DD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-Individuare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analizzare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da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punto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vista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scientifico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maggiori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problematiche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in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cui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si</w:t>
            </w:r>
            <w:r w:rsidR="00B614D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vive.</w:t>
            </w:r>
          </w:p>
          <w:p w:rsidR="00527133" w:rsidRPr="00B553A3" w:rsidRDefault="006C5735">
            <w:pPr>
              <w:pStyle w:val="TableParagraph"/>
              <w:spacing w:before="4" w:line="238" w:lineRule="auto"/>
              <w:ind w:left="107" w:righ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 w:hAns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 w:hAns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 rispettosi</w:t>
            </w:r>
            <w:r w:rsidRPr="00B553A3">
              <w:rPr>
                <w:rFonts w:ascii="Garamond" w:hAns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sostenibilità,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salvaguardia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risorse</w:t>
            </w:r>
            <w:r w:rsidRPr="00B553A3">
              <w:rPr>
                <w:rFonts w:ascii="Garamond" w:hAns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naturali,</w:t>
            </w:r>
            <w:r w:rsidRPr="00B553A3">
              <w:rPr>
                <w:rFonts w:ascii="Times New Roman" w:hAnsi="Times New Roman"/>
                <w:spacing w:val="7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beni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salute,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benessere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altrui.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elaborare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efficaci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proposte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soluzione.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-Promuovere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consapevoli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scelte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alimentari.</w:t>
            </w:r>
          </w:p>
          <w:p w:rsidR="00527133" w:rsidRPr="00B553A3" w:rsidRDefault="006C5735">
            <w:pPr>
              <w:pStyle w:val="TableParagraph"/>
              <w:spacing w:before="3" w:line="238" w:lineRule="auto"/>
              <w:ind w:left="107" w:right="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-Promuovere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tutela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ambientale,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identità,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produzioni</w:t>
            </w:r>
            <w:r w:rsidRPr="00B553A3">
              <w:rPr>
                <w:rFonts w:ascii="Garamond" w:hAnsi="Garamond"/>
                <w:spacing w:val="-2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eccellenze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territoriali</w:t>
            </w:r>
            <w:r w:rsidRPr="00B553A3">
              <w:rPr>
                <w:rFonts w:ascii="Times New Roman" w:hAnsi="Times New Roman"/>
                <w:spacing w:val="8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agroalimentari.</w:t>
            </w:r>
          </w:p>
          <w:p w:rsidR="00527133" w:rsidRPr="00B553A3" w:rsidRDefault="006C5735">
            <w:pPr>
              <w:pStyle w:val="TableParagraph"/>
              <w:spacing w:before="3"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-Valutare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rischi per 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salute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derivanti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dall’uso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sostanze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improprie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(fumo,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alcool,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droghe).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07" w:right="10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condizioni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ordinarie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straordinarie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pericolo,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curando</w:t>
            </w:r>
            <w:r w:rsidRPr="00B553A3">
              <w:rPr>
                <w:rFonts w:ascii="Times New Roman"/>
                <w:spacing w:val="8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l'acquisizione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formativi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in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intervento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civile.</w:t>
            </w:r>
          </w:p>
        </w:tc>
      </w:tr>
      <w:tr w:rsidR="00527133" w:rsidRPr="00AC3C97" w:rsidTr="00B614DD">
        <w:trPr>
          <w:trHeight w:hRule="exact" w:val="1704"/>
        </w:trPr>
        <w:tc>
          <w:tcPr>
            <w:tcW w:w="4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2"/>
                <w:sz w:val="24"/>
              </w:rPr>
              <w:t>Tecnologia</w:t>
            </w:r>
            <w:proofErr w:type="spellEnd"/>
          </w:p>
        </w:tc>
        <w:tc>
          <w:tcPr>
            <w:tcW w:w="10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15"/>
              </w:numPr>
              <w:tabs>
                <w:tab w:val="left" w:pos="320"/>
              </w:tabs>
              <w:spacing w:line="265" w:lineRule="exact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Comprendere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consapevolmente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l’utilizzo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degli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strumenti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tecnologici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con </w:t>
            </w:r>
            <w:r w:rsidRPr="00B553A3">
              <w:rPr>
                <w:rFonts w:ascii="Garamond" w:eastAsia="Garamond" w:hAnsi="Garamond" w:cs="Garamond"/>
                <w:spacing w:val="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risolvere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problemi</w:t>
            </w:r>
          </w:p>
          <w:p w:rsidR="00527133" w:rsidRDefault="006C5735">
            <w:pPr>
              <w:pStyle w:val="TableParagraph"/>
              <w:spacing w:line="269" w:lineRule="exact"/>
              <w:ind w:left="10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ambientali</w:t>
            </w:r>
            <w:proofErr w:type="spellEnd"/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sociali</w:t>
            </w:r>
            <w:proofErr w:type="spellEnd"/>
            <w:r>
              <w:rPr>
                <w:rFonts w:ascii="Garamond"/>
                <w:spacing w:val="-1"/>
                <w:sz w:val="24"/>
              </w:rPr>
              <w:t>.</w:t>
            </w:r>
          </w:p>
          <w:p w:rsidR="00527133" w:rsidRPr="00B553A3" w:rsidRDefault="006C5735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spacing w:before="2"/>
              <w:ind w:left="243" w:hanging="1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l’incertezza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intrinseca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sistemi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tecnologici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complessi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527133" w:rsidRPr="00667795" w:rsidRDefault="006C5735">
      <w:pPr>
        <w:pStyle w:val="Titolo1"/>
        <w:spacing w:before="86"/>
        <w:rPr>
          <w:b w:val="0"/>
          <w:bCs w:val="0"/>
          <w:i/>
          <w:lang w:val="it-IT"/>
        </w:rPr>
      </w:pPr>
      <w:r w:rsidRPr="00667795">
        <w:rPr>
          <w:i/>
          <w:spacing w:val="-1"/>
          <w:u w:val="single" w:color="000000"/>
          <w:lang w:val="it-IT"/>
        </w:rPr>
        <w:t>PARTE</w:t>
      </w:r>
      <w:r w:rsidRPr="00667795">
        <w:rPr>
          <w:i/>
          <w:spacing w:val="-4"/>
          <w:u w:val="single" w:color="000000"/>
          <w:lang w:val="it-IT"/>
        </w:rPr>
        <w:t xml:space="preserve"> </w:t>
      </w:r>
      <w:r w:rsidRPr="00667795">
        <w:rPr>
          <w:i/>
          <w:u w:val="single" w:color="000000"/>
          <w:lang w:val="it-IT"/>
        </w:rPr>
        <w:t>II</w:t>
      </w:r>
      <w:r w:rsidRPr="00667795">
        <w:rPr>
          <w:i/>
          <w:spacing w:val="-4"/>
          <w:u w:val="single" w:color="000000"/>
          <w:lang w:val="it-IT"/>
        </w:rPr>
        <w:t xml:space="preserve"> </w:t>
      </w:r>
      <w:r w:rsidRPr="00667795">
        <w:rPr>
          <w:rFonts w:cs="Garamond"/>
          <w:i/>
          <w:u w:val="single" w:color="000000"/>
          <w:lang w:val="it-IT"/>
        </w:rPr>
        <w:t>–</w:t>
      </w:r>
      <w:r w:rsidRPr="00667795">
        <w:rPr>
          <w:rFonts w:cs="Garamond"/>
          <w:i/>
          <w:spacing w:val="-5"/>
          <w:u w:val="single" w:color="000000"/>
          <w:lang w:val="it-IT"/>
        </w:rPr>
        <w:t xml:space="preserve"> </w:t>
      </w:r>
      <w:r w:rsidRPr="00667795">
        <w:rPr>
          <w:i/>
          <w:spacing w:val="-1"/>
          <w:u w:val="single" w:color="000000"/>
          <w:lang w:val="it-IT"/>
        </w:rPr>
        <w:t>CONOSCENZE,</w:t>
      </w:r>
      <w:r w:rsidRPr="00667795">
        <w:rPr>
          <w:i/>
          <w:spacing w:val="-3"/>
          <w:u w:val="single" w:color="000000"/>
          <w:lang w:val="it-IT"/>
        </w:rPr>
        <w:t xml:space="preserve"> </w:t>
      </w:r>
      <w:r w:rsidRPr="00667795">
        <w:rPr>
          <w:i/>
          <w:spacing w:val="-1"/>
          <w:u w:val="single" w:color="000000"/>
          <w:lang w:val="it-IT"/>
        </w:rPr>
        <w:t>TEMI,</w:t>
      </w:r>
      <w:r w:rsidRPr="00667795">
        <w:rPr>
          <w:i/>
          <w:spacing w:val="-4"/>
          <w:u w:val="single" w:color="000000"/>
          <w:lang w:val="it-IT"/>
        </w:rPr>
        <w:t xml:space="preserve"> </w:t>
      </w:r>
      <w:r w:rsidRPr="00667795">
        <w:rPr>
          <w:i/>
          <w:spacing w:val="-1"/>
          <w:u w:val="single" w:color="000000"/>
          <w:lang w:val="it-IT"/>
        </w:rPr>
        <w:t>ARGOMENTI</w:t>
      </w:r>
      <w:r w:rsidRPr="00667795">
        <w:rPr>
          <w:i/>
          <w:spacing w:val="-5"/>
          <w:u w:val="single" w:color="000000"/>
          <w:lang w:val="it-IT"/>
        </w:rPr>
        <w:t xml:space="preserve"> </w:t>
      </w:r>
      <w:r w:rsidRPr="00667795">
        <w:rPr>
          <w:i/>
          <w:u w:val="single" w:color="000000"/>
          <w:lang w:val="it-IT"/>
        </w:rPr>
        <w:t>ED</w:t>
      </w:r>
      <w:r w:rsidRPr="00667795">
        <w:rPr>
          <w:i/>
          <w:spacing w:val="-5"/>
          <w:u w:val="single" w:color="000000"/>
          <w:lang w:val="it-IT"/>
        </w:rPr>
        <w:t xml:space="preserve"> </w:t>
      </w:r>
      <w:r w:rsidRPr="00667795">
        <w:rPr>
          <w:i/>
          <w:spacing w:val="-2"/>
          <w:u w:val="single" w:color="000000"/>
          <w:lang w:val="it-IT"/>
        </w:rPr>
        <w:t>ABILITÀ</w:t>
      </w:r>
      <w:r w:rsidRPr="00667795">
        <w:rPr>
          <w:i/>
          <w:spacing w:val="-7"/>
          <w:u w:val="single" w:color="000000"/>
          <w:lang w:val="it-IT"/>
        </w:rPr>
        <w:t xml:space="preserve"> </w:t>
      </w:r>
      <w:r w:rsidRPr="00667795">
        <w:rPr>
          <w:i/>
          <w:spacing w:val="-1"/>
          <w:u w:val="single" w:color="000000"/>
          <w:lang w:val="it-IT"/>
        </w:rPr>
        <w:t>SUDDIVISI</w:t>
      </w:r>
      <w:r w:rsidRPr="00667795">
        <w:rPr>
          <w:i/>
          <w:spacing w:val="-4"/>
          <w:u w:val="single" w:color="000000"/>
          <w:lang w:val="it-IT"/>
        </w:rPr>
        <w:t xml:space="preserve"> </w:t>
      </w:r>
      <w:r w:rsidRPr="00667795">
        <w:rPr>
          <w:i/>
          <w:u w:val="single" w:color="000000"/>
          <w:lang w:val="it-IT"/>
        </w:rPr>
        <w:t>PER</w:t>
      </w:r>
      <w:r w:rsidRPr="00667795">
        <w:rPr>
          <w:i/>
          <w:spacing w:val="-5"/>
          <w:u w:val="single" w:color="000000"/>
          <w:lang w:val="it-IT"/>
        </w:rPr>
        <w:t xml:space="preserve"> </w:t>
      </w:r>
      <w:r w:rsidRPr="00667795">
        <w:rPr>
          <w:i/>
          <w:spacing w:val="-1"/>
          <w:u w:val="single" w:color="000000"/>
          <w:lang w:val="it-IT"/>
        </w:rPr>
        <w:t>CLASSI</w:t>
      </w:r>
      <w:r w:rsidRPr="00667795">
        <w:rPr>
          <w:i/>
          <w:spacing w:val="-5"/>
          <w:u w:val="single" w:color="000000"/>
          <w:lang w:val="it-IT"/>
        </w:rPr>
        <w:t xml:space="preserve"> </w:t>
      </w:r>
      <w:r w:rsidRPr="00667795">
        <w:rPr>
          <w:i/>
          <w:spacing w:val="-1"/>
          <w:u w:val="single" w:color="000000"/>
          <w:lang w:val="it-IT"/>
        </w:rPr>
        <w:t>DI</w:t>
      </w:r>
      <w:r w:rsidRPr="00667795">
        <w:rPr>
          <w:i/>
          <w:spacing w:val="-3"/>
          <w:u w:val="single" w:color="000000"/>
          <w:lang w:val="it-IT"/>
        </w:rPr>
        <w:t xml:space="preserve"> </w:t>
      </w:r>
      <w:r w:rsidRPr="00667795">
        <w:rPr>
          <w:i/>
          <w:spacing w:val="-1"/>
          <w:u w:val="single" w:color="000000"/>
          <w:lang w:val="it-IT"/>
        </w:rPr>
        <w:t>APPARTENENZA</w:t>
      </w:r>
    </w:p>
    <w:p w:rsidR="00527133" w:rsidRPr="00B553A3" w:rsidRDefault="00527133">
      <w:pPr>
        <w:rPr>
          <w:rFonts w:ascii="Garamond" w:eastAsia="Garamond" w:hAnsi="Garamond" w:cs="Garamond"/>
          <w:b/>
          <w:bCs/>
          <w:sz w:val="20"/>
          <w:szCs w:val="20"/>
          <w:lang w:val="it-IT"/>
        </w:rPr>
      </w:pPr>
    </w:p>
    <w:p w:rsidR="00527133" w:rsidRDefault="006C5735">
      <w:pPr>
        <w:spacing w:before="77"/>
        <w:ind w:left="11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color w:val="3464A3"/>
          <w:sz w:val="24"/>
        </w:rPr>
        <w:t>CLASSE</w:t>
      </w:r>
      <w:r>
        <w:rPr>
          <w:rFonts w:ascii="Garamond"/>
          <w:b/>
          <w:color w:val="3464A3"/>
          <w:spacing w:val="-2"/>
          <w:sz w:val="24"/>
        </w:rPr>
        <w:t xml:space="preserve"> </w:t>
      </w:r>
      <w:r>
        <w:rPr>
          <w:rFonts w:ascii="Garamond"/>
          <w:b/>
          <w:color w:val="3464A3"/>
          <w:spacing w:val="-1"/>
          <w:sz w:val="24"/>
        </w:rPr>
        <w:t>PRIMA</w:t>
      </w:r>
      <w:r>
        <w:rPr>
          <w:rFonts w:ascii="Garamond"/>
          <w:b/>
          <w:color w:val="3464A3"/>
          <w:spacing w:val="-3"/>
          <w:sz w:val="24"/>
        </w:rPr>
        <w:t xml:space="preserve"> </w:t>
      </w:r>
      <w:r>
        <w:rPr>
          <w:rFonts w:ascii="Garamond"/>
          <w:b/>
          <w:color w:val="3464A3"/>
          <w:sz w:val="24"/>
        </w:rPr>
        <w:t>-</w:t>
      </w:r>
      <w:r>
        <w:rPr>
          <w:rFonts w:ascii="Garamond"/>
          <w:b/>
          <w:color w:val="3464A3"/>
          <w:spacing w:val="-3"/>
          <w:sz w:val="24"/>
        </w:rPr>
        <w:t xml:space="preserve"> </w:t>
      </w:r>
      <w:r>
        <w:rPr>
          <w:rFonts w:ascii="Garamond"/>
          <w:b/>
          <w:color w:val="3464A3"/>
          <w:spacing w:val="-1"/>
          <w:sz w:val="24"/>
        </w:rPr>
        <w:t>ORE</w:t>
      </w:r>
      <w:r>
        <w:rPr>
          <w:rFonts w:ascii="Garamond"/>
          <w:b/>
          <w:color w:val="3464A3"/>
          <w:sz w:val="24"/>
        </w:rPr>
        <w:t xml:space="preserve"> </w:t>
      </w:r>
      <w:r>
        <w:rPr>
          <w:rFonts w:ascii="Garamond"/>
          <w:b/>
          <w:color w:val="3464A3"/>
          <w:spacing w:val="-1"/>
          <w:sz w:val="24"/>
        </w:rPr>
        <w:t>(33</w:t>
      </w:r>
      <w:r>
        <w:rPr>
          <w:rFonts w:ascii="Garamond"/>
          <w:b/>
          <w:color w:val="3464A3"/>
          <w:spacing w:val="-5"/>
          <w:sz w:val="24"/>
        </w:rPr>
        <w:t xml:space="preserve"> </w:t>
      </w:r>
      <w:proofErr w:type="spellStart"/>
      <w:r>
        <w:rPr>
          <w:rFonts w:ascii="Garamond"/>
          <w:b/>
          <w:color w:val="3464A3"/>
          <w:spacing w:val="-1"/>
          <w:sz w:val="24"/>
        </w:rPr>
        <w:t>annuali</w:t>
      </w:r>
      <w:proofErr w:type="spellEnd"/>
      <w:r>
        <w:rPr>
          <w:rFonts w:ascii="Garamond"/>
          <w:b/>
          <w:color w:val="3464A3"/>
          <w:spacing w:val="-1"/>
          <w:sz w:val="24"/>
        </w:rPr>
        <w:t>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60"/>
        <w:gridCol w:w="7065"/>
        <w:gridCol w:w="4537"/>
      </w:tblGrid>
      <w:tr w:rsidR="00527133">
        <w:trPr>
          <w:trHeight w:hRule="exact" w:val="280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DISCIPLINA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92AC6">
        <w:trPr>
          <w:trHeight w:hRule="exact" w:val="7392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 w:rsidP="00292AC6">
            <w:pPr>
              <w:pStyle w:val="TableParagraph"/>
              <w:spacing w:line="238" w:lineRule="auto"/>
              <w:ind w:left="106" w:right="65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 w:rsidRPr="00684A91">
              <w:rPr>
                <w:rFonts w:ascii="Garamond"/>
                <w:b/>
                <w:color w:val="0070C0"/>
                <w:spacing w:val="-1"/>
                <w:sz w:val="24"/>
              </w:rPr>
              <w:t>Italiano</w:t>
            </w:r>
            <w:proofErr w:type="spellEnd"/>
            <w:r w:rsidRPr="00684A91">
              <w:rPr>
                <w:rFonts w:ascii="Times New Roman"/>
                <w:b/>
                <w:color w:val="0070C0"/>
                <w:spacing w:val="23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4</w:t>
            </w:r>
            <w:r w:rsidRPr="00684A91">
              <w:rPr>
                <w:rFonts w:ascii="Garamond"/>
                <w:b/>
                <w:color w:val="0070C0"/>
                <w:spacing w:val="-2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 Regolamento d’Istituto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Regole della vita e del lavoro in classe in un’ottica cooperativa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Il sé, le proprie capacità, i propri interessi, i cambiamenti personali nel tempo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-Significato dei concetti: regola, diritto, dovere, tolleranza, lealtà, rispetto, libertà e solidarietà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principali differenze fisiche, emotive, comportamentali, psicologiche e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 ruolo sociale tra maschi e femmine nella prima adolescenza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relazioni tra coetanei in un’ottica di lotta a fenomeni quali bullismo e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proofErr w:type="spellStart"/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cyberbullismo</w:t>
            </w:r>
            <w:proofErr w:type="spellEnd"/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-Forme  di  espressione  personale  di  stati  d’animo,  di  sentimenti,  di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emozioni, per situazioni differenti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Il diario e la lettera personale per riflettere su di sé e sulle proprie relazioni</w:t>
            </w:r>
          </w:p>
          <w:p w:rsidR="00667795" w:rsidRPr="00667795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527133" w:rsidRPr="00B553A3" w:rsidRDefault="00667795" w:rsidP="0066779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 servizi culturali del territorio ed il loro valore per la comunità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95" w:rsidRPr="00667795" w:rsidRDefault="006C573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.</w:t>
            </w:r>
            <w:r w:rsidR="00667795" w:rsidRPr="00B614DD">
              <w:rPr>
                <w:lang w:val="it-IT"/>
              </w:rPr>
              <w:t xml:space="preserve"> </w:t>
            </w:r>
            <w:r w:rsidR="00667795" w:rsidRPr="00667795">
              <w:rPr>
                <w:rFonts w:ascii="Garamond" w:hAnsi="Garamond"/>
                <w:spacing w:val="-1"/>
                <w:sz w:val="24"/>
                <w:lang w:val="it-IT"/>
              </w:rPr>
              <w:t>-Elaborare  e  scrivere  un  regolamento  su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tematiche concordate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-Individuare come ricchezza le differenze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presenti nel gruppo di appartenenza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-Mettere in atto comportamenti corretti nel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lavoro d’aula e in quello laboratoriale,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nell’interazione sociale.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-Ascoltare e rispettare il punto di vista altrui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-Assumere incarichi e portarli a termine con</w:t>
            </w:r>
            <w:r w:rsidR="00292AC6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responsabilità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 xml:space="preserve"> -Partecipare e collaborare al lavoro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cooperativo in modo produttivo e pertinente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 xml:space="preserve"> -Attivare  modalità  relazionali  positive  con  i</w:t>
            </w:r>
            <w:r w:rsidR="00292AC6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compagni e con gli adulti</w:t>
            </w:r>
          </w:p>
          <w:p w:rsidR="00667795" w:rsidRPr="00667795" w:rsidRDefault="00667795" w:rsidP="00292AC6">
            <w:pPr>
              <w:pStyle w:val="TableParagraph"/>
              <w:ind w:left="103" w:right="101"/>
              <w:rPr>
                <w:rFonts w:ascii="Garamond" w:hAnsi="Garamond"/>
                <w:spacing w:val="-1"/>
                <w:sz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 xml:space="preserve">  -Avvalersi del diario o della lettera ad amici per</w:t>
            </w:r>
            <w:r w:rsidR="00292AC6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riflettere su di sé e sulle proprie relazioni</w:t>
            </w:r>
          </w:p>
          <w:p w:rsidR="00527133" w:rsidRPr="00B553A3" w:rsidRDefault="00667795" w:rsidP="00292AC6">
            <w:pPr>
              <w:pStyle w:val="TableParagraph"/>
              <w:ind w:left="103" w:right="1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 xml:space="preserve"> -Avvalersi   in   modo   corretto,   critico   e</w:t>
            </w:r>
            <w:r w:rsidR="00292AC6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667795">
              <w:rPr>
                <w:rFonts w:ascii="Garamond" w:hAnsi="Garamond"/>
                <w:spacing w:val="-1"/>
                <w:sz w:val="24"/>
                <w:lang w:val="it-IT"/>
              </w:rPr>
              <w:t>costruttivo dei servizi offerti dal  territorio</w:t>
            </w:r>
            <w:r w:rsidR="00292AC6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</w:p>
        </w:tc>
      </w:tr>
    </w:tbl>
    <w:p w:rsidR="00527133" w:rsidRPr="00B553A3" w:rsidRDefault="00527133">
      <w:pPr>
        <w:spacing w:line="241" w:lineRule="auto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60"/>
        <w:gridCol w:w="7065"/>
        <w:gridCol w:w="4537"/>
      </w:tblGrid>
      <w:tr w:rsidR="00527133" w:rsidRPr="00AC3C97">
        <w:trPr>
          <w:trHeight w:hRule="exact" w:val="1093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18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-Adattare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Times New Roman" w:hAnsi="Times New Roman"/>
                <w:spacing w:val="2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comunicative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Times New Roman" w:hAns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cui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agisce.</w:t>
            </w:r>
          </w:p>
        </w:tc>
      </w:tr>
      <w:tr w:rsidR="00527133" w:rsidTr="00500EA8">
        <w:trPr>
          <w:trHeight w:hRule="exact" w:val="592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500EA8" w:rsidRDefault="006C5735" w:rsidP="00500EA8">
            <w:pPr>
              <w:pStyle w:val="TableParagraph"/>
              <w:ind w:left="106" w:right="33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color w:val="3464A3"/>
                <w:spacing w:val="-1"/>
                <w:sz w:val="24"/>
                <w:lang w:val="it-IT"/>
              </w:rPr>
              <w:t>Inglese</w:t>
            </w:r>
            <w:r w:rsidRPr="00B553A3">
              <w:rPr>
                <w:rFonts w:ascii="Garamond"/>
                <w:b/>
                <w:color w:val="3464A3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color w:val="3464A3"/>
                <w:sz w:val="24"/>
                <w:lang w:val="it-IT"/>
              </w:rPr>
              <w:t>e</w:t>
            </w:r>
            <w:r w:rsidRPr="00B553A3">
              <w:rPr>
                <w:rFonts w:ascii="Garamond"/>
                <w:b/>
                <w:color w:val="3464A3"/>
                <w:spacing w:val="-4"/>
                <w:sz w:val="24"/>
                <w:lang w:val="it-IT"/>
              </w:rPr>
              <w:t xml:space="preserve"> </w:t>
            </w:r>
            <w:r w:rsidR="00500EA8" w:rsidRPr="00684A91">
              <w:rPr>
                <w:rFonts w:ascii="Garamond"/>
                <w:b/>
                <w:color w:val="0070C0"/>
                <w:spacing w:val="-1"/>
                <w:sz w:val="24"/>
                <w:lang w:val="it-IT"/>
              </w:rPr>
              <w:t>Francese 4h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92AC6">
        <w:trPr>
          <w:trHeight w:hRule="exact" w:val="7376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identitario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popolo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-Regole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appartenenza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-Formule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cortesia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22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bandiere,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testo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valoriali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Paesi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cui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si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parlano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studiate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-Forme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espressione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personale,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d’animo,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sentimenti,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emozioni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diversi,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comunicative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differenti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scritta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dei </w:t>
            </w:r>
            <w:r w:rsidRPr="00B553A3">
              <w:rPr>
                <w:rFonts w:ascii="Garamond"/>
                <w:spacing w:val="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e </w:t>
            </w:r>
            <w:r w:rsidRPr="00B553A3">
              <w:rPr>
                <w:rFonts w:asci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delle </w:t>
            </w:r>
            <w:r w:rsidRPr="00B553A3">
              <w:rPr>
                <w:rFonts w:asci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leggi. </w:t>
            </w:r>
            <w:r w:rsidRPr="00B553A3">
              <w:rPr>
                <w:rFonts w:ascii="Garamond"/>
                <w:spacing w:val="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(Elementi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 </w:t>
            </w:r>
            <w:r w:rsidRPr="00B553A3">
              <w:rPr>
                <w:rFonts w:ascii="Garamond"/>
                <w:spacing w:val="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testo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lingua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straniera)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ascolto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attivo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7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costruzione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9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gruppo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provenienza,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condizione,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abitudini,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ecc.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9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 w:hAns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verbalmente,</w:t>
            </w:r>
            <w:r w:rsidRPr="00B553A3">
              <w:rPr>
                <w:rFonts w:ascii="Garamond" w:hAnsi="Garamond"/>
                <w:spacing w:val="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nella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forma</w:t>
            </w:r>
            <w:r w:rsidRPr="00B553A3">
              <w:rPr>
                <w:rFonts w:ascii="Garamond" w:hAnsi="Garamond"/>
                <w:spacing w:val="1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più</w:t>
            </w:r>
            <w:r w:rsidRPr="00B553A3">
              <w:rPr>
                <w:rFonts w:ascii="Times New Roman" w:hAns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adeguata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propria</w:t>
            </w:r>
            <w:r w:rsidRPr="00B553A3">
              <w:rPr>
                <w:rFonts w:ascii="Garamond" w:hAns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emotività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affettività</w:t>
            </w:r>
            <w:r w:rsidRPr="00B553A3">
              <w:rPr>
                <w:rFonts w:ascii="Times New Roman" w:hAns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lessico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appreso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3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 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gruppo: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rispettando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regole,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tempi,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prestando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aiuto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ai</w:t>
            </w:r>
            <w:r w:rsidRPr="00B553A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compagni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difficoltà.</w:t>
            </w:r>
          </w:p>
        </w:tc>
      </w:tr>
      <w:tr w:rsidR="00527133">
        <w:trPr>
          <w:trHeight w:hRule="exact" w:val="552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1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  <w:r>
              <w:rPr>
                <w:rFonts w:ascii="Times New Roman"/>
                <w:b/>
                <w:color w:val="3464A3"/>
                <w:spacing w:val="26"/>
                <w:sz w:val="24"/>
              </w:rPr>
              <w:t xml:space="preserve"> </w:t>
            </w:r>
            <w:r w:rsidR="005C003A" w:rsidRPr="00684A91">
              <w:rPr>
                <w:rFonts w:ascii="Garamond"/>
                <w:b/>
                <w:color w:val="0070C0"/>
                <w:sz w:val="24"/>
              </w:rPr>
              <w:t>2</w:t>
            </w:r>
            <w:r w:rsidRPr="00684A91">
              <w:rPr>
                <w:rFonts w:ascii="Garamond"/>
                <w:b/>
                <w:color w:val="0070C0"/>
                <w:spacing w:val="-2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1899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europea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bandiere)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1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caratterizzanti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paesaggi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riferimento: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tutela</w:t>
            </w:r>
            <w:r w:rsidRPr="00B553A3">
              <w:rPr>
                <w:rFonts w:ascii="Times New Roman"/>
                <w:spacing w:val="6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paesaggio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artistico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</w:t>
            </w:r>
            <w:proofErr w:type="spellStart"/>
            <w:r>
              <w:rPr>
                <w:rFonts w:ascii="Garamond"/>
                <w:spacing w:val="-1"/>
                <w:sz w:val="24"/>
              </w:rPr>
              <w:t>Monumenti</w:t>
            </w:r>
            <w:proofErr w:type="spellEnd"/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siti</w:t>
            </w:r>
            <w:proofErr w:type="spellEnd"/>
            <w:r>
              <w:rPr>
                <w:rFonts w:ascii="Garamond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significativi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28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comprendere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il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Times New Roman" w:hAns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esempi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Times New Roman" w:hAnsi="Times New Roman"/>
                <w:spacing w:val="28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artistico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locale,</w:t>
            </w:r>
            <w:r w:rsidRPr="00B553A3">
              <w:rPr>
                <w:rFonts w:ascii="Times New Roman" w:hAns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regionale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nazionale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60"/>
        <w:gridCol w:w="7065"/>
        <w:gridCol w:w="4537"/>
      </w:tblGrid>
      <w:tr w:rsidR="00527133" w:rsidRPr="00AC3C97" w:rsidTr="00D46342">
        <w:trPr>
          <w:trHeight w:hRule="exact" w:val="2689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0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4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4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dell’importanza</w:t>
            </w:r>
            <w:r w:rsidRPr="00B553A3">
              <w:rPr>
                <w:rFonts w:ascii="Garamond" w:eastAsia="Garamond" w:hAnsi="Garamond" w:cs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4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alcune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bellezze</w:t>
            </w:r>
            <w:r w:rsidRPr="00B553A3">
              <w:rPr>
                <w:rFonts w:ascii="Times New Roman" w:eastAsia="Times New Roman" w:hAnsi="Times New Roman" w:cs="Times New Roman"/>
                <w:spacing w:val="61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naturali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1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artistiche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locali,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regionali</w:t>
            </w:r>
            <w:r w:rsidRPr="00B553A3">
              <w:rPr>
                <w:rFonts w:ascii="Garamond" w:eastAsia="Garamond" w:hAnsi="Garamond" w:cs="Garamond"/>
                <w:spacing w:val="-1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nazionali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(Patrimonio</w:t>
            </w:r>
            <w:r w:rsidRPr="00B553A3">
              <w:rPr>
                <w:rFonts w:ascii="Garamond" w:eastAsia="Garamond" w:hAnsi="Garamond" w:cs="Garamond"/>
                <w:spacing w:val="-1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Times New Roman" w:eastAsia="Times New Roman" w:hAnsi="Times New Roman" w:cs="Times New Roman"/>
                <w:spacing w:val="6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bellezza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preservare)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-Esempi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opere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d’arte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iconografia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possa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dare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espressione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-Siti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FAI,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UNESCO…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31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-Utilizzare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modalità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d’espressione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artistica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affrontate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27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collettivo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</w:p>
        </w:tc>
      </w:tr>
      <w:tr w:rsidR="00527133">
        <w:trPr>
          <w:trHeight w:hRule="exact" w:val="548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209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w w:val="95"/>
                <w:sz w:val="24"/>
              </w:rPr>
              <w:t>Musica</w:t>
            </w:r>
            <w:proofErr w:type="spellEnd"/>
            <w:r>
              <w:rPr>
                <w:rFonts w:ascii="Times New Roman"/>
                <w:b/>
                <w:color w:val="3464A3"/>
                <w:w w:val="99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2</w:t>
            </w:r>
            <w:r w:rsidRPr="00684A91">
              <w:rPr>
                <w:rFonts w:ascii="Garamond"/>
                <w:b/>
                <w:color w:val="0070C0"/>
                <w:spacing w:val="-2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92AC6">
        <w:trPr>
          <w:trHeight w:hRule="exact" w:val="5683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europea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(Inno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Mameli)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>locale,</w:t>
            </w:r>
            <w:r w:rsidRPr="00B553A3">
              <w:rPr>
                <w:rFonts w:asci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europeo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impegnata: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1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trattano</w:t>
            </w:r>
            <w:r w:rsidRPr="00B553A3">
              <w:rPr>
                <w:rFonts w:ascii="Garamond"/>
                <w:spacing w:val="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8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-Musica</w:t>
            </w:r>
            <w:r w:rsidRPr="00B553A3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Folklore: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alcuni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elementi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costitutivi</w:t>
            </w:r>
            <w:r w:rsidRPr="00B553A3">
              <w:rPr>
                <w:rFonts w:ascii="Garamond" w:eastAsia="Garamond" w:hAnsi="Garamond" w:cs="Garamond"/>
                <w:spacing w:val="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locale</w:t>
            </w:r>
          </w:p>
          <w:p w:rsidR="0052713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nazionale</w:t>
            </w:r>
            <w:proofErr w:type="spellEnd"/>
            <w:r>
              <w:rPr>
                <w:rFonts w:ascii="Garamond"/>
                <w:sz w:val="24"/>
              </w:rPr>
              <w:t>.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3" w:right="98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-Eseguire</w:t>
            </w:r>
            <w:r w:rsidRPr="00B553A3">
              <w:rPr>
                <w:rFonts w:ascii="Garamond" w:eastAsia="Garamond" w:hAnsi="Garamond" w:cs="Garamond"/>
                <w:spacing w:val="2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l’inno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l’uso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Times New Roman" w:eastAsia="Times New Roman" w:hAnsi="Times New Roman" w:cs="Times New Roman"/>
                <w:spacing w:val="3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canto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dello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strumento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musicale</w:t>
            </w:r>
            <w:r w:rsidRPr="00B553A3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comprendendone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l’ufficialità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ed 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03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-Saper</w:t>
            </w:r>
            <w:r w:rsidRPr="00B553A3">
              <w:rPr>
                <w:rFonts w:asci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motivi</w:t>
            </w:r>
            <w:r w:rsidRPr="00B553A3">
              <w:rPr>
                <w:rFonts w:ascii="Garamond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3" w:right="27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collettivo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6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-Nel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momento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performance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sonora</w:t>
            </w:r>
            <w:r w:rsidRPr="00B553A3">
              <w:rPr>
                <w:rFonts w:ascii="Times New Roman" w:hAnsi="Times New Roman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attivare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collaborazione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cooperazione</w:t>
            </w:r>
          </w:p>
        </w:tc>
      </w:tr>
      <w:tr w:rsidR="00527133">
        <w:trPr>
          <w:trHeight w:hRule="exact" w:val="552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34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Educazione</w:t>
            </w:r>
            <w:proofErr w:type="spellEnd"/>
            <w:r>
              <w:rPr>
                <w:rFonts w:ascii="Garamond"/>
                <w:b/>
                <w:color w:val="3464A3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  <w:r>
              <w:rPr>
                <w:rFonts w:ascii="Times New Roman"/>
                <w:b/>
                <w:color w:val="3464A3"/>
                <w:spacing w:val="21"/>
                <w:w w:val="99"/>
                <w:sz w:val="24"/>
              </w:rPr>
              <w:t xml:space="preserve"> </w:t>
            </w:r>
            <w:r w:rsidR="00500EA8" w:rsidRPr="00684A91">
              <w:rPr>
                <w:rFonts w:ascii="Garamond"/>
                <w:b/>
                <w:color w:val="0070C0"/>
                <w:sz w:val="24"/>
              </w:rPr>
              <w:t>2</w:t>
            </w:r>
            <w:r w:rsidRPr="00684A91">
              <w:rPr>
                <w:rFonts w:ascii="Garamond"/>
                <w:b/>
                <w:color w:val="0070C0"/>
                <w:spacing w:val="-2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92AC6">
        <w:trPr>
          <w:trHeight w:hRule="exact" w:val="8250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3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23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alimentare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nutrizionali)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 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Pr="001A3E74" w:rsidRDefault="006C5735">
            <w:pPr>
              <w:pStyle w:val="TableParagraph"/>
              <w:spacing w:line="269" w:lineRule="exact"/>
              <w:ind w:left="103"/>
              <w:rPr>
                <w:rFonts w:ascii="Garamond"/>
                <w:spacing w:val="-1"/>
                <w:sz w:val="24"/>
                <w:lang w:val="it-IT"/>
              </w:rPr>
            </w:pPr>
            <w:r w:rsidRPr="001A3E74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1A3E74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1A3E74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1A3E74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1A3E74">
              <w:rPr>
                <w:rFonts w:ascii="Garamond"/>
                <w:sz w:val="24"/>
                <w:lang w:val="it-IT"/>
              </w:rPr>
              <w:t>per</w:t>
            </w:r>
            <w:r w:rsidRPr="001A3E74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1A3E74">
              <w:rPr>
                <w:rFonts w:ascii="Garamond"/>
                <w:spacing w:val="-1"/>
                <w:sz w:val="24"/>
                <w:lang w:val="it-IT"/>
              </w:rPr>
              <w:t>evitarli</w:t>
            </w:r>
          </w:p>
          <w:p w:rsidR="00292AC6" w:rsidRPr="001A3E74" w:rsidRDefault="00292AC6">
            <w:pPr>
              <w:pStyle w:val="TableParagraph"/>
              <w:spacing w:line="269" w:lineRule="exact"/>
              <w:ind w:left="103"/>
              <w:rPr>
                <w:rFonts w:ascii="Garamond"/>
                <w:spacing w:val="-1"/>
                <w:sz w:val="24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spacing w:line="241" w:lineRule="auto"/>
              <w:ind w:left="103" w:right="46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 sportivo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(individuale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squadra)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fair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play</w:t>
            </w:r>
          </w:p>
          <w:p w:rsidR="00292AC6" w:rsidRPr="00B553A3" w:rsidRDefault="00292AC6" w:rsidP="00292A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(Formazione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civile)</w:t>
            </w:r>
          </w:p>
          <w:p w:rsidR="00292AC6" w:rsidRPr="00B553A3" w:rsidRDefault="00292AC6" w:rsidP="00292AC6">
            <w:pPr>
              <w:pStyle w:val="TableParagraph"/>
              <w:spacing w:line="241" w:lineRule="auto"/>
              <w:ind w:left="103" w:right="1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condizione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Times New Roman" w:hAns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292AC6" w:rsidRPr="00B553A3" w:rsidRDefault="00292AC6" w:rsidP="00292A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-Le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procedure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anche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</w:p>
          <w:p w:rsidR="00292AC6" w:rsidRPr="00292AC6" w:rsidRDefault="00292AC6" w:rsidP="00292AC6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2"/>
                <w:sz w:val="24"/>
                <w:lang w:val="it-IT"/>
              </w:rPr>
              <w:t>lettura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piantine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fuga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3" w:right="23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relativi</w:t>
            </w:r>
            <w:r w:rsidRPr="00B553A3">
              <w:rPr>
                <w:rFonts w:ascii="Times New Roman"/>
                <w:spacing w:val="5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regime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alimentare.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Default="006C5735">
            <w:pPr>
              <w:pStyle w:val="TableParagraph"/>
              <w:spacing w:line="268" w:lineRule="exact"/>
              <w:ind w:left="103" w:right="257"/>
              <w:rPr>
                <w:rFonts w:ascii="Garamond" w:hAnsi="Garamond"/>
                <w:spacing w:val="-2"/>
                <w:sz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-Utilizzare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corretto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sicuro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altri </w:t>
            </w:r>
            <w:r w:rsidRPr="00B553A3">
              <w:rPr>
                <w:rFonts w:ascii="Garamond" w:hAnsi="Garamond"/>
                <w:sz w:val="24"/>
                <w:lang w:val="it-IT"/>
              </w:rPr>
              <w:t>spazi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attrezzature.</w:t>
            </w:r>
          </w:p>
          <w:p w:rsidR="00292AC6" w:rsidRPr="00B553A3" w:rsidRDefault="00292AC6" w:rsidP="00292AC6">
            <w:pPr>
              <w:pStyle w:val="TableParagraph"/>
              <w:ind w:left="103" w:right="10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 w:hAnsi="Garamond"/>
                <w:spacing w:val="-2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pratica</w:t>
            </w:r>
            <w:r w:rsidRPr="00B553A3">
              <w:rPr>
                <w:rFonts w:ascii="Garamond" w:hAnsi="Garamond"/>
                <w:spacing w:val="-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base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 w:hAnsi="Garamond"/>
                <w:sz w:val="24"/>
                <w:lang w:val="it-IT"/>
              </w:rPr>
              <w:t>sè</w:t>
            </w:r>
            <w:proofErr w:type="spellEnd"/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  <w:p w:rsidR="00292AC6" w:rsidRPr="00B553A3" w:rsidRDefault="00292AC6" w:rsidP="00292A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ind w:left="103" w:right="10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-Simulare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condizione di</w:t>
            </w:r>
            <w:r w:rsidRPr="00B553A3">
              <w:rPr>
                <w:rFonts w:ascii="Garamond" w:hAns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292AC6" w:rsidRPr="00B553A3" w:rsidRDefault="00292AC6" w:rsidP="00292A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ind w:left="103" w:right="17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-Esercitare</w:t>
            </w:r>
            <w:r w:rsidRPr="00B553A3">
              <w:rPr>
                <w:rFonts w:ascii="Garamond" w:eastAsia="Garamond" w:hAnsi="Garamond" w:cs="Garamond"/>
                <w:spacing w:val="3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procedure</w:t>
            </w:r>
            <w:r w:rsidRPr="00B553A3">
              <w:rPr>
                <w:rFonts w:ascii="Garamond" w:eastAsia="Garamond" w:hAnsi="Garamond" w:cs="Garamond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Times New Roman" w:eastAsia="Times New Roman" w:hAnsi="Times New Roman" w:cs="Times New Roman"/>
                <w:spacing w:val="31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pacing w:val="-1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avvalendosi</w:t>
            </w:r>
            <w:r w:rsidRPr="00B553A3">
              <w:rPr>
                <w:rFonts w:ascii="Garamond" w:eastAsia="Garamond" w:hAnsi="Garamond" w:cs="Garamond"/>
                <w:spacing w:val="-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</w:t>
            </w:r>
            <w:r w:rsidRPr="00B553A3">
              <w:rPr>
                <w:rFonts w:ascii="Garamond" w:eastAsia="Garamond" w:hAnsi="Garamond" w:cs="Garamond"/>
                <w:spacing w:val="-1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lettura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piantine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percorsi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fuga.</w:t>
            </w:r>
          </w:p>
          <w:p w:rsidR="00292AC6" w:rsidRPr="00B553A3" w:rsidRDefault="00292AC6" w:rsidP="00292A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ind w:left="103" w:right="99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-Redigere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imparate.</w:t>
            </w:r>
          </w:p>
          <w:p w:rsidR="00292AC6" w:rsidRPr="00B553A3" w:rsidRDefault="00292AC6" w:rsidP="00292A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ind w:left="103" w:right="10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-Dar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prova</w:t>
            </w:r>
            <w:r w:rsidRPr="00B553A3">
              <w:rPr>
                <w:rFonts w:ascii="Garamond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perizia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5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richiedono.</w:t>
            </w:r>
          </w:p>
          <w:p w:rsidR="00292AC6" w:rsidRPr="00B553A3" w:rsidRDefault="00292AC6" w:rsidP="00292A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292AC6">
            <w:pPr>
              <w:pStyle w:val="TableParagraph"/>
              <w:spacing w:line="268" w:lineRule="exact"/>
              <w:ind w:left="103" w:right="25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cautela.</w:t>
            </w:r>
          </w:p>
        </w:tc>
      </w:tr>
      <w:tr w:rsidR="00527133" w:rsidRPr="00AC3C97" w:rsidTr="00292AC6">
        <w:trPr>
          <w:trHeight w:hRule="exact" w:val="95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 w:rsidP="00292AC6">
            <w:pPr>
              <w:pStyle w:val="TableParagraph"/>
              <w:ind w:left="103" w:right="584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527133" w:rsidTr="00292AC6">
        <w:trPr>
          <w:trHeight w:hRule="exact" w:val="1410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1865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Religione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w w:val="99"/>
                <w:sz w:val="24"/>
              </w:rPr>
              <w:t xml:space="preserve"> </w:t>
            </w:r>
            <w:r w:rsidR="00684A91">
              <w:rPr>
                <w:rFonts w:ascii="Times New Roman"/>
                <w:b/>
                <w:color w:val="3464A3"/>
                <w:spacing w:val="24"/>
                <w:w w:val="99"/>
                <w:sz w:val="24"/>
              </w:rPr>
              <w:t>2h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292AC6" w:rsidRPr="00AC3C97" w:rsidTr="00016C96">
        <w:trPr>
          <w:trHeight w:val="7651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92AC6" w:rsidRDefault="00292AC6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92AC6" w:rsidRPr="00B553A3" w:rsidRDefault="00292AC6">
            <w:pPr>
              <w:pStyle w:val="TableParagraph"/>
              <w:spacing w:line="265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-Conoscenza</w:t>
            </w:r>
            <w:r w:rsidRPr="00B553A3">
              <w:rPr>
                <w:rFonts w:ascii="Garamond" w:hAns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specificità</w:t>
            </w:r>
            <w:r w:rsidRPr="00B553A3">
              <w:rPr>
                <w:rFonts w:ascii="Garamond" w:hAns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cristiana</w:t>
            </w:r>
            <w:r w:rsidRPr="00B553A3">
              <w:rPr>
                <w:rFonts w:ascii="Garamond" w:hAns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cattolica</w:t>
            </w:r>
            <w:r w:rsidRPr="00B553A3">
              <w:rPr>
                <w:rFonts w:ascii="Garamond" w:hAns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alle</w:t>
            </w:r>
            <w:r w:rsidRPr="00B553A3">
              <w:rPr>
                <w:rFonts w:ascii="Garamond" w:hAns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altre</w:t>
            </w:r>
            <w:r w:rsidRPr="00B553A3">
              <w:rPr>
                <w:rFonts w:ascii="Garamond" w:hAnsi="Garamond"/>
                <w:spacing w:val="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religioni</w:t>
            </w:r>
          </w:p>
          <w:p w:rsidR="00292AC6" w:rsidRPr="00B553A3" w:rsidRDefault="00292AC6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</w:t>
            </w:r>
          </w:p>
          <w:p w:rsidR="00292AC6" w:rsidRPr="00B553A3" w:rsidRDefault="00292A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>
            <w:pPr>
              <w:pStyle w:val="TableParagraph"/>
              <w:spacing w:line="241" w:lineRule="auto"/>
              <w:ind w:left="103" w:righ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-Conoscenza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 w:hAnsi="Garamond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Times New Roman" w:hAns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</w:t>
            </w:r>
          </w:p>
          <w:p w:rsidR="00292AC6" w:rsidRPr="00B553A3" w:rsidRDefault="00292A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>
            <w:pPr>
              <w:pStyle w:val="TableParagraph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4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 w:hAnsi="Garamond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norme</w:t>
            </w:r>
            <w:r w:rsidRPr="00B553A3">
              <w:rPr>
                <w:rFonts w:ascii="Garamond" w:hAns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garantiscono</w:t>
            </w:r>
            <w:r w:rsidRPr="00B553A3">
              <w:rPr>
                <w:rFonts w:ascii="Garamond" w:hAnsi="Garamond"/>
                <w:spacing w:val="4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4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vivere</w:t>
            </w:r>
            <w:r w:rsidRPr="00B553A3">
              <w:rPr>
                <w:rFonts w:ascii="Garamond" w:hAnsi="Garamond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 w:hAnsi="Garamond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tutelano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libertà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umana</w:t>
            </w:r>
          </w:p>
          <w:p w:rsidR="00292AC6" w:rsidRPr="00B553A3" w:rsidRDefault="00292AC6">
            <w:pPr>
              <w:pStyle w:val="TableParagraph"/>
              <w:spacing w:line="265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-Le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parole e 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gesti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Gesù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che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esprimono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“comandamento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dell'amore”</w:t>
            </w:r>
          </w:p>
          <w:p w:rsidR="00292AC6" w:rsidRPr="00B553A3" w:rsidRDefault="00292AC6" w:rsidP="003F6714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prossimo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92AC6" w:rsidRPr="00B553A3" w:rsidRDefault="00292AC6">
            <w:pPr>
              <w:pStyle w:val="TableParagraph"/>
              <w:spacing w:line="265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rispetto</w:t>
            </w:r>
          </w:p>
          <w:p w:rsidR="00292AC6" w:rsidRPr="00B553A3" w:rsidRDefault="00292AC6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all’interno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gruppo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classe</w:t>
            </w:r>
          </w:p>
          <w:p w:rsidR="00292AC6" w:rsidRPr="00B553A3" w:rsidRDefault="00292A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l’importanza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religiosa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</w:p>
          <w:p w:rsidR="00292AC6" w:rsidRPr="00B553A3" w:rsidRDefault="00292AC6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</w:p>
          <w:p w:rsidR="00292AC6" w:rsidRPr="00B553A3" w:rsidRDefault="00292A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>
            <w:pPr>
              <w:pStyle w:val="TableParagraph"/>
              <w:ind w:left="103" w:right="34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 leggi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regolano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(es.</w:t>
            </w:r>
            <w:r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quelle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morali,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ambientali,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stradali,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ecc.)</w:t>
            </w:r>
          </w:p>
          <w:p w:rsidR="00292AC6" w:rsidRPr="00B553A3" w:rsidRDefault="00292AC6">
            <w:pPr>
              <w:pStyle w:val="TableParagraph"/>
              <w:spacing w:line="265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-Riconoscere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parole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gesti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Gesù</w:t>
            </w:r>
          </w:p>
          <w:p w:rsidR="00292AC6" w:rsidRPr="00B553A3" w:rsidRDefault="00292AC6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esprimono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“comandamento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dell'amore”.</w:t>
            </w:r>
          </w:p>
          <w:p w:rsidR="00292AC6" w:rsidRPr="00B553A3" w:rsidRDefault="00292A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92AC6" w:rsidRPr="00B553A3" w:rsidRDefault="00292AC6" w:rsidP="00C54D3A">
            <w:pPr>
              <w:pStyle w:val="TableParagraph"/>
              <w:ind w:left="103" w:right="28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morale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cristiana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fonda</w:t>
            </w:r>
            <w:r w:rsidRPr="00B553A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comandamento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del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prossimo</w:t>
            </w:r>
          </w:p>
        </w:tc>
      </w:tr>
      <w:tr w:rsidR="00527133" w:rsidTr="00292AC6">
        <w:trPr>
          <w:trHeight w:hRule="exact" w:val="446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292AC6">
            <w:pPr>
              <w:pStyle w:val="TableParagraph"/>
              <w:spacing w:line="238" w:lineRule="auto"/>
              <w:ind w:left="106" w:right="231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Stori</w:t>
            </w:r>
            <w:proofErr w:type="spellEnd"/>
            <w:r w:rsidR="00292AC6">
              <w:rPr>
                <w:rFonts w:ascii="Garamond"/>
                <w:b/>
                <w:color w:val="3464A3"/>
                <w:spacing w:val="-1"/>
                <w:sz w:val="24"/>
              </w:rPr>
              <w:t xml:space="preserve"> </w:t>
            </w:r>
            <w:r w:rsidR="005C003A" w:rsidRPr="00684A91">
              <w:rPr>
                <w:rFonts w:ascii="Times New Roman"/>
                <w:b/>
                <w:color w:val="0070C0"/>
                <w:spacing w:val="24"/>
                <w:sz w:val="24"/>
              </w:rPr>
              <w:t>6</w:t>
            </w:r>
            <w:r w:rsidR="00500EA8" w:rsidRPr="00684A91">
              <w:rPr>
                <w:rFonts w:ascii="Times New Roman"/>
                <w:b/>
                <w:color w:val="0070C0"/>
                <w:spacing w:val="24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B614DD" w:rsidTr="00292AC6">
        <w:trPr>
          <w:trHeight w:hRule="exact" w:val="8525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La Carta Costituzionale (principi fondamentali)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 organizzazione dello Stato italiano e le sue componenti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 La democrazia 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L’eredità greca e lo spirito dei giochi olimpici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-Gruppi sociali riferiti all’esperienza, loro ruoli e funzioni: famiglia,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scuola,  comunità di appartenenza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  gruppo e la comunità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 cittadino</w:t>
            </w:r>
          </w:p>
          <w:p w:rsid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-La funzione della regola e della legge nei diversi ambienti 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Le principali commemorazioni civili (Giornata della Memoria, Giorno del Ricordo, 4 novembre, 25 aprile, 1 maggio)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-La Convenzione sui Diritti dell’Infanzia e dell’Adolescenza: i bambini che hanno fatto la storia (</w:t>
            </w:r>
            <w:proofErr w:type="spellStart"/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Malala</w:t>
            </w:r>
            <w:proofErr w:type="spellEnd"/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Iqbal</w:t>
            </w:r>
            <w:proofErr w:type="spellEnd"/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, Greta </w:t>
            </w:r>
            <w:proofErr w:type="spellStart"/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Thunberg</w:t>
            </w:r>
            <w:proofErr w:type="spellEnd"/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..)</w:t>
            </w:r>
          </w:p>
          <w:p w:rsidR="00500EA8" w:rsidRPr="00500EA8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Organizzazioni Umanitarie</w:t>
            </w:r>
          </w:p>
          <w:p w:rsidR="00527133" w:rsidRPr="00B553A3" w:rsidRDefault="00500EA8" w:rsidP="00500EA8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-Organi internazionali (es. UNICEF, WWF…)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A8" w:rsidRPr="00500EA8" w:rsidRDefault="00500EA8" w:rsidP="00500EA8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-Leggere e analizzare alcuni articoli della</w:t>
            </w:r>
            <w:r w:rsidR="00292AC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Costituzione italiana per affrontare</w:t>
            </w:r>
            <w:r w:rsidR="00292AC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concetti di democrazia e di diritti</w:t>
            </w:r>
          </w:p>
          <w:p w:rsidR="00500EA8" w:rsidRPr="00500EA8" w:rsidRDefault="00500EA8" w:rsidP="00500EA8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-Individuare e 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distinguere alcune regole delle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formazioni so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ciali della propria esperienza: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famiglia, 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scuola, paese, gruppi sportivi,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associazioni di v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olontariato; distinguere i loro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compiti, i loro servizi, i loro scopi</w:t>
            </w:r>
          </w:p>
          <w:p w:rsidR="00500EA8" w:rsidRDefault="00500EA8" w:rsidP="00D43FCB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-Rispettare ruo</w:t>
            </w:r>
            <w:r w:rsidR="00D43FC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li e funzioni all’interno della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scuola, esercitandoli responsabilmente</w:t>
            </w:r>
          </w:p>
          <w:p w:rsidR="00500EA8" w:rsidRPr="00500EA8" w:rsidRDefault="00500EA8" w:rsidP="00500EA8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-Orientarsi 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nel proprio spazio culturale di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riferimento</w:t>
            </w:r>
          </w:p>
          <w:p w:rsidR="00500EA8" w:rsidRPr="00500EA8" w:rsidRDefault="00500EA8" w:rsidP="00500EA8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-Partecipare al lavoro collettivo in modo</w:t>
            </w:r>
            <w:r w:rsidR="00292AC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produttivo e pertinente</w:t>
            </w:r>
          </w:p>
          <w:p w:rsidR="00500EA8" w:rsidRPr="00500EA8" w:rsidRDefault="00500EA8" w:rsidP="00500EA8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Individuare l’importanza e l’operato degli</w:t>
            </w:r>
            <w:r w:rsidR="00292AC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organi internazionali esaminati</w:t>
            </w:r>
          </w:p>
          <w:p w:rsidR="00500EA8" w:rsidRPr="00500EA8" w:rsidRDefault="00500EA8" w:rsidP="00500EA8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Riconoscere l’importanza delle principali</w:t>
            </w:r>
            <w:r w:rsidR="00292AC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commemorazioni civili</w:t>
            </w:r>
          </w:p>
          <w:p w:rsidR="00500EA8" w:rsidRPr="00500EA8" w:rsidRDefault="00500EA8" w:rsidP="00D43FCB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-Individuare e rispettare le differenze presenti</w:t>
            </w:r>
            <w:r w:rsidR="00292AC6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nel gruppo </w:t>
            </w:r>
            <w:r w:rsidR="00D43FC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appartenenza relativamente a </w:t>
            </w: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provenienza, condizione, abitudini,</w:t>
            </w:r>
          </w:p>
          <w:p w:rsidR="00527133" w:rsidRPr="00B553A3" w:rsidRDefault="00500EA8" w:rsidP="00500EA8">
            <w:pPr>
              <w:pStyle w:val="TableParagraph"/>
              <w:ind w:left="103" w:right="5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500EA8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individuandone somiglianze e differenze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60"/>
        <w:gridCol w:w="7065"/>
        <w:gridCol w:w="4537"/>
      </w:tblGrid>
      <w:tr w:rsidR="00527133">
        <w:trPr>
          <w:trHeight w:hRule="exact" w:val="548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BA3EE4" w:rsidP="00BA3EE4">
            <w:pPr>
              <w:pStyle w:val="TableParagraph"/>
              <w:spacing w:line="241" w:lineRule="auto"/>
              <w:ind w:left="106" w:right="89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</w:t>
            </w:r>
            <w:r w:rsidR="006C5735">
              <w:rPr>
                <w:rFonts w:ascii="Garamond"/>
                <w:b/>
                <w:color w:val="3464A3"/>
                <w:spacing w:val="-1"/>
                <w:sz w:val="24"/>
              </w:rPr>
              <w:t>a</w:t>
            </w:r>
            <w:proofErr w:type="spellEnd"/>
            <w:r>
              <w:rPr>
                <w:rFonts w:ascii="Garamond"/>
                <w:b/>
                <w:color w:val="3464A3"/>
                <w:spacing w:val="-1"/>
                <w:sz w:val="24"/>
              </w:rPr>
              <w:t xml:space="preserve"> </w:t>
            </w:r>
            <w:r w:rsidR="005C003A" w:rsidRPr="00684A91">
              <w:rPr>
                <w:rFonts w:ascii="Garamond"/>
                <w:b/>
                <w:color w:val="0070C0"/>
                <w:sz w:val="24"/>
              </w:rPr>
              <w:t>4</w:t>
            </w:r>
            <w:r w:rsidR="006C5735" w:rsidRPr="00684A91">
              <w:rPr>
                <w:rFonts w:ascii="Garamond"/>
                <w:b/>
                <w:color w:val="0070C0"/>
                <w:spacing w:val="-2"/>
                <w:sz w:val="24"/>
              </w:rPr>
              <w:t xml:space="preserve"> </w:t>
            </w:r>
            <w:r w:rsidR="006C5735"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B553A3" w:rsidTr="00205409">
        <w:trPr>
          <w:trHeight w:hRule="exact" w:val="8100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 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Agenda 2030 per lo sviluppo sostenibile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I principi essenziali di educazione ambientale (corretto smaltimento dei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rifiuti, importanza del riciclo, l’acqua fonte di vi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ta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principali problematiche ambientali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-Organi e funzioni principali del Comune (alcune tra le principali regole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alla base del funzionamento amministrativo ed i ruoli all’interno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l’ordinamento degli Enti locali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-Principali servizi al cittadino presenti nella propria realtà locale (i ruoli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principali delle associazioni, delle biblioteche, degli archivi e delle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istituzioni museali per la conservazione dell’ambiente e del patrimonio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culturale locale e nazionale)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principali associazioni di volontariato e di protezione civile operanti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sul territorio locale e nazionale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-L’ambiente antropizzato e l’introduzione di nuove colture nel tempo e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oggi: interventi umani che modificano il paesaggio e l’interdipendenza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uomo-natura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-La tutela del territorio 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 concetti di sviluppo umano e cooperazione</w:t>
            </w:r>
          </w:p>
          <w:p w:rsidR="00527133" w:rsidRPr="00B553A3" w:rsidRDefault="001F5947" w:rsidP="00BA3EE4">
            <w:pPr>
              <w:pStyle w:val="TableParagraph"/>
              <w:spacing w:line="276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tradizioni locali più significative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-Rispettare l’ambiente e gli animali </w:t>
            </w:r>
            <w:r w:rsid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ttraverso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comportamenti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salvaguardia del patrimonio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dell’ambiente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-Es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plorare e descrivere in maniera dettagliata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gli elementi tipici di un ambiente naturale ed umano inteso come sistema ecologico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Individuare il ruolo del Comune, della Provincia e della Regione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-Praticare semplici forme di riutilizzo e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riciclaggio dell’energia e dei materiali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un problema ambientale (dalla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salvaguardia di un monumento alla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conservazione di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un bosco ecc...) e analizzarne </w:t>
            </w: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 caratteristiche principali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-Spiegare il significato di espressioni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specifiche come ecosistema e sviluppo</w:t>
            </w:r>
          </w:p>
          <w:p w:rsidR="001F5947" w:rsidRPr="001F5947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sostenibile traendole da notiziari, giornali e</w:t>
            </w:r>
          </w:p>
          <w:p w:rsidR="00527133" w:rsidRPr="00B553A3" w:rsidRDefault="001F5947" w:rsidP="00BA3EE4">
            <w:pPr>
              <w:pStyle w:val="TableParagraph"/>
              <w:spacing w:line="276" w:lineRule="auto"/>
              <w:ind w:left="103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1F594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letture</w:t>
            </w:r>
          </w:p>
        </w:tc>
      </w:tr>
      <w:tr w:rsidR="00527133">
        <w:trPr>
          <w:trHeight w:hRule="exact" w:val="552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2068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Scienze</w:t>
            </w:r>
            <w:proofErr w:type="spellEnd"/>
            <w:r>
              <w:rPr>
                <w:rFonts w:ascii="Times New Roman"/>
                <w:b/>
                <w:color w:val="3464A3"/>
                <w:spacing w:val="26"/>
                <w:w w:val="99"/>
                <w:sz w:val="24"/>
              </w:rPr>
              <w:t xml:space="preserve"> </w:t>
            </w:r>
            <w:r w:rsidRPr="005C003A">
              <w:rPr>
                <w:rFonts w:ascii="Garamond"/>
                <w:b/>
                <w:color w:val="FF0000"/>
                <w:spacing w:val="-2"/>
                <w:sz w:val="24"/>
              </w:rPr>
              <w:t xml:space="preserve"> </w:t>
            </w:r>
            <w:r w:rsidR="005C003A" w:rsidRPr="00684A91">
              <w:rPr>
                <w:rFonts w:ascii="Garamond"/>
                <w:b/>
                <w:color w:val="0070C0"/>
                <w:spacing w:val="-2"/>
                <w:sz w:val="24"/>
              </w:rPr>
              <w:t>4</w:t>
            </w:r>
            <w:r w:rsidRPr="00684A91">
              <w:rPr>
                <w:rFonts w:ascii="Garamond"/>
                <w:b/>
                <w:color w:val="0070C0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05409">
        <w:trPr>
          <w:trHeight w:hRule="exact" w:val="866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2" w:lineRule="auto"/>
              <w:ind w:left="102" w:right="3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-Importanza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dell’acqua,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dell’aria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suolo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gli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esseri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viventi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Times New Roman" w:eastAsia="Times New Roman" w:hAnsi="Times New Roman" w:cs="Times New Roman"/>
                <w:spacing w:val="6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beni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preservare.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-Favorire l’analisi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scientifica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problemi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ambientali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60"/>
        <w:gridCol w:w="7065"/>
        <w:gridCol w:w="4537"/>
      </w:tblGrid>
      <w:tr w:rsidR="00527133" w:rsidRPr="00AC3C97">
        <w:trPr>
          <w:trHeight w:hRule="exact" w:val="1633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-Problematiche ambientali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all’inquinamento: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cause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ipotesi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intervento.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classificazione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rifiuti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raccolta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differenziata.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87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Attivare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rispettosi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sostenibilità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Times New Roman" w:hAns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salvaguardia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risorse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naturali.</w:t>
            </w:r>
          </w:p>
        </w:tc>
      </w:tr>
      <w:tr w:rsidR="00527133">
        <w:trPr>
          <w:trHeight w:hRule="exact" w:val="548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1699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2"/>
                <w:sz w:val="24"/>
              </w:rPr>
              <w:t>Tecnologia</w:t>
            </w:r>
            <w:proofErr w:type="spellEnd"/>
            <w:r>
              <w:rPr>
                <w:rFonts w:ascii="Times New Roman"/>
                <w:b/>
                <w:color w:val="3464A3"/>
                <w:spacing w:val="28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3</w:t>
            </w:r>
            <w:r w:rsidRPr="00684A91">
              <w:rPr>
                <w:rFonts w:ascii="Garamond"/>
                <w:b/>
                <w:color w:val="0070C0"/>
                <w:spacing w:val="-2"/>
                <w:sz w:val="24"/>
              </w:rPr>
              <w:t xml:space="preserve"> </w:t>
            </w:r>
            <w:r w:rsidRPr="00684A91">
              <w:rPr>
                <w:rFonts w:ascii="Garamond"/>
                <w:b/>
                <w:color w:val="0070C0"/>
                <w:sz w:val="24"/>
              </w:rPr>
              <w:t>h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5384"/>
        </w:trPr>
        <w:tc>
          <w:tcPr>
            <w:tcW w:w="2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web: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scopi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possibilità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utilizzo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didattico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Paragrafoelenco"/>
              <w:numPr>
                <w:ilvl w:val="0"/>
                <w:numId w:val="12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La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raccolta</w:t>
            </w:r>
            <w:proofErr w:type="spellEnd"/>
            <w:r>
              <w:rPr>
                <w:rFonts w:ascii="Garamond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differenziata</w:t>
            </w:r>
            <w:proofErr w:type="spellEnd"/>
          </w:p>
          <w:p w:rsidR="0052713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2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tutela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2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 rapporto</w:t>
            </w:r>
            <w:r w:rsidRPr="00B553A3">
              <w:rPr>
                <w:rFonts w:ascii="Garamond"/>
                <w:sz w:val="24"/>
                <w:lang w:val="it-IT"/>
              </w:rPr>
              <w:t xml:space="preserve"> con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materiali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consumo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2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processi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tecnologici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recupero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2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Laboratori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creativi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riciclo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2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scoperta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territorio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-Utilizzo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didattici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indicati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documento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ministeriale</w:t>
            </w:r>
            <w:r w:rsidRPr="00B553A3">
              <w:rPr>
                <w:rFonts w:asci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pacing w:val="-1"/>
                <w:sz w:val="24"/>
                <w:u w:val="single" w:color="1054CC"/>
                <w:lang w:val="it-IT"/>
              </w:rPr>
              <w:t>Linee</w:t>
            </w:r>
            <w:r w:rsidRPr="00B553A3">
              <w:rPr>
                <w:rFonts w:ascii="Times New Roman"/>
                <w:i/>
                <w:color w:val="1054CC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z w:val="24"/>
                <w:u w:val="single" w:color="1054CC"/>
                <w:lang w:val="it-IT"/>
              </w:rPr>
              <w:t>Guida</w:t>
            </w:r>
            <w:r w:rsidRPr="00B553A3">
              <w:rPr>
                <w:rFonts w:ascii="Garamond"/>
                <w:i/>
                <w:color w:val="1054CC"/>
                <w:spacing w:val="-5"/>
                <w:sz w:val="24"/>
                <w:u w:val="single" w:color="1054CC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pacing w:val="-1"/>
                <w:sz w:val="24"/>
                <w:u w:val="single" w:color="1054CC"/>
                <w:lang w:val="it-IT"/>
              </w:rPr>
              <w:t>Educazione</w:t>
            </w:r>
            <w:r w:rsidRPr="00B553A3">
              <w:rPr>
                <w:rFonts w:ascii="Garamond"/>
                <w:i/>
                <w:color w:val="1054CC"/>
                <w:spacing w:val="-5"/>
                <w:sz w:val="24"/>
                <w:u w:val="single" w:color="1054CC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pacing w:val="-1"/>
                <w:sz w:val="24"/>
                <w:u w:val="single" w:color="1054CC"/>
                <w:lang w:val="it-IT"/>
              </w:rPr>
              <w:t>ambientale</w:t>
            </w:r>
            <w:r w:rsidRPr="00B553A3">
              <w:rPr>
                <w:rFonts w:ascii="Garamond"/>
                <w:i/>
                <w:color w:val="1054CC"/>
                <w:spacing w:val="-6"/>
                <w:sz w:val="24"/>
                <w:u w:val="single" w:color="1054CC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pacing w:val="-1"/>
                <w:sz w:val="24"/>
                <w:u w:val="single" w:color="1054CC"/>
                <w:lang w:val="it-IT"/>
              </w:rPr>
              <w:t>per</w:t>
            </w:r>
            <w:r w:rsidRPr="00B553A3">
              <w:rPr>
                <w:rFonts w:ascii="Garamond"/>
                <w:i/>
                <w:color w:val="1054CC"/>
                <w:spacing w:val="-3"/>
                <w:sz w:val="24"/>
                <w:u w:val="single" w:color="1054CC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pacing w:val="-1"/>
                <w:sz w:val="24"/>
                <w:u w:val="single" w:color="1054CC"/>
                <w:lang w:val="it-IT"/>
              </w:rPr>
              <w:t>lo sviluppo</w:t>
            </w:r>
            <w:r w:rsidRPr="00B553A3">
              <w:rPr>
                <w:rFonts w:ascii="Garamond"/>
                <w:i/>
                <w:color w:val="1054CC"/>
                <w:spacing w:val="-3"/>
                <w:sz w:val="24"/>
                <w:u w:val="single" w:color="1054CC"/>
                <w:lang w:val="it-IT"/>
              </w:rPr>
              <w:t xml:space="preserve"> </w:t>
            </w:r>
            <w:r w:rsidRPr="00B553A3">
              <w:rPr>
                <w:rFonts w:ascii="Garamond"/>
                <w:i/>
                <w:color w:val="1054CC"/>
                <w:sz w:val="24"/>
                <w:u w:val="single" w:color="1054CC"/>
                <w:lang w:val="it-IT"/>
              </w:rPr>
              <w:t>sostenibile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-Applicare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apprese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1"/>
              </w:numPr>
              <w:tabs>
                <w:tab w:val="left" w:pos="240"/>
              </w:tabs>
              <w:ind w:right="211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Sviluppare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approccio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sistemico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complesso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lettura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problematiche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 territorio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1"/>
              </w:numPr>
              <w:tabs>
                <w:tab w:val="left" w:pos="240"/>
              </w:tabs>
              <w:ind w:right="155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impatti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positivi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negativi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Times New Roman" w:hAns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antropiche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sull'ambiente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1"/>
              </w:numPr>
              <w:tabs>
                <w:tab w:val="left" w:pos="240"/>
              </w:tabs>
              <w:spacing w:line="241" w:lineRule="auto"/>
              <w:ind w:right="196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Acquisire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dell’importanza</w:t>
            </w:r>
            <w:r w:rsidRPr="00B553A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azioni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riduzione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recupero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rifiuti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1"/>
              </w:numPr>
              <w:tabs>
                <w:tab w:val="left" w:pos="240"/>
              </w:tabs>
              <w:ind w:right="684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Acquisire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scelte</w:t>
            </w:r>
            <w:r w:rsidRPr="00B553A3">
              <w:rPr>
                <w:rFonts w:ascii="Times New Roman" w:hAns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consapevoli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grado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di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modificare</w:t>
            </w:r>
            <w:r w:rsidRPr="00B553A3">
              <w:rPr>
                <w:rFonts w:ascii="Times New Roman" w:hAnsi="Times New Roman"/>
                <w:spacing w:val="3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quotidiani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A3EE4" w:rsidRDefault="006C5735">
      <w:pPr>
        <w:pStyle w:val="Titolo1"/>
        <w:rPr>
          <w:b w:val="0"/>
          <w:bCs w:val="0"/>
          <w:sz w:val="22"/>
        </w:rPr>
      </w:pPr>
      <w:r w:rsidRPr="00BA3EE4">
        <w:rPr>
          <w:color w:val="3464A3"/>
          <w:sz w:val="22"/>
        </w:rPr>
        <w:lastRenderedPageBreak/>
        <w:t>CLASSE</w:t>
      </w:r>
      <w:r w:rsidRPr="00BA3EE4">
        <w:rPr>
          <w:color w:val="3464A3"/>
          <w:spacing w:val="-6"/>
          <w:sz w:val="22"/>
        </w:rPr>
        <w:t xml:space="preserve"> </w:t>
      </w:r>
      <w:r w:rsidRPr="00BA3EE4">
        <w:rPr>
          <w:color w:val="3464A3"/>
          <w:sz w:val="22"/>
        </w:rPr>
        <w:t>SECONDA</w:t>
      </w:r>
      <w:r w:rsidRPr="00BA3EE4">
        <w:rPr>
          <w:color w:val="3464A3"/>
          <w:spacing w:val="-1"/>
          <w:sz w:val="22"/>
        </w:rPr>
        <w:t xml:space="preserve"> </w:t>
      </w:r>
      <w:r w:rsidRPr="00BA3EE4">
        <w:rPr>
          <w:color w:val="3464A3"/>
          <w:sz w:val="22"/>
        </w:rPr>
        <w:t>-</w:t>
      </w:r>
      <w:r w:rsidRPr="00BA3EE4">
        <w:rPr>
          <w:color w:val="3464A3"/>
          <w:spacing w:val="-3"/>
          <w:sz w:val="22"/>
        </w:rPr>
        <w:t xml:space="preserve"> </w:t>
      </w:r>
      <w:r w:rsidRPr="00BA3EE4">
        <w:rPr>
          <w:color w:val="3464A3"/>
          <w:spacing w:val="-1"/>
          <w:sz w:val="22"/>
        </w:rPr>
        <w:t>ORE</w:t>
      </w:r>
      <w:r w:rsidRPr="00BA3EE4">
        <w:rPr>
          <w:color w:val="3464A3"/>
          <w:sz w:val="22"/>
        </w:rPr>
        <w:t xml:space="preserve"> </w:t>
      </w:r>
      <w:r w:rsidRPr="00BA3EE4">
        <w:rPr>
          <w:color w:val="3464A3"/>
          <w:spacing w:val="-1"/>
          <w:sz w:val="22"/>
        </w:rPr>
        <w:t>(33</w:t>
      </w:r>
      <w:r w:rsidRPr="00BA3EE4">
        <w:rPr>
          <w:color w:val="3464A3"/>
          <w:spacing w:val="-5"/>
          <w:sz w:val="22"/>
        </w:rPr>
        <w:t xml:space="preserve"> </w:t>
      </w:r>
      <w:r w:rsidRPr="00BA3EE4">
        <w:rPr>
          <w:color w:val="3464A3"/>
          <w:sz w:val="22"/>
        </w:rPr>
        <w:t>ore)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964"/>
        <w:gridCol w:w="6336"/>
        <w:gridCol w:w="6510"/>
      </w:tblGrid>
      <w:tr w:rsidR="00527133" w:rsidRPr="00BA3EE4" w:rsidTr="00BA3EE4">
        <w:trPr>
          <w:trHeight w:hRule="exact" w:val="280"/>
        </w:trPr>
        <w:tc>
          <w:tcPr>
            <w:tcW w:w="6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A3EE4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Cs w:val="24"/>
              </w:rPr>
            </w:pPr>
            <w:r w:rsidRPr="00BA3EE4">
              <w:rPr>
                <w:rFonts w:ascii="Garamond"/>
                <w:b/>
                <w:color w:val="3464A3"/>
                <w:spacing w:val="-1"/>
              </w:rPr>
              <w:t>DISCIPLINA</w:t>
            </w:r>
          </w:p>
        </w:tc>
        <w:tc>
          <w:tcPr>
            <w:tcW w:w="21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A3EE4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Cs w:val="24"/>
              </w:rPr>
            </w:pPr>
            <w:r w:rsidRPr="00BA3EE4">
              <w:rPr>
                <w:rFonts w:ascii="Garamond"/>
                <w:b/>
                <w:color w:val="3464A3"/>
                <w:spacing w:val="-1"/>
              </w:rPr>
              <w:t>CONOSCENZE/TEMI/ARGOMENTI</w:t>
            </w:r>
          </w:p>
        </w:tc>
        <w:tc>
          <w:tcPr>
            <w:tcW w:w="2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A3EE4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Cs w:val="24"/>
              </w:rPr>
            </w:pPr>
            <w:r w:rsidRPr="00BA3EE4">
              <w:rPr>
                <w:rFonts w:ascii="Garamond" w:hAnsi="Garamond"/>
                <w:b/>
                <w:color w:val="3464A3"/>
                <w:spacing w:val="-1"/>
              </w:rPr>
              <w:t>ABILITÀ</w:t>
            </w:r>
          </w:p>
        </w:tc>
      </w:tr>
      <w:tr w:rsidR="00527133" w:rsidRPr="00BA3EE4" w:rsidTr="00BA3EE4">
        <w:trPr>
          <w:trHeight w:hRule="exact" w:val="8809"/>
        </w:trPr>
        <w:tc>
          <w:tcPr>
            <w:tcW w:w="66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A3EE4" w:rsidRDefault="006C5735">
            <w:pPr>
              <w:pStyle w:val="TableParagraph"/>
              <w:spacing w:line="238" w:lineRule="auto"/>
              <w:ind w:left="106" w:right="868"/>
              <w:rPr>
                <w:rFonts w:ascii="Garamond" w:eastAsia="Garamond" w:hAnsi="Garamond" w:cs="Garamond"/>
                <w:szCs w:val="24"/>
              </w:rPr>
            </w:pPr>
            <w:proofErr w:type="spellStart"/>
            <w:r w:rsidRPr="00BA3EE4">
              <w:rPr>
                <w:rFonts w:ascii="Garamond"/>
                <w:b/>
                <w:color w:val="006FC0"/>
                <w:spacing w:val="-1"/>
              </w:rPr>
              <w:t>Italiano</w:t>
            </w:r>
            <w:proofErr w:type="spellEnd"/>
            <w:r w:rsidRPr="00BA3EE4">
              <w:rPr>
                <w:rFonts w:ascii="Times New Roman"/>
                <w:b/>
                <w:color w:val="006FC0"/>
                <w:spacing w:val="23"/>
              </w:rPr>
              <w:t xml:space="preserve"> </w:t>
            </w:r>
            <w:r w:rsidRPr="00BA3EE4">
              <w:rPr>
                <w:rFonts w:ascii="Garamond"/>
                <w:b/>
                <w:color w:val="006FC0"/>
                <w:spacing w:val="-1"/>
              </w:rPr>
              <w:t>4h</w:t>
            </w:r>
          </w:p>
        </w:tc>
        <w:tc>
          <w:tcPr>
            <w:tcW w:w="213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-Il sé, le proprie capacità, i propri interessi, i cambiamenti personali nel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tempo in un’ottica di progressiva consapevolezza di sé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-Possibilità e limiti dell’autobiografia come strumento di conoscenza di sé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-Le relazioni nella prima adolescenza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-Le regole che permettono il vivere in comune (la funzione della regola e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della legge nei diversi ambienti di vita quotidiana)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-Il significato dei concetti di: gruppo, comunità e relazione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-Il significato dei concetti di: diritto, dovere, responsabilità, pace e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solidarietà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-Il significato dei concetti: tolleranza, lealtà e rispetto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 Il significato dei concetti di: regola, norma, patto, sanzione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 La Costituzione italiana (alcuni articoli fondamentali) ed il concetto di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democrazia e cittadinanza attiva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-Carte dei Diritti dell’Uomo e dell’Infanzia: articoli e contenuti essenziali</w:t>
            </w:r>
          </w:p>
          <w:p w:rsidR="001F5947" w:rsidRPr="00BA3EE4" w:rsidRDefault="001F5947" w:rsidP="0089208D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 Lo sfruttamento del lavoro minorile</w:t>
            </w:r>
          </w:p>
          <w:p w:rsidR="00527133" w:rsidRPr="00BA3EE4" w:rsidRDefault="001F5947" w:rsidP="00BA3EE4">
            <w:pPr>
              <w:pStyle w:val="Paragrafoelenco"/>
              <w:tabs>
                <w:tab w:val="left" w:pos="239"/>
              </w:tabs>
              <w:spacing w:line="360" w:lineRule="auto"/>
              <w:ind w:left="239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-Il  ruolo  e  le  funzioni  delle  varie  associaz</w:t>
            </w:r>
            <w:r w:rsidR="0089208D" w:rsidRPr="00BA3EE4">
              <w:rPr>
                <w:rFonts w:ascii="Garamond" w:eastAsia="Garamond" w:hAnsi="Garamond" w:cs="Garamond"/>
                <w:szCs w:val="24"/>
                <w:lang w:val="it-IT"/>
              </w:rPr>
              <w:t xml:space="preserve">ioni  culturali  impegnate  sul </w:t>
            </w: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territorio</w:t>
            </w:r>
          </w:p>
        </w:tc>
        <w:tc>
          <w:tcPr>
            <w:tcW w:w="219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Cs w:val="24"/>
                <w:lang w:val="it-IT"/>
              </w:rPr>
              <w:t>-</w:t>
            </w: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Analizzare regolamenti di varia tipologia, valutarne 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principi ed attivare le procedure necessarie per</w:t>
            </w:r>
          </w:p>
          <w:p w:rsidR="001F5947" w:rsidRPr="00BA3EE4" w:rsidRDefault="0089208D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modificarli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 le regole che permettono il vivere comune e</w:t>
            </w:r>
          </w:p>
          <w:p w:rsidR="001F5947" w:rsidRPr="00BA3EE4" w:rsidRDefault="0089208D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rispettarle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-Individuare, a partire dalla propria esperienza, il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significato di partecipazione all’attività di gruppo: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collaborazione, mutuo </w:t>
            </w:r>
            <w:r w:rsidR="0089208D"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aiuto, responsabilità reciproca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-Individuare e distinguere alcune “regole” delle formazioni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sociali della propria esperienza: famiglia, scuola, paese,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gruppi sportivi, associazioni di volontariato; distinguere 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loro compit</w:t>
            </w:r>
            <w:r w:rsidR="0089208D"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i, i loro servizi, i loro scopi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-Mettere in atto comportamenti di autocontrollo anche di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fronte a </w:t>
            </w:r>
            <w:r w:rsidR="0089208D"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crisi, insuccessi, frustrazioni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-Esprimere il proprio punto di vista, la propria emotività e</w:t>
            </w:r>
            <w:r w:rsidR="00BA3EE4"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 propria affettività anche in un’ottica di confronto con i</w:t>
            </w:r>
          </w:p>
          <w:p w:rsidR="001F5947" w:rsidRPr="00BA3EE4" w:rsidRDefault="0089208D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compagni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-Assumere e svol</w:t>
            </w:r>
            <w:r w:rsidR="0089208D"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gere responsabilmente incarichi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-Prestare aiuto a compagni e ad altre persone in difficolta.̀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-Elaborare testi scritti e orali coerenti con le tematiche di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cittadinanza attiva affrontate</w:t>
            </w:r>
          </w:p>
          <w:p w:rsidR="001F5947" w:rsidRPr="00BA3EE4" w:rsidRDefault="001F5947" w:rsidP="00BA3EE4">
            <w:pPr>
              <w:pStyle w:val="TableParagraph"/>
              <w:spacing w:line="276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 l’importanza del</w:t>
            </w:r>
            <w:r w:rsidR="0089208D"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la Carta costituzionale e delle </w:t>
            </w: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carte internazionali affrontate.</w:t>
            </w:r>
          </w:p>
          <w:p w:rsidR="001F5947" w:rsidRPr="00BA3EE4" w:rsidRDefault="001F5947" w:rsidP="0089208D">
            <w:pPr>
              <w:pStyle w:val="TableParagraph"/>
              <w:spacing w:line="360" w:lineRule="auto"/>
              <w:ind w:left="103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Distinguere le proprie possibilità e i propri limiti anche in</w:t>
            </w:r>
          </w:p>
          <w:p w:rsidR="00527133" w:rsidRPr="00BA3EE4" w:rsidRDefault="001F5947" w:rsidP="0089208D">
            <w:pPr>
              <w:pStyle w:val="TableParagraph"/>
              <w:spacing w:line="360" w:lineRule="auto"/>
              <w:ind w:left="103" w:right="105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BA3EE4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previsione di scelte future.</w:t>
            </w:r>
          </w:p>
        </w:tc>
      </w:tr>
    </w:tbl>
    <w:p w:rsidR="00527133" w:rsidRPr="00B553A3" w:rsidRDefault="00527133">
      <w:pPr>
        <w:spacing w:line="268" w:lineRule="exact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-1095"/>
        <w:tblW w:w="5000" w:type="pct"/>
        <w:tblLook w:val="01E0" w:firstRow="1" w:lastRow="1" w:firstColumn="1" w:lastColumn="1" w:noHBand="0" w:noVBand="0"/>
      </w:tblPr>
      <w:tblGrid>
        <w:gridCol w:w="1807"/>
        <w:gridCol w:w="7230"/>
        <w:gridCol w:w="5773"/>
      </w:tblGrid>
      <w:tr w:rsidR="00527133" w:rsidRPr="00B553A3" w:rsidTr="00676BAF">
        <w:trPr>
          <w:trHeight w:hRule="exact" w:val="95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676BAF" w:rsidRDefault="00527133" w:rsidP="00676BAF"/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676BAF" w:rsidRDefault="00527133" w:rsidP="00676BAF"/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676BAF" w:rsidRDefault="00527133" w:rsidP="00676BAF"/>
        </w:tc>
      </w:tr>
      <w:tr w:rsidR="00527133" w:rsidTr="00676BAF">
        <w:trPr>
          <w:trHeight w:hRule="exact" w:val="548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676BAF">
            <w:pPr>
              <w:pStyle w:val="TableParagraph"/>
              <w:spacing w:line="241" w:lineRule="auto"/>
              <w:ind w:left="106" w:right="91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Inglese</w:t>
            </w:r>
            <w:proofErr w:type="spellEnd"/>
            <w:r>
              <w:rPr>
                <w:rFonts w:ascii="Times New Roman"/>
                <w:b/>
                <w:color w:val="006FC0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4</w:t>
            </w:r>
            <w:r>
              <w:rPr>
                <w:rFonts w:ascii="Garamond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h</w:t>
            </w:r>
          </w:p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676BA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676BAF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676BAF">
        <w:trPr>
          <w:trHeight w:hRule="exact" w:val="4601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 w:rsidP="00676BAF"/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 w:rsidP="00676BAF">
            <w:pPr>
              <w:pStyle w:val="TableParagraph"/>
              <w:spacing w:line="238" w:lineRule="auto"/>
              <w:ind w:left="102" w:right="2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-Brevi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testi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lingua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relativi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diritto,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dovere,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tolleranza,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lealtà</w:t>
            </w:r>
            <w:r w:rsidRPr="00B553A3">
              <w:rPr>
                <w:rFonts w:ascii="Times New Roman" w:hAns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</w:p>
          <w:p w:rsidR="00527133" w:rsidRPr="00B553A3" w:rsidRDefault="00527133" w:rsidP="00676BA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2" w:right="17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-Forme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espressione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personale,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d’animo,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sentimenti,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diversi,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situazioni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comunicative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differenti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(espressione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orale</w:t>
            </w:r>
            <w:r w:rsidRPr="00B553A3">
              <w:rPr>
                <w:rFonts w:ascii="Times New Roman" w:eastAsia="Times New Roman" w:hAnsi="Times New Roman" w:cs="Times New Roman"/>
                <w:spacing w:val="6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scritta)</w:t>
            </w:r>
          </w:p>
          <w:p w:rsidR="00527133" w:rsidRPr="00B553A3" w:rsidRDefault="00527133" w:rsidP="00676BA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-Domande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/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richieste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cortesi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verosimili.</w:t>
            </w:r>
          </w:p>
          <w:p w:rsidR="00527133" w:rsidRPr="00B553A3" w:rsidRDefault="00527133" w:rsidP="00676BA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spacing w:line="241" w:lineRule="auto"/>
              <w:ind w:left="102" w:right="34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Strutture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migliorare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offrire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</w:t>
            </w:r>
            <w:r w:rsidRPr="00B553A3">
              <w:rPr>
                <w:rFonts w:ascii="Times New Roman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cittadinanza.</w:t>
            </w:r>
          </w:p>
          <w:p w:rsidR="00527133" w:rsidRDefault="006C5735" w:rsidP="00676BAF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-CLIL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L’Unione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Europea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Agenda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2030)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 w:rsidP="00676BAF">
            <w:pPr>
              <w:pStyle w:val="TableParagraph"/>
              <w:spacing w:line="238" w:lineRule="auto"/>
              <w:ind w:left="103" w:right="24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vivere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spiegarne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rispettarle</w:t>
            </w:r>
          </w:p>
          <w:p w:rsidR="00527133" w:rsidRPr="00B553A3" w:rsidRDefault="00527133" w:rsidP="00676BA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 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gruppo: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rispettando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regole,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ruoli,</w:t>
            </w:r>
          </w:p>
          <w:p w:rsidR="00527133" w:rsidRPr="00B553A3" w:rsidRDefault="006C5735" w:rsidP="00676BAF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tempi,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prestando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aiuto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compagni.</w:t>
            </w:r>
          </w:p>
          <w:p w:rsidR="00527133" w:rsidRPr="00B553A3" w:rsidRDefault="00527133" w:rsidP="00676BA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3" w:right="14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appropriati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(gioco,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lavoro,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circolazione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luoghi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mezzi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pubblici).</w:t>
            </w:r>
          </w:p>
          <w:p w:rsidR="00527133" w:rsidRPr="00B553A3" w:rsidRDefault="00527133" w:rsidP="00676BA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spacing w:line="241" w:lineRule="auto"/>
              <w:ind w:left="103" w:right="15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proprio punto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vista,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confrontandolo con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compagni.</w:t>
            </w:r>
          </w:p>
          <w:p w:rsidR="00527133" w:rsidRPr="00B553A3" w:rsidRDefault="00527133" w:rsidP="00676B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3" w:right="69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secondo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condivisi.</w:t>
            </w:r>
          </w:p>
          <w:p w:rsidR="00527133" w:rsidRPr="00B553A3" w:rsidRDefault="00527133" w:rsidP="00676BA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3" w:right="6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-Confrontare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costumi,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altre</w:t>
            </w:r>
            <w:r w:rsidRPr="00B553A3">
              <w:rPr>
                <w:rFonts w:ascii="Times New Roman"/>
                <w:spacing w:val="4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individuandone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differenze.</w:t>
            </w:r>
          </w:p>
        </w:tc>
      </w:tr>
      <w:tr w:rsidR="00527133" w:rsidTr="00676BAF">
        <w:trPr>
          <w:trHeight w:hRule="exact" w:val="552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676BAF">
            <w:pPr>
              <w:pStyle w:val="TableParagraph"/>
              <w:spacing w:line="238" w:lineRule="auto"/>
              <w:ind w:left="106" w:righ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e</w:t>
            </w:r>
            <w:r>
              <w:rPr>
                <w:rFonts w:ascii="Times New Roman"/>
                <w:b/>
                <w:color w:val="006FC0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006FC0"/>
                <w:spacing w:val="-1"/>
                <w:sz w:val="24"/>
              </w:rPr>
              <w:t>immagine</w:t>
            </w:r>
            <w:proofErr w:type="spellEnd"/>
            <w:r>
              <w:rPr>
                <w:rFonts w:ascii="Garamond"/>
                <w:b/>
                <w:color w:val="006FC0"/>
                <w:spacing w:val="-3"/>
                <w:sz w:val="24"/>
              </w:rPr>
              <w:t xml:space="preserve"> </w:t>
            </w:r>
            <w:r w:rsidR="00646EDD">
              <w:rPr>
                <w:rFonts w:ascii="Garamond"/>
                <w:b/>
                <w:color w:val="006FC0"/>
                <w:sz w:val="24"/>
              </w:rPr>
              <w:t>2</w:t>
            </w:r>
            <w:r>
              <w:rPr>
                <w:rFonts w:ascii="Garamond"/>
                <w:b/>
                <w:color w:val="006FC0"/>
                <w:sz w:val="24"/>
              </w:rPr>
              <w:t>h</w:t>
            </w:r>
          </w:p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676BAF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 w:rsidP="00676BAF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676BAF">
        <w:trPr>
          <w:trHeight w:hRule="exact" w:val="2141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 w:rsidP="00676BAF"/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 w:rsidP="00676BAF">
            <w:pPr>
              <w:pStyle w:val="TableParagraph"/>
              <w:spacing w:line="241" w:lineRule="auto"/>
              <w:ind w:left="102" w:righ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-Gli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elementi caratterizzanti </w:t>
            </w:r>
            <w:r w:rsidRPr="00B553A3">
              <w:rPr>
                <w:rFonts w:ascii="Garamond"/>
                <w:sz w:val="24"/>
                <w:lang w:val="it-IT"/>
              </w:rPr>
              <w:t>diversi paesaggi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riferimento: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tutela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paesaggio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artistico</w:t>
            </w:r>
          </w:p>
          <w:p w:rsidR="00527133" w:rsidRPr="00B553A3" w:rsidRDefault="00527133" w:rsidP="00676B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-Monumenti,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opere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siti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significativi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 w:rsidP="00676BAF">
            <w:pPr>
              <w:pStyle w:val="TableParagraph"/>
              <w:spacing w:line="241" w:lineRule="auto"/>
              <w:ind w:left="103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-Utilizzare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modalità</w:t>
            </w:r>
            <w:r w:rsidRPr="00B553A3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d’espressione</w:t>
            </w:r>
            <w:r w:rsidRPr="00B553A3">
              <w:rPr>
                <w:rFonts w:ascii="Garamond" w:eastAsia="Garamond" w:hAnsi="Garamond" w:cs="Garamond"/>
                <w:spacing w:val="6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affrontate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per esprimere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</w:t>
            </w:r>
          </w:p>
          <w:p w:rsidR="00527133" w:rsidRPr="00B553A3" w:rsidRDefault="00527133" w:rsidP="00676BA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 w:rsidP="00676BAF">
            <w:pPr>
              <w:pStyle w:val="TableParagraph"/>
              <w:ind w:left="103" w:right="33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-Avviarsi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apprezzare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criticamente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Times New Roman" w:hAns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artistico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Times New Roman" w:hAns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nazionale.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76"/>
        <w:gridCol w:w="7109"/>
        <w:gridCol w:w="5678"/>
      </w:tblGrid>
      <w:tr w:rsidR="00527133" w:rsidRPr="00AC3C97" w:rsidTr="00205409">
        <w:trPr>
          <w:trHeight w:hRule="exact" w:val="1272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0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5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5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dell’importanza</w:t>
            </w:r>
            <w:r w:rsidRPr="00B553A3">
              <w:rPr>
                <w:rFonts w:ascii="Garamond" w:eastAsia="Garamond" w:hAnsi="Garamond" w:cs="Garamond"/>
                <w:spacing w:val="5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5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pacing w:val="5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5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alcune</w:t>
            </w:r>
            <w:r w:rsidRPr="00B553A3">
              <w:rPr>
                <w:rFonts w:ascii="Garamond" w:eastAsia="Garamond" w:hAnsi="Garamond" w:cs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bellezze</w:t>
            </w:r>
            <w:r w:rsidRPr="00B553A3">
              <w:rPr>
                <w:rFonts w:ascii="Garamond" w:eastAsia="Garamond" w:hAnsi="Garamond" w:cs="Garamond"/>
                <w:spacing w:val="6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naturali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artistiche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locali,</w:t>
            </w:r>
            <w:r w:rsidRPr="00B553A3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regionali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nazionali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(Patrimonio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Times New Roman" w:eastAsia="Times New Roman" w:hAnsi="Times New Roman" w:cs="Times New Roman"/>
                <w:spacing w:val="7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bellezza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preservare)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 xml:space="preserve">-Leggere 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>l’opera</w:t>
            </w:r>
            <w:r w:rsidRPr="00B553A3">
              <w:rPr>
                <w:rFonts w:ascii="Garamond" w:eastAsia="Garamond" w:hAnsi="Garamond" w:cs="Garamond"/>
                <w:color w:val="2E2A2B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d’arte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(elementi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iconografia)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56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</w:p>
        </w:tc>
      </w:tr>
      <w:tr w:rsidR="00527133">
        <w:trPr>
          <w:trHeight w:hRule="exact" w:val="280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z w:val="24"/>
              </w:rPr>
              <w:t>Musica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A3EE4">
        <w:trPr>
          <w:trHeight w:hRule="exact" w:val="6226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simboli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ed europea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(inni).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7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europeo.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31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impegnata: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trattano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6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-Musica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Folklore: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elementi costitutivi 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-Eseguire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l’inno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l’uso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del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dello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strumento</w:t>
            </w:r>
            <w:r w:rsidRPr="00B553A3">
              <w:rPr>
                <w:rFonts w:ascii="Garamond"/>
                <w:spacing w:val="-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 xml:space="preserve">-Saper </w:t>
            </w:r>
            <w:r w:rsidRPr="00B553A3">
              <w:rPr>
                <w:rFonts w:asci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e </w:t>
            </w:r>
            <w:r w:rsidRPr="00B553A3">
              <w:rPr>
                <w:rFonts w:asci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riprodurre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i 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motivi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della </w:t>
            </w:r>
            <w:r w:rsidRPr="00B553A3">
              <w:rPr>
                <w:rFonts w:asci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3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-Interpretare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contenuti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musica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colta,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capacità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cogliere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spunti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supporti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multidisciplinare.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15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-Nel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momento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performance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sonora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collaborazione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cooperazione</w:t>
            </w:r>
          </w:p>
        </w:tc>
      </w:tr>
      <w:tr w:rsidR="00527133" w:rsidTr="00B553A3">
        <w:trPr>
          <w:trHeight w:hRule="exact" w:val="1309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444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Educazione</w:t>
            </w:r>
            <w:proofErr w:type="spellEnd"/>
            <w:r>
              <w:rPr>
                <w:rFonts w:ascii="Times New Roman"/>
                <w:b/>
                <w:color w:val="3464A3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 w:rsidR="00086339"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</w:tbl>
    <w:p w:rsidR="00527133" w:rsidRDefault="00527133">
      <w:pPr>
        <w:spacing w:line="266" w:lineRule="exact"/>
        <w:rPr>
          <w:rFonts w:ascii="Garamond" w:eastAsia="Garamond" w:hAnsi="Garamond" w:cs="Garamond"/>
          <w:sz w:val="24"/>
          <w:szCs w:val="24"/>
        </w:rPr>
        <w:sectPr w:rsidR="0052713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76"/>
        <w:gridCol w:w="7109"/>
        <w:gridCol w:w="5678"/>
      </w:tblGrid>
      <w:tr w:rsidR="00527133" w:rsidRPr="00AC3C97" w:rsidTr="00676BAF">
        <w:trPr>
          <w:trHeight w:hRule="exact" w:val="8359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 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evitarli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il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fair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play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nutrizionali</w:t>
            </w:r>
          </w:p>
          <w:p w:rsidR="00527133" w:rsidRPr="00B553A3" w:rsidRDefault="006C5735">
            <w:pPr>
              <w:pStyle w:val="TableParagraph"/>
              <w:spacing w:line="540" w:lineRule="atLeast"/>
              <w:ind w:left="102" w:right="128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dispendio energetico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dato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dalle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giornata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tipo</w:t>
            </w:r>
            <w:r w:rsidRPr="00B553A3">
              <w:rPr>
                <w:rFonts w:ascii="Times New Roman" w:hAnsi="Times New Roman"/>
                <w:spacing w:val="6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(Formazione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civile)</w:t>
            </w:r>
          </w:p>
          <w:p w:rsidR="00527133" w:rsidRPr="00B553A3" w:rsidRDefault="006C5735">
            <w:pPr>
              <w:pStyle w:val="TableParagraph"/>
              <w:spacing w:before="2"/>
              <w:ind w:left="102" w:right="78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-Simulare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condizione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-Esercitare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procedure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avvalendosi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lettura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piantine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fuga.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accorgimenti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idonei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infortuni.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corretti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nell’alimentazione.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3" w:right="31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“sensazioni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benessere”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ludico-motoria.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5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esercizio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fisico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sani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vita.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2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-Acquisire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funzioni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fisiologiche</w:t>
            </w:r>
            <w:r w:rsidRPr="00B553A3">
              <w:rPr>
                <w:rFonts w:ascii="Times New Roman" w:eastAsia="Times New Roman" w:hAnsi="Times New Roman" w:cs="Times New Roman"/>
                <w:spacing w:val="4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(cardiorespiratorie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muscolari)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loro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cambiamenti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relazione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all’esercizio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fisico.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33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-Redigere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imparate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 w:righ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-Dar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perizia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autocontrollo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spacing w:line="241" w:lineRule="auto"/>
              <w:ind w:left="103" w:right="259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cautela</w:t>
            </w:r>
          </w:p>
          <w:p w:rsidR="00676BAF" w:rsidRDefault="00676BAF">
            <w:pPr>
              <w:pStyle w:val="TableParagraph"/>
              <w:spacing w:line="241" w:lineRule="auto"/>
              <w:ind w:left="103" w:right="259"/>
              <w:rPr>
                <w:rFonts w:ascii="Garamond"/>
                <w:spacing w:val="-1"/>
                <w:sz w:val="24"/>
                <w:lang w:val="it-IT"/>
              </w:rPr>
            </w:pPr>
          </w:p>
          <w:p w:rsidR="00676BAF" w:rsidRDefault="00676BAF">
            <w:pPr>
              <w:pStyle w:val="TableParagraph"/>
              <w:spacing w:line="241" w:lineRule="auto"/>
              <w:ind w:left="103" w:right="259"/>
              <w:rPr>
                <w:rFonts w:ascii="Garamond"/>
                <w:spacing w:val="-1"/>
                <w:sz w:val="24"/>
                <w:lang w:val="it-IT"/>
              </w:rPr>
            </w:pPr>
          </w:p>
          <w:p w:rsidR="00676BAF" w:rsidRDefault="00676BAF">
            <w:pPr>
              <w:pStyle w:val="TableParagraph"/>
              <w:spacing w:line="241" w:lineRule="auto"/>
              <w:ind w:left="103" w:right="259"/>
              <w:rPr>
                <w:rFonts w:ascii="Garamond"/>
                <w:spacing w:val="-1"/>
                <w:sz w:val="24"/>
                <w:lang w:val="it-IT"/>
              </w:rPr>
            </w:pPr>
          </w:p>
          <w:p w:rsidR="00676BAF" w:rsidRDefault="00676BAF">
            <w:pPr>
              <w:pStyle w:val="TableParagraph"/>
              <w:spacing w:line="241" w:lineRule="auto"/>
              <w:ind w:left="103" w:right="259"/>
              <w:rPr>
                <w:rFonts w:ascii="Garamond"/>
                <w:spacing w:val="-1"/>
                <w:sz w:val="24"/>
                <w:lang w:val="it-IT"/>
              </w:rPr>
            </w:pPr>
          </w:p>
          <w:p w:rsidR="00676BAF" w:rsidRPr="00B553A3" w:rsidRDefault="00676BAF">
            <w:pPr>
              <w:pStyle w:val="TableParagraph"/>
              <w:spacing w:line="241" w:lineRule="auto"/>
              <w:ind w:left="103" w:right="25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527133" w:rsidRPr="00AC3C97">
        <w:trPr>
          <w:trHeight w:hRule="exact" w:val="280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1A3E74" w:rsidRDefault="00527133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1A3E74" w:rsidRDefault="00527133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1A3E74" w:rsidRDefault="00527133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676BAF" w:rsidTr="00676BAF">
        <w:trPr>
          <w:trHeight w:hRule="exact" w:val="841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BAF" w:rsidRDefault="00676BAF" w:rsidP="00676BAF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Religione</w:t>
            </w:r>
            <w:proofErr w:type="spellEnd"/>
            <w:r>
              <w:rPr>
                <w:rFonts w:ascii="Garamond"/>
                <w:b/>
                <w:color w:val="3464A3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2h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BAF" w:rsidRDefault="00676BAF" w:rsidP="00676BAF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BAF" w:rsidRDefault="00676BAF" w:rsidP="00676BAF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553A3">
        <w:trPr>
          <w:trHeight w:hRule="exact" w:val="2838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-Conoscenza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specificità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cristiana</w:t>
            </w:r>
            <w:r w:rsidRPr="00B553A3">
              <w:rPr>
                <w:rFonts w:ascii="Garamond" w:hAns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cattolica</w:t>
            </w:r>
            <w:r w:rsidRPr="00B553A3">
              <w:rPr>
                <w:rFonts w:ascii="Garamond" w:hAns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alle</w:t>
            </w:r>
            <w:r w:rsidRPr="00B553A3">
              <w:rPr>
                <w:rFonts w:ascii="Garamond" w:hAns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altre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religioni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in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rispetto.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dei</w:t>
            </w:r>
            <w:r w:rsidRPr="00B553A3">
              <w:rPr>
                <w:rFonts w:ascii="Times New Roman" w:hAns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-Scoperta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dell’ospitalità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dell’altro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“straniero”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differenze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tra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concetti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“laico”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“religioso”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3" w:right="38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confrontandosi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Times New Roman" w:hAns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  <w:p w:rsidR="00527133" w:rsidRPr="00B553A3" w:rsidRDefault="006C5735">
            <w:pPr>
              <w:pStyle w:val="TableParagraph"/>
              <w:spacing w:before="2"/>
              <w:ind w:left="103" w:right="42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atto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Times New Roman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situazioni.</w:t>
            </w:r>
          </w:p>
          <w:p w:rsidR="00527133" w:rsidRPr="00B553A3" w:rsidRDefault="006C5735">
            <w:pPr>
              <w:pStyle w:val="TableParagraph"/>
              <w:spacing w:before="2"/>
              <w:ind w:left="103" w:right="3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-Prestare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aiuto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tutti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compagni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difficoltà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(superando</w:t>
            </w:r>
            <w:r w:rsidRPr="00B553A3">
              <w:rPr>
                <w:rFonts w:ascii="Times New Roman" w:hAns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caratteriali,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etniche,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religiose...).</w:t>
            </w:r>
          </w:p>
          <w:p w:rsidR="00527133" w:rsidRPr="00B553A3" w:rsidRDefault="006C5735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altrui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pratiche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convinzioni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religiose.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-Distinguere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laicità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religiosità.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807"/>
        <w:gridCol w:w="7230"/>
        <w:gridCol w:w="5773"/>
      </w:tblGrid>
      <w:tr w:rsidR="00527133" w:rsidRPr="00AC3C97" w:rsidTr="00BA3EE4">
        <w:trPr>
          <w:trHeight w:hRule="exact" w:val="95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</w:tr>
      <w:tr w:rsidR="00527133" w:rsidTr="00BA3EE4">
        <w:trPr>
          <w:trHeight w:hRule="exact" w:val="553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06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Storia</w:t>
            </w:r>
            <w:proofErr w:type="spellEnd"/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r w:rsidR="00646EDD">
              <w:rPr>
                <w:rFonts w:ascii="Garamond"/>
                <w:b/>
                <w:color w:val="3464A3"/>
                <w:spacing w:val="-1"/>
                <w:sz w:val="24"/>
              </w:rPr>
              <w:t>6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h</w:t>
            </w:r>
          </w:p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A3EE4">
        <w:trPr>
          <w:trHeight w:hRule="exact" w:val="8861"/>
        </w:trPr>
        <w:tc>
          <w:tcPr>
            <w:tcW w:w="61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244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La Carta Costituzionale (principi fondamentali)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 significato di gruppo e comunità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 significato del concetto di cittadino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 percorso storico del significato di regola, norma, patto, sanzione.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-Principali servizi al cittadino e meccanismi di fruizione  presenti sul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territorio (associazioni, biblioteche, archivi, istituzioni museali)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-Organi internazionali (es. UNICEF, WWF…)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principali forme di governo</w:t>
            </w:r>
          </w:p>
          <w:p w:rsidR="00BB1FFF" w:rsidRPr="00BB1FFF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Le principali commemorazioni civili (Giornata della Memoria, Giorno del</w:t>
            </w:r>
            <w:r w:rsidR="00684A91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Ricordo, 4 novembre, 25 aprile, 1 maggio)</w:t>
            </w:r>
          </w:p>
          <w:p w:rsidR="00527133" w:rsidRPr="00B553A3" w:rsidRDefault="00BB1FFF" w:rsidP="0089208D">
            <w:pPr>
              <w:pStyle w:val="TableParagraph"/>
              <w:spacing w:line="360" w:lineRule="auto"/>
              <w:ind w:left="102" w:right="1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fonti documentali (soprattutto quelle digitali), in un’ottica di coerenza</w:t>
            </w:r>
            <w:r w:rsidR="00684A91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correttezza rispetto alla propria tesi/argomentazione o del proprio</w:t>
            </w:r>
            <w:r w:rsidR="00684A91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punto di vista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-Individuare e analizzare e le regole fondanti delle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formazioni sociali della propria esperienza: famiglia,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scuola, paese, gruppi sportivi, associazioni di volontariato;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distinguere i loro compiti, i loro ser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vizi, i loro scopi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-Rispettare ruoli e funzioni all’interno della scuola,</w:t>
            </w:r>
          </w:p>
          <w:p w:rsidR="00BB1FFF" w:rsidRPr="00BB1FFF" w:rsidRDefault="0089208D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esercitandoli responsabilmente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-Leggere e analizzare alcuni articoli della Costituzione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italiana e di alcune carte internazionali per approfondire i</w:t>
            </w:r>
            <w:r w:rsidR="004E6B5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concetti di democrazia e di di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ritto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-Individuare e rispettare le differenze presenti nel gruppo</w:t>
            </w:r>
            <w:r w:rsidR="004E6B5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 appartenenza relativamente a provenienza, condizione,</w:t>
            </w:r>
            <w:r w:rsidR="004E6B5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abitudini, individu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andone somiglianze e differenze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 le differenze tra le varie forme di governo</w:t>
            </w:r>
          </w:p>
          <w:p w:rsidR="00BB1FFF" w:rsidRPr="00BB1FFF" w:rsidRDefault="0089208D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dal locale al globale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-Orientarsi nel proprio 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spazio culturale di riferimento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Analizzare il valore delle principali commemorazioni</w:t>
            </w:r>
          </w:p>
          <w:p w:rsidR="00BA3EE4" w:rsidRDefault="00BA3EE4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ivili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</w:p>
          <w:p w:rsidR="00BB1FFF" w:rsidRPr="00BB1FFF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-Citare correttamente le fonti (soprattutto quelle digitali)</w:t>
            </w:r>
          </w:p>
          <w:p w:rsidR="00527133" w:rsidRPr="00B553A3" w:rsidRDefault="00BB1FFF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B1FFF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all’interno di r</w:t>
            </w:r>
            <w:r w:rsidR="0089208D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icerche e di produzioni scritte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76"/>
        <w:gridCol w:w="7109"/>
        <w:gridCol w:w="5678"/>
      </w:tblGrid>
      <w:tr w:rsidR="00527133">
        <w:trPr>
          <w:trHeight w:hRule="exact" w:val="552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66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Geografia</w:t>
            </w:r>
            <w:proofErr w:type="spellEnd"/>
            <w:r>
              <w:rPr>
                <w:rFonts w:ascii="Times New Roman"/>
                <w:b/>
                <w:color w:val="3464A3"/>
                <w:spacing w:val="22"/>
                <w:sz w:val="24"/>
              </w:rPr>
              <w:t xml:space="preserve"> </w:t>
            </w:r>
            <w:r w:rsidR="00646EDD"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676BAF">
        <w:trPr>
          <w:trHeight w:hRule="exact" w:val="8509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 w:rsidP="0089208D">
            <w:pPr>
              <w:pStyle w:val="TableParagraph"/>
              <w:spacing w:line="360" w:lineRule="auto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-Agenda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2030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-L’Unione Europea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(approfondimento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sul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democrazia)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2" w:right="3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associazioni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volontariato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operanti</w:t>
            </w:r>
            <w:r w:rsidRPr="00B553A3">
              <w:rPr>
                <w:rFonts w:ascii="Times New Roman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 locale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nazionale.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2" w:right="13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strutture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</w:t>
            </w:r>
            <w:r w:rsidRPr="00B553A3">
              <w:rPr>
                <w:rFonts w:ascii="Garamond"/>
                <w:sz w:val="24"/>
                <w:lang w:val="it-IT"/>
              </w:rPr>
              <w:t xml:space="preserve"> 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migliorare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offrire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</w:t>
            </w:r>
            <w:r w:rsidRPr="00B553A3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2" w:right="6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-Elementi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geografia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comprendere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sociali: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migrazioni,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distribuzione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risorse,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popolazioni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loro usi;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clima,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influssi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umani.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2" w:right="4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-Concezione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sistema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dinamico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tutela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processi</w:t>
            </w:r>
            <w:r w:rsidRPr="00B553A3">
              <w:rPr>
                <w:rFonts w:ascii="Times New Roman" w:eastAsia="Times New Roman" w:hAnsi="Times New Roman" w:cs="Times New Roman"/>
                <w:spacing w:val="4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naturali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(dal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protocollo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Johannesburg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2002)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2" w:right="18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-Riduzione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dell’uso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pesticidi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sostanze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inquinanti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per 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salvaguardia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dell’ambiente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(dal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Protocollo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Kyoto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2005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1992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altri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Protocolli</w:t>
            </w:r>
            <w:r w:rsidRPr="00B553A3">
              <w:rPr>
                <w:rFonts w:ascii="Garamond" w:eastAsia="Garamond" w:hAnsi="Garamond" w:cs="Garamond"/>
                <w:spacing w:val="6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internazionali)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 w:rsidP="0089208D">
            <w:pPr>
              <w:pStyle w:val="TableParagraph"/>
              <w:spacing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-Fare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bilancio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vantaggi/svantaggi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modifica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</w:p>
          <w:p w:rsidR="00527133" w:rsidRPr="00B553A3" w:rsidRDefault="006C5735" w:rsidP="0089208D">
            <w:pPr>
              <w:pStyle w:val="TableParagraph"/>
              <w:spacing w:before="2" w:line="360" w:lineRule="auto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certo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ha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all’uomo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 lo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abita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3" w:right="14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(dalla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salvaguardia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monumento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bosco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ecc...),</w:t>
            </w:r>
            <w:r w:rsidRPr="00B553A3">
              <w:rPr>
                <w:rFonts w:ascii="Times New Roman"/>
                <w:spacing w:val="5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efficaci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proposte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soluzione.</w:t>
            </w:r>
          </w:p>
          <w:p w:rsidR="00527133" w:rsidRPr="00B553A3" w:rsidRDefault="006C5735" w:rsidP="0089208D">
            <w:pPr>
              <w:pStyle w:val="TableParagraph"/>
              <w:spacing w:line="360" w:lineRule="auto"/>
              <w:ind w:left="103" w:right="51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-Distinguere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funzioni,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Times New Roman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istituzioni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europee.</w:t>
            </w:r>
          </w:p>
          <w:p w:rsidR="00527133" w:rsidRPr="00B553A3" w:rsidRDefault="006C5735" w:rsidP="0089208D">
            <w:pPr>
              <w:pStyle w:val="Paragrafoelenco"/>
              <w:numPr>
                <w:ilvl w:val="0"/>
                <w:numId w:val="9"/>
              </w:numPr>
              <w:tabs>
                <w:tab w:val="left" w:pos="240"/>
              </w:tabs>
              <w:spacing w:line="360" w:lineRule="auto"/>
              <w:ind w:right="269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Analizzare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Times New Roman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ricaduta</w:t>
            </w:r>
          </w:p>
          <w:p w:rsidR="00527133" w:rsidRPr="00B553A3" w:rsidRDefault="006C5735" w:rsidP="0089208D">
            <w:pPr>
              <w:pStyle w:val="Paragrafoelenco"/>
              <w:numPr>
                <w:ilvl w:val="0"/>
                <w:numId w:val="9"/>
              </w:numPr>
              <w:tabs>
                <w:tab w:val="left" w:pos="240"/>
              </w:tabs>
              <w:spacing w:line="360" w:lineRule="auto"/>
              <w:ind w:right="750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Saper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leggere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protocolli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diverso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genere</w:t>
            </w:r>
          </w:p>
          <w:p w:rsidR="00527133" w:rsidRPr="00B553A3" w:rsidRDefault="006C5735" w:rsidP="0089208D">
            <w:pPr>
              <w:pStyle w:val="Paragrafoelenco"/>
              <w:numPr>
                <w:ilvl w:val="0"/>
                <w:numId w:val="9"/>
              </w:numPr>
              <w:tabs>
                <w:tab w:val="left" w:pos="240"/>
              </w:tabs>
              <w:spacing w:line="360" w:lineRule="auto"/>
              <w:ind w:right="200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Proporre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che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favoriscano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partecipazione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attiva</w:t>
            </w:r>
            <w:r w:rsidRPr="00B553A3">
              <w:rPr>
                <w:rFonts w:ascii="Times New Roman" w:hAnsi="Times New Roman"/>
                <w:spacing w:val="7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mondo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="0089208D">
              <w:rPr>
                <w:rFonts w:ascii="Garamond" w:hAnsi="Garamond"/>
                <w:spacing w:val="-1"/>
                <w:sz w:val="24"/>
                <w:lang w:val="it-IT"/>
              </w:rPr>
              <w:t>volontariato locale</w:t>
            </w:r>
          </w:p>
        </w:tc>
      </w:tr>
      <w:tr w:rsidR="00527133" w:rsidTr="00676BAF">
        <w:trPr>
          <w:trHeight w:hRule="exact" w:val="588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Scienze</w:t>
            </w:r>
            <w:proofErr w:type="spellEnd"/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B614DD">
        <w:trPr>
          <w:trHeight w:hRule="exact" w:val="2997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2" w:right="15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-L’igiene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comportamenti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(illuminazione,</w:t>
            </w:r>
            <w:r w:rsidRPr="00B553A3">
              <w:rPr>
                <w:rFonts w:ascii="Garamond" w:eastAsia="Garamond" w:hAnsi="Garamond" w:cs="Garamond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aerazione,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temperatura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...)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prevenzione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personali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Times New Roman" w:eastAsia="Times New Roman" w:hAnsi="Times New Roman" w:cs="Times New Roman"/>
                <w:spacing w:val="5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agenti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dell’integrazione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sociale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-Struttura, </w:t>
            </w:r>
            <w:r w:rsidRPr="00B553A3">
              <w:rPr>
                <w:rFonts w:ascii="Garamond"/>
                <w:sz w:val="24"/>
                <w:lang w:val="it-IT"/>
              </w:rPr>
              <w:t>funzione,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malattie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corpo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umano.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-Educazione alla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salute,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con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particolare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riferimento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all’educazione</w:t>
            </w:r>
          </w:p>
          <w:p w:rsidR="00527133" w:rsidRPr="00B553A3" w:rsidRDefault="006C5735">
            <w:pPr>
              <w:pStyle w:val="TableParagraph"/>
              <w:spacing w:before="2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danni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causati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uso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sostanze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pacing w:val="-1"/>
                <w:sz w:val="24"/>
                <w:lang w:val="it-IT"/>
              </w:rPr>
              <w:t>improprie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3" w:righ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rispettosi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salute,</w:t>
            </w:r>
            <w:r w:rsidRPr="00B553A3">
              <w:rPr>
                <w:rFonts w:asci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benessere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altrui.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684A91" w:rsidRDefault="006C5735" w:rsidP="0089208D">
            <w:pPr>
              <w:pStyle w:val="TableParagraph"/>
              <w:tabs>
                <w:tab w:val="left" w:pos="1442"/>
                <w:tab w:val="left" w:pos="2956"/>
                <w:tab w:val="left" w:pos="4335"/>
                <w:tab w:val="left" w:pos="5050"/>
              </w:tabs>
              <w:spacing w:line="268" w:lineRule="exact"/>
              <w:ind w:left="103" w:right="10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w w:val="95"/>
                <w:sz w:val="24"/>
                <w:lang w:val="it-IT"/>
              </w:rPr>
              <w:t>-</w:t>
            </w:r>
            <w:r w:rsidRPr="00684A91">
              <w:rPr>
                <w:rFonts w:ascii="Garamond"/>
                <w:spacing w:val="-1"/>
                <w:w w:val="95"/>
                <w:sz w:val="24"/>
                <w:lang w:val="it-IT"/>
              </w:rPr>
              <w:t>Sviluppare</w:t>
            </w:r>
            <w:r w:rsidRPr="00684A91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684A91">
              <w:rPr>
                <w:rFonts w:ascii="Garamond"/>
                <w:spacing w:val="-1"/>
                <w:w w:val="95"/>
                <w:sz w:val="24"/>
                <w:lang w:val="it-IT"/>
              </w:rPr>
              <w:t>atteggiamenti</w:t>
            </w:r>
            <w:r w:rsidRPr="00684A91">
              <w:rPr>
                <w:rFonts w:ascii="Times New Roman"/>
                <w:spacing w:val="-1"/>
                <w:w w:val="95"/>
                <w:sz w:val="24"/>
                <w:lang w:val="it-IT"/>
              </w:rPr>
              <w:tab/>
            </w:r>
            <w:r w:rsidRPr="00684A91">
              <w:rPr>
                <w:rFonts w:ascii="Garamond"/>
                <w:spacing w:val="-1"/>
                <w:w w:val="95"/>
                <w:sz w:val="24"/>
                <w:lang w:val="it-IT"/>
              </w:rPr>
              <w:t>consapevoli</w:t>
            </w:r>
            <w:r w:rsidR="00B614DD" w:rsidRPr="00684A91">
              <w:rPr>
                <w:rFonts w:ascii="Garamond"/>
                <w:spacing w:val="-1"/>
                <w:w w:val="95"/>
                <w:sz w:val="24"/>
                <w:lang w:val="it-IT"/>
              </w:rPr>
              <w:t xml:space="preserve"> </w:t>
            </w:r>
            <w:r w:rsidR="00B614DD" w:rsidRPr="00684A91">
              <w:rPr>
                <w:rFonts w:ascii="Garamond"/>
                <w:b/>
                <w:spacing w:val="-1"/>
                <w:w w:val="95"/>
                <w:sz w:val="24"/>
                <w:lang w:val="it-IT"/>
              </w:rPr>
              <w:t xml:space="preserve">nei rapporti interpersonali e </w:t>
            </w:r>
            <w:r w:rsidRPr="00684A91">
              <w:rPr>
                <w:rFonts w:ascii="Garamond"/>
                <w:w w:val="95"/>
                <w:sz w:val="24"/>
                <w:lang w:val="it-IT"/>
              </w:rPr>
              <w:t>nelle</w:t>
            </w:r>
            <w:r w:rsidR="0089208D">
              <w:rPr>
                <w:rFonts w:ascii="Times New Roman"/>
                <w:w w:val="95"/>
                <w:sz w:val="24"/>
                <w:lang w:val="it-IT"/>
              </w:rPr>
              <w:t xml:space="preserve"> </w:t>
            </w:r>
            <w:r w:rsidRPr="00684A91">
              <w:rPr>
                <w:rFonts w:ascii="Garamond"/>
                <w:spacing w:val="-1"/>
                <w:sz w:val="24"/>
                <w:lang w:val="it-IT"/>
              </w:rPr>
              <w:t>scelte</w:t>
            </w:r>
            <w:r w:rsidRPr="00684A91">
              <w:rPr>
                <w:rFonts w:ascii="Times New Roman"/>
                <w:spacing w:val="49"/>
                <w:w w:val="99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pacing w:val="-1"/>
                <w:sz w:val="24"/>
                <w:lang w:val="it-IT"/>
              </w:rPr>
              <w:t>alimentari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205409" w:rsidRDefault="006C5735" w:rsidP="00205409">
            <w:pPr>
              <w:pStyle w:val="TableParagraph"/>
              <w:ind w:lef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-Valutare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salute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derivanti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dall’uso</w:t>
            </w:r>
            <w:r w:rsidRPr="00B553A3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sostanze</w:t>
            </w:r>
            <w:r w:rsidR="00205409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205409">
              <w:rPr>
                <w:rFonts w:ascii="Garamond"/>
                <w:sz w:val="24"/>
                <w:lang w:val="it-IT"/>
              </w:rPr>
              <w:t>improprie</w:t>
            </w:r>
            <w:r w:rsidRPr="00205409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205409">
              <w:rPr>
                <w:rFonts w:ascii="Garamond"/>
                <w:spacing w:val="-2"/>
                <w:sz w:val="24"/>
                <w:lang w:val="it-IT"/>
              </w:rPr>
              <w:t>(fumo,</w:t>
            </w:r>
            <w:r w:rsidRPr="00205409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pacing w:val="-1"/>
                <w:sz w:val="24"/>
                <w:lang w:val="it-IT"/>
              </w:rPr>
              <w:t>alcool)</w:t>
            </w:r>
          </w:p>
        </w:tc>
      </w:tr>
    </w:tbl>
    <w:p w:rsidR="00527133" w:rsidRPr="00205409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20540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205409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76"/>
        <w:gridCol w:w="7109"/>
        <w:gridCol w:w="5678"/>
      </w:tblGrid>
      <w:tr w:rsidR="00527133" w:rsidRPr="00AC3C97" w:rsidTr="00676BAF">
        <w:trPr>
          <w:trHeight w:hRule="exact" w:val="138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205409" w:rsidRDefault="00527133">
            <w:pPr>
              <w:rPr>
                <w:lang w:val="it-IT"/>
              </w:rPr>
            </w:pP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205409" w:rsidRDefault="00527133">
            <w:pPr>
              <w:rPr>
                <w:lang w:val="it-IT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205409" w:rsidRDefault="00527133">
            <w:pPr>
              <w:rPr>
                <w:lang w:val="it-IT"/>
              </w:rPr>
            </w:pPr>
          </w:p>
        </w:tc>
      </w:tr>
      <w:tr w:rsidR="00527133">
        <w:trPr>
          <w:trHeight w:hRule="exact" w:val="280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006FC0"/>
                <w:spacing w:val="-2"/>
                <w:sz w:val="24"/>
              </w:rPr>
              <w:t>Tecnologia</w:t>
            </w:r>
            <w:proofErr w:type="spellEnd"/>
            <w:r>
              <w:rPr>
                <w:rFonts w:ascii="Garamond"/>
                <w:b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006FC0"/>
                <w:sz w:val="24"/>
              </w:rPr>
              <w:t>3h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</w:rPr>
              <w:t>CONOSCENZE/TEMI/ARGOMENTI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6FC0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6464"/>
        </w:trPr>
        <w:tc>
          <w:tcPr>
            <w:tcW w:w="17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7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stagionalità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produzioni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agricole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pesca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-L’agricoltura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Km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0 e la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pesca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miglio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0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commercio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equo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solidale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2" w:right="1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-Packaging</w:t>
            </w:r>
            <w:r w:rsidRPr="00B553A3">
              <w:rPr>
                <w:rFonts w:ascii="Garamond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scelte</w:t>
            </w:r>
            <w:r w:rsidRPr="00B553A3">
              <w:rPr>
                <w:rFonts w:ascii="Garamond"/>
                <w:spacing w:val="5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</w:t>
            </w:r>
            <w:r w:rsidRPr="00B553A3">
              <w:rPr>
                <w:rFonts w:ascii="Garamond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sostenibili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(ricerca</w:t>
            </w:r>
            <w:r w:rsidRPr="00B553A3">
              <w:rPr>
                <w:rFonts w:ascii="Garamond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mercato</w:t>
            </w:r>
            <w:r w:rsidRPr="00B553A3">
              <w:rPr>
                <w:rFonts w:asci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sugli</w:t>
            </w:r>
            <w:r w:rsidRPr="00B553A3">
              <w:rPr>
                <w:rFonts w:ascii="Garamond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eco</w:t>
            </w:r>
            <w:r w:rsidRPr="00B553A3">
              <w:rPr>
                <w:rFonts w:ascii="Times New Roman"/>
                <w:spacing w:val="6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imballaggi)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-Educazione</w:t>
            </w:r>
            <w:r w:rsidRPr="00B553A3">
              <w:rPr>
                <w:rFonts w:asci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all'alimentazione.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2" w:right="10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-Energia</w:t>
            </w:r>
            <w:r w:rsidRPr="00B553A3">
              <w:rPr>
                <w:rFonts w:ascii="Garamond"/>
                <w:spacing w:val="-1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valutazione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economica</w:t>
            </w:r>
            <w:r w:rsidRPr="00B553A3">
              <w:rPr>
                <w:rFonts w:ascii="Garamond"/>
                <w:spacing w:val="-1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eco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sistemici</w:t>
            </w:r>
            <w:r w:rsidRPr="00B553A3">
              <w:rPr>
                <w:rFonts w:ascii="Times New Roman"/>
                <w:spacing w:val="5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correlati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all'alimentazione)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8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scarti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risparmio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recupero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Paragrafoelenco"/>
              <w:numPr>
                <w:ilvl w:val="0"/>
                <w:numId w:val="8"/>
              </w:numPr>
              <w:tabs>
                <w:tab w:val="left" w:pos="239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2"/>
                <w:sz w:val="24"/>
              </w:rPr>
              <w:t>Water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Proofing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risorse</w:t>
            </w:r>
            <w:proofErr w:type="spellEnd"/>
            <w:r>
              <w:rPr>
                <w:rFonts w:ascii="Garamond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idriche</w:t>
            </w:r>
            <w:proofErr w:type="spellEnd"/>
          </w:p>
          <w:p w:rsidR="0052713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7133" w:rsidRPr="00B553A3" w:rsidRDefault="006C5735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-Le </w:t>
            </w:r>
            <w:proofErr w:type="spellStart"/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footprint</w:t>
            </w:r>
            <w:proofErr w:type="spellEnd"/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per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valutare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l’'impatto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dell’alimentazione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2" w:righ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-Innovazione,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scienza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tecnologia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sostenibilità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Smart</w:t>
            </w:r>
            <w:r w:rsidRPr="00B553A3">
              <w:rPr>
                <w:rFonts w:ascii="Times New Roman" w:hAnsi="Times New Roman"/>
                <w:spacing w:val="5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city)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fondamenti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alimentare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7"/>
              </w:numPr>
              <w:tabs>
                <w:tab w:val="left" w:pos="256"/>
              </w:tabs>
              <w:spacing w:line="268" w:lineRule="exact"/>
              <w:ind w:right="98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Approfondire</w:t>
            </w:r>
            <w:r w:rsidRPr="00B553A3">
              <w:rPr>
                <w:rFonts w:ascii="Garamond"/>
                <w:spacing w:val="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conoscenza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dell'interdipendenza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uomo-</w:t>
            </w:r>
            <w:r w:rsidRPr="00B553A3">
              <w:rPr>
                <w:rFonts w:ascii="Times New Roman"/>
                <w:spacing w:val="5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ambiente-salute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colture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clima.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7"/>
              </w:numPr>
              <w:tabs>
                <w:tab w:val="left" w:pos="280"/>
              </w:tabs>
              <w:spacing w:line="241" w:lineRule="auto"/>
              <w:ind w:right="109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3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Garamond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coltivazione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biologica</w:t>
            </w:r>
            <w:r w:rsidRPr="00B553A3">
              <w:rPr>
                <w:rFonts w:ascii="Garamond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3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Times New Roman"/>
                <w:spacing w:val="32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commercio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equo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solidale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7"/>
              </w:numPr>
              <w:tabs>
                <w:tab w:val="left" w:pos="304"/>
              </w:tabs>
              <w:spacing w:line="268" w:lineRule="exact"/>
              <w:ind w:right="104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Riconoscere</w:t>
            </w:r>
            <w:r w:rsidRPr="00B553A3">
              <w:rPr>
                <w:rFonts w:ascii="Garamond" w:hAns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necessità</w:t>
            </w:r>
            <w:r w:rsidRPr="00B553A3">
              <w:rPr>
                <w:rFonts w:ascii="Garamond" w:hAnsi="Garamond"/>
                <w:spacing w:val="5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ridurre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packaging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degli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alimenti,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anche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attraverso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proprie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scelte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consumo.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7"/>
              </w:numPr>
              <w:tabs>
                <w:tab w:val="left" w:pos="236"/>
              </w:tabs>
              <w:spacing w:line="241" w:lineRule="auto"/>
              <w:ind w:right="107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Favorire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lettura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degli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impatti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positivi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negativi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antropiche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sugli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ecosistemi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7"/>
              </w:numPr>
              <w:tabs>
                <w:tab w:val="left" w:pos="240"/>
              </w:tabs>
              <w:ind w:left="239" w:hanging="13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Attivare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tutela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natura.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7"/>
              </w:numPr>
              <w:tabs>
                <w:tab w:val="left" w:pos="232"/>
              </w:tabs>
              <w:ind w:right="105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problemi</w:t>
            </w:r>
            <w:r w:rsidRPr="00B553A3">
              <w:rPr>
                <w:rFonts w:ascii="Garamond"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ecologici,</w:t>
            </w:r>
            <w:r w:rsidRPr="00B553A3">
              <w:rPr>
                <w:rFonts w:asci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dinamiche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interculturali</w:t>
            </w:r>
            <w:r w:rsidRPr="00B553A3">
              <w:rPr>
                <w:rFonts w:ascii="Garamond"/>
                <w:spacing w:val="-1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civile</w:t>
            </w:r>
            <w:r w:rsidRPr="00B553A3">
              <w:rPr>
                <w:rFonts w:ascii="Garamond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relativi</w:t>
            </w:r>
            <w:r w:rsidRPr="00B553A3">
              <w:rPr>
                <w:rFonts w:ascii="Garamond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territorio</w:t>
            </w:r>
            <w:r w:rsidRPr="00B553A3">
              <w:rPr>
                <w:rFonts w:ascii="Garamond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nazionale</w:t>
            </w:r>
            <w:r w:rsidRPr="00B553A3">
              <w:rPr>
                <w:rFonts w:ascii="Garamond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z w:val="24"/>
                <w:lang w:val="it-IT"/>
              </w:rPr>
              <w:t>europeo</w:t>
            </w:r>
          </w:p>
        </w:tc>
      </w:tr>
    </w:tbl>
    <w:p w:rsidR="002D1811" w:rsidRPr="001A3E74" w:rsidRDefault="002D1811">
      <w:pPr>
        <w:pStyle w:val="Titolo1"/>
        <w:rPr>
          <w:color w:val="3464A3"/>
          <w:lang w:val="it-IT"/>
        </w:rPr>
      </w:pPr>
    </w:p>
    <w:p w:rsidR="002D1811" w:rsidRPr="001A3E74" w:rsidRDefault="002D1811">
      <w:pPr>
        <w:pStyle w:val="Titolo1"/>
        <w:rPr>
          <w:color w:val="3464A3"/>
          <w:lang w:val="it-IT"/>
        </w:rPr>
      </w:pPr>
    </w:p>
    <w:p w:rsidR="002D1811" w:rsidRPr="001A3E74" w:rsidRDefault="002D1811">
      <w:pPr>
        <w:pStyle w:val="Titolo1"/>
        <w:rPr>
          <w:color w:val="3464A3"/>
          <w:lang w:val="it-IT"/>
        </w:rPr>
      </w:pPr>
    </w:p>
    <w:p w:rsidR="002D1811" w:rsidRPr="001A3E74" w:rsidRDefault="002D1811">
      <w:pPr>
        <w:pStyle w:val="Titolo1"/>
        <w:rPr>
          <w:color w:val="3464A3"/>
          <w:lang w:val="it-IT"/>
        </w:rPr>
      </w:pPr>
    </w:p>
    <w:p w:rsidR="002D1811" w:rsidRPr="001A3E74" w:rsidRDefault="002D1811">
      <w:pPr>
        <w:pStyle w:val="Titolo1"/>
        <w:rPr>
          <w:color w:val="3464A3"/>
          <w:lang w:val="it-IT"/>
        </w:rPr>
      </w:pPr>
    </w:p>
    <w:p w:rsidR="002D1811" w:rsidRPr="001A3E74" w:rsidRDefault="002D1811">
      <w:pPr>
        <w:pStyle w:val="Titolo1"/>
        <w:rPr>
          <w:color w:val="3464A3"/>
          <w:lang w:val="it-IT"/>
        </w:rPr>
      </w:pPr>
    </w:p>
    <w:p w:rsidR="00527133" w:rsidRDefault="006C5735">
      <w:pPr>
        <w:pStyle w:val="Titolo1"/>
        <w:rPr>
          <w:color w:val="3464A3"/>
        </w:rPr>
      </w:pPr>
      <w:r>
        <w:rPr>
          <w:color w:val="3464A3"/>
        </w:rPr>
        <w:lastRenderedPageBreak/>
        <w:t>CLASSE</w:t>
      </w:r>
      <w:r>
        <w:rPr>
          <w:color w:val="3464A3"/>
          <w:spacing w:val="-2"/>
        </w:rPr>
        <w:t xml:space="preserve"> </w:t>
      </w:r>
      <w:r>
        <w:rPr>
          <w:color w:val="3464A3"/>
          <w:spacing w:val="-1"/>
        </w:rPr>
        <w:t>TERZA</w:t>
      </w:r>
      <w:r>
        <w:rPr>
          <w:color w:val="3464A3"/>
          <w:spacing w:val="-4"/>
        </w:rPr>
        <w:t xml:space="preserve"> </w:t>
      </w:r>
      <w:r>
        <w:rPr>
          <w:color w:val="3464A3"/>
        </w:rPr>
        <w:t>-</w:t>
      </w:r>
      <w:r>
        <w:rPr>
          <w:color w:val="3464A3"/>
          <w:spacing w:val="-3"/>
        </w:rPr>
        <w:t xml:space="preserve"> </w:t>
      </w:r>
      <w:r>
        <w:rPr>
          <w:color w:val="3464A3"/>
          <w:spacing w:val="-1"/>
        </w:rPr>
        <w:t>ORE (33</w:t>
      </w:r>
      <w:r>
        <w:rPr>
          <w:color w:val="3464A3"/>
          <w:spacing w:val="-5"/>
        </w:rPr>
        <w:t xml:space="preserve"> </w:t>
      </w:r>
      <w:r>
        <w:rPr>
          <w:color w:val="3464A3"/>
        </w:rPr>
        <w:t>ore)</w:t>
      </w:r>
    </w:p>
    <w:p w:rsidR="00676BAF" w:rsidRDefault="00676BAF">
      <w:pPr>
        <w:pStyle w:val="Titolo1"/>
        <w:rPr>
          <w:b w:val="0"/>
          <w:bCs w:val="0"/>
        </w:rPr>
      </w:pPr>
    </w:p>
    <w:tbl>
      <w:tblPr>
        <w:tblStyle w:val="TableNormal"/>
        <w:tblW w:w="0" w:type="auto"/>
        <w:tblInd w:w="111" w:type="dxa"/>
        <w:tblLook w:val="01E0" w:firstRow="1" w:lastRow="1" w:firstColumn="1" w:lastColumn="1" w:noHBand="0" w:noVBand="0"/>
      </w:tblPr>
      <w:tblGrid>
        <w:gridCol w:w="1331"/>
        <w:gridCol w:w="7402"/>
        <w:gridCol w:w="5966"/>
      </w:tblGrid>
      <w:tr w:rsidR="00527133" w:rsidRPr="002D1811" w:rsidTr="002D1811">
        <w:trPr>
          <w:trHeight w:hRule="exact" w:val="28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2D1811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0"/>
                <w:szCs w:val="24"/>
              </w:rPr>
            </w:pPr>
            <w:r w:rsidRPr="002D1811">
              <w:rPr>
                <w:rFonts w:ascii="Garamond"/>
                <w:b/>
                <w:color w:val="006FC0"/>
                <w:spacing w:val="-1"/>
                <w:sz w:val="20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2D1811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0"/>
                <w:szCs w:val="24"/>
              </w:rPr>
            </w:pPr>
            <w:r w:rsidRPr="002D1811">
              <w:rPr>
                <w:rFonts w:ascii="Garamond"/>
                <w:b/>
                <w:color w:val="3464A3"/>
                <w:spacing w:val="-1"/>
                <w:sz w:val="20"/>
              </w:rPr>
              <w:t>CONOSCENZE/TEMI/ARGOMENTI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2D1811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0"/>
                <w:szCs w:val="24"/>
              </w:rPr>
            </w:pPr>
            <w:r w:rsidRPr="002D1811">
              <w:rPr>
                <w:rFonts w:ascii="Garamond" w:hAnsi="Garamond"/>
                <w:b/>
                <w:color w:val="3464A3"/>
                <w:spacing w:val="-1"/>
                <w:sz w:val="20"/>
              </w:rPr>
              <w:t>ABILITÀ</w:t>
            </w:r>
          </w:p>
        </w:tc>
      </w:tr>
      <w:tr w:rsidR="00527133" w:rsidRPr="00AC3C97" w:rsidTr="002D1811">
        <w:trPr>
          <w:trHeight w:hRule="exact" w:val="8526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2D1811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0"/>
                <w:szCs w:val="24"/>
              </w:rPr>
            </w:pPr>
            <w:proofErr w:type="spellStart"/>
            <w:r w:rsidRPr="002D1811">
              <w:rPr>
                <w:rFonts w:ascii="Garamond"/>
                <w:b/>
                <w:color w:val="006FC0"/>
                <w:spacing w:val="-1"/>
                <w:sz w:val="20"/>
              </w:rPr>
              <w:t>Italiano</w:t>
            </w:r>
            <w:proofErr w:type="spellEnd"/>
          </w:p>
          <w:p w:rsidR="00527133" w:rsidRPr="002D1811" w:rsidRDefault="006C5735">
            <w:pPr>
              <w:pStyle w:val="TableParagraph"/>
              <w:spacing w:line="269" w:lineRule="exact"/>
              <w:ind w:left="826"/>
              <w:rPr>
                <w:rFonts w:ascii="Garamond" w:eastAsia="Garamond" w:hAnsi="Garamond" w:cs="Garamond"/>
                <w:sz w:val="20"/>
                <w:szCs w:val="24"/>
              </w:rPr>
            </w:pPr>
            <w:r w:rsidRPr="002D1811">
              <w:rPr>
                <w:rFonts w:ascii="Garamond"/>
                <w:b/>
                <w:color w:val="006FC0"/>
                <w:spacing w:val="-1"/>
                <w:sz w:val="20"/>
              </w:rPr>
              <w:t>4h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-I Diritti Umani (problematiche globali come i bambini soldato, lo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sfruttamento minorile…)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-Il sé, le proprie capacità, i propri interessi, i cambiamenti personali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nel tempo in un’ottica di progressiva consapevolezza di sé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-Le regole che permettono il vivere in comune (la funzione della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regola e della legge nella società)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-Il significato dei concetti di: diritto, dovere, responsabilità, identità,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libertà e solidarietà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-Il significato dei concetti di: tolleranza, lealtà e rispetto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 La Costituzione italiana (alcuni articoli fondamentali: diritto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all’istruzione, diritto al lavoro…)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-Il concetto di democrazia nella società contemporanea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-Le principali differenze fisiche, psicologiche, comportamentali e di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ruolo sociale tra maschi e femmine in un’ottica di reciproco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rispetto ed il ruolo della do</w:t>
            </w:r>
            <w:r w:rsidR="00205409" w:rsidRPr="002D1811">
              <w:rPr>
                <w:rFonts w:ascii="Garamond" w:eastAsia="Garamond" w:hAnsi="Garamond" w:cs="Garamond"/>
                <w:szCs w:val="24"/>
                <w:lang w:val="it-IT"/>
              </w:rPr>
              <w:t>nna nella società contemporanea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 xml:space="preserve">-Le relazioni </w:t>
            </w:r>
            <w:r w:rsidR="00205409" w:rsidRPr="002D1811">
              <w:rPr>
                <w:rFonts w:ascii="Garamond" w:eastAsia="Garamond" w:hAnsi="Garamond" w:cs="Garamond"/>
                <w:szCs w:val="24"/>
                <w:lang w:val="it-IT"/>
              </w:rPr>
              <w:t>tra uomini e donne nella storia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 xml:space="preserve">-La biografia degli uomini illustri che </w:t>
            </w:r>
            <w:r w:rsidR="00205409" w:rsidRPr="002D1811">
              <w:rPr>
                <w:rFonts w:ascii="Garamond" w:eastAsia="Garamond" w:hAnsi="Garamond" w:cs="Garamond"/>
                <w:szCs w:val="24"/>
                <w:lang w:val="it-IT"/>
              </w:rPr>
              <w:t xml:space="preserve">hanno speso la loro vita per il </w:t>
            </w: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contrasto alle Mafie (es. Falcone, Borsellino, Don P. Diana,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  <w:lang w:val="it-IT"/>
              </w:rPr>
            </w:pPr>
            <w:r w:rsidRPr="002D1811">
              <w:rPr>
                <w:rFonts w:ascii="Garamond" w:eastAsia="Garamond" w:hAnsi="Garamond" w:cs="Garamond"/>
                <w:szCs w:val="24"/>
                <w:lang w:val="it-IT"/>
              </w:rPr>
              <w:t>Giuseppe Impastato, Don P. Puglisi…).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</w:rPr>
            </w:pPr>
            <w:r w:rsidRPr="002D1811">
              <w:rPr>
                <w:rFonts w:ascii="Garamond" w:eastAsia="Garamond" w:hAnsi="Garamond" w:cs="Garamond"/>
                <w:szCs w:val="24"/>
              </w:rPr>
              <w:t xml:space="preserve">-Il </w:t>
            </w:r>
            <w:proofErr w:type="spellStart"/>
            <w:r w:rsidRPr="002D1811">
              <w:rPr>
                <w:rFonts w:ascii="Garamond" w:eastAsia="Garamond" w:hAnsi="Garamond" w:cs="Garamond"/>
                <w:szCs w:val="24"/>
              </w:rPr>
              <w:t>valore</w:t>
            </w:r>
            <w:proofErr w:type="spellEnd"/>
            <w:r w:rsidRPr="002D1811">
              <w:rPr>
                <w:rFonts w:ascii="Garamond" w:eastAsia="Garamond" w:hAnsi="Garamond" w:cs="Garamond"/>
                <w:szCs w:val="24"/>
              </w:rPr>
              <w:t xml:space="preserve"> </w:t>
            </w:r>
            <w:proofErr w:type="spellStart"/>
            <w:r w:rsidRPr="002D1811">
              <w:rPr>
                <w:rFonts w:ascii="Garamond" w:eastAsia="Garamond" w:hAnsi="Garamond" w:cs="Garamond"/>
                <w:szCs w:val="24"/>
              </w:rPr>
              <w:t>della</w:t>
            </w:r>
            <w:proofErr w:type="spellEnd"/>
            <w:r w:rsidRPr="002D1811">
              <w:rPr>
                <w:rFonts w:ascii="Garamond" w:eastAsia="Garamond" w:hAnsi="Garamond" w:cs="Garamond"/>
                <w:szCs w:val="24"/>
              </w:rPr>
              <w:t xml:space="preserve"> </w:t>
            </w:r>
            <w:proofErr w:type="spellStart"/>
            <w:r w:rsidRPr="002D1811">
              <w:rPr>
                <w:rFonts w:ascii="Garamond" w:eastAsia="Garamond" w:hAnsi="Garamond" w:cs="Garamond"/>
                <w:szCs w:val="24"/>
              </w:rPr>
              <w:t>legalità</w:t>
            </w:r>
            <w:proofErr w:type="spellEnd"/>
          </w:p>
          <w:p w:rsidR="00527133" w:rsidRPr="002D1811" w:rsidRDefault="00527133" w:rsidP="0089208D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FF" w:rsidRPr="002D1811" w:rsidRDefault="006C5735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.</w:t>
            </w:r>
            <w:r w:rsidR="00BB1FFF" w:rsidRPr="002D1811">
              <w:rPr>
                <w:lang w:val="it-IT"/>
              </w:rPr>
              <w:t xml:space="preserve"> </w:t>
            </w:r>
            <w:r w:rsidR="00BB1FFF" w:rsidRPr="002D1811">
              <w:rPr>
                <w:rFonts w:ascii="Garamond"/>
                <w:spacing w:val="-1"/>
                <w:lang w:val="it-IT"/>
              </w:rPr>
              <w:t xml:space="preserve">-Identificare situazioni </w:t>
            </w:r>
            <w:r w:rsidR="0089208D" w:rsidRPr="002D1811">
              <w:rPr>
                <w:rFonts w:ascii="Garamond"/>
                <w:spacing w:val="-1"/>
                <w:lang w:val="it-IT"/>
              </w:rPr>
              <w:t xml:space="preserve">di violazione dei diritti umani </w:t>
            </w:r>
            <w:r w:rsidR="00BB1FFF" w:rsidRPr="002D1811">
              <w:rPr>
                <w:rFonts w:ascii="Garamond"/>
                <w:spacing w:val="-1"/>
                <w:lang w:val="it-IT"/>
              </w:rPr>
              <w:t>ed  ipotizzare  gli  opport</w:t>
            </w:r>
            <w:r w:rsidR="0089208D" w:rsidRPr="002D1811">
              <w:rPr>
                <w:rFonts w:ascii="Garamond"/>
                <w:spacing w:val="-1"/>
                <w:lang w:val="it-IT"/>
              </w:rPr>
              <w:t xml:space="preserve">uni  rimedi  per  il  loro </w:t>
            </w:r>
            <w:r w:rsidR="00BB1FFF" w:rsidRPr="002D1811">
              <w:rPr>
                <w:rFonts w:ascii="Garamond"/>
                <w:spacing w:val="-1"/>
                <w:lang w:val="it-IT"/>
              </w:rPr>
              <w:t>contrasto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-Attivare consapevolmente le regole che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permettono il vivere comune in ambito scolastico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ed extrascolastico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-Individuare, a partire dalla propria esperienza, il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significato di partecipazione all</w:t>
            </w:r>
            <w:r w:rsidRPr="002D1811">
              <w:rPr>
                <w:rFonts w:ascii="Garamond"/>
                <w:spacing w:val="-1"/>
                <w:lang w:val="it-IT"/>
              </w:rPr>
              <w:t>’</w:t>
            </w:r>
            <w:r w:rsidRPr="002D1811">
              <w:rPr>
                <w:rFonts w:ascii="Garamond"/>
                <w:spacing w:val="-1"/>
                <w:lang w:val="it-IT"/>
              </w:rPr>
              <w:t>attivit</w:t>
            </w:r>
            <w:r w:rsidRPr="002D1811">
              <w:rPr>
                <w:rFonts w:ascii="Garamond"/>
                <w:spacing w:val="-1"/>
                <w:lang w:val="it-IT"/>
              </w:rPr>
              <w:t>à</w:t>
            </w:r>
            <w:r w:rsidRPr="002D1811">
              <w:rPr>
                <w:rFonts w:ascii="Garamond"/>
                <w:spacing w:val="-1"/>
                <w:lang w:val="it-IT"/>
              </w:rPr>
              <w:t xml:space="preserve"> di gruppo: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collaborazione, mutuo aiuto, responsabilit</w:t>
            </w:r>
            <w:r w:rsidRPr="002D1811">
              <w:rPr>
                <w:rFonts w:ascii="Garamond"/>
                <w:spacing w:val="-1"/>
                <w:lang w:val="it-IT"/>
              </w:rPr>
              <w:t>à</w:t>
            </w:r>
          </w:p>
          <w:p w:rsidR="00BB1FFF" w:rsidRPr="002D1811" w:rsidRDefault="0089208D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reciproca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 xml:space="preserve">-Distinguere criticamente alcune </w:t>
            </w:r>
            <w:r w:rsidRPr="002D1811">
              <w:rPr>
                <w:rFonts w:ascii="Garamond"/>
                <w:spacing w:val="-1"/>
                <w:lang w:val="it-IT"/>
              </w:rPr>
              <w:t>“</w:t>
            </w:r>
            <w:r w:rsidRPr="002D1811">
              <w:rPr>
                <w:rFonts w:ascii="Garamond"/>
                <w:spacing w:val="-1"/>
                <w:lang w:val="it-IT"/>
              </w:rPr>
              <w:t>regole</w:t>
            </w:r>
            <w:r w:rsidRPr="002D1811">
              <w:rPr>
                <w:rFonts w:ascii="Garamond"/>
                <w:spacing w:val="-1"/>
                <w:lang w:val="it-IT"/>
              </w:rPr>
              <w:t>”</w:t>
            </w:r>
            <w:r w:rsidRPr="002D1811">
              <w:rPr>
                <w:rFonts w:ascii="Garamond"/>
                <w:spacing w:val="-1"/>
                <w:lang w:val="it-IT"/>
              </w:rPr>
              <w:t xml:space="preserve"> delle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formazioni sociali della propria esperienza: famiglia,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scuola, paese, gruppi sportivi, associazioni di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volontariato; distinguere i loro compiti, i loro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se</w:t>
            </w:r>
            <w:r w:rsidR="0089208D" w:rsidRPr="002D1811">
              <w:rPr>
                <w:rFonts w:ascii="Garamond"/>
                <w:spacing w:val="-1"/>
                <w:lang w:val="it-IT"/>
              </w:rPr>
              <w:t>rvizi, i loro scopi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-Mettere in atto comportamenti di autocontrollo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 xml:space="preserve">anche di fronte a </w:t>
            </w:r>
            <w:r w:rsidR="0089208D" w:rsidRPr="002D1811">
              <w:rPr>
                <w:rFonts w:ascii="Garamond"/>
                <w:spacing w:val="-1"/>
                <w:lang w:val="it-IT"/>
              </w:rPr>
              <w:t>crisi, insuccessi, frustrazioni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-Esprimere il proprio punto di vista, la propria</w:t>
            </w:r>
          </w:p>
          <w:p w:rsidR="00BB1FFF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emotivit</w:t>
            </w:r>
            <w:r w:rsidRPr="002D1811">
              <w:rPr>
                <w:rFonts w:ascii="Garamond"/>
                <w:spacing w:val="-1"/>
                <w:lang w:val="it-IT"/>
              </w:rPr>
              <w:t>à</w:t>
            </w:r>
            <w:r w:rsidRPr="002D1811">
              <w:rPr>
                <w:rFonts w:ascii="Garamond"/>
                <w:spacing w:val="-1"/>
                <w:lang w:val="it-IT"/>
              </w:rPr>
              <w:t xml:space="preserve"> e la propria affettivit</w:t>
            </w:r>
            <w:r w:rsidRPr="002D1811">
              <w:rPr>
                <w:rFonts w:ascii="Garamond"/>
                <w:spacing w:val="-1"/>
                <w:lang w:val="it-IT"/>
              </w:rPr>
              <w:t>à</w:t>
            </w:r>
            <w:r w:rsidRPr="002D1811">
              <w:rPr>
                <w:rFonts w:ascii="Garamond"/>
                <w:spacing w:val="-1"/>
                <w:lang w:val="it-IT"/>
              </w:rPr>
              <w:t xml:space="preserve"> anche in un</w:t>
            </w:r>
            <w:r w:rsidRPr="002D1811">
              <w:rPr>
                <w:rFonts w:ascii="Garamond"/>
                <w:spacing w:val="-1"/>
                <w:lang w:val="it-IT"/>
              </w:rPr>
              <w:t>’</w:t>
            </w:r>
            <w:r w:rsidR="0089208D" w:rsidRPr="002D1811">
              <w:rPr>
                <w:rFonts w:ascii="Garamond"/>
                <w:spacing w:val="-1"/>
                <w:lang w:val="it-IT"/>
              </w:rPr>
              <w:t xml:space="preserve">ottica di </w:t>
            </w:r>
            <w:r w:rsidRPr="002D1811">
              <w:rPr>
                <w:rFonts w:ascii="Garamond"/>
                <w:spacing w:val="-1"/>
                <w:lang w:val="it-IT"/>
              </w:rPr>
              <w:t>confronto costruttivo con i c</w:t>
            </w:r>
            <w:r w:rsidR="0089208D" w:rsidRPr="002D1811">
              <w:rPr>
                <w:rFonts w:ascii="Garamond"/>
                <w:spacing w:val="-1"/>
                <w:lang w:val="it-IT"/>
              </w:rPr>
              <w:t>ompagni</w:t>
            </w:r>
          </w:p>
          <w:p w:rsidR="00527133" w:rsidRPr="002D1811" w:rsidRDefault="00BB1FFF" w:rsidP="0089208D">
            <w:pPr>
              <w:pStyle w:val="TableParagraph"/>
              <w:spacing w:line="360" w:lineRule="auto"/>
              <w:ind w:left="106" w:right="219"/>
              <w:rPr>
                <w:rFonts w:ascii="Garamond"/>
                <w:spacing w:val="-1"/>
                <w:lang w:val="it-IT"/>
              </w:rPr>
            </w:pPr>
            <w:r w:rsidRPr="002D1811">
              <w:rPr>
                <w:rFonts w:ascii="Garamond"/>
                <w:spacing w:val="-1"/>
                <w:lang w:val="it-IT"/>
              </w:rPr>
              <w:t>-Assumere e svolger</w:t>
            </w:r>
            <w:r w:rsidR="00205409" w:rsidRPr="002D1811">
              <w:rPr>
                <w:rFonts w:ascii="Garamond"/>
                <w:spacing w:val="-1"/>
                <w:lang w:val="it-IT"/>
              </w:rPr>
              <w:t xml:space="preserve">e responsabilmente incarichi in </w:t>
            </w:r>
            <w:r w:rsidRPr="002D1811">
              <w:rPr>
                <w:rFonts w:ascii="Garamond"/>
                <w:spacing w:val="-1"/>
                <w:lang w:val="it-IT"/>
              </w:rPr>
              <w:t>ambit</w:t>
            </w:r>
            <w:r w:rsidR="0089208D" w:rsidRPr="002D1811">
              <w:rPr>
                <w:rFonts w:ascii="Garamond"/>
                <w:spacing w:val="-1"/>
                <w:lang w:val="it-IT"/>
              </w:rPr>
              <w:t>o scolastico ed extrascolastico</w:t>
            </w:r>
          </w:p>
        </w:tc>
      </w:tr>
    </w:tbl>
    <w:p w:rsidR="00527133" w:rsidRPr="00B553A3" w:rsidRDefault="00527133">
      <w:pPr>
        <w:spacing w:line="268" w:lineRule="exact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80"/>
        <w:gridCol w:w="6490"/>
        <w:gridCol w:w="5093"/>
      </w:tblGrid>
      <w:tr w:rsidR="00527133" w:rsidRPr="00AC3C97" w:rsidTr="004E6B5F">
        <w:trPr>
          <w:trHeight w:hRule="exact" w:val="8218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-Carte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Diritti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dell’Uomo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="0089208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dell’Infanzia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45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-Le fonti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documentali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(soprattutto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quelle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digitali),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5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supporto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alla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tesi/punto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vista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="0089208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dibattiti/argomentazioni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mondo 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valori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volontariato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</w:t>
            </w:r>
            <w:proofErr w:type="spellStart"/>
            <w:r>
              <w:rPr>
                <w:rFonts w:ascii="Garamond"/>
                <w:spacing w:val="-1"/>
                <w:sz w:val="24"/>
              </w:rPr>
              <w:t>Percorsi</w:t>
            </w:r>
            <w:proofErr w:type="spellEnd"/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3"/>
                <w:sz w:val="24"/>
              </w:rPr>
              <w:t>di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orientamento</w:t>
            </w:r>
            <w:proofErr w:type="spellEnd"/>
            <w:r>
              <w:rPr>
                <w:rFonts w:ascii="Garamond"/>
                <w:spacing w:val="-6"/>
                <w:sz w:val="24"/>
              </w:rPr>
              <w:t xml:space="preserve"> </w:t>
            </w:r>
            <w:proofErr w:type="spellStart"/>
            <w:r w:rsidR="0089208D">
              <w:rPr>
                <w:rFonts w:ascii="Garamond"/>
                <w:sz w:val="24"/>
              </w:rPr>
              <w:t>consapevole</w:t>
            </w:r>
            <w:proofErr w:type="spellEnd"/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6" w:right="41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-Riconoscere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legalità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presenti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Times New Roman" w:hAns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biografie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coloro che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hanno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contrastato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Times New Roman" w:hAnsi="Times New Roman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fenomeno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="0089208D">
              <w:rPr>
                <w:rFonts w:ascii="Garamond" w:hAnsi="Garamond"/>
                <w:spacing w:val="-1"/>
                <w:sz w:val="24"/>
                <w:lang w:val="it-IT"/>
              </w:rPr>
              <w:t>mafioso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6"/>
              </w:numPr>
              <w:tabs>
                <w:tab w:val="left" w:pos="243"/>
              </w:tabs>
              <w:ind w:right="899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Leggere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criticamente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articoli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Carta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costituzionale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Carte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pacing w:val="-1"/>
                <w:sz w:val="24"/>
                <w:lang w:val="it-IT"/>
              </w:rPr>
              <w:t>considerati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6"/>
              </w:numPr>
              <w:tabs>
                <w:tab w:val="left" w:pos="243"/>
              </w:tabs>
              <w:spacing w:line="269" w:lineRule="exact"/>
              <w:ind w:left="24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criticamente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genere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</w:p>
          <w:p w:rsidR="0052713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un’ottica</w:t>
            </w:r>
            <w:proofErr w:type="spellEnd"/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rispetto</w:t>
            </w:r>
            <w:proofErr w:type="spellEnd"/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9208D">
              <w:rPr>
                <w:rFonts w:ascii="Garamond" w:eastAsia="Garamond" w:hAnsi="Garamond" w:cs="Garamond"/>
                <w:sz w:val="24"/>
                <w:szCs w:val="24"/>
              </w:rPr>
              <w:t>reciproco</w:t>
            </w:r>
            <w:proofErr w:type="spellEnd"/>
          </w:p>
          <w:p w:rsidR="0052713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6"/>
              </w:numPr>
              <w:tabs>
                <w:tab w:val="left" w:pos="307"/>
              </w:tabs>
              <w:ind w:right="103" w:firstLine="0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Utilizzare</w:t>
            </w:r>
            <w:r w:rsidRPr="00B553A3">
              <w:rPr>
                <w:rFonts w:ascii="Garamond" w:eastAsia="Garamond" w:hAnsi="Garamond" w:cs="Garamond"/>
                <w:spacing w:val="5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opportunamente</w:t>
            </w:r>
            <w:r w:rsidRPr="00B553A3">
              <w:rPr>
                <w:rFonts w:ascii="Garamond" w:eastAsia="Garamond" w:hAnsi="Garamond" w:cs="Garamond"/>
                <w:spacing w:val="5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fonti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documentali</w:t>
            </w:r>
            <w:r w:rsidRPr="00B553A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(soprattutto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quelle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digitali),</w:t>
            </w:r>
            <w:r w:rsidRPr="00B553A3">
              <w:rPr>
                <w:rFonts w:ascii="Garamond" w:eastAsia="Garamond" w:hAnsi="Garamond" w:cs="Garamond"/>
                <w:spacing w:val="2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2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2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2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supporto</w:t>
            </w:r>
            <w:r w:rsidRPr="00B553A3">
              <w:rPr>
                <w:rFonts w:ascii="Garamond" w:eastAsia="Garamond" w:hAnsi="Garamond" w:cs="Garamond"/>
                <w:spacing w:val="5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tesi/punto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="0089208D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vista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6"/>
              </w:numPr>
              <w:tabs>
                <w:tab w:val="left" w:pos="243"/>
              </w:tabs>
              <w:ind w:right="310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possibilità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limiti,</w:t>
            </w:r>
            <w:r w:rsidRPr="00B553A3">
              <w:rPr>
                <w:rFonts w:ascii="Times New Roman" w:hAns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anche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previsione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scelte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="0089208D">
              <w:rPr>
                <w:rFonts w:ascii="Garamond" w:hAnsi="Garamond"/>
                <w:spacing w:val="-2"/>
                <w:sz w:val="24"/>
                <w:lang w:val="it-IT"/>
              </w:rPr>
              <w:t>future</w:t>
            </w:r>
          </w:p>
        </w:tc>
      </w:tr>
      <w:tr w:rsidR="00527133" w:rsidTr="004E6B5F">
        <w:trPr>
          <w:trHeight w:hRule="exact" w:val="1560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ind w:left="106" w:right="375"/>
              <w:rPr>
                <w:rFonts w:ascii="Garamond"/>
                <w:b/>
                <w:color w:val="006FC0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b/>
                <w:color w:val="006FC0"/>
                <w:spacing w:val="-1"/>
                <w:sz w:val="24"/>
                <w:lang w:val="it-IT"/>
              </w:rPr>
              <w:lastRenderedPageBreak/>
              <w:t>Inglese/</w:t>
            </w:r>
            <w:r w:rsidRPr="00B553A3">
              <w:rPr>
                <w:rFonts w:ascii="Garamond"/>
                <w:b/>
                <w:color w:val="006FC0"/>
                <w:spacing w:val="-7"/>
                <w:sz w:val="24"/>
                <w:lang w:val="it-IT"/>
              </w:rPr>
              <w:t xml:space="preserve"> </w:t>
            </w:r>
            <w:r w:rsidR="00EF496B">
              <w:rPr>
                <w:rFonts w:ascii="Garamond"/>
                <w:b/>
                <w:color w:val="006FC0"/>
                <w:spacing w:val="-1"/>
                <w:sz w:val="24"/>
                <w:lang w:val="it-IT"/>
              </w:rPr>
              <w:t>Francese</w:t>
            </w:r>
          </w:p>
          <w:p w:rsidR="00EF496B" w:rsidRPr="00B553A3" w:rsidRDefault="00EF496B">
            <w:pPr>
              <w:pStyle w:val="TableParagraph"/>
              <w:ind w:left="106" w:right="37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/>
                <w:b/>
                <w:color w:val="006FC0"/>
                <w:spacing w:val="-1"/>
                <w:sz w:val="24"/>
                <w:lang w:val="it-IT"/>
              </w:rPr>
              <w:t>4h</w:t>
            </w:r>
          </w:p>
          <w:p w:rsidR="00527133" w:rsidRDefault="00527133" w:rsidP="00EF496B">
            <w:pPr>
              <w:pStyle w:val="TableParagraph"/>
              <w:spacing w:line="268" w:lineRule="exact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05409">
        <w:trPr>
          <w:trHeight w:hRule="exact" w:val="4556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3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diritto,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dovere,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identità,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libertà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-Significato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termini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tolleranza,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lealtà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 w:right="21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-Forme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espressione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personale,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d’animo,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sentimenti,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diversi,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situazioni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comunicative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differenti</w:t>
            </w:r>
            <w:r w:rsidRPr="00B553A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(espressione</w:t>
            </w:r>
            <w:r w:rsidRPr="00B553A3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orale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scritta)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-CLIL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(Costituzione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scopi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umanitari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before="2"/>
              <w:ind w:lef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difesa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dell’ambiente: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ONU,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UNICEF,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WWF... / Agenda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2030)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6" w:right="2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permettono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pacing w:val="-1"/>
                <w:sz w:val="24"/>
                <w:lang w:val="it-IT"/>
              </w:rPr>
              <w:t>gruppo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-Partecipare all’attività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gruppo: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rispettando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regole,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ruoli,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prestando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aiuto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z w:val="24"/>
                <w:lang w:val="it-IT"/>
              </w:rPr>
              <w:t>compagni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>
            <w:pPr>
              <w:pStyle w:val="TableParagraph"/>
              <w:ind w:left="106" w:right="257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appropriati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(gioco,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circolazione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stradale,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luoghi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mezzi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pacing w:val="-1"/>
                <w:sz w:val="24"/>
                <w:lang w:val="it-IT"/>
              </w:rPr>
              <w:t>pubblici)</w:t>
            </w:r>
          </w:p>
          <w:p w:rsidR="0089208D" w:rsidRPr="00B553A3" w:rsidRDefault="0089208D">
            <w:pPr>
              <w:pStyle w:val="TableParagraph"/>
              <w:ind w:left="106" w:right="25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16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proprio punto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vista,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confrontandolo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="0089208D">
              <w:rPr>
                <w:rFonts w:ascii="Garamond"/>
                <w:spacing w:val="-1"/>
                <w:sz w:val="24"/>
                <w:lang w:val="it-IT"/>
              </w:rPr>
              <w:t>compagni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ook w:val="01E0" w:firstRow="1" w:lastRow="1" w:firstColumn="1" w:lastColumn="1" w:noHBand="0" w:noVBand="0"/>
      </w:tblPr>
      <w:tblGrid>
        <w:gridCol w:w="2569"/>
        <w:gridCol w:w="7112"/>
        <w:gridCol w:w="5018"/>
      </w:tblGrid>
      <w:tr w:rsidR="00527133" w:rsidRPr="00AC3C97" w:rsidTr="002D1811">
        <w:trPr>
          <w:trHeight w:hRule="exact" w:val="283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6" w:right="12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stesura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classe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rispetto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esso.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6" w:right="10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-Contribuire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secondo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condivisi.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4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-Confrontare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costumi,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culture,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individuandone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somiglianze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</w:t>
            </w:r>
          </w:p>
        </w:tc>
      </w:tr>
      <w:tr w:rsidR="00527133" w:rsidTr="002D1811">
        <w:trPr>
          <w:trHeight w:hRule="exact" w:val="55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38" w:lineRule="auto"/>
              <w:ind w:left="106" w:right="11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Arte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e</w:t>
            </w:r>
            <w:r>
              <w:rPr>
                <w:rFonts w:ascii="Garamond"/>
                <w:b/>
                <w:color w:val="3464A3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immagine</w:t>
            </w:r>
            <w:proofErr w:type="spellEnd"/>
            <w:r>
              <w:rPr>
                <w:rFonts w:ascii="Times New Roman"/>
                <w:b/>
                <w:color w:val="3464A3"/>
                <w:spacing w:val="26"/>
                <w:sz w:val="24"/>
              </w:rPr>
              <w:t xml:space="preserve"> </w:t>
            </w:r>
            <w:r w:rsidR="00646EDD"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7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D1811">
        <w:trPr>
          <w:trHeight w:hRule="exact" w:val="5813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6" w:right="10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-Gli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caratterizzanti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paesaggi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riferimento:</w:t>
            </w:r>
            <w:r w:rsidRPr="00B553A3">
              <w:rPr>
                <w:rFonts w:ascii="Times New Roman"/>
                <w:spacing w:val="5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tutela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paesaggio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artistico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-Monumenti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significativi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10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1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2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dell’importanza</w:t>
            </w:r>
            <w:r w:rsidRPr="00B553A3">
              <w:rPr>
                <w:rFonts w:ascii="Garamond" w:eastAsia="Garamond" w:hAnsi="Garamond" w:cs="Garamond"/>
                <w:spacing w:val="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2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alcune</w:t>
            </w:r>
            <w:r w:rsidRPr="00B553A3">
              <w:rPr>
                <w:rFonts w:ascii="Garamond" w:eastAsia="Garamond" w:hAnsi="Garamond" w:cs="Garamond"/>
                <w:spacing w:val="5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bellezze</w:t>
            </w:r>
            <w:r w:rsidRPr="00B553A3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naturali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artistiche</w:t>
            </w:r>
            <w:r w:rsidRPr="00B553A3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locali,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regionali</w:t>
            </w:r>
            <w:r w:rsidRPr="00B553A3">
              <w:rPr>
                <w:rFonts w:ascii="Garamond" w:eastAsia="Garamond" w:hAnsi="Garamond" w:cs="Garamond"/>
                <w:spacing w:val="-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nazionali</w:t>
            </w:r>
            <w:r w:rsidRPr="00B553A3">
              <w:rPr>
                <w:rFonts w:ascii="Garamond" w:eastAsia="Garamond" w:hAnsi="Garamond" w:cs="Garamond"/>
                <w:spacing w:val="-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(Patrimonio</w:t>
            </w:r>
            <w:r w:rsidRPr="00B553A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culturale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bellezza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preservare)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-Esempi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opere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d’arte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cui</w:t>
            </w:r>
            <w:r w:rsidRPr="00B553A3">
              <w:rPr>
                <w:rFonts w:ascii="Garamond" w:eastAsia="Garamond" w:hAnsi="Garamond" w:cs="Garamond"/>
                <w:spacing w:val="1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iconografia</w:t>
            </w:r>
            <w:r w:rsidRPr="00B553A3">
              <w:rPr>
                <w:rFonts w:ascii="Garamond" w:eastAsia="Garamond" w:hAnsi="Garamond" w:cs="Garamond"/>
                <w:spacing w:val="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possa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dare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espressione</w:t>
            </w:r>
            <w:r w:rsidRPr="00B553A3">
              <w:rPr>
                <w:rFonts w:ascii="Garamond" w:eastAsia="Garamond" w:hAnsi="Garamond" w:cs="Garamond"/>
                <w:spacing w:val="1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valori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cittadinanza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attiva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-Siti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FAI,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UNESCO…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spazio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museale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-L’importanza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restauro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conservativo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6" w:right="98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-Utilizzare</w:t>
            </w:r>
            <w:r w:rsidRPr="00B553A3">
              <w:rPr>
                <w:rFonts w:ascii="Garamond" w:eastAsia="Garamond" w:hAnsi="Garamond" w:cs="Garamond"/>
                <w:spacing w:val="4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5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4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  <w:r w:rsidRPr="00B553A3">
              <w:rPr>
                <w:rFonts w:ascii="Garamond" w:eastAsia="Garamond" w:hAnsi="Garamond" w:cs="Garamond"/>
                <w:spacing w:val="4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modalità</w:t>
            </w:r>
            <w:r w:rsidRPr="00B553A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d’espressione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artistica</w:t>
            </w:r>
            <w:r w:rsidRPr="00B553A3">
              <w:rPr>
                <w:rFonts w:ascii="Garamond" w:eastAsia="Garamond" w:hAnsi="Garamond" w:cs="Garamond"/>
                <w:spacing w:val="1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affrontate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97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-Elaborare</w:t>
            </w:r>
            <w:r w:rsidRPr="00B553A3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semplici</w:t>
            </w:r>
            <w:r w:rsidRPr="00B553A3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progetti</w:t>
            </w:r>
            <w:r w:rsidRPr="00B553A3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restauro,</w:t>
            </w:r>
            <w:r w:rsidRPr="00B553A3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conservazione,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intervento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uso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</w:t>
            </w:r>
            <w:r w:rsidRPr="00B553A3"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  <w:lang w:val="it-IT"/>
              </w:rPr>
              <w:t xml:space="preserve"> </w:t>
            </w:r>
            <w:r w:rsidR="0089208D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dell’ambiente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Default="006C5735" w:rsidP="002D1811">
            <w:pPr>
              <w:pStyle w:val="TableParagraph"/>
              <w:ind w:left="106" w:right="17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-Essere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grado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apprezzare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criticamente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valore</w:t>
            </w:r>
            <w:r w:rsidRPr="00B553A3">
              <w:rPr>
                <w:rFonts w:ascii="Times New Roman" w:hAnsi="Times New Roman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tipicità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oggetti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artistico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artigianale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locale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="0089208D">
              <w:rPr>
                <w:rFonts w:ascii="Garamond" w:hAnsi="Garamond"/>
                <w:sz w:val="24"/>
                <w:lang w:val="it-IT"/>
              </w:rPr>
              <w:t>nazionale</w:t>
            </w:r>
          </w:p>
          <w:p w:rsidR="002D1811" w:rsidRPr="002D1811" w:rsidRDefault="002D1811" w:rsidP="002D1811">
            <w:pPr>
              <w:pStyle w:val="TableParagraph"/>
              <w:ind w:left="106" w:right="17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  <w:p w:rsidR="00527133" w:rsidRPr="00205409" w:rsidRDefault="006C5735" w:rsidP="00205409">
            <w:pPr>
              <w:pStyle w:val="TableParagraph"/>
              <w:ind w:left="106" w:right="15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-Leggere</w:t>
            </w:r>
            <w:r w:rsidRPr="00B553A3">
              <w:rPr>
                <w:rFonts w:ascii="Garamond" w:eastAsia="Garamond" w:hAnsi="Garamond" w:cs="Garamond"/>
                <w:color w:val="2E2A2B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>l’opera</w:t>
            </w:r>
            <w:r w:rsidRPr="00B553A3">
              <w:rPr>
                <w:rFonts w:ascii="Garamond" w:eastAsia="Garamond" w:hAnsi="Garamond" w:cs="Garamond"/>
                <w:color w:val="2E2A2B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d’arte</w:t>
            </w:r>
            <w:r w:rsidRPr="00B553A3">
              <w:rPr>
                <w:rFonts w:ascii="Garamond" w:eastAsia="Garamond" w:hAnsi="Garamond" w:cs="Garamond"/>
                <w:color w:val="2E2A2B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(elementi</w:t>
            </w:r>
            <w:r w:rsidRPr="00B553A3">
              <w:rPr>
                <w:rFonts w:ascii="Garamond" w:eastAsia="Garamond" w:hAnsi="Garamond" w:cs="Garamond"/>
                <w:color w:val="2E2A2B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color w:val="2E2A2B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iconografia)</w:t>
            </w:r>
            <w:r w:rsidRPr="00B553A3">
              <w:rPr>
                <w:rFonts w:ascii="Times New Roman" w:eastAsia="Times New Roman" w:hAnsi="Times New Roman" w:cs="Times New Roman"/>
                <w:color w:val="2E2A2B"/>
                <w:spacing w:val="3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iniziando</w:t>
            </w:r>
            <w:r w:rsidRPr="00B553A3">
              <w:rPr>
                <w:rFonts w:ascii="Garamond" w:eastAsia="Garamond" w:hAnsi="Garamond" w:cs="Garamond"/>
                <w:color w:val="2E2A2B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color w:val="2E2A2B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comprenderne</w:t>
            </w:r>
            <w:r w:rsidRPr="00B553A3">
              <w:rPr>
                <w:rFonts w:ascii="Garamond" w:eastAsia="Garamond" w:hAnsi="Garamond" w:cs="Garamond"/>
                <w:color w:val="2E2A2B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color w:val="2E2A2B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color w:val="2E2A2B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 xml:space="preserve">estetico </w:t>
            </w:r>
            <w:r w:rsidRPr="00B553A3">
              <w:rPr>
                <w:rFonts w:ascii="Garamond" w:eastAsia="Garamond" w:hAnsi="Garamond" w:cs="Garamond"/>
                <w:color w:val="2E2A2B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color w:val="2E2A2B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color w:val="2E2A2B"/>
                <w:spacing w:val="-1"/>
                <w:sz w:val="24"/>
                <w:szCs w:val="24"/>
                <w:lang w:val="it-IT"/>
              </w:rPr>
              <w:t>sociale</w:t>
            </w:r>
          </w:p>
          <w:p w:rsidR="00527133" w:rsidRPr="002D1811" w:rsidRDefault="006C5735" w:rsidP="002D1811">
            <w:pPr>
              <w:pStyle w:val="TableParagraph"/>
              <w:ind w:left="106" w:right="34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-Progettare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semplici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percorsi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museali/tour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virtuali</w:t>
            </w:r>
            <w:r w:rsidRPr="00B553A3">
              <w:rPr>
                <w:rFonts w:ascii="Times New Roman" w:hAns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anche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attraverso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multimedialità</w:t>
            </w:r>
          </w:p>
          <w:p w:rsidR="00527133" w:rsidRPr="00B553A3" w:rsidRDefault="006C5735">
            <w:pPr>
              <w:pStyle w:val="TableParagraph"/>
              <w:ind w:left="106" w:right="5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</w:t>
            </w:r>
          </w:p>
        </w:tc>
      </w:tr>
      <w:tr w:rsidR="00527133" w:rsidTr="002D1811">
        <w:trPr>
          <w:trHeight w:hRule="exact" w:val="28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lastRenderedPageBreak/>
              <w:t>Musica</w:t>
            </w:r>
            <w:proofErr w:type="spellEnd"/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D1811">
        <w:trPr>
          <w:trHeight w:hRule="exact" w:val="3965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6" w:right="11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patrimonio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culturale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musicale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locale,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italiano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europeo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esso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espresse</w:t>
            </w:r>
          </w:p>
          <w:p w:rsidR="00527133" w:rsidRPr="00B553A3" w:rsidRDefault="005271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6" w:right="8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impegnata: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brani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autori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musicali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trattano</w:t>
            </w:r>
            <w:r w:rsidRPr="00B553A3">
              <w:rPr>
                <w:rFonts w:ascii="Times New Roman"/>
                <w:spacing w:val="6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tematiche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cittadinanza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-Musica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Folklore: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elementi costitutivi dell’identità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culturale.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06" w:right="1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-Saper</w:t>
            </w:r>
            <w:r w:rsidRPr="00B553A3">
              <w:rPr>
                <w:rFonts w:ascii="Garamond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riprodurre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alcuni</w:t>
            </w:r>
            <w:r w:rsidRPr="00B553A3">
              <w:rPr>
                <w:rFonts w:ascii="Garamond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motivi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musica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tradizionale.</w:t>
            </w:r>
          </w:p>
          <w:p w:rsidR="00527133" w:rsidRPr="00B553A3" w:rsidRDefault="0052713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13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-Interpretare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temi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contenuti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musica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colta,</w:t>
            </w:r>
            <w:r w:rsidRPr="00B553A3">
              <w:rPr>
                <w:rFonts w:ascii="Times New Roman" w:eastAsia="Times New Roman" w:hAnsi="Times New Roman" w:cs="Times New Roman"/>
                <w:spacing w:val="31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capacità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cogliere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spunti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supporti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multidisciplinare.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6" w:right="5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 collettivo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produttivo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pertinente.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42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-Nel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momento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performance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sonora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attivare</w:t>
            </w:r>
            <w:r w:rsidRPr="00B553A3">
              <w:rPr>
                <w:rFonts w:ascii="Times New Roman" w:hAnsi="Times New Roman"/>
                <w:spacing w:val="4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collaborazione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cooperazione</w:t>
            </w:r>
          </w:p>
        </w:tc>
      </w:tr>
      <w:tr w:rsidR="00527133" w:rsidTr="002D1811">
        <w:trPr>
          <w:trHeight w:hRule="exact" w:val="28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Educazione</w:t>
            </w:r>
            <w:proofErr w:type="spellEnd"/>
            <w:r>
              <w:rPr>
                <w:rFonts w:ascii="Garamond"/>
                <w:b/>
                <w:color w:val="3464A3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fisica</w:t>
            </w:r>
            <w:proofErr w:type="spellEnd"/>
            <w:r>
              <w:rPr>
                <w:rFonts w:ascii="Garamond"/>
                <w:b/>
                <w:color w:val="3464A3"/>
                <w:spacing w:val="-7"/>
                <w:sz w:val="24"/>
              </w:rPr>
              <w:t xml:space="preserve"> </w:t>
            </w:r>
            <w:r w:rsidR="00646EDD">
              <w:rPr>
                <w:rFonts w:ascii="Garamond"/>
                <w:b/>
                <w:color w:val="3464A3"/>
                <w:sz w:val="24"/>
              </w:rPr>
              <w:t>2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hAnsi="Garamond"/>
                <w:b/>
                <w:color w:val="3464A3"/>
                <w:spacing w:val="-1"/>
                <w:sz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  <w:p w:rsidR="002D1811" w:rsidRDefault="002D1811">
            <w:pPr>
              <w:pStyle w:val="TableParagraph"/>
              <w:spacing w:line="266" w:lineRule="exact"/>
              <w:ind w:left="106"/>
              <w:rPr>
                <w:rFonts w:ascii="Garamond" w:hAnsi="Garamond"/>
                <w:b/>
                <w:color w:val="3464A3"/>
                <w:spacing w:val="-1"/>
                <w:sz w:val="24"/>
              </w:rPr>
            </w:pPr>
          </w:p>
          <w:p w:rsidR="002D1811" w:rsidRDefault="002D1811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527133" w:rsidRPr="00AC3C97" w:rsidTr="002D1811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133" w:rsidRDefault="00527133"/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-Nozioni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corporea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comportamentale.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-Informazioni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su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 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pericoli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connessi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motoria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evitarli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gioco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sportivo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il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fair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play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tipologia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relative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nutrizionali</w:t>
            </w:r>
          </w:p>
          <w:p w:rsidR="00527133" w:rsidRPr="00B553A3" w:rsidRDefault="006C5735">
            <w:pPr>
              <w:pStyle w:val="TableParagraph"/>
              <w:spacing w:line="540" w:lineRule="atLeast"/>
              <w:ind w:left="106" w:right="66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dispendio energetico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dato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dalle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giornata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tipo</w:t>
            </w:r>
            <w:r w:rsidRPr="00B553A3">
              <w:rPr>
                <w:rFonts w:ascii="Times New Roman" w:hAnsi="Times New Roman"/>
                <w:spacing w:val="6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(Formazione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civile)</w:t>
            </w:r>
          </w:p>
          <w:p w:rsidR="00527133" w:rsidRPr="00B553A3" w:rsidRDefault="006C5735">
            <w:pPr>
              <w:pStyle w:val="TableParagraph"/>
              <w:spacing w:before="2"/>
              <w:ind w:left="106" w:right="16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-Simulare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condizione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rischio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forme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pericolosità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(sismica,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idrogeologica...).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8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-Esercitare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procedure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evacuazione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dell’edificio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scolastico,</w:t>
            </w:r>
            <w:r w:rsidRPr="00B553A3">
              <w:rPr>
                <w:rFonts w:ascii="Garamond" w:eastAsia="Garamond" w:hAnsi="Garamond" w:cs="Garamond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avvalendosi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anche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lettura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piantine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locali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Times New Roman" w:eastAsia="Times New Roman" w:hAnsi="Times New Roman" w:cs="Times New Roman"/>
                <w:spacing w:val="3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lastRenderedPageBreak/>
              <w:t>percorsi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fuga.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lastRenderedPageBreak/>
              <w:t>-Adottare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accorgimenti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idonei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prevenire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infortuni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-Adottare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corretti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nell’alimentazione.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41" w:lineRule="auto"/>
              <w:ind w:left="106" w:right="3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-Percepire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riconoscere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“sensazioni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benessere”</w:t>
            </w:r>
            <w:r w:rsidRPr="00B553A3">
              <w:rPr>
                <w:rFonts w:ascii="Garamond" w:eastAsia="Garamond" w:hAnsi="Garamond" w:cs="Garamond"/>
                <w:spacing w:val="3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all’attività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ludico-motoria.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78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alimentazione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esercizio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fisico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relazione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sani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4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-Acquisire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consapevolezza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funzioni</w:t>
            </w:r>
            <w:r w:rsidRPr="00B553A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fisiologiche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(cardiorespiratorie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muscolari)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loro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cambiamenti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all’esercizio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fisico.</w:t>
            </w:r>
          </w:p>
          <w:p w:rsidR="00527133" w:rsidRPr="00B553A3" w:rsidRDefault="00527133">
            <w:pPr>
              <w:pStyle w:val="TableParagraph"/>
              <w:ind w:left="106" w:right="9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2D1811" w:rsidRPr="00AC3C97" w:rsidTr="002D1811">
        <w:trPr>
          <w:trHeight w:hRule="exact" w:val="16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1A3E74" w:rsidRDefault="002D1811">
            <w:pPr>
              <w:rPr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B553A3" w:rsidRDefault="002D1811" w:rsidP="002D1811">
            <w:pPr>
              <w:pStyle w:val="TableParagraph"/>
              <w:ind w:left="106" w:right="810"/>
              <w:rPr>
                <w:rFonts w:ascii="Garamond"/>
                <w:sz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B553A3" w:rsidRDefault="002D1811">
            <w:pPr>
              <w:pStyle w:val="TableParagraph"/>
              <w:ind w:left="106" w:right="64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-Redigere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necessari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norme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imparate</w:t>
            </w:r>
          </w:p>
          <w:p w:rsidR="002D1811" w:rsidRPr="00B553A3" w:rsidRDefault="002D181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D1811" w:rsidRPr="00B553A3" w:rsidRDefault="002D1811" w:rsidP="002D1811">
            <w:pPr>
              <w:pStyle w:val="TableParagraph"/>
              <w:ind w:left="106" w:right="98"/>
              <w:rPr>
                <w:rFonts w:ascii="Garamond"/>
                <w:spacing w:val="-1"/>
                <w:sz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-Dar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prova di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perizia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richiedono.</w:t>
            </w:r>
          </w:p>
        </w:tc>
      </w:tr>
      <w:tr w:rsidR="002D1811" w:rsidRPr="00AC3C97" w:rsidTr="002D1811">
        <w:trPr>
          <w:trHeight w:hRule="exact" w:val="16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1A3E74" w:rsidRDefault="002D1811">
            <w:pPr>
              <w:rPr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B553A3" w:rsidRDefault="002D1811" w:rsidP="002D1811">
            <w:pPr>
              <w:pStyle w:val="TableParagraph"/>
              <w:ind w:left="106" w:right="810"/>
              <w:rPr>
                <w:rFonts w:ascii="Garamond"/>
                <w:sz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B553A3" w:rsidRDefault="002D1811">
            <w:pPr>
              <w:pStyle w:val="TableParagraph"/>
              <w:ind w:left="106" w:right="648"/>
              <w:rPr>
                <w:rFonts w:ascii="Garamond"/>
                <w:sz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-Nel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Times New Roman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pericolosi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cautela</w:t>
            </w:r>
          </w:p>
        </w:tc>
      </w:tr>
    </w:tbl>
    <w:tbl>
      <w:tblPr>
        <w:tblStyle w:val="TableNormal"/>
        <w:tblpPr w:leftFromText="141" w:rightFromText="141" w:vertAnchor="text" w:horzAnchor="margin" w:tblpY="-785"/>
        <w:tblW w:w="0" w:type="auto"/>
        <w:tblLayout w:type="fixed"/>
        <w:tblLook w:val="01E0" w:firstRow="1" w:lastRow="1" w:firstColumn="1" w:lastColumn="1" w:noHBand="0" w:noVBand="0"/>
      </w:tblPr>
      <w:tblGrid>
        <w:gridCol w:w="2980"/>
        <w:gridCol w:w="6490"/>
        <w:gridCol w:w="5093"/>
      </w:tblGrid>
      <w:tr w:rsidR="002D1811" w:rsidTr="002D1811">
        <w:trPr>
          <w:trHeight w:hRule="exact" w:val="553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Pr="00B553A3" w:rsidRDefault="002D1811" w:rsidP="002D181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D1811" w:rsidRDefault="002D1811" w:rsidP="002D1811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Religione</w:t>
            </w:r>
            <w:proofErr w:type="spellEnd"/>
            <w:r>
              <w:rPr>
                <w:rFonts w:ascii="Garamond"/>
                <w:b/>
                <w:color w:val="3464A3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2h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Default="002D1811" w:rsidP="002D181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1811" w:rsidRDefault="002D1811" w:rsidP="002D1811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Default="002D1811" w:rsidP="002D181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1811" w:rsidRDefault="002D1811" w:rsidP="002D1811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2D1811" w:rsidRPr="00AC3C97" w:rsidTr="002D1811">
        <w:trPr>
          <w:trHeight w:hRule="exact" w:val="4117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Default="002D1811" w:rsidP="002D1811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Pr="00B553A3" w:rsidRDefault="002D1811" w:rsidP="002D1811">
            <w:pPr>
              <w:pStyle w:val="TableParagraph"/>
              <w:spacing w:line="262" w:lineRule="exact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della</w:t>
            </w:r>
            <w:r w:rsidRPr="00B553A3">
              <w:rPr>
                <w:rFonts w:ascii="Garamond" w:hAnsi="Garamond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specificità</w:t>
            </w:r>
            <w:r w:rsidRPr="00B553A3">
              <w:rPr>
                <w:rFonts w:ascii="Garamond" w:hAnsi="Garamond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cristiana</w:t>
            </w:r>
            <w:r w:rsidRPr="00B553A3">
              <w:rPr>
                <w:rFonts w:ascii="Garamond" w:hAns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cattolica</w:t>
            </w:r>
            <w:r w:rsidRPr="00B553A3">
              <w:rPr>
                <w:rFonts w:ascii="Garamond" w:hAnsi="Garamond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 w:hAnsi="Garamond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alle</w:t>
            </w:r>
            <w:r w:rsidRPr="00B553A3">
              <w:rPr>
                <w:rFonts w:ascii="Garamond" w:hAnsi="Garamond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altre</w:t>
            </w:r>
          </w:p>
          <w:p w:rsidR="002D1811" w:rsidRPr="00B553A3" w:rsidRDefault="002D1811" w:rsidP="002D1811">
            <w:pPr>
              <w:pStyle w:val="TableParagraph"/>
              <w:spacing w:before="2"/>
              <w:ind w:left="10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religioni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in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un’ottica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interrelazione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rispetto.</w:t>
            </w:r>
          </w:p>
          <w:p w:rsidR="002D1811" w:rsidRPr="00B553A3" w:rsidRDefault="002D1811" w:rsidP="002D181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D1811" w:rsidRPr="00B553A3" w:rsidRDefault="002D1811" w:rsidP="002D1811">
            <w:pPr>
              <w:pStyle w:val="TableParagraph"/>
              <w:ind w:left="106" w:right="102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-Conoscenza</w:t>
            </w:r>
            <w:r w:rsidRPr="00B553A3">
              <w:rPr>
                <w:rFonts w:ascii="Garamond" w:hAns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principali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festività</w:t>
            </w:r>
            <w:r w:rsidRPr="00B553A3">
              <w:rPr>
                <w:rFonts w:ascii="Garamond" w:hAns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religiose,</w:t>
            </w:r>
            <w:r w:rsidRPr="00B553A3">
              <w:rPr>
                <w:rFonts w:ascii="Garamond" w:hAns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Garamond" w:hAns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nessi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civile.</w:t>
            </w:r>
          </w:p>
          <w:p w:rsidR="002D1811" w:rsidRPr="00B553A3" w:rsidRDefault="002D1811" w:rsidP="002D181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D1811" w:rsidRPr="00B553A3" w:rsidRDefault="002D1811" w:rsidP="002D1811">
            <w:pPr>
              <w:pStyle w:val="TableParagraph"/>
              <w:ind w:left="106" w:right="9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-Conoscenza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rapporto</w:t>
            </w:r>
            <w:r w:rsidRPr="00B553A3">
              <w:rPr>
                <w:rFonts w:ascii="Garamond" w:eastAsia="Garamond" w:hAnsi="Garamond" w:cs="Garamond"/>
                <w:spacing w:val="2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tra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Stato/</w:t>
            </w:r>
            <w:r w:rsidRPr="00B553A3">
              <w:rPr>
                <w:rFonts w:ascii="Garamond" w:eastAsia="Garamond" w:hAnsi="Garamond" w:cs="Garamond"/>
                <w:spacing w:val="2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Chiesa</w:t>
            </w:r>
            <w:r w:rsidRPr="00B553A3">
              <w:rPr>
                <w:rFonts w:ascii="Garamond" w:eastAsia="Garamond" w:hAnsi="Garamond" w:cs="Garamond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all’interno</w:t>
            </w:r>
            <w:r w:rsidRPr="00B553A3">
              <w:rPr>
                <w:rFonts w:ascii="Garamond" w:eastAsia="Garamond" w:hAnsi="Garamond" w:cs="Garamond"/>
                <w:spacing w:val="2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delle</w:t>
            </w:r>
            <w:r w:rsidRPr="00B553A3">
              <w:rPr>
                <w:rFonts w:ascii="Garamond" w:eastAsia="Garamond" w:hAnsi="Garamond" w:cs="Garamond"/>
                <w:spacing w:val="2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leggi.</w:t>
            </w:r>
            <w:r w:rsidRPr="00B553A3">
              <w:rPr>
                <w:rFonts w:ascii="Times New Roman" w:eastAsia="Times New Roman" w:hAnsi="Times New Roman" w:cs="Times New Roman"/>
                <w:spacing w:val="4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(es.</w:t>
            </w:r>
            <w:r w:rsidRPr="00B553A3">
              <w:rPr>
                <w:rFonts w:ascii="Garamond" w:eastAsia="Garamond" w:hAnsi="Garamond" w:cs="Garamond"/>
                <w:spacing w:val="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</w:t>
            </w:r>
            <w:r w:rsidRPr="00B553A3">
              <w:rPr>
                <w:rFonts w:ascii="Garamond" w:eastAsia="Garamond" w:hAnsi="Garamond" w:cs="Garamond"/>
                <w:spacing w:val="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valore</w:t>
            </w:r>
            <w:r w:rsidRPr="00B553A3">
              <w:rPr>
                <w:rFonts w:ascii="Garamond" w:eastAsia="Garamond" w:hAnsi="Garamond" w:cs="Garamond"/>
                <w:spacing w:val="1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anche</w:t>
            </w:r>
            <w:r w:rsidRPr="00B553A3">
              <w:rPr>
                <w:rFonts w:ascii="Garamond" w:eastAsia="Garamond" w:hAnsi="Garamond" w:cs="Garamond"/>
                <w:spacing w:val="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civile</w:t>
            </w:r>
            <w:r w:rsidRPr="00B553A3">
              <w:rPr>
                <w:rFonts w:ascii="Garamond" w:eastAsia="Garamond" w:hAnsi="Garamond" w:cs="Garamond"/>
                <w:spacing w:val="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</w:t>
            </w:r>
            <w:r w:rsidRPr="00B553A3">
              <w:rPr>
                <w:rFonts w:ascii="Garamond" w:eastAsia="Garamond" w:hAnsi="Garamond" w:cs="Garamond"/>
                <w:spacing w:val="1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matrimonio</w:t>
            </w:r>
            <w:r w:rsidRPr="00B553A3">
              <w:rPr>
                <w:rFonts w:ascii="Garamond" w:eastAsia="Garamond" w:hAnsi="Garamond" w:cs="Garamond"/>
                <w:spacing w:val="1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religioso,</w:t>
            </w:r>
            <w:r w:rsidRPr="00B553A3">
              <w:rPr>
                <w:rFonts w:ascii="Garamond" w:eastAsia="Garamond" w:hAnsi="Garamond" w:cs="Garamond"/>
                <w:spacing w:val="1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l’insegnamento</w:t>
            </w:r>
            <w:r w:rsidRPr="00B553A3">
              <w:rPr>
                <w:rFonts w:ascii="Garamond" w:eastAsia="Garamond" w:hAnsi="Garamond" w:cs="Garamond"/>
                <w:spacing w:val="4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Religione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Cattolica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scuola...).</w:t>
            </w:r>
          </w:p>
          <w:p w:rsidR="002D1811" w:rsidRPr="00B553A3" w:rsidRDefault="002D1811" w:rsidP="002D181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2D1811" w:rsidRPr="00B553A3" w:rsidRDefault="002D1811" w:rsidP="002D1811">
            <w:pPr>
              <w:pStyle w:val="TableParagraph"/>
              <w:spacing w:line="241" w:lineRule="auto"/>
              <w:ind w:left="106" w:right="98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</w:t>
            </w:r>
            <w:r w:rsidRPr="00B553A3">
              <w:rPr>
                <w:rFonts w:ascii="Garamond" w:hAns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 w:hAnsi="Garamond"/>
                <w:spacing w:val="5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del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contenuto</w:t>
            </w:r>
            <w:r w:rsidRPr="00B553A3">
              <w:rPr>
                <w:rFonts w:ascii="Garamond" w:hAns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significato</w:t>
            </w:r>
            <w:r w:rsidRPr="00B553A3">
              <w:rPr>
                <w:rFonts w:ascii="Garamond" w:hAnsi="Garamond"/>
                <w:spacing w:val="5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5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Dieci</w:t>
            </w:r>
            <w:r w:rsidRPr="00B553A3">
              <w:rPr>
                <w:rFonts w:ascii="Garamond" w:hAns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Parole</w:t>
            </w:r>
            <w:r w:rsidRPr="00B553A3">
              <w:rPr>
                <w:rFonts w:ascii="Times New Roman" w:hAns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(A.T.)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Comandamento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nuovo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dato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Gesù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(N.T.)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Pr="00B553A3" w:rsidRDefault="002D1811" w:rsidP="002D1811">
            <w:pPr>
              <w:pStyle w:val="TableParagraph"/>
              <w:spacing w:line="241" w:lineRule="auto"/>
              <w:ind w:left="106" w:right="47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all'attività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confrontandosi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  <w:p w:rsidR="002D1811" w:rsidRPr="00B553A3" w:rsidRDefault="002D1811" w:rsidP="002D1811">
            <w:pPr>
              <w:pStyle w:val="TableParagraph"/>
              <w:spacing w:line="241" w:lineRule="auto"/>
              <w:ind w:left="106" w:right="2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-Mettere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situazioni.</w:t>
            </w:r>
          </w:p>
          <w:p w:rsidR="002D1811" w:rsidRPr="00B553A3" w:rsidRDefault="002D1811" w:rsidP="002D1811">
            <w:pPr>
              <w:pStyle w:val="TableParagraph"/>
              <w:ind w:left="106" w:right="81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-Prestare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aiuto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tutti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compagni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difficoltà</w:t>
            </w:r>
            <w:r w:rsidRPr="00B553A3">
              <w:rPr>
                <w:rFonts w:ascii="Times New Roman" w:hAns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(superando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differenze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caratteriali,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etniche,</w:t>
            </w:r>
            <w:r w:rsidRPr="00B553A3">
              <w:rPr>
                <w:rFonts w:ascii="Times New Roman" w:hAnsi="Times New Roman"/>
                <w:spacing w:val="4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religiose...).</w:t>
            </w:r>
          </w:p>
          <w:p w:rsidR="002D1811" w:rsidRPr="00B553A3" w:rsidRDefault="002D1811" w:rsidP="002D1811">
            <w:pPr>
              <w:pStyle w:val="TableParagraph"/>
              <w:spacing w:before="2"/>
              <w:ind w:left="106" w:right="6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altrui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idee,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pratiche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convinzioni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religiose.</w:t>
            </w:r>
          </w:p>
          <w:p w:rsidR="002D1811" w:rsidRPr="00B553A3" w:rsidRDefault="002D1811" w:rsidP="002D1811">
            <w:pPr>
              <w:pStyle w:val="TableParagraph"/>
              <w:spacing w:before="2"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-Confrontarsi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leggi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religiose</w:t>
            </w:r>
          </w:p>
          <w:p w:rsidR="002D1811" w:rsidRPr="00B553A3" w:rsidRDefault="002D1811" w:rsidP="002D1811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-Discernere</w:t>
            </w:r>
            <w:r w:rsidRPr="00B553A3">
              <w:rPr>
                <w:rFonts w:asci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ogni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scelta</w:t>
            </w:r>
            <w:r w:rsidRPr="00B553A3">
              <w:rPr>
                <w:rFonts w:asci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umana</w:t>
            </w:r>
            <w:r w:rsidRPr="00B553A3">
              <w:rPr>
                <w:rFonts w:asci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luce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3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legge</w:t>
            </w:r>
          </w:p>
          <w:p w:rsidR="002D1811" w:rsidRPr="00B553A3" w:rsidRDefault="002D1811" w:rsidP="002D1811">
            <w:pPr>
              <w:pStyle w:val="TableParagraph"/>
              <w:spacing w:before="2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dell’amore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e del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rispetto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della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vita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altrui</w:t>
            </w:r>
          </w:p>
        </w:tc>
      </w:tr>
      <w:tr w:rsidR="002D1811" w:rsidTr="002D1811">
        <w:trPr>
          <w:trHeight w:hRule="exact" w:val="548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Default="002D1811" w:rsidP="002D1811">
            <w:pPr>
              <w:pStyle w:val="TableParagraph"/>
              <w:spacing w:line="241" w:lineRule="auto"/>
              <w:ind w:left="106" w:right="181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Stor</w:t>
            </w:r>
            <w:proofErr w:type="spellEnd"/>
            <w:r>
              <w:rPr>
                <w:rFonts w:ascii="Garamond"/>
                <w:b/>
                <w:color w:val="3464A3"/>
                <w:spacing w:val="-1"/>
                <w:sz w:val="24"/>
              </w:rPr>
              <w:t xml:space="preserve"> a</w:t>
            </w:r>
            <w:r>
              <w:rPr>
                <w:rFonts w:ascii="Times New Roman"/>
                <w:b/>
                <w:color w:val="3464A3"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pacing w:val="-1"/>
                <w:sz w:val="24"/>
              </w:rPr>
              <w:t>6h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Default="002D1811" w:rsidP="002D1811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1811" w:rsidRDefault="002D1811" w:rsidP="002D1811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2D1811" w:rsidRPr="00AC3C97" w:rsidTr="002D1811">
        <w:trPr>
          <w:trHeight w:val="105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811" w:rsidRDefault="002D1811" w:rsidP="002D1811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La Carta Costituzionale, origine e struttura della Costituzione, i Padri Costituenti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L’ONU, la Dichiarazione Universale dei diritti umani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 Convenzione sull’eliminazione di ogni forma di discriminazione nei confronti della donna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Disabilità: diritti e integrazione sociale</w:t>
            </w:r>
          </w:p>
          <w:p w:rsidR="002D1811" w:rsidRPr="00B553A3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-Il concetto di 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cittadino attivo e responsabile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-Individuare e analizzare con consapevolezza le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regole fondanti delle formazioni sociali della propria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esperienza: famiglia, scuola, paese, gruppi sportivi,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associazioni di volontariato; distinguere i loro</w:t>
            </w:r>
          </w:p>
          <w:p w:rsidR="002D1811" w:rsidRPr="00B553A3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compiti, i loro servizi, i loro scopi</w:t>
            </w:r>
          </w:p>
        </w:tc>
      </w:tr>
      <w:tr w:rsidR="002D1811" w:rsidRPr="00AC3C97" w:rsidTr="002D1811">
        <w:trPr>
          <w:trHeight w:hRule="exact" w:val="9734"/>
        </w:trPr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1A3E74" w:rsidRDefault="002D1811" w:rsidP="002D1811">
            <w:pPr>
              <w:rPr>
                <w:lang w:val="it-IT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 concetti di: regola, norma, patto, sanzione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-Organi internazionali (es. U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NICEF, WWF, ONU, FAO…)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principali forme di governo nel Mondo e loro ricaduta sociale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-Lo sfruttamento minorile, i bambini soldato, le spose bambine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--Le caratteristiche delle organizzazioni mafiose e malavitose e le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strategie attuate dagli Stati per i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 loro contrasto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-Il valore della legalità e della sua tutela. -La biografia degli uomini illustri che hanno speso la loro vita per il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contrasto alle Mafie (es. Falcone, Borsellino, Don P. Diana,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Giuseppe Impastato, Don P. Puglisi…).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 Le principali  commemorazioni civili  (Giornata della Memoria,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Giorno del Ricordo, 4 novembre, 25 aprile, 1 maggio)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-Rispettare ruoli e funzioni all’interno della scuola,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esercitandoli responsabilmente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-Leggere e analizzare alcuni articoli della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Costituzione italiana e di alcune carte internazionali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 approfondire i conc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etti di democrazia e di diritti </w:t>
            </w: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umani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-Individuare e rispettare le differenze presenti nel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gruppo di appartenenza relativamente a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provenienza, condiz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ione, abitudini, individuandone </w:t>
            </w: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somiglianze e differenze.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 le differenze tra le varie forme di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governo dal locale al globale.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Promuovere il valor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della legalità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-Analiz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zare il valore delle principali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commemorazioni civ</w:t>
            </w:r>
            <w:r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ili rielaborandone criticamente </w:t>
            </w: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il significato</w:t>
            </w:r>
          </w:p>
          <w:p w:rsidR="002D1811" w:rsidRPr="00EF496B" w:rsidRDefault="002D1811" w:rsidP="002D1811">
            <w:pPr>
              <w:pStyle w:val="TableParagraph"/>
              <w:spacing w:line="360" w:lineRule="auto"/>
              <w:ind w:left="106" w:right="16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</w:tbl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80"/>
        <w:gridCol w:w="6490"/>
        <w:gridCol w:w="5093"/>
      </w:tblGrid>
      <w:tr w:rsidR="00527133" w:rsidRPr="00AC3C97" w:rsidTr="002D1811">
        <w:trPr>
          <w:trHeight w:hRule="exact" w:val="138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 w:rsidP="00EF496B">
            <w:pPr>
              <w:pStyle w:val="Paragrafoelenco"/>
              <w:tabs>
                <w:tab w:val="left" w:pos="275"/>
              </w:tabs>
              <w:ind w:left="107" w:right="10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 w:rsidP="00EF496B">
            <w:pPr>
              <w:pStyle w:val="Paragrafoelenco"/>
              <w:tabs>
                <w:tab w:val="left" w:pos="243"/>
              </w:tabs>
              <w:ind w:left="106" w:right="10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</w:p>
        </w:tc>
      </w:tr>
      <w:tr w:rsidR="00527133">
        <w:trPr>
          <w:trHeight w:hRule="exact" w:val="548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41" w:lineRule="auto"/>
              <w:ind w:left="106" w:right="1867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Geografia</w:t>
            </w:r>
            <w:proofErr w:type="spellEnd"/>
            <w:r>
              <w:rPr>
                <w:rFonts w:ascii="Times New Roman"/>
                <w:b/>
                <w:color w:val="3464A3"/>
                <w:spacing w:val="22"/>
                <w:sz w:val="24"/>
              </w:rPr>
              <w:t xml:space="preserve"> </w:t>
            </w:r>
            <w:r w:rsidR="00646EDD">
              <w:rPr>
                <w:rFonts w:ascii="Garamond"/>
                <w:b/>
                <w:color w:val="3464A3"/>
                <w:sz w:val="24"/>
              </w:rPr>
              <w:t>4</w:t>
            </w:r>
            <w:r>
              <w:rPr>
                <w:rFonts w:ascii="Garamond"/>
                <w:b/>
                <w:color w:val="3464A3"/>
                <w:spacing w:val="-2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h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05409">
        <w:trPr>
          <w:trHeight w:hRule="exact" w:val="5265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6B" w:rsidRPr="00EF496B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Agenda 2030 per lo sviluppo sostenibile, adottata dall’Assemblea</w:t>
            </w:r>
          </w:p>
          <w:p w:rsidR="00EF496B" w:rsidRPr="00EF496B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generale delle Nazioni Unite il 25 settembre 2015</w:t>
            </w:r>
          </w:p>
          <w:p w:rsidR="00EF496B" w:rsidRPr="00EF496B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Il concetto di sviluppo equo e solidale</w:t>
            </w:r>
          </w:p>
          <w:p w:rsidR="00EF496B" w:rsidRPr="00EF496B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Gli squilibri tra Nord/Sud del Mondo</w:t>
            </w:r>
          </w:p>
          <w:p w:rsidR="00EF496B" w:rsidRPr="00EF496B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-Le principali problematiche ambientali e sociali derivanti dalla</w:t>
            </w:r>
          </w:p>
          <w:p w:rsidR="00EF496B" w:rsidRPr="00EF496B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Globalizzazione</w:t>
            </w:r>
          </w:p>
          <w:p w:rsidR="00EF496B" w:rsidRPr="00EF496B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-Elementi di geografia utili a comprendere fenomeni sociali:</w:t>
            </w:r>
          </w:p>
          <w:p w:rsidR="00527133" w:rsidRPr="00B553A3" w:rsidRDefault="00EF496B" w:rsidP="00930995">
            <w:pPr>
              <w:pStyle w:val="TableParagraph"/>
              <w:spacing w:line="360" w:lineRule="auto"/>
              <w:ind w:left="106" w:right="46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migrazioni, distribuzione delle r</w:t>
            </w:r>
            <w:r w:rsidR="009309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isorse, popolazioni del mondo e </w:t>
            </w:r>
            <w:r w:rsidRPr="00EF496B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loro usi; cli</w:t>
            </w:r>
            <w:r w:rsidR="00930995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ma, territorio e influssi umani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 w:rsidP="00930995">
            <w:pPr>
              <w:pStyle w:val="Paragrafoelenco"/>
              <w:numPr>
                <w:ilvl w:val="0"/>
                <w:numId w:val="2"/>
              </w:numPr>
              <w:tabs>
                <w:tab w:val="left" w:pos="243"/>
              </w:tabs>
              <w:spacing w:line="360" w:lineRule="auto"/>
              <w:ind w:right="907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Esaminare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Protocolli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promuovere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concrete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</w:t>
            </w:r>
          </w:p>
          <w:p w:rsidR="00527133" w:rsidRPr="00B553A3" w:rsidRDefault="006C5735" w:rsidP="00930995">
            <w:pPr>
              <w:pStyle w:val="Paragrafoelenco"/>
              <w:numPr>
                <w:ilvl w:val="0"/>
                <w:numId w:val="2"/>
              </w:numPr>
              <w:tabs>
                <w:tab w:val="left" w:pos="243"/>
              </w:tabs>
              <w:spacing w:line="360" w:lineRule="auto"/>
              <w:ind w:left="24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Leggere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criticamente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esaminati.</w:t>
            </w:r>
          </w:p>
          <w:p w:rsidR="00527133" w:rsidRPr="00B553A3" w:rsidRDefault="006C5735" w:rsidP="00930995">
            <w:pPr>
              <w:pStyle w:val="Paragrafoelenco"/>
              <w:numPr>
                <w:ilvl w:val="0"/>
                <w:numId w:val="2"/>
              </w:numPr>
              <w:tabs>
                <w:tab w:val="left" w:pos="243"/>
              </w:tabs>
              <w:spacing w:line="360" w:lineRule="auto"/>
              <w:ind w:right="385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Esplorare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descrivere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maniera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dettagliata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naturale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umano,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inteso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sistema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ecologico</w:t>
            </w:r>
          </w:p>
          <w:p w:rsidR="00527133" w:rsidRPr="00B553A3" w:rsidRDefault="006C5735" w:rsidP="00930995">
            <w:pPr>
              <w:pStyle w:val="TableParagraph"/>
              <w:spacing w:line="360" w:lineRule="auto"/>
              <w:ind w:left="106" w:right="19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-Fare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bilancio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critico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vantaggi/svantaggi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modifica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di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un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certo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ha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recato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all’uomo</w:t>
            </w:r>
            <w:r w:rsidRPr="00B553A3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che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lo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abita</w:t>
            </w:r>
          </w:p>
        </w:tc>
      </w:tr>
    </w:tbl>
    <w:p w:rsidR="00527133" w:rsidRPr="00B553A3" w:rsidRDefault="00527133">
      <w:pPr>
        <w:jc w:val="both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80"/>
        <w:gridCol w:w="6490"/>
        <w:gridCol w:w="5093"/>
      </w:tblGrid>
      <w:tr w:rsidR="00527133" w:rsidRPr="00AC3C97" w:rsidTr="00205409">
        <w:trPr>
          <w:trHeight w:hRule="exact" w:val="3540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-Concezione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dell’ambiente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come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sistema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dinamico</w:t>
            </w:r>
            <w:r w:rsidRPr="00B553A3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tutela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dei</w:t>
            </w:r>
          </w:p>
          <w:p w:rsidR="00527133" w:rsidRPr="00B553A3" w:rsidRDefault="006C5735">
            <w:pPr>
              <w:pStyle w:val="TableParagraph"/>
              <w:spacing w:before="2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processi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naturali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(dal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protocollo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Johannesburg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2002)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-Protocolli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lo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6" w:right="45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di: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diritto/dovere,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libertà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responsabile,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identità,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pace,</w:t>
            </w:r>
            <w:r w:rsidRPr="00B553A3">
              <w:rPr>
                <w:rFonts w:ascii="Times New Roman" w:hAnsi="Times New Roman"/>
                <w:spacing w:val="6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sviluppo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umano,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cooperazione,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="00930995">
              <w:rPr>
                <w:rFonts w:ascii="Garamond" w:hAnsi="Garamond"/>
                <w:spacing w:val="-1"/>
                <w:sz w:val="24"/>
                <w:lang w:val="it-IT"/>
              </w:rPr>
              <w:t>sussidiarietà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44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-Organizzazioni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internazionali,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governative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governative,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Times New Roman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sostegno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pace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diritti/doveri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="00930995">
              <w:rPr>
                <w:rFonts w:ascii="Garamond"/>
                <w:spacing w:val="-1"/>
                <w:sz w:val="24"/>
                <w:lang w:val="it-IT"/>
              </w:rPr>
              <w:t>popoli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5271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1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problema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(dalla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salvaguardia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monumento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conservazione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bosco...),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analizzarlo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elaborare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convincenti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proposte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="00930995">
              <w:rPr>
                <w:rFonts w:ascii="Garamond"/>
                <w:spacing w:val="-1"/>
                <w:sz w:val="24"/>
                <w:lang w:val="it-IT"/>
              </w:rPr>
              <w:t>soluzione</w:t>
            </w:r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6" w:right="22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Distinguere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organizzazioni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="00930995">
              <w:rPr>
                <w:rFonts w:ascii="Garamond"/>
                <w:spacing w:val="-1"/>
                <w:sz w:val="24"/>
                <w:lang w:val="it-IT"/>
              </w:rPr>
              <w:t>internazionali</w:t>
            </w:r>
          </w:p>
        </w:tc>
      </w:tr>
      <w:tr w:rsidR="00527133">
        <w:trPr>
          <w:trHeight w:hRule="exact" w:val="280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1"/>
                <w:sz w:val="24"/>
              </w:rPr>
              <w:t>Scienze</w:t>
            </w:r>
            <w:proofErr w:type="spellEnd"/>
            <w:r>
              <w:rPr>
                <w:rFonts w:ascii="Garamond"/>
                <w:b/>
                <w:color w:val="3464A3"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4h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2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 w:rsidTr="00205409">
        <w:trPr>
          <w:trHeight w:hRule="exact" w:val="5096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06" w:right="70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-Struttura, </w:t>
            </w:r>
            <w:r w:rsidRPr="00B553A3">
              <w:rPr>
                <w:rFonts w:ascii="Garamond"/>
                <w:sz w:val="24"/>
                <w:lang w:val="it-IT"/>
              </w:rPr>
              <w:t>funzione,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igiene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malattie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apparati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corpo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umano.</w:t>
            </w:r>
          </w:p>
          <w:p w:rsidR="00527133" w:rsidRPr="00B553A3" w:rsidRDefault="0052713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6" w:right="13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-Stili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vita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in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relazione</w:t>
            </w:r>
            <w:r w:rsidRPr="00B553A3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benessere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fisico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dell’uomo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(danni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causati</w:t>
            </w:r>
            <w:r w:rsidRPr="00B553A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fumo,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alcol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droghe;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malattie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trasmissione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sessuale).</w:t>
            </w:r>
          </w:p>
          <w:p w:rsidR="00527133" w:rsidRPr="00B553A3" w:rsidRDefault="005271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5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-Elementi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formativi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materia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primo intervento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civile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(es: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conoscenza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piano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evacuazione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scuola).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6" w:right="16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stili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rispettosi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salute,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benessere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sicurezza</w:t>
            </w:r>
            <w:r w:rsidRPr="00B553A3">
              <w:rPr>
                <w:rFonts w:asci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propria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altrui.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-Valutare</w:t>
            </w:r>
            <w:r w:rsidRPr="00B553A3">
              <w:rPr>
                <w:rFonts w:ascii="Garamond" w:eastAsia="Garamond" w:hAnsi="Garamond" w:cs="Garamond"/>
                <w:spacing w:val="3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4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rischi</w:t>
            </w:r>
            <w:r w:rsidRPr="00B553A3">
              <w:rPr>
                <w:rFonts w:ascii="Garamond" w:eastAsia="Garamond" w:hAnsi="Garamond" w:cs="Garamond"/>
                <w:spacing w:val="3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Garamond" w:eastAsia="Garamond" w:hAnsi="Garamond" w:cs="Garamond"/>
                <w:spacing w:val="3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</w:t>
            </w:r>
            <w:r w:rsidRPr="00B553A3">
              <w:rPr>
                <w:rFonts w:ascii="Garamond" w:eastAsia="Garamond" w:hAnsi="Garamond" w:cs="Garamond"/>
                <w:spacing w:val="3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salute</w:t>
            </w:r>
            <w:r w:rsidRPr="00B553A3">
              <w:rPr>
                <w:rFonts w:ascii="Garamond" w:eastAsia="Garamond" w:hAnsi="Garamond" w:cs="Garamond"/>
                <w:spacing w:val="3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derivanti</w:t>
            </w:r>
            <w:r w:rsidRPr="00B553A3">
              <w:rPr>
                <w:rFonts w:ascii="Garamond" w:eastAsia="Garamond" w:hAnsi="Garamond" w:cs="Garamond"/>
                <w:spacing w:val="4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dall’uso</w:t>
            </w:r>
            <w:r w:rsidRPr="00B553A3">
              <w:rPr>
                <w:rFonts w:ascii="Garamond" w:eastAsia="Garamond" w:hAnsi="Garamond" w:cs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</w:t>
            </w:r>
          </w:p>
          <w:p w:rsidR="00527133" w:rsidRPr="00B553A3" w:rsidRDefault="006C5735">
            <w:pPr>
              <w:pStyle w:val="TableParagraph"/>
              <w:spacing w:before="2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sostanze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improprie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(fumo,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alcol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droghe).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63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corrette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sullo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Times New Roman" w:hAns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puberale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sessualità.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21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-Attivare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condizioni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ordinarie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straordinarie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pericolo,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curando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l'acquisizione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elementi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formativi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intervento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protezione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civile.</w:t>
            </w:r>
          </w:p>
        </w:tc>
      </w:tr>
      <w:tr w:rsidR="00527133" w:rsidTr="004E6B5F">
        <w:trPr>
          <w:trHeight w:hRule="exact" w:val="562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color w:val="3464A3"/>
                <w:spacing w:val="-2"/>
                <w:sz w:val="24"/>
              </w:rPr>
              <w:lastRenderedPageBreak/>
              <w:t>Tecnologia</w:t>
            </w:r>
            <w:proofErr w:type="spellEnd"/>
            <w:r>
              <w:rPr>
                <w:rFonts w:ascii="Garamond"/>
                <w:b/>
                <w:color w:val="3464A3"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color w:val="3464A3"/>
                <w:sz w:val="24"/>
              </w:rPr>
              <w:t>3h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color w:val="3464A3"/>
                <w:spacing w:val="-1"/>
                <w:sz w:val="24"/>
              </w:rPr>
              <w:t>CONOSCENZE/TEMI/ARGOMENTI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3464A3"/>
                <w:spacing w:val="-1"/>
                <w:sz w:val="24"/>
              </w:rPr>
              <w:t>ABILITÀ</w:t>
            </w:r>
          </w:p>
        </w:tc>
      </w:tr>
      <w:tr w:rsidR="00527133" w:rsidRPr="00AC3C97">
        <w:trPr>
          <w:trHeight w:hRule="exact" w:val="1362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527133"/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-I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servizi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ecosistemici</w:t>
            </w:r>
            <w:proofErr w:type="spellEnd"/>
          </w:p>
          <w:p w:rsidR="00527133" w:rsidRPr="00B553A3" w:rsidRDefault="0052713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27133" w:rsidRPr="00B553A3" w:rsidRDefault="006C5735">
            <w:pPr>
              <w:pStyle w:val="TableParagraph"/>
              <w:spacing w:line="268" w:lineRule="exact"/>
              <w:ind w:left="106" w:right="10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-Lo</w:t>
            </w:r>
            <w:r w:rsidRPr="00B553A3">
              <w:rPr>
                <w:rFonts w:asci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/>
                <w:spacing w:val="5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sostenibile: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ambientali,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economici,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</w:t>
            </w:r>
            <w:r w:rsidRPr="00B553A3">
              <w:rPr>
                <w:rFonts w:ascii="Garamond"/>
                <w:spacing w:val="5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6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politici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06" w:right="135" w:firstLine="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aspetti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economici,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sociali,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giuridici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politici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relativi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sviluppo sostenibile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le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loro</w:t>
            </w:r>
            <w:r w:rsidRPr="00B553A3">
              <w:rPr>
                <w:rFonts w:ascii="Times New Roman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relazioni</w:t>
            </w:r>
          </w:p>
        </w:tc>
      </w:tr>
      <w:tr w:rsidR="00527133" w:rsidRPr="00AC3C97" w:rsidTr="00205409">
        <w:trPr>
          <w:trHeight w:hRule="exact" w:val="4815"/>
        </w:trPr>
        <w:tc>
          <w:tcPr>
            <w:tcW w:w="2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527133">
            <w:pPr>
              <w:rPr>
                <w:lang w:val="it-IT"/>
              </w:rPr>
            </w:pPr>
          </w:p>
        </w:tc>
        <w:tc>
          <w:tcPr>
            <w:tcW w:w="6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6" w:lineRule="exact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-Green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Economy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Green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Jobs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 w:right="9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-Green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skills</w:t>
            </w:r>
            <w:proofErr w:type="spellEnd"/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</w:t>
            </w:r>
            <w:r w:rsidRPr="00B553A3">
              <w:rPr>
                <w:rFonts w:ascii="Garamond"/>
                <w:sz w:val="24"/>
                <w:lang w:val="it-IT"/>
              </w:rPr>
              <w:t xml:space="preserve">  new  </w:t>
            </w:r>
            <w:proofErr w:type="spellStart"/>
            <w:r w:rsidRPr="00B553A3">
              <w:rPr>
                <w:rFonts w:ascii="Garamond"/>
                <w:spacing w:val="-1"/>
                <w:sz w:val="24"/>
                <w:lang w:val="it-IT"/>
              </w:rPr>
              <w:t>jobs</w:t>
            </w:r>
            <w:proofErr w:type="spellEnd"/>
            <w:r w:rsidRPr="00B553A3">
              <w:rPr>
                <w:rFonts w:ascii="Garamond"/>
                <w:spacing w:val="-1"/>
                <w:sz w:val="24"/>
                <w:lang w:val="it-IT"/>
              </w:rPr>
              <w:t>: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simulazione</w:t>
            </w:r>
            <w:r w:rsidRPr="00B553A3">
              <w:rPr>
                <w:rFonts w:ascii="Garamond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della 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creazione </w:t>
            </w:r>
            <w:r w:rsidRPr="00B553A3">
              <w:rPr>
                <w:rFonts w:asci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Times New Roman"/>
                <w:spacing w:val="4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impresa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sostenibile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innovativa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0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-Scienza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tecnologia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l'ambiente: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problematiche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soluzioni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Paragrafoelenco"/>
              <w:numPr>
                <w:ilvl w:val="0"/>
                <w:numId w:val="1"/>
              </w:numPr>
              <w:tabs>
                <w:tab w:val="left" w:pos="243"/>
              </w:tabs>
              <w:ind w:right="116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Ideare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promuovere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attuare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ecosostenibili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tipo</w:t>
            </w:r>
            <w:r w:rsidRPr="00B553A3">
              <w:rPr>
                <w:rFonts w:ascii="Times New Roman"/>
                <w:spacing w:val="4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collettivo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"/>
              </w:numPr>
              <w:tabs>
                <w:tab w:val="left" w:pos="243"/>
              </w:tabs>
              <w:ind w:right="601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Riconoscere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valutare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scienza,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tecnologia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ambiente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naturale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funzione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scenari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futuri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"/>
              </w:numPr>
              <w:tabs>
                <w:tab w:val="left" w:pos="243"/>
              </w:tabs>
              <w:ind w:right="398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Riconoscere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complessità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fragilità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dei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sistemi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ecologici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relazione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antropiche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Paragrafoelenco"/>
              <w:numPr>
                <w:ilvl w:val="0"/>
                <w:numId w:val="1"/>
              </w:numPr>
              <w:tabs>
                <w:tab w:val="left" w:pos="243"/>
              </w:tabs>
              <w:ind w:right="251" w:firstLine="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Riconoscere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concetto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irreversibilità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danni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ambientali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imprevedibilità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degli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effetti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Times New Roman" w:hAns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azioni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antropiche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527133" w:rsidRPr="00B553A3" w:rsidRDefault="006C5735">
      <w:pPr>
        <w:pStyle w:val="Titolo1"/>
        <w:ind w:left="3533"/>
        <w:rPr>
          <w:b w:val="0"/>
          <w:bCs w:val="0"/>
          <w:lang w:val="it-IT"/>
        </w:rPr>
      </w:pPr>
      <w:r w:rsidRPr="00B553A3">
        <w:rPr>
          <w:spacing w:val="-1"/>
          <w:lang w:val="it-IT"/>
        </w:rPr>
        <w:t>COMPETENZE</w:t>
      </w:r>
      <w:r w:rsidRPr="00B553A3">
        <w:rPr>
          <w:spacing w:val="-3"/>
          <w:lang w:val="it-IT"/>
        </w:rPr>
        <w:t xml:space="preserve"> </w:t>
      </w:r>
      <w:r w:rsidRPr="00B553A3">
        <w:rPr>
          <w:spacing w:val="-1"/>
          <w:lang w:val="it-IT"/>
        </w:rPr>
        <w:t>TRASVERSALI</w:t>
      </w:r>
      <w:r w:rsidRPr="00B553A3">
        <w:rPr>
          <w:spacing w:val="-3"/>
          <w:lang w:val="it-IT"/>
        </w:rPr>
        <w:t xml:space="preserve"> </w:t>
      </w:r>
      <w:r w:rsidRPr="00B553A3">
        <w:rPr>
          <w:lang w:val="it-IT"/>
        </w:rPr>
        <w:t>IN</w:t>
      </w:r>
      <w:r w:rsidRPr="00B553A3">
        <w:rPr>
          <w:spacing w:val="-5"/>
          <w:lang w:val="it-IT"/>
        </w:rPr>
        <w:t xml:space="preserve"> </w:t>
      </w:r>
      <w:r w:rsidRPr="00B553A3">
        <w:rPr>
          <w:spacing w:val="-1"/>
          <w:lang w:val="it-IT"/>
        </w:rPr>
        <w:t>USCITA</w:t>
      </w:r>
      <w:r w:rsidRPr="00B553A3">
        <w:rPr>
          <w:spacing w:val="-7"/>
          <w:lang w:val="it-IT"/>
        </w:rPr>
        <w:t xml:space="preserve"> </w:t>
      </w:r>
      <w:r w:rsidRPr="00B553A3">
        <w:rPr>
          <w:spacing w:val="-1"/>
          <w:lang w:val="it-IT"/>
        </w:rPr>
        <w:t>DI</w:t>
      </w:r>
      <w:r w:rsidRPr="00B553A3">
        <w:rPr>
          <w:spacing w:val="-4"/>
          <w:lang w:val="it-IT"/>
        </w:rPr>
        <w:t xml:space="preserve"> </w:t>
      </w:r>
      <w:r w:rsidRPr="00B553A3">
        <w:rPr>
          <w:spacing w:val="-1"/>
          <w:lang w:val="it-IT"/>
        </w:rPr>
        <w:t>EDUCAZIONE</w:t>
      </w:r>
      <w:r w:rsidRPr="00B553A3">
        <w:rPr>
          <w:spacing w:val="-8"/>
          <w:lang w:val="it-IT"/>
        </w:rPr>
        <w:t xml:space="preserve"> </w:t>
      </w:r>
      <w:r w:rsidRPr="00B553A3">
        <w:rPr>
          <w:spacing w:val="-1"/>
          <w:lang w:val="it-IT"/>
        </w:rPr>
        <w:t>CIVICA</w:t>
      </w:r>
    </w:p>
    <w:p w:rsidR="00527133" w:rsidRPr="00B553A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80"/>
        <w:gridCol w:w="3525"/>
        <w:gridCol w:w="3497"/>
        <w:gridCol w:w="4061"/>
      </w:tblGrid>
      <w:tr w:rsidR="00527133" w:rsidRPr="00AC3C97">
        <w:trPr>
          <w:trHeight w:hRule="exact" w:val="821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450" w:right="446" w:hanging="6"/>
              <w:jc w:val="center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COMPETENZE</w:t>
            </w:r>
            <w:r w:rsidRPr="00B553A3">
              <w:rPr>
                <w:rFonts w:ascii="Garamond"/>
                <w:b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b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TRASVERSALI</w:t>
            </w:r>
            <w:r w:rsidRPr="00B553A3">
              <w:rPr>
                <w:rFonts w:asci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EDUCAZIONE</w:t>
            </w:r>
            <w:r w:rsidRPr="00B553A3">
              <w:rPr>
                <w:rFonts w:ascii="Garamond"/>
                <w:b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CIVICA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598"/>
          </w:tcPr>
          <w:p w:rsidR="00527133" w:rsidRPr="00B553A3" w:rsidRDefault="006C5735">
            <w:pPr>
              <w:pStyle w:val="TableParagraph"/>
              <w:spacing w:line="238" w:lineRule="auto"/>
              <w:ind w:left="111" w:right="6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formativi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in</w:t>
            </w:r>
            <w:r w:rsidRPr="00B553A3">
              <w:rPr>
                <w:rFonts w:asci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uscita</w:t>
            </w:r>
            <w:r w:rsidRPr="00B553A3">
              <w:rPr>
                <w:rFonts w:ascii="Times New Roman"/>
                <w:b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INFANZIA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DAF8"/>
          </w:tcPr>
          <w:p w:rsidR="00527133" w:rsidRPr="00B553A3" w:rsidRDefault="006C5735">
            <w:pPr>
              <w:pStyle w:val="TableParagraph"/>
              <w:spacing w:line="238" w:lineRule="auto"/>
              <w:ind w:left="111" w:right="57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formativi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in</w:t>
            </w:r>
            <w:r w:rsidRPr="00B553A3">
              <w:rPr>
                <w:rFonts w:asci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uscita</w:t>
            </w:r>
            <w:r w:rsidRPr="00B553A3">
              <w:rPr>
                <w:rFonts w:ascii="Times New Roman"/>
                <w:b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PRIMARIA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6D7A7"/>
          </w:tcPr>
          <w:p w:rsidR="00527133" w:rsidRPr="00B553A3" w:rsidRDefault="006C5735">
            <w:pPr>
              <w:pStyle w:val="TableParagraph"/>
              <w:spacing w:line="265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Obiettivi</w:t>
            </w:r>
            <w:r w:rsidRPr="00B553A3">
              <w:rPr>
                <w:rFonts w:ascii="Garamond"/>
                <w:b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formativi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10" w:right="52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in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uscita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SECONDARIA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PRIMO</w:t>
            </w:r>
            <w:r w:rsidRPr="00B553A3">
              <w:rPr>
                <w:rFonts w:ascii="Times New Roman"/>
                <w:b/>
                <w:spacing w:val="30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GRADO</w:t>
            </w:r>
          </w:p>
        </w:tc>
      </w:tr>
      <w:tr w:rsidR="00527133" w:rsidRPr="00AC3C97">
        <w:trPr>
          <w:trHeight w:hRule="exact" w:val="4601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Imparare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ad</w:t>
            </w:r>
            <w:r w:rsidRPr="00B553A3">
              <w:rPr>
                <w:rFonts w:asci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imparare</w:t>
            </w:r>
          </w:p>
          <w:p w:rsidR="00527133" w:rsidRPr="00B553A3" w:rsidRDefault="006C5735">
            <w:pPr>
              <w:pStyle w:val="TableParagraph"/>
              <w:ind w:left="110" w:right="166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-Conoscenza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sé</w:t>
            </w:r>
            <w:r w:rsidRPr="00B553A3">
              <w:rPr>
                <w:rFonts w:ascii="Times New Roman" w:hAnsi="Times New Roman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(limiti,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capacità..)</w:t>
            </w:r>
          </w:p>
          <w:p w:rsidR="00527133" w:rsidRPr="00B553A3" w:rsidRDefault="006C5735">
            <w:pPr>
              <w:pStyle w:val="TableParagraph"/>
              <w:spacing w:line="268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-Uso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strumenti informativi.</w:t>
            </w:r>
          </w:p>
          <w:p w:rsidR="00527133" w:rsidRPr="00B553A3" w:rsidRDefault="006C5735">
            <w:pPr>
              <w:pStyle w:val="TableParagraph"/>
              <w:spacing w:before="4" w:line="238" w:lineRule="auto"/>
              <w:ind w:left="110" w:righ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 xml:space="preserve">- 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Acquisizione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metodo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1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studio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di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48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-Riconoscere</w:t>
            </w:r>
            <w:r w:rsidRPr="00B553A3">
              <w:rPr>
                <w:rFonts w:ascii="Garamond" w:eastAsia="Garamond" w:hAnsi="Garamond" w:cs="Garamond"/>
                <w:spacing w:val="-8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propri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pensieri,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propri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d’animo,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le proprie</w:t>
            </w:r>
            <w:r w:rsidRPr="00B553A3">
              <w:rPr>
                <w:rFonts w:ascii="Garamond" w:eastAsia="Garamond" w:hAnsi="Garamond" w:cs="Garamond"/>
                <w:spacing w:val="3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emozioni.</w:t>
            </w:r>
          </w:p>
          <w:p w:rsidR="00527133" w:rsidRPr="00B553A3" w:rsidRDefault="006C5735">
            <w:pPr>
              <w:pStyle w:val="TableParagraph"/>
              <w:ind w:left="111" w:right="17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-Utilizzare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informazioni,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provenienti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dalle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esperienze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quotidiane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(a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scuola,</w:t>
            </w:r>
            <w:r w:rsidRPr="00B553A3">
              <w:rPr>
                <w:rFonts w:ascii="Garamond"/>
                <w:sz w:val="24"/>
                <w:lang w:val="it-IT"/>
              </w:rPr>
              <w:t xml:space="preserve"> 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casa,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altri), </w:t>
            </w:r>
            <w:r w:rsidRPr="00B553A3">
              <w:rPr>
                <w:rFonts w:ascii="Garamond"/>
                <w:sz w:val="24"/>
                <w:lang w:val="it-IT"/>
              </w:rPr>
              <w:t xml:space="preserve">in modo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appropriato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situazione.</w:t>
            </w:r>
          </w:p>
          <w:p w:rsidR="00527133" w:rsidRPr="00B553A3" w:rsidRDefault="006C5735">
            <w:pPr>
              <w:pStyle w:val="TableParagraph"/>
              <w:spacing w:before="2"/>
              <w:ind w:left="111" w:right="46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-Avere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fiducia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stesso</w:t>
            </w:r>
            <w:r w:rsidRPr="00B553A3">
              <w:rPr>
                <w:rFonts w:ascii="Times New Roman"/>
                <w:spacing w:val="28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affrontando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serenamente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Times New Roman"/>
                <w:spacing w:val="30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nuove.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56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-Analizzare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Times New Roman" w:hAns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nella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vita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scolastica</w:t>
            </w:r>
            <w:r w:rsidRPr="00B553A3">
              <w:rPr>
                <w:rFonts w:ascii="Times New Roman" w:hAnsi="Times New Roman"/>
                <w:spacing w:val="2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riconoscendone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punti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debolezza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punti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forza,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26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saperli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gestire.</w:t>
            </w:r>
          </w:p>
          <w:p w:rsidR="00527133" w:rsidRPr="00B553A3" w:rsidRDefault="006C5735">
            <w:pPr>
              <w:pStyle w:val="TableParagraph"/>
              <w:ind w:left="111" w:right="24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-Maturare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una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progressiva</w:t>
            </w:r>
            <w:r w:rsidRPr="00B553A3">
              <w:rPr>
                <w:rFonts w:ascii="Times New Roman" w:hAns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consapevolezza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Times New Roman" w:hAns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potenzialità,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limiti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Times New Roman" w:hAns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comportamenti.</w:t>
            </w:r>
          </w:p>
          <w:p w:rsidR="00527133" w:rsidRPr="00B553A3" w:rsidRDefault="006C5735">
            <w:pPr>
              <w:pStyle w:val="TableParagraph"/>
              <w:ind w:left="111" w:right="2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-Iniziare ad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organizzare</w:t>
            </w:r>
            <w:r w:rsidRPr="00B553A3">
              <w:rPr>
                <w:rFonts w:ascii="Garamond"/>
                <w:sz w:val="24"/>
                <w:lang w:val="it-IT"/>
              </w:rPr>
              <w:t xml:space="preserve"> il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apprendimento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ricevute,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funzione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disponibili.</w:t>
            </w:r>
            <w:r w:rsidRPr="00B553A3">
              <w:rPr>
                <w:rFonts w:ascii="Garamond"/>
                <w:sz w:val="24"/>
                <w:lang w:val="it-IT"/>
              </w:rPr>
              <w:t xml:space="preserve"> -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Acquisire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personale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metodo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studio.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10" w:right="93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-Valutare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criticamente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proprie</w:t>
            </w:r>
            <w:r w:rsidRPr="00B553A3">
              <w:rPr>
                <w:rFonts w:ascii="Times New Roman"/>
                <w:spacing w:val="26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prestazioni.</w:t>
            </w:r>
          </w:p>
          <w:p w:rsidR="00527133" w:rsidRPr="00B553A3" w:rsidRDefault="006C5735">
            <w:pPr>
              <w:pStyle w:val="TableParagraph"/>
              <w:spacing w:before="2"/>
              <w:ind w:left="110" w:right="1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-Essere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consapevoli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comportamento,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punti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deboli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saperli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gestire.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10" w:right="14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agio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disagio.</w:t>
            </w:r>
          </w:p>
          <w:p w:rsidR="00527133" w:rsidRPr="00B553A3" w:rsidRDefault="006C5735">
            <w:pPr>
              <w:pStyle w:val="TableParagraph"/>
              <w:ind w:left="110" w:right="20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-Organizzare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il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proprio apprendimento</w:t>
            </w:r>
            <w:r w:rsidRPr="00B553A3">
              <w:rPr>
                <w:rFonts w:ascii="Times New Roman" w:hAns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scegliendo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ed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fonti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modalità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informazione,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anche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in</w:t>
            </w:r>
            <w:r w:rsidRPr="00B553A3">
              <w:rPr>
                <w:rFonts w:ascii="Times New Roman" w:hAns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funzione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tempi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disponibili.</w:t>
            </w:r>
          </w:p>
          <w:p w:rsidR="00527133" w:rsidRPr="00B553A3" w:rsidRDefault="006C5735">
            <w:pPr>
              <w:pStyle w:val="TableParagraph"/>
              <w:spacing w:line="267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efficace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metodo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studio.</w:t>
            </w:r>
          </w:p>
          <w:p w:rsidR="00527133" w:rsidRPr="00B553A3" w:rsidRDefault="006C5735">
            <w:pPr>
              <w:pStyle w:val="TableParagraph"/>
              <w:spacing w:before="2" w:line="239" w:lineRule="auto"/>
              <w:ind w:left="110" w:right="10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 w:hAnsi="Garamond"/>
                <w:spacing w:val="-1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pensiero</w:t>
            </w:r>
            <w:r w:rsidRPr="00B553A3">
              <w:rPr>
                <w:rFonts w:ascii="Garamond" w:hAns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complesso,</w:t>
            </w:r>
            <w:r w:rsidRPr="00B553A3">
              <w:rPr>
                <w:rFonts w:ascii="Garamond" w:hAns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capace</w:t>
            </w:r>
            <w:r w:rsidRPr="00B553A3">
              <w:rPr>
                <w:rFonts w:ascii="Times New Roman" w:hAnsi="Times New Roman"/>
                <w:spacing w:val="4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mettere</w:t>
            </w:r>
            <w:r w:rsidRPr="00B553A3">
              <w:rPr>
                <w:rFonts w:ascii="Garamond" w:hAnsi="Garamond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relazione</w:t>
            </w:r>
            <w:r w:rsidRPr="00B553A3">
              <w:rPr>
                <w:rFonts w:ascii="Garamond" w:hAnsi="Garamond"/>
                <w:spacing w:val="1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1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fatti</w:t>
            </w:r>
            <w:r w:rsidRPr="00B553A3">
              <w:rPr>
                <w:rFonts w:ascii="Garamond" w:hAns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comporre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realtà</w:t>
            </w:r>
            <w:r w:rsidRPr="00B553A3">
              <w:rPr>
                <w:rFonts w:ascii="Garamond" w:hAnsi="Garamond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riconoscere</w:t>
            </w:r>
            <w:r w:rsidRPr="00B553A3">
              <w:rPr>
                <w:rFonts w:ascii="Garamond" w:hAnsi="Garamond"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diverse</w:t>
            </w:r>
            <w:r w:rsidRPr="00B553A3">
              <w:rPr>
                <w:rFonts w:ascii="Times New Roman" w:hAnsi="Times New Roman"/>
                <w:spacing w:val="20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soluzioni.</w:t>
            </w:r>
          </w:p>
        </w:tc>
      </w:tr>
      <w:tr w:rsidR="00527133" w:rsidRPr="00AC3C97">
        <w:trPr>
          <w:trHeight w:hRule="exact" w:val="1901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Progettare</w:t>
            </w:r>
          </w:p>
          <w:p w:rsidR="00527133" w:rsidRPr="00B553A3" w:rsidRDefault="006C5735">
            <w:pPr>
              <w:pStyle w:val="TableParagraph"/>
              <w:ind w:left="110" w:right="1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-Uso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apprese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realizzare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 prodotto.</w:t>
            </w:r>
          </w:p>
          <w:p w:rsidR="00527133" w:rsidRPr="00B553A3" w:rsidRDefault="006C5735">
            <w:pPr>
              <w:pStyle w:val="TableParagraph"/>
              <w:ind w:left="110" w:right="22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-Organizzazione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materiale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realizzare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prodotto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107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-Scegliere,</w:t>
            </w:r>
            <w:r w:rsidRPr="00B553A3">
              <w:rPr>
                <w:rFonts w:ascii="Garamond"/>
                <w:spacing w:val="4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organizzare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predisporre</w:t>
            </w:r>
            <w:r w:rsidRPr="00B553A3">
              <w:rPr>
                <w:rFonts w:ascii="Garamond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materiali,</w:t>
            </w:r>
            <w:r w:rsidRPr="00B553A3">
              <w:rPr>
                <w:rFonts w:ascii="Garamond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strumenti,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spazi,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tempi</w:t>
            </w:r>
            <w:r w:rsidRPr="00B553A3">
              <w:rPr>
                <w:rFonts w:asci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interlocutori</w:t>
            </w:r>
            <w:r w:rsidRPr="00B553A3">
              <w:rPr>
                <w:rFonts w:ascii="Garamond"/>
                <w:spacing w:val="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soddisfare</w:t>
            </w:r>
            <w:r w:rsidRPr="00B553A3">
              <w:rPr>
                <w:rFonts w:ascii="Garamond"/>
                <w:spacing w:val="5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5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bisogno</w:t>
            </w:r>
            <w:r w:rsidRPr="00B553A3">
              <w:rPr>
                <w:rFonts w:ascii="Garamond"/>
                <w:spacing w:val="4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primario,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realizzare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Garamond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gioco,</w:t>
            </w:r>
            <w:r w:rsidRPr="00B553A3">
              <w:rPr>
                <w:rFonts w:asci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trasmettere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</w:t>
            </w:r>
            <w:r w:rsidRPr="00B553A3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messaggio</w:t>
            </w:r>
            <w:r w:rsidRPr="00B553A3">
              <w:rPr>
                <w:rFonts w:ascii="Garamond"/>
                <w:spacing w:val="2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mediante</w:t>
            </w:r>
            <w:r w:rsidRPr="00B553A3">
              <w:rPr>
                <w:rFonts w:ascii="Garamond"/>
                <w:spacing w:val="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linguaggio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verbale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non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verbale.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10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-Elaborare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realizzare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prodotti</w:t>
            </w:r>
            <w:r w:rsidRPr="00B553A3">
              <w:rPr>
                <w:rFonts w:ascii="Garamond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4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genere</w:t>
            </w:r>
            <w:r w:rsidRPr="00B553A3">
              <w:rPr>
                <w:rFonts w:ascii="Garamond"/>
                <w:spacing w:val="3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diverso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apprese.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9" w:lineRule="auto"/>
              <w:ind w:left="110" w:right="27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-Elaborare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realizzare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prodotti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vario</w:t>
            </w:r>
            <w:r w:rsidRPr="00B553A3">
              <w:rPr>
                <w:rFonts w:ascii="Times New Roman" w:hAns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genere,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riguardanti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sviluppo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delle</w:t>
            </w:r>
            <w:r w:rsidRPr="00B553A3">
              <w:rPr>
                <w:rFonts w:ascii="Times New Roman" w:hAns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studio,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utilizzando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Times New Roman" w:hAns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conoscenze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apprese,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stabilendo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autonomamente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fasi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procedurali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2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verificare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risultati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raggiunti.</w:t>
            </w:r>
          </w:p>
        </w:tc>
      </w:tr>
      <w:tr w:rsidR="00527133" w:rsidRPr="00AC3C97" w:rsidTr="00205409">
        <w:trPr>
          <w:trHeight w:hRule="exact" w:val="2430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Default="006C5735">
            <w:pPr>
              <w:pStyle w:val="TableParagraph"/>
              <w:ind w:left="110" w:right="1793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b/>
                <w:spacing w:val="-1"/>
                <w:sz w:val="24"/>
              </w:rPr>
              <w:lastRenderedPageBreak/>
              <w:t>Comunicare</w:t>
            </w:r>
            <w:proofErr w:type="spellEnd"/>
            <w:r>
              <w:rPr>
                <w:rFonts w:ascii="Times New Roman"/>
                <w:b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Comprendere</w:t>
            </w:r>
            <w:proofErr w:type="spellEnd"/>
            <w:r>
              <w:rPr>
                <w:rFonts w:ascii="Garamond"/>
                <w:b/>
                <w:spacing w:val="-1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  <w:sz w:val="24"/>
              </w:rPr>
              <w:t>Rappresentare</w:t>
            </w:r>
            <w:proofErr w:type="spellEnd"/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113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linguaggio orale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3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uso quotidiano,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(narrazioni, regole,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indicazioni</w:t>
            </w:r>
            <w:r w:rsidRPr="00B553A3">
              <w:rPr>
                <w:rFonts w:ascii="Garamond"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operative).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11" w:right="4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gesti,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immagini,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suoni.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279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messaggi</w:t>
            </w:r>
            <w:r w:rsidRPr="00B553A3">
              <w:rPr>
                <w:rFonts w:ascii="Times New Roman"/>
                <w:spacing w:val="4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genere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mediante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supporti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cartacei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informatici.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11" w:right="67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-Utilizzare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i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linguaggi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base</w:t>
            </w:r>
            <w:r w:rsidRPr="00B553A3">
              <w:rPr>
                <w:rFonts w:ascii="Times New Roman"/>
                <w:spacing w:val="2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appresi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descrivere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eventi,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9" w:lineRule="auto"/>
              <w:ind w:left="110" w:right="105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messaggi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vario</w:t>
            </w:r>
            <w:r w:rsidRPr="00B553A3">
              <w:rPr>
                <w:rFonts w:ascii="Garamond"/>
                <w:spacing w:val="3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genere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trasmessi</w:t>
            </w:r>
            <w:r w:rsidRPr="00B553A3">
              <w:rPr>
                <w:rFonts w:ascii="Garamond"/>
                <w:sz w:val="24"/>
                <w:lang w:val="it-IT"/>
              </w:rPr>
              <w:t xml:space="preserve"> utilizzando</w:t>
            </w:r>
            <w:r w:rsidRPr="00B553A3">
              <w:rPr>
                <w:rFonts w:ascii="Garamond"/>
                <w:spacing w:val="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linguaggi</w:t>
            </w:r>
            <w:r w:rsidRPr="00B553A3">
              <w:rPr>
                <w:rFonts w:ascii="Garamond"/>
                <w:sz w:val="24"/>
                <w:lang w:val="it-IT"/>
              </w:rPr>
              <w:t xml:space="preserve"> e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supporti</w:t>
            </w:r>
            <w:r w:rsidRPr="00B553A3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(cartacei,</w:t>
            </w:r>
            <w:r w:rsidRPr="00B553A3">
              <w:rPr>
                <w:rFonts w:ascii="Garamond"/>
                <w:spacing w:val="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informatici</w:t>
            </w:r>
            <w:r w:rsidRPr="00B553A3">
              <w:rPr>
                <w:rFonts w:ascii="Garamond"/>
                <w:spacing w:val="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multimediali)</w:t>
            </w:r>
          </w:p>
        </w:tc>
      </w:tr>
    </w:tbl>
    <w:p w:rsidR="00527133" w:rsidRPr="00B553A3" w:rsidRDefault="00527133">
      <w:pPr>
        <w:spacing w:line="239" w:lineRule="auto"/>
        <w:jc w:val="both"/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80"/>
        <w:gridCol w:w="3525"/>
        <w:gridCol w:w="3497"/>
        <w:gridCol w:w="4061"/>
      </w:tblGrid>
      <w:tr w:rsidR="00527133" w:rsidRPr="00AC3C97" w:rsidTr="00205409">
        <w:trPr>
          <w:trHeight w:hRule="exact" w:val="2264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10" w:right="1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-Comprensione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uso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linguaggi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genere.</w:t>
            </w:r>
          </w:p>
          <w:p w:rsidR="00527133" w:rsidRDefault="006C5735">
            <w:pPr>
              <w:pStyle w:val="TableParagraph"/>
              <w:spacing w:before="2"/>
              <w:ind w:left="1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-</w:t>
            </w:r>
            <w:proofErr w:type="spellStart"/>
            <w:r>
              <w:rPr>
                <w:rFonts w:ascii="Garamond"/>
                <w:sz w:val="24"/>
              </w:rPr>
              <w:t>Uso</w:t>
            </w:r>
            <w:proofErr w:type="spellEnd"/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2"/>
                <w:sz w:val="24"/>
              </w:rPr>
              <w:t>dei</w:t>
            </w:r>
            <w:proofErr w:type="spellEnd"/>
            <w:r>
              <w:rPr>
                <w:rFonts w:ascii="Garamond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linguaggi</w:t>
            </w:r>
            <w:proofErr w:type="spellEnd"/>
            <w:r>
              <w:rPr>
                <w:rFonts w:ascii="Garamond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disciplinari</w:t>
            </w:r>
            <w:proofErr w:type="spellEnd"/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316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esperienze,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sentimenti,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opinioni,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avvalendosi</w:t>
            </w:r>
            <w:r w:rsidRPr="00B553A3">
              <w:rPr>
                <w:rFonts w:ascii="Times New Roman"/>
                <w:spacing w:val="4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linguaggi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sperimentati.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28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fenomeni,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norme,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procedure,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conoscenze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disciplinari,</w:t>
            </w:r>
            <w:r w:rsidRPr="00B553A3">
              <w:rPr>
                <w:rFonts w:ascii="Times New Roman"/>
                <w:spacing w:val="24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mediante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supporti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(cartacei,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informatici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8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multimediali).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9" w:lineRule="auto"/>
              <w:ind w:left="110" w:right="21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-Utilizzare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vari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linguaggi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conoscenze</w:t>
            </w:r>
            <w:r w:rsidRPr="00B553A3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disciplinari,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mediante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diversi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supporti</w:t>
            </w:r>
            <w:r w:rsidRPr="00B553A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(cartacei,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informatici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multimediali)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per</w:t>
            </w:r>
            <w:r w:rsidRPr="00B553A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esprimere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pensieri,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stati</w:t>
            </w:r>
            <w:r w:rsidRPr="00B553A3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d’animo,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eventi,</w:t>
            </w:r>
            <w:r w:rsidRPr="00B553A3">
              <w:rPr>
                <w:rFonts w:ascii="Times New Roman" w:eastAsia="Times New Roman" w:hAnsi="Times New Roman" w:cs="Times New Roman"/>
                <w:spacing w:val="5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fenomeni,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principi,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concetti,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norme,</w:t>
            </w:r>
            <w:r w:rsidRPr="00B553A3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procedure.</w:t>
            </w:r>
          </w:p>
        </w:tc>
      </w:tr>
      <w:tr w:rsidR="00527133" w:rsidRPr="00AC3C97" w:rsidTr="00205409">
        <w:trPr>
          <w:trHeight w:hRule="exact" w:val="3812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partecipare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-Interazione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gruppo.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-Disponibilità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 confronto</w:t>
            </w:r>
          </w:p>
          <w:p w:rsidR="00527133" w:rsidRPr="00B553A3" w:rsidRDefault="006C5735">
            <w:pPr>
              <w:pStyle w:val="TableParagraph"/>
              <w:spacing w:before="2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-Rispetto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diritti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66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-Partecipare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giochi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Times New Roman" w:hAns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collettivi,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collaborando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riconoscendo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rispettando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diversità.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11" w:right="5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-Stabilire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rapporti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corretti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compagni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adulti.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154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-Confrontarsi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collaborare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con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altri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attività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Times New Roman" w:hAns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discussioni,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apportando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proprio</w:t>
            </w:r>
            <w:r w:rsidRPr="00B553A3">
              <w:rPr>
                <w:rFonts w:ascii="Times New Roman" w:hAns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contributo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rispetto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Times New Roman" w:hAns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tutti.</w:t>
            </w:r>
          </w:p>
          <w:p w:rsidR="00527133" w:rsidRPr="00B553A3" w:rsidRDefault="006C5735">
            <w:pPr>
              <w:pStyle w:val="TableParagraph"/>
              <w:spacing w:before="2" w:line="239" w:lineRule="auto"/>
              <w:ind w:left="111" w:right="29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/>
                <w:spacing w:val="-1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responsabilmente</w:t>
            </w:r>
            <w:r w:rsidRPr="00B553A3">
              <w:rPr>
                <w:rFonts w:ascii="Times New Roman"/>
                <w:spacing w:val="3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atteggiamenti,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8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partecipazione</w:t>
            </w:r>
            <w:r w:rsidRPr="00B553A3">
              <w:rPr>
                <w:rFonts w:asci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attiva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comunitaria.</w:t>
            </w:r>
          </w:p>
          <w:p w:rsidR="00527133" w:rsidRPr="00B553A3" w:rsidRDefault="006C5735">
            <w:pPr>
              <w:pStyle w:val="TableParagraph"/>
              <w:spacing w:before="4" w:line="238" w:lineRule="auto"/>
              <w:ind w:left="111" w:right="27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-Portare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compimento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Times New Roman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iniziato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 xml:space="preserve">solo o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insieme ad altri.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0" w:right="22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-Confrontarsi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 collaborare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con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altri</w:t>
            </w:r>
            <w:r w:rsidRPr="00B553A3">
              <w:rPr>
                <w:rFonts w:ascii="Times New Roman" w:hAnsi="Times New Roman"/>
                <w:spacing w:val="2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attività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gruppo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nelle</w:t>
            </w:r>
            <w:r w:rsidRPr="00B553A3">
              <w:rPr>
                <w:rFonts w:ascii="Times New Roman" w:hAns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discussioni,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apportando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il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proprio</w:t>
            </w:r>
            <w:r w:rsidRPr="00B553A3">
              <w:rPr>
                <w:rFonts w:ascii="Times New Roman" w:hAnsi="Times New Roman"/>
                <w:spacing w:val="4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contributo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nel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rispetto </w:t>
            </w:r>
            <w:r w:rsidRPr="00B553A3">
              <w:rPr>
                <w:rFonts w:ascii="Garamond" w:hAnsi="Garamond"/>
                <w:sz w:val="24"/>
                <w:lang w:val="it-IT"/>
              </w:rPr>
              <w:t>dei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diritti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tutti.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10" w:right="76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-Assumere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ruoli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responsabilmente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rispettando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scelte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altrui.</w:t>
            </w:r>
          </w:p>
          <w:p w:rsidR="00527133" w:rsidRPr="00B553A3" w:rsidRDefault="006C5735">
            <w:pPr>
              <w:pStyle w:val="TableParagraph"/>
              <w:ind w:left="110" w:right="17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-Portare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a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compimento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consapevolezza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il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Times New Roman" w:hAns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 xml:space="preserve">iniziato </w:t>
            </w:r>
            <w:r w:rsidRPr="00B553A3">
              <w:rPr>
                <w:rFonts w:ascii="Garamond" w:hAnsi="Garamond"/>
                <w:sz w:val="24"/>
                <w:lang w:val="it-IT"/>
              </w:rPr>
              <w:t>da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 xml:space="preserve">solo o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insieme ad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altri.</w:t>
            </w:r>
          </w:p>
        </w:tc>
      </w:tr>
      <w:tr w:rsidR="00527133" w:rsidRPr="00AC3C97" w:rsidTr="00205409">
        <w:trPr>
          <w:trHeight w:hRule="exact" w:val="4556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10" w:right="64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lastRenderedPageBreak/>
              <w:t>Agire</w:t>
            </w:r>
            <w:r w:rsidRPr="00B553A3">
              <w:rPr>
                <w:rFonts w:asci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in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modo</w:t>
            </w:r>
            <w:r w:rsidRPr="00B553A3">
              <w:rPr>
                <w:rFonts w:asci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autonomo</w:t>
            </w:r>
            <w:r w:rsidRPr="00B553A3">
              <w:rPr>
                <w:rFonts w:asci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responsabile</w:t>
            </w:r>
          </w:p>
          <w:p w:rsidR="00527133" w:rsidRPr="00B553A3" w:rsidRDefault="006C5735">
            <w:pPr>
              <w:pStyle w:val="TableParagraph"/>
              <w:spacing w:before="3" w:line="269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Assolvere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obblighi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scolastici.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-Rispetto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-Esprimere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propri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bisogni.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11" w:right="89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-Portare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termine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lavoro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assegnato.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11" w:right="7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-Capire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necessità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regole,</w:t>
            </w:r>
            <w:r w:rsidRPr="00B553A3">
              <w:rPr>
                <w:rFonts w:ascii="Times New Roman" w:hAnsi="Times New Roman"/>
                <w:spacing w:val="3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condividerle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>rispettarle.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11" w:right="40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-Assolvere</w:t>
            </w:r>
            <w:r w:rsidRPr="00B553A3">
              <w:rPr>
                <w:rFonts w:ascii="Garamond" w:hAnsi="Garamond"/>
                <w:spacing w:val="-1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obblighi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scolastici</w:t>
            </w:r>
            <w:r w:rsidRPr="00B553A3">
              <w:rPr>
                <w:rFonts w:ascii="Times New Roman" w:hAnsi="Times New Roman"/>
                <w:spacing w:val="32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responsabilità.</w:t>
            </w:r>
          </w:p>
          <w:p w:rsidR="00527133" w:rsidRPr="00B553A3" w:rsidRDefault="006C5735">
            <w:pPr>
              <w:pStyle w:val="TableParagraph"/>
              <w:spacing w:before="3"/>
              <w:ind w:left="111" w:right="54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-Comprendere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rispettare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Times New Roman"/>
                <w:spacing w:val="3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significato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buona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convivenza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sociale.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10" w:right="39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z w:val="24"/>
                <w:lang w:val="it-IT"/>
              </w:rPr>
              <w:t>-Assolvere</w:t>
            </w:r>
            <w:r w:rsidRPr="00B553A3">
              <w:rPr>
                <w:rFonts w:ascii="Garamond" w:hAns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obblighi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scolastici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con</w:t>
            </w:r>
            <w:r w:rsidRPr="00B553A3">
              <w:rPr>
                <w:rFonts w:ascii="Times New Roman" w:hAnsi="Times New Roman"/>
                <w:spacing w:val="3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responsabilità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rispettando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scadenze.</w:t>
            </w:r>
          </w:p>
          <w:p w:rsidR="00527133" w:rsidRPr="00B553A3" w:rsidRDefault="006C5735">
            <w:pPr>
              <w:pStyle w:val="TableParagraph"/>
              <w:spacing w:before="3"/>
              <w:ind w:left="110" w:right="14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rispettare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regole</w:t>
            </w:r>
            <w:r w:rsidRPr="00B553A3">
              <w:rPr>
                <w:rFonts w:ascii="Times New Roman" w:hAns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condivise,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collaborando con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gli</w:t>
            </w:r>
            <w:r w:rsidRPr="00B553A3">
              <w:rPr>
                <w:rFonts w:ascii="Garamond" w:hAnsi="Garamond"/>
                <w:spacing w:val="-2"/>
                <w:sz w:val="24"/>
                <w:lang w:val="it-IT"/>
              </w:rPr>
              <w:t xml:space="preserve"> altri </w:t>
            </w:r>
            <w:r w:rsidRPr="00B553A3">
              <w:rPr>
                <w:rFonts w:ascii="Garamond" w:hAnsi="Garamond"/>
                <w:sz w:val="24"/>
                <w:lang w:val="it-IT"/>
              </w:rPr>
              <w:t>per</w:t>
            </w:r>
            <w:r w:rsidRPr="00B553A3">
              <w:rPr>
                <w:rFonts w:ascii="Times New Roman" w:hAns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la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costruzione</w:t>
            </w:r>
            <w:r w:rsidRPr="00B553A3">
              <w:rPr>
                <w:rFonts w:ascii="Garamond" w:hAns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del</w:t>
            </w:r>
            <w:r w:rsidRPr="00B553A3">
              <w:rPr>
                <w:rFonts w:ascii="Garamond" w:hAns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bene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comune</w:t>
            </w:r>
            <w:r w:rsidRPr="00B553A3">
              <w:rPr>
                <w:rFonts w:ascii="Times New Roman" w:hAnsi="Times New Roman"/>
                <w:spacing w:val="34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esprimendo</w:t>
            </w:r>
            <w:r w:rsidRPr="00B553A3">
              <w:rPr>
                <w:rFonts w:ascii="Garamond" w:hAns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proprie</w:t>
            </w:r>
            <w:r w:rsidRPr="00B553A3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personali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opinioni</w:t>
            </w:r>
            <w:r w:rsidRPr="00B553A3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sensibilità.</w:t>
            </w:r>
          </w:p>
          <w:p w:rsidR="00527133" w:rsidRPr="00B553A3" w:rsidRDefault="006C5735">
            <w:pPr>
              <w:pStyle w:val="TableParagraph"/>
              <w:ind w:left="110" w:right="16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-Acquisire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autonomia,</w:t>
            </w:r>
            <w:r w:rsidRPr="00B553A3">
              <w:rPr>
                <w:rFonts w:ascii="Times New Roman"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autocontrollo,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rispetto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fiducia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Times New Roman"/>
                <w:spacing w:val="3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relazionarsi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maniera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adeguata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stessi,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con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gli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altri,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con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mondo</w:t>
            </w:r>
            <w:r w:rsidRPr="00B553A3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circostante.</w:t>
            </w:r>
          </w:p>
        </w:tc>
      </w:tr>
      <w:tr w:rsidR="00527133" w:rsidRPr="00AC3C97" w:rsidTr="00205409">
        <w:trPr>
          <w:trHeight w:hRule="exact" w:val="1559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0" w:right="9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z w:val="24"/>
                <w:lang w:val="it-IT"/>
              </w:rPr>
              <w:t>Risolvere</w:t>
            </w:r>
            <w:r w:rsidRPr="00B553A3">
              <w:rPr>
                <w:rFonts w:ascii="Garamond"/>
                <w:b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problemi</w:t>
            </w:r>
            <w:r w:rsidRPr="00B553A3">
              <w:rPr>
                <w:rFonts w:ascii="Times New Roman"/>
                <w:b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Risoluzione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problematiche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11" w:right="85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risposta.</w:t>
            </w:r>
          </w:p>
          <w:p w:rsidR="00527133" w:rsidRDefault="006C5735">
            <w:pPr>
              <w:pStyle w:val="TableParagraph"/>
              <w:spacing w:line="267" w:lineRule="exact"/>
              <w:ind w:lef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-</w:t>
            </w:r>
            <w:proofErr w:type="spellStart"/>
            <w:r>
              <w:rPr>
                <w:rFonts w:ascii="Garamond"/>
                <w:spacing w:val="-1"/>
                <w:sz w:val="24"/>
              </w:rPr>
              <w:t>Formulare</w:t>
            </w:r>
            <w:proofErr w:type="spellEnd"/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domanda</w:t>
            </w:r>
            <w:proofErr w:type="spellEnd"/>
            <w:r>
              <w:rPr>
                <w:rFonts w:ascii="Garamond"/>
                <w:spacing w:val="-1"/>
                <w:sz w:val="24"/>
              </w:rPr>
              <w:t>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11" w:right="82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-Riconoscere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che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richiedono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una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risposta.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0" w:right="53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-Affrontare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problematiche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formulando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ipotesi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soluzione,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fonti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risorse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80"/>
        <w:gridCol w:w="3525"/>
        <w:gridCol w:w="3497"/>
        <w:gridCol w:w="4061"/>
      </w:tblGrid>
      <w:tr w:rsidR="00527133" w:rsidRPr="00AC3C97" w:rsidTr="00205409">
        <w:trPr>
          <w:trHeight w:hRule="exact" w:val="2406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8" w:lineRule="auto"/>
              <w:ind w:left="110" w:right="39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metodi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discipline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5" w:lineRule="exact"/>
              <w:ind w:left="1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-Risolvere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semplici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1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problematiche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legate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all’esperienza.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9" w:lineRule="auto"/>
              <w:ind w:left="111" w:right="44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-Cercare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 formulare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ipotesi</w:t>
            </w:r>
            <w:r w:rsidRPr="00B553A3">
              <w:rPr>
                <w:rFonts w:ascii="Garamond"/>
                <w:sz w:val="24"/>
                <w:lang w:val="it-IT"/>
              </w:rPr>
              <w:t xml:space="preserve"> di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soluzione,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raccogliendo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valutando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dati,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proponendo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soluzioni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secondo</w:t>
            </w:r>
            <w:r w:rsidRPr="00B553A3">
              <w:rPr>
                <w:rFonts w:ascii="Times New Roman"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5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tipo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problema,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30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metodi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discipline.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39" w:lineRule="auto"/>
              <w:ind w:left="110" w:right="13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adeguate,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raccogliendo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valutando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dati,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proponendo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soluzioni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utilizzando,</w:t>
            </w:r>
            <w:r w:rsidRPr="00B553A3">
              <w:rPr>
                <w:rFonts w:ascii="Times New Roman"/>
                <w:spacing w:val="3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secondo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il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tipo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problema,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contenuti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metodi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delle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diverse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discipline.</w:t>
            </w:r>
          </w:p>
        </w:tc>
      </w:tr>
      <w:tr w:rsidR="00527133" w:rsidRPr="00AC3C97" w:rsidTr="00205409">
        <w:trPr>
          <w:trHeight w:hRule="exact" w:val="2978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10" w:right="63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collegamenti</w:t>
            </w:r>
            <w:r w:rsidRPr="00B553A3">
              <w:rPr>
                <w:rFonts w:asci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b/>
                <w:spacing w:val="3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relazioni</w:t>
            </w:r>
          </w:p>
          <w:p w:rsidR="00527133" w:rsidRPr="00B553A3" w:rsidRDefault="006C5735">
            <w:pPr>
              <w:pStyle w:val="TableParagraph"/>
              <w:ind w:left="110" w:right="17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rappresentare</w:t>
            </w:r>
            <w:r w:rsidRPr="00B553A3">
              <w:rPr>
                <w:rFonts w:ascii="Times New Roman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collegamenti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relazioni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tra</w:t>
            </w:r>
            <w:r w:rsidRPr="00B553A3">
              <w:rPr>
                <w:rFonts w:ascii="Times New Roman"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fenomeni,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</w:p>
          <w:p w:rsidR="00527133" w:rsidRPr="00B553A3" w:rsidRDefault="006C5735">
            <w:pPr>
              <w:pStyle w:val="TableParagraph"/>
              <w:spacing w:before="3" w:line="238" w:lineRule="auto"/>
              <w:ind w:left="110" w:right="45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collegamenti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fra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le</w:t>
            </w:r>
            <w:r w:rsidRPr="00B553A3">
              <w:rPr>
                <w:rFonts w:ascii="Times New Roman"/>
                <w:spacing w:val="3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aree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disciplinari.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41" w:lineRule="auto"/>
              <w:ind w:left="111" w:right="29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-Utilizzare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parole,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gesti,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disegni,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comunicare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modo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efficace.</w:t>
            </w:r>
          </w:p>
          <w:p w:rsidR="00527133" w:rsidRPr="00B553A3" w:rsidRDefault="006C5735">
            <w:pPr>
              <w:pStyle w:val="TableParagraph"/>
              <w:spacing w:line="242" w:lineRule="auto"/>
              <w:ind w:left="111" w:right="76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-Cogliere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spazio,</w:t>
            </w:r>
            <w:r w:rsidRPr="00B553A3">
              <w:rPr>
                <w:rFonts w:ascii="Times New Roman"/>
                <w:spacing w:val="26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tempo,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grandezza.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13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-Individuare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rappresentare</w:t>
            </w:r>
            <w:r w:rsidRPr="00B553A3">
              <w:rPr>
                <w:rFonts w:ascii="Times New Roman"/>
                <w:spacing w:val="2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disciplinari,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cogliendone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analogie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differenze,</w:t>
            </w:r>
            <w:r w:rsidRPr="00B553A3">
              <w:rPr>
                <w:rFonts w:ascii="Times New Roman"/>
                <w:spacing w:val="24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cause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effetti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sia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nello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spazio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che</w:t>
            </w:r>
            <w:r w:rsidRPr="00B553A3">
              <w:rPr>
                <w:rFonts w:ascii="Times New Roman"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tempo.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0" w:right="21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z w:val="24"/>
                <w:lang w:val="it-IT"/>
              </w:rPr>
              <w:t>-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Individuare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rappresentare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collegamenti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relazioni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tra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fenomeni,</w:t>
            </w:r>
            <w:r w:rsidRPr="00B553A3">
              <w:rPr>
                <w:rFonts w:ascii="Times New Roman"/>
                <w:spacing w:val="29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eventi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concetti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Times New Roman"/>
                <w:spacing w:val="28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appartenenti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ambiti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disciplinari</w:t>
            </w:r>
            <w:r w:rsidRPr="00B553A3">
              <w:rPr>
                <w:rFonts w:ascii="Times New Roman"/>
                <w:spacing w:val="30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lontani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 xml:space="preserve">nello spazio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nel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tempo,</w:t>
            </w:r>
            <w:r w:rsidRPr="00B553A3">
              <w:rPr>
                <w:rFonts w:ascii="Times New Roman"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individuando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analogie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differenze,</w:t>
            </w:r>
            <w:r w:rsidRPr="00B553A3">
              <w:rPr>
                <w:rFonts w:ascii="Times New Roman"/>
                <w:spacing w:val="41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coerenze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incoerenze,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cause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ed</w:t>
            </w:r>
            <w:r w:rsidRPr="00B553A3">
              <w:rPr>
                <w:rFonts w:ascii="Garamond"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>effetti.</w:t>
            </w:r>
          </w:p>
        </w:tc>
      </w:tr>
      <w:tr w:rsidR="00527133" w:rsidRPr="00AC3C97" w:rsidTr="00205409">
        <w:trPr>
          <w:trHeight w:hRule="exact" w:val="3531"/>
        </w:trPr>
        <w:tc>
          <w:tcPr>
            <w:tcW w:w="34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Acquisire</w:t>
            </w:r>
            <w:r w:rsidRPr="00B553A3">
              <w:rPr>
                <w:rFonts w:ascii="Garamond"/>
                <w:b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ed</w:t>
            </w:r>
            <w:r w:rsidRPr="00B553A3">
              <w:rPr>
                <w:rFonts w:ascii="Garamond"/>
                <w:b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b/>
                <w:spacing w:val="-1"/>
                <w:sz w:val="24"/>
                <w:lang w:val="it-IT"/>
              </w:rPr>
              <w:t>interpretare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l’informazione</w:t>
            </w:r>
          </w:p>
          <w:p w:rsidR="00527133" w:rsidRPr="00B553A3" w:rsidRDefault="006C5735">
            <w:pPr>
              <w:pStyle w:val="TableParagraph"/>
              <w:spacing w:line="269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spacing w:val="-1"/>
                <w:sz w:val="24"/>
                <w:lang w:val="it-IT"/>
              </w:rPr>
              <w:t>-Capacità</w:t>
            </w:r>
            <w:r w:rsidRPr="00B553A3">
              <w:rPr>
                <w:rFonts w:ascii="Garamond" w:hAns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sz w:val="24"/>
                <w:lang w:val="it-IT"/>
              </w:rPr>
              <w:t>di</w:t>
            </w:r>
          </w:p>
          <w:p w:rsidR="00527133" w:rsidRPr="00B553A3" w:rsidRDefault="006C5735">
            <w:pPr>
              <w:pStyle w:val="TableParagraph"/>
              <w:spacing w:before="2" w:line="269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Analizzare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l’informazione</w:t>
            </w:r>
          </w:p>
          <w:p w:rsidR="00527133" w:rsidRPr="00B553A3" w:rsidRDefault="006C5735">
            <w:pPr>
              <w:pStyle w:val="TableParagraph"/>
              <w:spacing w:line="241" w:lineRule="auto"/>
              <w:ind w:left="110" w:right="49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-Valutazione dell’attendibilità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2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dell’utilità.</w:t>
            </w:r>
          </w:p>
          <w:p w:rsidR="00527133" w:rsidRPr="00B553A3" w:rsidRDefault="006C5735">
            <w:pPr>
              <w:pStyle w:val="TableParagraph"/>
              <w:spacing w:line="266" w:lineRule="exact"/>
              <w:ind w:left="11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-Distinzione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fatti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opinioni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spacing w:line="262" w:lineRule="exact"/>
              <w:ind w:left="11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-Ricavare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attraverso</w:t>
            </w:r>
          </w:p>
          <w:p w:rsidR="00527133" w:rsidRPr="00B553A3" w:rsidRDefault="006C5735">
            <w:pPr>
              <w:pStyle w:val="TableParagraph"/>
              <w:spacing w:before="2"/>
              <w:ind w:left="111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l’ascolto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supporti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iconografici.</w:t>
            </w:r>
          </w:p>
          <w:p w:rsidR="00527133" w:rsidRPr="00B553A3" w:rsidRDefault="0052713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11" w:right="194"/>
              <w:jc w:val="both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-Avvalersi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per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assumere</w:t>
            </w:r>
            <w:r w:rsidRPr="00B553A3">
              <w:rPr>
                <w:rFonts w:ascii="Garamond"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comportamenti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adeguati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alle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situazioni.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1" w:right="96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-Ricavare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immagini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testi</w:t>
            </w:r>
            <w:r w:rsidRPr="00B553A3">
              <w:rPr>
                <w:rFonts w:ascii="Garamond"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scritti</w:t>
            </w:r>
            <w:r w:rsidRPr="00B553A3">
              <w:rPr>
                <w:rFonts w:ascii="Garamond"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</w:t>
            </w:r>
            <w:r w:rsidRPr="00B553A3">
              <w:rPr>
                <w:rFonts w:ascii="Times New Roman"/>
                <w:spacing w:val="2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contenuto</w:t>
            </w:r>
            <w:r w:rsidRPr="00B553A3">
              <w:rPr>
                <w:rFonts w:ascii="Garamond"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vario.</w:t>
            </w:r>
          </w:p>
          <w:p w:rsidR="00527133" w:rsidRPr="00B553A3" w:rsidRDefault="005271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527133" w:rsidRPr="00B553A3" w:rsidRDefault="006C5735">
            <w:pPr>
              <w:pStyle w:val="TableParagraph"/>
              <w:ind w:left="111" w:right="27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/>
                <w:spacing w:val="-1"/>
                <w:sz w:val="24"/>
                <w:lang w:val="it-IT"/>
              </w:rPr>
              <w:t>-Essere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disponibili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ricercare</w:t>
            </w:r>
            <w:r w:rsidRPr="00B553A3">
              <w:rPr>
                <w:rFonts w:ascii="Times New Roman"/>
                <w:spacing w:val="34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informazioni</w:t>
            </w:r>
            <w:r w:rsidRPr="00B553A3">
              <w:rPr>
                <w:rFonts w:ascii="Garamond"/>
                <w:spacing w:val="1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utili al proprio</w:t>
            </w:r>
            <w:r w:rsidRPr="00B553A3">
              <w:rPr>
                <w:rFonts w:ascii="Times New Roman"/>
                <w:spacing w:val="2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apprendimento,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anche</w:t>
            </w:r>
            <w:r w:rsidRPr="00B553A3">
              <w:rPr>
                <w:rFonts w:ascii="Garamond"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in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Times New Roman"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diversi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da</w:t>
            </w:r>
            <w:r w:rsidRPr="00B553A3">
              <w:rPr>
                <w:rFonts w:ascii="Garamond"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quelli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disciplinari</w:t>
            </w:r>
            <w:r w:rsidRPr="00B553A3">
              <w:rPr>
                <w:rFonts w:ascii="Garamond"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z w:val="24"/>
                <w:lang w:val="it-IT"/>
              </w:rPr>
              <w:t>e</w:t>
            </w:r>
            <w:r w:rsidRPr="00B553A3">
              <w:rPr>
                <w:rFonts w:ascii="Times New Roman"/>
                <w:spacing w:val="23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prettamente</w:t>
            </w:r>
            <w:r w:rsidRPr="00B553A3">
              <w:rPr>
                <w:rFonts w:ascii="Garamond"/>
                <w:spacing w:val="-16"/>
                <w:sz w:val="24"/>
                <w:lang w:val="it-IT"/>
              </w:rPr>
              <w:t xml:space="preserve"> </w:t>
            </w:r>
            <w:r w:rsidRPr="00B553A3">
              <w:rPr>
                <w:rFonts w:ascii="Garamond"/>
                <w:spacing w:val="-1"/>
                <w:sz w:val="24"/>
                <w:lang w:val="it-IT"/>
              </w:rPr>
              <w:t>scolastici.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33" w:rsidRPr="00B553A3" w:rsidRDefault="006C5735">
            <w:pPr>
              <w:pStyle w:val="TableParagraph"/>
              <w:ind w:left="110" w:right="294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-Analizzare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criticamente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l'informazione</w:t>
            </w:r>
            <w:r w:rsidRPr="00B553A3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ricevuta</w:t>
            </w:r>
            <w:r w:rsidRPr="00B553A3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nei</w:t>
            </w:r>
            <w:r w:rsidRPr="00B553A3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diversi</w:t>
            </w:r>
            <w:r w:rsidRPr="00B553A3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ambiti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B553A3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attraverso</w:t>
            </w:r>
            <w:r w:rsidRPr="00B553A3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diversi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strumenti</w:t>
            </w:r>
            <w:r w:rsidRPr="00B553A3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comunicativi,</w:t>
            </w:r>
            <w:r w:rsidRPr="00B553A3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valutandone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l’attendibilità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l’utilità,</w:t>
            </w:r>
            <w:r w:rsidRPr="00B553A3">
              <w:rPr>
                <w:rFonts w:ascii="Garamond" w:eastAsia="Garamond" w:hAnsi="Garamond" w:cs="Garamond"/>
                <w:spacing w:val="4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distinguendo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fatti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opinioni</w:t>
            </w:r>
            <w:r w:rsidRPr="00B553A3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con</w:t>
            </w:r>
            <w:r w:rsidRPr="00B553A3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senso</w:t>
            </w:r>
            <w:r w:rsidRPr="00B553A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/>
              </w:rPr>
              <w:t xml:space="preserve"> </w:t>
            </w:r>
            <w:r w:rsidRPr="00B553A3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critico.</w:t>
            </w:r>
          </w:p>
        </w:tc>
      </w:tr>
    </w:tbl>
    <w:p w:rsidR="00527133" w:rsidRPr="00B553A3" w:rsidRDefault="00527133">
      <w:pPr>
        <w:rPr>
          <w:rFonts w:ascii="Garamond" w:eastAsia="Garamond" w:hAnsi="Garamond" w:cs="Garamond"/>
          <w:sz w:val="24"/>
          <w:szCs w:val="24"/>
          <w:lang w:val="it-IT"/>
        </w:rPr>
        <w:sectPr w:rsidR="00527133" w:rsidRPr="00B553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27133" w:rsidRPr="00B553A3" w:rsidRDefault="00527133">
      <w:pPr>
        <w:spacing w:before="4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527133" w:rsidRDefault="00B614DD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9180830" cy="178435"/>
                <wp:effectExtent l="9525" t="9525" r="10795" b="12065"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0830" cy="1784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AF" w:rsidRDefault="00676BAF">
                            <w:pPr>
                              <w:spacing w:line="268" w:lineRule="exact"/>
                              <w:ind w:left="-1" w:right="3"/>
                              <w:jc w:val="center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4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9" o:spid="_x0000_s1042" type="#_x0000_t202" style="width:722.9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" fillcolor="aqua" strokeweight=".1765mm">
                <v:textbox inset="0,0,0,0">
                  <w:txbxContent>
                    <w:p w:rsidR="00676BAF" w:rsidRDefault="00676BAF">
                      <w:pPr>
                        <w:spacing w:line="268" w:lineRule="exact"/>
                        <w:ind w:left="-1" w:right="3"/>
                        <w:jc w:val="center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  <w:sz w:val="24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7133" w:rsidRDefault="00527133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527133" w:rsidRPr="00B553A3" w:rsidRDefault="00527133">
      <w:pPr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527133" w:rsidRPr="007A51BC" w:rsidRDefault="006C5735">
      <w:pPr>
        <w:ind w:left="112"/>
        <w:rPr>
          <w:rFonts w:ascii="Garamond" w:eastAsia="Garamond" w:hAnsi="Garamond" w:cs="Garamond"/>
          <w:i/>
          <w:sz w:val="24"/>
          <w:szCs w:val="24"/>
          <w:u w:val="single"/>
          <w:lang w:val="it-IT"/>
        </w:rPr>
      </w:pPr>
      <w:r w:rsidRPr="007A51BC">
        <w:rPr>
          <w:rFonts w:ascii="Garamond" w:eastAsia="Garamond" w:hAnsi="Garamond" w:cs="Garamond"/>
          <w:b/>
          <w:bCs/>
          <w:i/>
          <w:sz w:val="24"/>
          <w:szCs w:val="24"/>
          <w:u w:val="single"/>
          <w:lang w:val="it-IT"/>
        </w:rPr>
        <w:t>RUBRICA</w:t>
      </w:r>
      <w:r w:rsidRPr="007A51BC">
        <w:rPr>
          <w:rFonts w:ascii="Garamond" w:eastAsia="Garamond" w:hAnsi="Garamond" w:cs="Garamond"/>
          <w:b/>
          <w:bCs/>
          <w:i/>
          <w:spacing w:val="-2"/>
          <w:sz w:val="24"/>
          <w:szCs w:val="24"/>
          <w:u w:val="single"/>
          <w:lang w:val="it-IT"/>
        </w:rPr>
        <w:t xml:space="preserve"> </w:t>
      </w:r>
      <w:r w:rsidRPr="007A51BC">
        <w:rPr>
          <w:rFonts w:ascii="Garamond" w:eastAsia="Garamond" w:hAnsi="Garamond" w:cs="Garamond"/>
          <w:b/>
          <w:bCs/>
          <w:i/>
          <w:sz w:val="24"/>
          <w:szCs w:val="24"/>
          <w:u w:val="single"/>
          <w:lang w:val="it-IT"/>
        </w:rPr>
        <w:t>DI</w:t>
      </w:r>
      <w:r w:rsidRPr="007A51BC">
        <w:rPr>
          <w:rFonts w:ascii="Garamond" w:eastAsia="Garamond" w:hAnsi="Garamond" w:cs="Garamond"/>
          <w:b/>
          <w:bCs/>
          <w:i/>
          <w:spacing w:val="1"/>
          <w:sz w:val="24"/>
          <w:szCs w:val="24"/>
          <w:u w:val="single"/>
          <w:lang w:val="it-IT"/>
        </w:rPr>
        <w:t xml:space="preserve"> </w:t>
      </w:r>
      <w:r w:rsidRPr="007A51BC">
        <w:rPr>
          <w:rFonts w:ascii="Garamond" w:eastAsia="Garamond" w:hAnsi="Garamond" w:cs="Garamond"/>
          <w:b/>
          <w:bCs/>
          <w:i/>
          <w:spacing w:val="-1"/>
          <w:sz w:val="24"/>
          <w:szCs w:val="24"/>
          <w:u w:val="single"/>
          <w:lang w:val="it-IT"/>
        </w:rPr>
        <w:t>VALUTAZIONE</w:t>
      </w:r>
      <w:r w:rsidRPr="007A51BC">
        <w:rPr>
          <w:rFonts w:ascii="Garamond" w:eastAsia="Garamond" w:hAnsi="Garamond" w:cs="Garamond"/>
          <w:b/>
          <w:bCs/>
          <w:i/>
          <w:spacing w:val="1"/>
          <w:sz w:val="24"/>
          <w:szCs w:val="24"/>
          <w:u w:val="single"/>
          <w:lang w:val="it-IT"/>
        </w:rPr>
        <w:t xml:space="preserve"> </w:t>
      </w:r>
      <w:r w:rsidRPr="007A51BC">
        <w:rPr>
          <w:rFonts w:ascii="Garamond" w:eastAsia="Garamond" w:hAnsi="Garamond" w:cs="Garamond"/>
          <w:b/>
          <w:bCs/>
          <w:i/>
          <w:sz w:val="24"/>
          <w:szCs w:val="24"/>
          <w:u w:val="single"/>
          <w:lang w:val="it-IT"/>
        </w:rPr>
        <w:t xml:space="preserve">PER </w:t>
      </w:r>
      <w:r w:rsidRPr="007A51BC">
        <w:rPr>
          <w:rFonts w:ascii="Garamond" w:eastAsia="Garamond" w:hAnsi="Garamond" w:cs="Garamond"/>
          <w:b/>
          <w:bCs/>
          <w:i/>
          <w:spacing w:val="-2"/>
          <w:sz w:val="24"/>
          <w:szCs w:val="24"/>
          <w:u w:val="single"/>
          <w:lang w:val="it-IT"/>
        </w:rPr>
        <w:t xml:space="preserve">L’ATTIVITÀ </w:t>
      </w:r>
      <w:r w:rsidRPr="007A51BC">
        <w:rPr>
          <w:rFonts w:ascii="Garamond" w:eastAsia="Garamond" w:hAnsi="Garamond" w:cs="Garamond"/>
          <w:b/>
          <w:bCs/>
          <w:i/>
          <w:sz w:val="24"/>
          <w:szCs w:val="24"/>
          <w:u w:val="single"/>
          <w:lang w:val="it-IT"/>
        </w:rPr>
        <w:t>DI</w:t>
      </w:r>
      <w:r w:rsidRPr="007A51BC">
        <w:rPr>
          <w:rFonts w:ascii="Garamond" w:eastAsia="Garamond" w:hAnsi="Garamond" w:cs="Garamond"/>
          <w:b/>
          <w:bCs/>
          <w:i/>
          <w:spacing w:val="1"/>
          <w:sz w:val="24"/>
          <w:szCs w:val="24"/>
          <w:u w:val="single"/>
          <w:lang w:val="it-IT"/>
        </w:rPr>
        <w:t xml:space="preserve"> </w:t>
      </w:r>
      <w:r w:rsidRPr="007A51BC">
        <w:rPr>
          <w:rFonts w:ascii="Garamond" w:eastAsia="Garamond" w:hAnsi="Garamond" w:cs="Garamond"/>
          <w:b/>
          <w:bCs/>
          <w:i/>
          <w:spacing w:val="-1"/>
          <w:sz w:val="24"/>
          <w:szCs w:val="24"/>
          <w:u w:val="single"/>
          <w:lang w:val="it-IT"/>
        </w:rPr>
        <w:t>EDUCAZIONE</w:t>
      </w:r>
      <w:r w:rsidRPr="007A51BC">
        <w:rPr>
          <w:rFonts w:ascii="Garamond" w:eastAsia="Garamond" w:hAnsi="Garamond" w:cs="Garamond"/>
          <w:b/>
          <w:bCs/>
          <w:i/>
          <w:spacing w:val="1"/>
          <w:sz w:val="24"/>
          <w:szCs w:val="24"/>
          <w:u w:val="single"/>
          <w:lang w:val="it-IT"/>
        </w:rPr>
        <w:t xml:space="preserve"> </w:t>
      </w:r>
      <w:r w:rsidRPr="007A51BC">
        <w:rPr>
          <w:rFonts w:ascii="Garamond" w:eastAsia="Garamond" w:hAnsi="Garamond" w:cs="Garamond"/>
          <w:b/>
          <w:bCs/>
          <w:i/>
          <w:spacing w:val="-1"/>
          <w:sz w:val="24"/>
          <w:szCs w:val="24"/>
          <w:u w:val="single"/>
          <w:lang w:val="it-IT"/>
        </w:rPr>
        <w:t>CIVICA</w:t>
      </w:r>
    </w:p>
    <w:p w:rsidR="00527133" w:rsidRPr="00B553A3" w:rsidRDefault="00527133">
      <w:pPr>
        <w:spacing w:before="2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80"/>
        <w:gridCol w:w="2305"/>
        <w:gridCol w:w="1976"/>
        <w:gridCol w:w="1840"/>
        <w:gridCol w:w="2356"/>
        <w:gridCol w:w="3494"/>
      </w:tblGrid>
      <w:tr w:rsidR="007A51BC" w:rsidTr="00102FA8">
        <w:trPr>
          <w:trHeight w:hRule="exact" w:val="405"/>
        </w:trPr>
        <w:tc>
          <w:tcPr>
            <w:tcW w:w="47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51BC" w:rsidRPr="007A51BC" w:rsidRDefault="007A51BC">
            <w:pPr>
              <w:pStyle w:val="TableParagraph"/>
              <w:spacing w:before="96"/>
              <w:ind w:left="3"/>
              <w:jc w:val="center"/>
              <w:rPr>
                <w:rFonts w:ascii="Garamond"/>
                <w:b/>
                <w:sz w:val="24"/>
                <w:highlight w:val="cyan"/>
              </w:rPr>
            </w:pPr>
            <w:r>
              <w:rPr>
                <w:rFonts w:ascii="Garamond"/>
                <w:b/>
                <w:sz w:val="24"/>
                <w:highlight w:val="cyan"/>
              </w:rPr>
              <w:t>NON CERTIFICABILE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51BC" w:rsidRPr="007A51BC" w:rsidRDefault="007A51BC" w:rsidP="00D1397B">
            <w:pPr>
              <w:pStyle w:val="TableParagraph"/>
              <w:spacing w:before="96"/>
              <w:ind w:left="623"/>
              <w:rPr>
                <w:rFonts w:ascii="Garamond"/>
                <w:b/>
                <w:sz w:val="24"/>
                <w:highlight w:val="cyan"/>
              </w:rPr>
            </w:pPr>
            <w:r w:rsidRPr="007A51BC">
              <w:rPr>
                <w:rFonts w:ascii="Garamond"/>
                <w:b/>
                <w:sz w:val="24"/>
                <w:highlight w:val="cyan"/>
              </w:rPr>
              <w:t>INIZIALE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51BC" w:rsidRPr="007A51BC" w:rsidRDefault="007A51BC">
            <w:pPr>
              <w:pStyle w:val="TableParagraph"/>
              <w:spacing w:before="96"/>
              <w:ind w:left="12"/>
              <w:jc w:val="center"/>
              <w:rPr>
                <w:rFonts w:ascii="Garamond"/>
                <w:b/>
                <w:sz w:val="24"/>
                <w:highlight w:val="cyan"/>
              </w:rPr>
            </w:pPr>
            <w:r w:rsidRPr="007A51BC">
              <w:rPr>
                <w:rFonts w:ascii="Garamond"/>
                <w:b/>
                <w:sz w:val="24"/>
                <w:highlight w:val="cyan"/>
              </w:rPr>
              <w:t>BASE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51BC" w:rsidRPr="007A51BC" w:rsidRDefault="007A51BC">
            <w:pPr>
              <w:pStyle w:val="TableParagraph"/>
              <w:spacing w:before="96"/>
              <w:ind w:left="439"/>
              <w:rPr>
                <w:rFonts w:ascii="Garamond"/>
                <w:b/>
                <w:sz w:val="24"/>
                <w:highlight w:val="cyan"/>
              </w:rPr>
            </w:pPr>
            <w:r w:rsidRPr="007A51BC">
              <w:rPr>
                <w:rFonts w:ascii="Garamond"/>
                <w:b/>
                <w:sz w:val="24"/>
                <w:highlight w:val="cyan"/>
              </w:rPr>
              <w:t xml:space="preserve"> INTERMEDIO</w:t>
            </w:r>
          </w:p>
        </w:tc>
        <w:tc>
          <w:tcPr>
            <w:tcW w:w="3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A51BC" w:rsidRPr="007A51BC" w:rsidRDefault="007A51BC">
            <w:pPr>
              <w:pStyle w:val="TableParagraph"/>
              <w:spacing w:before="96"/>
              <w:ind w:left="13"/>
              <w:jc w:val="center"/>
              <w:rPr>
                <w:rFonts w:ascii="Garamond"/>
                <w:b/>
                <w:sz w:val="24"/>
                <w:highlight w:val="cyan"/>
              </w:rPr>
            </w:pPr>
            <w:r w:rsidRPr="007A51BC">
              <w:rPr>
                <w:rFonts w:ascii="Garamond"/>
                <w:b/>
                <w:sz w:val="24"/>
                <w:highlight w:val="cyan"/>
              </w:rPr>
              <w:t>AVANZATO</w:t>
            </w:r>
          </w:p>
        </w:tc>
      </w:tr>
      <w:tr w:rsidR="00D1397B" w:rsidTr="00D1397B">
        <w:trPr>
          <w:trHeight w:hRule="exact" w:val="1033"/>
        </w:trPr>
        <w:tc>
          <w:tcPr>
            <w:tcW w:w="2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Default="00D1397B">
            <w:pPr>
              <w:pStyle w:val="TableParagraph"/>
              <w:spacing w:before="96"/>
              <w:ind w:right="59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4</w:t>
            </w:r>
          </w:p>
          <w:p w:rsidR="00D1397B" w:rsidRDefault="00D1397B">
            <w:pPr>
              <w:pStyle w:val="TableParagraph"/>
              <w:spacing w:before="2"/>
              <w:ind w:left="90" w:right="4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GRAVEMENTE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INSUFFICIENTE</w:t>
            </w:r>
          </w:p>
        </w:tc>
        <w:tc>
          <w:tcPr>
            <w:tcW w:w="23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Default="00D1397B">
            <w:pPr>
              <w:pStyle w:val="TableParagraph"/>
              <w:spacing w:before="96"/>
              <w:ind w:left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5</w:t>
            </w:r>
          </w:p>
          <w:p w:rsidR="00D1397B" w:rsidRDefault="00D1397B">
            <w:pPr>
              <w:pStyle w:val="TableParagraph"/>
              <w:spacing w:before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INSUFFICIENTE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Default="00D1397B" w:rsidP="00992234">
            <w:pPr>
              <w:pStyle w:val="TableParagraph"/>
              <w:spacing w:before="96"/>
              <w:ind w:left="62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6</w:t>
            </w:r>
          </w:p>
          <w:p w:rsidR="00D1397B" w:rsidRDefault="00D1397B" w:rsidP="00992234">
            <w:pPr>
              <w:pStyle w:val="TableParagraph"/>
              <w:spacing w:before="2"/>
              <w:ind w:left="1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SUFFICIENTE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Default="00D1397B">
            <w:pPr>
              <w:pStyle w:val="TableParagraph"/>
              <w:spacing w:before="96"/>
              <w:ind w:left="1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7</w:t>
            </w:r>
          </w:p>
          <w:p w:rsidR="00D1397B" w:rsidRDefault="00D1397B" w:rsidP="00D1397B">
            <w:pPr>
              <w:pStyle w:val="TableParagraph"/>
              <w:spacing w:before="2"/>
              <w:ind w:left="8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BUONO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Default="00D1397B" w:rsidP="007A51BC">
            <w:pPr>
              <w:pStyle w:val="TableParagraph"/>
              <w:spacing w:before="96"/>
              <w:ind w:left="43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8</w:t>
            </w:r>
          </w:p>
          <w:p w:rsidR="00D1397B" w:rsidRDefault="00D1397B" w:rsidP="00D1397B">
            <w:pPr>
              <w:pStyle w:val="TableParagraph"/>
              <w:spacing w:before="2"/>
              <w:ind w:left="33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DISTINTO</w:t>
            </w:r>
          </w:p>
        </w:tc>
        <w:tc>
          <w:tcPr>
            <w:tcW w:w="3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Default="00D1397B">
            <w:pPr>
              <w:pStyle w:val="TableParagraph"/>
              <w:spacing w:before="96"/>
              <w:ind w:left="1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9 - 10</w:t>
            </w:r>
          </w:p>
          <w:p w:rsidR="00D1397B" w:rsidRDefault="00D1397B">
            <w:pPr>
              <w:pStyle w:val="TableParagraph"/>
              <w:spacing w:before="2"/>
              <w:ind w:left="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2"/>
                <w:sz w:val="24"/>
              </w:rPr>
              <w:t>OTTIMO/ECCELLENTE</w:t>
            </w:r>
          </w:p>
        </w:tc>
      </w:tr>
      <w:tr w:rsidR="00D1397B" w:rsidRPr="00AC3C97" w:rsidTr="00D1397B">
        <w:trPr>
          <w:trHeight w:hRule="exact" w:val="3867"/>
        </w:trPr>
        <w:tc>
          <w:tcPr>
            <w:tcW w:w="2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Pr="00B553A3" w:rsidRDefault="00D1397B">
            <w:pPr>
              <w:pStyle w:val="TableParagraph"/>
              <w:spacing w:before="96"/>
              <w:ind w:left="90" w:right="35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Garamond" w:hAns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le</w:t>
            </w:r>
            <w:r w:rsidRPr="00B553A3">
              <w:rPr>
                <w:rFonts w:ascii="Times New Roman" w:hAns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abilità</w:t>
            </w:r>
            <w:r w:rsidRPr="00B553A3">
              <w:rPr>
                <w:rFonts w:ascii="Garamond" w:hAns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sui</w:t>
            </w:r>
            <w:r w:rsidRPr="00B553A3">
              <w:rPr>
                <w:rFonts w:ascii="Garamond" w:hAns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temi</w:t>
            </w:r>
            <w:r w:rsidRPr="00B553A3">
              <w:rPr>
                <w:rFonts w:ascii="Times New Roman" w:hAnsi="Times New Roman"/>
                <w:b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proposti</w:t>
            </w:r>
            <w:r w:rsidRPr="00B553A3">
              <w:rPr>
                <w:rFonts w:ascii="Garamond" w:hAnsi="Garamond"/>
                <w:b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sono</w:t>
            </w:r>
            <w:r w:rsidR="00CF77FE">
              <w:rPr>
                <w:rFonts w:ascii="Garamond" w:hAnsi="Garamond"/>
                <w:b/>
                <w:spacing w:val="-1"/>
                <w:sz w:val="24"/>
                <w:lang w:val="it-IT"/>
              </w:rPr>
              <w:t xml:space="preserve"> carenti, </w:t>
            </w:r>
            <w:r w:rsidRPr="00B553A3">
              <w:rPr>
                <w:rFonts w:ascii="Times New Roman" w:hAnsi="Times New Roman"/>
                <w:b/>
                <w:spacing w:val="26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acquisite</w:t>
            </w:r>
            <w:r w:rsidRPr="00B553A3">
              <w:rPr>
                <w:rFonts w:ascii="Garamond" w:hAns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modo</w:t>
            </w:r>
            <w:r w:rsidRPr="00B553A3">
              <w:rPr>
                <w:rFonts w:ascii="Times New Roman" w:hAnsi="Times New Roman"/>
                <w:b/>
                <w:spacing w:val="27"/>
                <w:sz w:val="24"/>
                <w:lang w:val="it-IT"/>
              </w:rPr>
              <w:t xml:space="preserve"> </w:t>
            </w:r>
            <w:r w:rsidR="00CF77FE">
              <w:rPr>
                <w:rFonts w:ascii="Garamond" w:hAnsi="Garamond"/>
                <w:b/>
                <w:spacing w:val="-1"/>
                <w:sz w:val="24"/>
                <w:lang w:val="it-IT"/>
              </w:rPr>
              <w:t xml:space="preserve">episodico e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frammentario</w:t>
            </w:r>
          </w:p>
        </w:tc>
        <w:tc>
          <w:tcPr>
            <w:tcW w:w="23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Pr="00B553A3" w:rsidRDefault="00D1397B">
            <w:pPr>
              <w:pStyle w:val="TableParagraph"/>
              <w:spacing w:before="96"/>
              <w:ind w:left="91" w:right="281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Garamond" w:hAns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le</w:t>
            </w:r>
            <w:r w:rsidRPr="00B553A3">
              <w:rPr>
                <w:rFonts w:ascii="Times New Roman" w:hAns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abilità</w:t>
            </w:r>
            <w:r w:rsidRPr="00B553A3">
              <w:rPr>
                <w:rFonts w:ascii="Garamond" w:hAns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sui</w:t>
            </w:r>
            <w:r w:rsidRPr="00B553A3">
              <w:rPr>
                <w:rFonts w:ascii="Garamond" w:hAns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temi</w:t>
            </w:r>
            <w:r w:rsidRPr="00B553A3">
              <w:rPr>
                <w:rFonts w:ascii="Times New Roman" w:hAnsi="Times New Roman"/>
                <w:b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proposti</w:t>
            </w:r>
          </w:p>
          <w:p w:rsidR="00D1397B" w:rsidRPr="00B614DD" w:rsidRDefault="00D1397B">
            <w:pPr>
              <w:pStyle w:val="TableParagraph"/>
              <w:spacing w:line="242" w:lineRule="auto"/>
              <w:ind w:left="91" w:right="68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614DD">
              <w:rPr>
                <w:rFonts w:ascii="Garamond"/>
                <w:b/>
                <w:spacing w:val="-1"/>
                <w:sz w:val="24"/>
                <w:lang w:val="it-IT"/>
              </w:rPr>
              <w:t>sono</w:t>
            </w:r>
            <w:r w:rsidRPr="00B614DD">
              <w:rPr>
                <w:rFonts w:ascii="Garamond"/>
                <w:b/>
                <w:spacing w:val="-6"/>
                <w:sz w:val="24"/>
                <w:lang w:val="it-IT"/>
              </w:rPr>
              <w:t xml:space="preserve"> </w:t>
            </w:r>
            <w:r w:rsidRPr="00B614DD">
              <w:rPr>
                <w:rFonts w:ascii="Garamond"/>
                <w:b/>
                <w:sz w:val="24"/>
                <w:lang w:val="it-IT"/>
              </w:rPr>
              <w:t>minime</w:t>
            </w:r>
            <w:r w:rsidRPr="00B614DD">
              <w:rPr>
                <w:rFonts w:ascii="Garamond"/>
                <w:b/>
                <w:spacing w:val="-3"/>
                <w:sz w:val="24"/>
                <w:lang w:val="it-IT"/>
              </w:rPr>
              <w:t xml:space="preserve"> </w:t>
            </w:r>
            <w:r w:rsidRPr="00B614DD">
              <w:rPr>
                <w:rFonts w:ascii="Garamond"/>
                <w:b/>
                <w:sz w:val="24"/>
                <w:lang w:val="it-IT"/>
              </w:rPr>
              <w:t>e</w:t>
            </w:r>
            <w:r w:rsidRPr="00B614DD">
              <w:rPr>
                <w:rFonts w:ascii="Times New Roman"/>
                <w:b/>
                <w:spacing w:val="21"/>
                <w:w w:val="99"/>
                <w:sz w:val="24"/>
                <w:lang w:val="it-IT"/>
              </w:rPr>
              <w:t xml:space="preserve"> </w:t>
            </w:r>
            <w:r w:rsidR="00CF77FE" w:rsidRPr="00B614DD">
              <w:rPr>
                <w:rFonts w:ascii="Garamond"/>
                <w:b/>
                <w:spacing w:val="-1"/>
                <w:sz w:val="24"/>
                <w:lang w:val="it-IT"/>
              </w:rPr>
              <w:t>non consolidate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Pr="00B553A3" w:rsidRDefault="00D1397B" w:rsidP="00992234">
            <w:pPr>
              <w:pStyle w:val="TableParagraph"/>
              <w:spacing w:before="96" w:line="239" w:lineRule="auto"/>
              <w:ind w:left="91" w:righ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Garamond" w:hAns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abilità</w:t>
            </w:r>
            <w:r w:rsidRPr="00B553A3">
              <w:rPr>
                <w:rFonts w:ascii="Garamond" w:hAnsi="Garamond"/>
                <w:b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sui</w:t>
            </w:r>
            <w:r w:rsidRPr="00B553A3">
              <w:rPr>
                <w:rFonts w:ascii="Garamond" w:hAns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temi</w:t>
            </w:r>
            <w:r w:rsidRPr="00B553A3">
              <w:rPr>
                <w:rFonts w:ascii="Times New Roman" w:hAnsi="Times New Roman"/>
                <w:b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proposti</w:t>
            </w:r>
            <w:r w:rsidRPr="00B553A3">
              <w:rPr>
                <w:rFonts w:ascii="Garamond" w:hAnsi="Garamond"/>
                <w:b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sono</w:t>
            </w:r>
            <w:r w:rsidRPr="00B553A3">
              <w:rPr>
                <w:rFonts w:ascii="Times New Roman" w:hAnsi="Times New Roman"/>
                <w:b/>
                <w:spacing w:val="26"/>
                <w:w w:val="99"/>
                <w:sz w:val="24"/>
                <w:lang w:val="it-IT"/>
              </w:rPr>
              <w:t xml:space="preserve"> </w:t>
            </w:r>
            <w:r w:rsidR="007A51BC">
              <w:rPr>
                <w:rFonts w:ascii="Garamond" w:hAnsi="Garamond"/>
                <w:b/>
                <w:spacing w:val="-1"/>
                <w:sz w:val="24"/>
                <w:lang w:val="it-IT"/>
              </w:rPr>
              <w:t>essenziali</w:t>
            </w:r>
          </w:p>
        </w:tc>
        <w:tc>
          <w:tcPr>
            <w:tcW w:w="1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Pr="00B553A3" w:rsidRDefault="00D1397B">
            <w:pPr>
              <w:pStyle w:val="TableParagraph"/>
              <w:spacing w:before="96"/>
              <w:ind w:left="95" w:right="2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Times New Roman" w:hAns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b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abilità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sui</w:t>
            </w:r>
            <w:r w:rsidRPr="00B553A3">
              <w:rPr>
                <w:rFonts w:ascii="Times New Roman" w:hAnsi="Times New Roman"/>
                <w:b/>
                <w:spacing w:val="2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temi</w:t>
            </w:r>
            <w:r w:rsidRPr="00B553A3">
              <w:rPr>
                <w:rFonts w:ascii="Garamond" w:hAnsi="Garamond"/>
                <w:b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proposti</w:t>
            </w:r>
            <w:r w:rsidRPr="00B553A3">
              <w:rPr>
                <w:rFonts w:ascii="Times New Roman" w:hAnsi="Times New Roman"/>
                <w:b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sono</w:t>
            </w:r>
            <w:r w:rsidRPr="00B553A3">
              <w:rPr>
                <w:rFonts w:ascii="Times New Roman" w:hAnsi="Times New Roman"/>
                <w:b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discretamente</w:t>
            </w:r>
            <w:r w:rsidRPr="00B553A3">
              <w:rPr>
                <w:rFonts w:ascii="Times New Roman" w:hAnsi="Times New Roman"/>
                <w:b/>
                <w:spacing w:val="22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consolidate</w:t>
            </w:r>
            <w:r w:rsidRPr="00B553A3">
              <w:rPr>
                <w:rFonts w:ascii="Garamond" w:hAnsi="Garamond"/>
                <w:b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b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orga</w:t>
            </w:r>
            <w:r w:rsidR="007A51BC">
              <w:rPr>
                <w:rFonts w:ascii="Garamond" w:hAnsi="Garamond"/>
                <w:b/>
                <w:spacing w:val="-1"/>
                <w:sz w:val="24"/>
                <w:lang w:val="it-IT"/>
              </w:rPr>
              <w:t>nizzate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Pr="00B553A3" w:rsidRDefault="00D1397B">
            <w:pPr>
              <w:pStyle w:val="TableParagraph"/>
              <w:spacing w:before="96"/>
              <w:ind w:left="95" w:right="12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Le</w:t>
            </w:r>
            <w:r w:rsidRPr="00B553A3">
              <w:rPr>
                <w:rFonts w:ascii="Times New Roman" w:hAnsi="Times New Roman"/>
                <w:b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Garamond" w:hAns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b/>
                <w:spacing w:val="22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 xml:space="preserve">abilità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sui</w:t>
            </w:r>
            <w:r w:rsidRPr="00B553A3">
              <w:rPr>
                <w:rFonts w:ascii="Times New Roman" w:hAnsi="Times New Roman"/>
                <w:b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temi</w:t>
            </w:r>
            <w:r w:rsidRPr="00B553A3">
              <w:rPr>
                <w:rFonts w:ascii="Garamond" w:hAnsi="Garamond"/>
                <w:b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proposti</w:t>
            </w:r>
            <w:r w:rsidRPr="00B553A3">
              <w:rPr>
                <w:rFonts w:ascii="Times New Roman" w:hAnsi="Times New Roman"/>
                <w:b/>
                <w:spacing w:val="2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sono</w:t>
            </w:r>
            <w:r w:rsidRPr="00B553A3">
              <w:rPr>
                <w:rFonts w:ascii="Times New Roman" w:hAnsi="Times New Roman"/>
                <w:b/>
                <w:spacing w:val="1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consolidate</w:t>
            </w:r>
            <w:r w:rsidRPr="00B553A3">
              <w:rPr>
                <w:rFonts w:ascii="Garamond" w:hAnsi="Garamond"/>
                <w:b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b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organizzate</w:t>
            </w:r>
            <w:r w:rsidRPr="00B553A3">
              <w:rPr>
                <w:rFonts w:ascii="Times New Roman" w:hAnsi="Times New Roman"/>
                <w:b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b/>
                <w:spacing w:val="-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modo</w:t>
            </w:r>
            <w:r w:rsidRPr="00B553A3">
              <w:rPr>
                <w:rFonts w:ascii="Times New Roman" w:hAnsi="Times New Roman"/>
                <w:b/>
                <w:spacing w:val="22"/>
                <w:sz w:val="24"/>
                <w:lang w:val="it-IT"/>
              </w:rPr>
              <w:t xml:space="preserve"> </w:t>
            </w:r>
            <w:r w:rsidR="007A51BC">
              <w:rPr>
                <w:rFonts w:ascii="Garamond" w:hAnsi="Garamond"/>
                <w:b/>
                <w:sz w:val="24"/>
                <w:lang w:val="it-IT"/>
              </w:rPr>
              <w:t>corretto</w:t>
            </w:r>
          </w:p>
        </w:tc>
        <w:tc>
          <w:tcPr>
            <w:tcW w:w="34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397B" w:rsidRPr="00B553A3" w:rsidRDefault="00D1397B">
            <w:pPr>
              <w:pStyle w:val="TableParagraph"/>
              <w:spacing w:before="96" w:line="239" w:lineRule="auto"/>
              <w:ind w:left="94" w:right="8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Le</w:t>
            </w:r>
            <w:r w:rsidRPr="00B553A3">
              <w:rPr>
                <w:rFonts w:ascii="Garamond" w:hAns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conoscenze</w:t>
            </w:r>
            <w:r w:rsidRPr="00B553A3">
              <w:rPr>
                <w:rFonts w:ascii="Garamond" w:hAns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le</w:t>
            </w:r>
            <w:r w:rsidRPr="00B553A3">
              <w:rPr>
                <w:rFonts w:ascii="Times New Roman" w:hAns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abilità</w:t>
            </w:r>
            <w:r w:rsidRPr="00B553A3">
              <w:rPr>
                <w:rFonts w:ascii="Garamond" w:hAnsi="Garamond"/>
                <w:b/>
                <w:spacing w:val="-3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sui</w:t>
            </w:r>
            <w:r w:rsidRPr="00B553A3">
              <w:rPr>
                <w:rFonts w:ascii="Garamond" w:hAns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temi</w:t>
            </w:r>
            <w:r w:rsidRPr="00B553A3">
              <w:rPr>
                <w:rFonts w:ascii="Times New Roman" w:hAnsi="Times New Roman"/>
                <w:b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proposti</w:t>
            </w:r>
            <w:r w:rsidRPr="00B553A3">
              <w:rPr>
                <w:rFonts w:ascii="Garamond" w:hAnsi="Garamond"/>
                <w:b/>
                <w:spacing w:val="-11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sono</w:t>
            </w:r>
            <w:r w:rsidRPr="00B553A3">
              <w:rPr>
                <w:rFonts w:ascii="Times New Roman" w:hAnsi="Times New Roman"/>
                <w:b/>
                <w:spacing w:val="26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complete,</w:t>
            </w:r>
            <w:r w:rsidRPr="00B553A3">
              <w:rPr>
                <w:rFonts w:ascii="Garamond" w:hAnsi="Garamond"/>
                <w:b/>
                <w:spacing w:val="-14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consolidate,</w:t>
            </w:r>
            <w:r w:rsidRPr="00B553A3">
              <w:rPr>
                <w:rFonts w:ascii="Times New Roman" w:hAnsi="Times New Roman"/>
                <w:b/>
                <w:spacing w:val="2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organizzate</w:t>
            </w:r>
            <w:r w:rsidRPr="00B553A3">
              <w:rPr>
                <w:rFonts w:ascii="Garamond" w:hAns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b/>
                <w:spacing w:val="-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modo</w:t>
            </w:r>
            <w:r w:rsidRPr="00B553A3">
              <w:rPr>
                <w:rFonts w:ascii="Times New Roman" w:hAnsi="Times New Roman"/>
                <w:b/>
                <w:spacing w:val="26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corretto,</w:t>
            </w:r>
            <w:r w:rsidRPr="00B553A3">
              <w:rPr>
                <w:rFonts w:ascii="Garamond" w:hAnsi="Garamond"/>
                <w:b/>
                <w:spacing w:val="-12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consapevole</w:t>
            </w:r>
            <w:r w:rsidRPr="00B553A3">
              <w:rPr>
                <w:rFonts w:ascii="Times New Roman" w:hAnsi="Times New Roman"/>
                <w:b/>
                <w:spacing w:val="26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Garamond" w:hAnsi="Garamond"/>
                <w:b/>
                <w:spacing w:val="-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coerente,</w:t>
            </w:r>
            <w:r w:rsidRPr="00B553A3">
              <w:rPr>
                <w:rFonts w:ascii="Garamond" w:hAnsi="Garamond"/>
                <w:b/>
                <w:spacing w:val="-8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trasferite</w:t>
            </w:r>
            <w:r w:rsidRPr="00B553A3">
              <w:rPr>
                <w:rFonts w:ascii="Times New Roman" w:hAnsi="Times New Roman"/>
                <w:b/>
                <w:spacing w:val="25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in</w:t>
            </w:r>
            <w:r w:rsidRPr="00B553A3">
              <w:rPr>
                <w:rFonts w:ascii="Garamond" w:hAns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modo</w:t>
            </w:r>
            <w:r w:rsidRPr="00B553A3">
              <w:rPr>
                <w:rFonts w:ascii="Garamond" w:hAns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autonomo</w:t>
            </w:r>
            <w:r w:rsidRPr="00B553A3">
              <w:rPr>
                <w:rFonts w:ascii="Garamond" w:hAnsi="Garamond"/>
                <w:b/>
                <w:spacing w:val="-5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z w:val="24"/>
                <w:lang w:val="it-IT"/>
              </w:rPr>
              <w:t>e</w:t>
            </w:r>
            <w:r w:rsidRPr="00B553A3">
              <w:rPr>
                <w:rFonts w:ascii="Times New Roman" w:hAnsi="Times New Roman"/>
                <w:b/>
                <w:spacing w:val="28"/>
                <w:w w:val="99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critico</w:t>
            </w:r>
            <w:r w:rsidRPr="00B553A3">
              <w:rPr>
                <w:rFonts w:ascii="Garamond" w:hAns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anche</w:t>
            </w:r>
            <w:r w:rsidRPr="00B553A3">
              <w:rPr>
                <w:rFonts w:ascii="Garamond" w:hAnsi="Garamond"/>
                <w:b/>
                <w:spacing w:val="-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in</w:t>
            </w:r>
            <w:r w:rsidRPr="00B553A3">
              <w:rPr>
                <w:rFonts w:ascii="Times New Roman" w:hAnsi="Times New Roman"/>
                <w:b/>
                <w:spacing w:val="27"/>
                <w:sz w:val="24"/>
                <w:lang w:val="it-IT"/>
              </w:rPr>
              <w:t xml:space="preserve"> </w:t>
            </w:r>
            <w:r w:rsidRPr="00B553A3">
              <w:rPr>
                <w:rFonts w:ascii="Garamond" w:hAnsi="Garamond"/>
                <w:b/>
                <w:spacing w:val="-1"/>
                <w:sz w:val="24"/>
                <w:lang w:val="it-IT"/>
              </w:rPr>
              <w:t>contesti</w:t>
            </w:r>
            <w:r w:rsidRPr="00B553A3">
              <w:rPr>
                <w:rFonts w:ascii="Garamond" w:hAnsi="Garamond"/>
                <w:b/>
                <w:spacing w:val="-9"/>
                <w:sz w:val="24"/>
                <w:lang w:val="it-IT"/>
              </w:rPr>
              <w:t xml:space="preserve"> </w:t>
            </w:r>
            <w:r w:rsidR="007A51BC">
              <w:rPr>
                <w:rFonts w:ascii="Garamond" w:hAnsi="Garamond"/>
                <w:b/>
                <w:spacing w:val="-1"/>
                <w:sz w:val="24"/>
                <w:lang w:val="it-IT"/>
              </w:rPr>
              <w:t>nuovi</w:t>
            </w:r>
          </w:p>
        </w:tc>
      </w:tr>
    </w:tbl>
    <w:p w:rsidR="00C72B27" w:rsidRPr="006324AD" w:rsidRDefault="00C72B27" w:rsidP="00C72B27">
      <w:pPr>
        <w:jc w:val="center"/>
        <w:rPr>
          <w:rFonts w:ascii="Palatino Linotype" w:hAnsi="Palatino Linotype"/>
          <w:b/>
          <w:sz w:val="20"/>
          <w:szCs w:val="20"/>
        </w:rPr>
      </w:pPr>
      <w:r w:rsidRPr="006324AD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IL DIRIGENTE SCOLASTICO</w:t>
      </w:r>
    </w:p>
    <w:p w:rsidR="00C72B27" w:rsidRDefault="00C72B27" w:rsidP="00C72B27">
      <w:pPr>
        <w:jc w:val="center"/>
        <w:rPr>
          <w:rFonts w:ascii="Palatino Linotype" w:hAnsi="Palatino Linotype"/>
          <w:b/>
          <w:sz w:val="20"/>
          <w:szCs w:val="20"/>
        </w:rPr>
      </w:pPr>
      <w:r w:rsidRPr="006324AD">
        <w:rPr>
          <w:rFonts w:ascii="Palatino Linotype" w:hAnsi="Palatino Linotype"/>
          <w:b/>
          <w:sz w:val="20"/>
          <w:szCs w:val="20"/>
        </w:rPr>
        <w:tab/>
      </w:r>
      <w:r w:rsidRPr="006324AD">
        <w:rPr>
          <w:rFonts w:ascii="Palatino Linotype" w:hAnsi="Palatino Linotype"/>
          <w:b/>
          <w:sz w:val="20"/>
          <w:szCs w:val="20"/>
        </w:rPr>
        <w:tab/>
      </w:r>
      <w:r w:rsidRPr="006324AD">
        <w:rPr>
          <w:rFonts w:ascii="Palatino Linotype" w:hAnsi="Palatino Linotype"/>
          <w:b/>
          <w:sz w:val="20"/>
          <w:szCs w:val="20"/>
        </w:rPr>
        <w:tab/>
      </w:r>
      <w:r w:rsidRPr="006324AD">
        <w:rPr>
          <w:rFonts w:ascii="Palatino Linotype" w:hAnsi="Palatino Linotype"/>
          <w:b/>
          <w:sz w:val="20"/>
          <w:szCs w:val="20"/>
        </w:rPr>
        <w:tab/>
      </w:r>
      <w:r w:rsidRPr="006324AD">
        <w:rPr>
          <w:rFonts w:ascii="Palatino Linotype" w:hAnsi="Palatino Linotype"/>
          <w:b/>
          <w:sz w:val="20"/>
          <w:szCs w:val="20"/>
        </w:rPr>
        <w:tab/>
      </w:r>
      <w:r w:rsidRPr="006324AD">
        <w:rPr>
          <w:rFonts w:ascii="Palatino Linotype" w:hAnsi="Palatino Linotype"/>
          <w:b/>
          <w:sz w:val="20"/>
          <w:szCs w:val="20"/>
        </w:rPr>
        <w:tab/>
      </w:r>
      <w:r w:rsidRPr="006324AD">
        <w:rPr>
          <w:rFonts w:ascii="Palatino Linotype" w:hAnsi="Palatino Linotype"/>
          <w:b/>
          <w:sz w:val="20"/>
          <w:szCs w:val="20"/>
        </w:rPr>
        <w:tab/>
      </w:r>
      <w:r w:rsidRPr="006324AD">
        <w:rPr>
          <w:rFonts w:ascii="Palatino Linotype" w:hAnsi="Palatino Linotype"/>
          <w:b/>
          <w:sz w:val="20"/>
          <w:szCs w:val="20"/>
        </w:rPr>
        <w:tab/>
        <w:t>Gerardo GUIDA</w:t>
      </w:r>
    </w:p>
    <w:p w:rsidR="00C72B27" w:rsidRPr="001C5CB1" w:rsidRDefault="00C72B27" w:rsidP="00C72B27">
      <w:pPr>
        <w:kinsoku w:val="0"/>
        <w:overflowPunct w:val="0"/>
        <w:autoSpaceDE w:val="0"/>
        <w:autoSpaceDN w:val="0"/>
        <w:adjustRightInd w:val="0"/>
        <w:ind w:left="5664" w:right="106"/>
        <w:jc w:val="center"/>
        <w:rPr>
          <w:rFonts w:eastAsia="Times New Roman"/>
          <w:b/>
          <w:bCs/>
          <w:color w:val="535353"/>
          <w:spacing w:val="-5"/>
          <w:sz w:val="14"/>
          <w:szCs w:val="16"/>
          <w:lang w:eastAsia="it-IT"/>
        </w:rPr>
      </w:pPr>
      <w:r w:rsidRPr="001C5CB1">
        <w:rPr>
          <w:rFonts w:eastAsia="Times New Roman"/>
          <w:color w:val="535353"/>
          <w:spacing w:val="-5"/>
          <w:sz w:val="14"/>
          <w:szCs w:val="16"/>
          <w:lang w:eastAsia="it-IT"/>
        </w:rPr>
        <w:t>I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l</w:t>
      </w:r>
      <w:r w:rsidRPr="001C5CB1">
        <w:rPr>
          <w:rFonts w:eastAsia="Times New Roman"/>
          <w:color w:val="535353"/>
          <w:spacing w:val="-7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d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o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c</w:t>
      </w:r>
      <w:r w:rsidRPr="001C5CB1">
        <w:rPr>
          <w:rFonts w:eastAsia="Times New Roman"/>
          <w:b/>
          <w:bCs/>
          <w:color w:val="535353"/>
          <w:spacing w:val="3"/>
          <w:sz w:val="14"/>
          <w:szCs w:val="16"/>
          <w:lang w:eastAsia="it-IT"/>
        </w:rPr>
        <w:t>u</w:t>
      </w:r>
      <w:r w:rsidRPr="001C5CB1">
        <w:rPr>
          <w:rFonts w:eastAsia="Times New Roman"/>
          <w:b/>
          <w:bCs/>
          <w:color w:val="535353"/>
          <w:spacing w:val="-3"/>
          <w:sz w:val="14"/>
          <w:szCs w:val="16"/>
          <w:lang w:eastAsia="it-IT"/>
        </w:rPr>
        <w:t>m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e</w:t>
      </w:r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n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t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o</w:t>
      </w:r>
      <w:proofErr w:type="spellEnd"/>
      <w:r w:rsidRPr="001C5CB1">
        <w:rPr>
          <w:rFonts w:eastAsia="Times New Roman"/>
          <w:b/>
          <w:bCs/>
          <w:color w:val="535353"/>
          <w:spacing w:val="-4"/>
          <w:sz w:val="14"/>
          <w:szCs w:val="16"/>
          <w:lang w:eastAsia="it-IT"/>
        </w:rPr>
        <w:t xml:space="preserve"> 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è</w:t>
      </w:r>
      <w:r w:rsidRPr="001C5CB1">
        <w:rPr>
          <w:rFonts w:eastAsia="Times New Roman"/>
          <w:color w:val="535353"/>
          <w:spacing w:val="-7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f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i</w:t>
      </w:r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r</w:t>
      </w:r>
      <w:r w:rsidRPr="001C5CB1">
        <w:rPr>
          <w:rFonts w:eastAsia="Times New Roman"/>
          <w:b/>
          <w:bCs/>
          <w:color w:val="535353"/>
          <w:spacing w:val="-3"/>
          <w:sz w:val="14"/>
          <w:szCs w:val="16"/>
          <w:lang w:eastAsia="it-IT"/>
        </w:rPr>
        <w:t>m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a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t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o</w:t>
      </w:r>
      <w:proofErr w:type="spellEnd"/>
      <w:r w:rsidRPr="001C5CB1">
        <w:rPr>
          <w:rFonts w:eastAsia="Times New Roman"/>
          <w:b/>
          <w:bCs/>
          <w:color w:val="535353"/>
          <w:spacing w:val="-4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d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igi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t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al</w:t>
      </w:r>
      <w:r w:rsidRPr="001C5CB1">
        <w:rPr>
          <w:rFonts w:eastAsia="Times New Roman"/>
          <w:b/>
          <w:bCs/>
          <w:color w:val="535353"/>
          <w:spacing w:val="-3"/>
          <w:sz w:val="14"/>
          <w:szCs w:val="16"/>
          <w:lang w:eastAsia="it-IT"/>
        </w:rPr>
        <w:t>m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e</w:t>
      </w:r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n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t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e</w:t>
      </w:r>
      <w:proofErr w:type="spellEnd"/>
      <w:r w:rsidRPr="001C5CB1">
        <w:rPr>
          <w:rFonts w:eastAsia="Times New Roman"/>
          <w:b/>
          <w:bCs/>
          <w:color w:val="535353"/>
          <w:spacing w:val="-5"/>
          <w:sz w:val="14"/>
          <w:szCs w:val="16"/>
          <w:lang w:eastAsia="it-IT"/>
        </w:rPr>
        <w:t xml:space="preserve"> </w:t>
      </w:r>
    </w:p>
    <w:p w:rsidR="00C72B27" w:rsidRPr="001C5CB1" w:rsidRDefault="00C72B27" w:rsidP="00C72B27">
      <w:pPr>
        <w:kinsoku w:val="0"/>
        <w:overflowPunct w:val="0"/>
        <w:autoSpaceDE w:val="0"/>
        <w:autoSpaceDN w:val="0"/>
        <w:adjustRightInd w:val="0"/>
        <w:ind w:left="5664" w:right="106"/>
        <w:jc w:val="center"/>
        <w:rPr>
          <w:rFonts w:eastAsia="Times New Roman"/>
          <w:color w:val="535353"/>
          <w:spacing w:val="-5"/>
          <w:sz w:val="14"/>
          <w:szCs w:val="16"/>
          <w:lang w:eastAsia="it-IT"/>
        </w:rPr>
      </w:pPr>
      <w:proofErr w:type="spellStart"/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a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i</w:t>
      </w:r>
      <w:proofErr w:type="spellEnd"/>
      <w:r w:rsidRPr="001C5CB1">
        <w:rPr>
          <w:rFonts w:eastAsia="Times New Roman"/>
          <w:color w:val="535353"/>
          <w:spacing w:val="-6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z w:val="14"/>
          <w:szCs w:val="16"/>
          <w:lang w:eastAsia="it-IT"/>
        </w:rPr>
        <w:t>s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e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nsi</w:t>
      </w:r>
      <w:proofErr w:type="spellEnd"/>
      <w:r w:rsidRPr="001C5CB1">
        <w:rPr>
          <w:rFonts w:eastAsia="Times New Roman"/>
          <w:color w:val="535353"/>
          <w:spacing w:val="-6"/>
          <w:sz w:val="14"/>
          <w:szCs w:val="16"/>
          <w:lang w:eastAsia="it-IT"/>
        </w:rPr>
        <w:t xml:space="preserve"> 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d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e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 xml:space="preserve">l </w:t>
      </w:r>
      <w:proofErr w:type="spellStart"/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D</w:t>
      </w:r>
      <w:r w:rsidRPr="001C5CB1">
        <w:rPr>
          <w:rFonts w:eastAsia="Times New Roman"/>
          <w:color w:val="535353"/>
          <w:spacing w:val="2"/>
          <w:sz w:val="14"/>
          <w:szCs w:val="16"/>
          <w:lang w:eastAsia="it-IT"/>
        </w:rPr>
        <w:t>.</w:t>
      </w:r>
      <w:r w:rsidRPr="001C5CB1">
        <w:rPr>
          <w:rFonts w:eastAsia="Times New Roman"/>
          <w:color w:val="535353"/>
          <w:spacing w:val="-3"/>
          <w:sz w:val="14"/>
          <w:szCs w:val="16"/>
          <w:lang w:eastAsia="it-IT"/>
        </w:rPr>
        <w:t>Lg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s</w:t>
      </w:r>
      <w:proofErr w:type="spellEnd"/>
      <w:r w:rsidRPr="001C5CB1">
        <w:rPr>
          <w:rFonts w:eastAsia="Times New Roman"/>
          <w:color w:val="535353"/>
          <w:sz w:val="14"/>
          <w:szCs w:val="16"/>
          <w:lang w:eastAsia="it-IT"/>
        </w:rPr>
        <w:t>.</w:t>
      </w:r>
      <w:r w:rsidRPr="001C5CB1">
        <w:rPr>
          <w:rFonts w:eastAsia="Times New Roman"/>
          <w:color w:val="535353"/>
          <w:spacing w:val="-6"/>
          <w:sz w:val="14"/>
          <w:szCs w:val="16"/>
          <w:lang w:eastAsia="it-IT"/>
        </w:rPr>
        <w:t xml:space="preserve"> 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82/2005</w:t>
      </w:r>
      <w:r w:rsidRPr="001C5CB1">
        <w:rPr>
          <w:rFonts w:eastAsia="Times New Roman"/>
          <w:color w:val="535353"/>
          <w:spacing w:val="49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z w:val="14"/>
          <w:szCs w:val="16"/>
          <w:lang w:eastAsia="it-IT"/>
        </w:rPr>
        <w:t>s.m.i</w:t>
      </w:r>
      <w:proofErr w:type="spellEnd"/>
      <w:r w:rsidRPr="001C5CB1">
        <w:rPr>
          <w:rFonts w:eastAsia="Times New Roman"/>
          <w:color w:val="535353"/>
          <w:sz w:val="14"/>
          <w:szCs w:val="16"/>
          <w:lang w:eastAsia="it-IT"/>
        </w:rPr>
        <w:t>.</w:t>
      </w:r>
      <w:r w:rsidRPr="001C5CB1">
        <w:rPr>
          <w:rFonts w:eastAsia="Times New Roman"/>
          <w:color w:val="535353"/>
          <w:spacing w:val="-5"/>
          <w:sz w:val="14"/>
          <w:szCs w:val="16"/>
          <w:lang w:eastAsia="it-IT"/>
        </w:rPr>
        <w:t xml:space="preserve"> </w:t>
      </w:r>
    </w:p>
    <w:p w:rsidR="00C72B27" w:rsidRPr="001C5CB1" w:rsidRDefault="00C72B27" w:rsidP="00C72B27">
      <w:pPr>
        <w:kinsoku w:val="0"/>
        <w:overflowPunct w:val="0"/>
        <w:autoSpaceDE w:val="0"/>
        <w:autoSpaceDN w:val="0"/>
        <w:adjustRightInd w:val="0"/>
        <w:ind w:left="5664" w:right="106"/>
        <w:jc w:val="center"/>
        <w:rPr>
          <w:rFonts w:eastAsia="Times New Roman"/>
          <w:color w:val="000000"/>
          <w:sz w:val="14"/>
          <w:szCs w:val="16"/>
          <w:lang w:eastAsia="it-IT"/>
        </w:rPr>
      </w:pPr>
      <w:r w:rsidRPr="001C5CB1">
        <w:rPr>
          <w:rFonts w:eastAsia="Times New Roman"/>
          <w:color w:val="535353"/>
          <w:sz w:val="14"/>
          <w:szCs w:val="16"/>
          <w:lang w:eastAsia="it-IT"/>
        </w:rPr>
        <w:t>e</w:t>
      </w:r>
      <w:r w:rsidRPr="001C5CB1">
        <w:rPr>
          <w:rFonts w:eastAsia="Times New Roman"/>
          <w:color w:val="535353"/>
          <w:spacing w:val="-4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z w:val="14"/>
          <w:szCs w:val="16"/>
          <w:lang w:eastAsia="it-IT"/>
        </w:rPr>
        <w:t>no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r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me</w:t>
      </w:r>
      <w:proofErr w:type="spellEnd"/>
      <w:r w:rsidRPr="001C5CB1">
        <w:rPr>
          <w:rFonts w:eastAsia="Times New Roman"/>
          <w:color w:val="535353"/>
          <w:w w:val="99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c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oll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e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g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a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te</w:t>
      </w:r>
      <w:proofErr w:type="spellEnd"/>
      <w:r w:rsidRPr="001C5CB1">
        <w:rPr>
          <w:rFonts w:eastAsia="Times New Roman"/>
          <w:color w:val="535353"/>
          <w:spacing w:val="-9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z w:val="14"/>
          <w:szCs w:val="16"/>
          <w:lang w:eastAsia="it-IT"/>
        </w:rPr>
        <w:t>sostituis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c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e</w:t>
      </w:r>
      <w:proofErr w:type="spellEnd"/>
      <w:r w:rsidRPr="001C5CB1">
        <w:rPr>
          <w:rFonts w:eastAsia="Times New Roman"/>
          <w:color w:val="535353"/>
          <w:spacing w:val="-8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z w:val="14"/>
          <w:szCs w:val="16"/>
          <w:lang w:eastAsia="it-IT"/>
        </w:rPr>
        <w:t>il</w:t>
      </w:r>
      <w:proofErr w:type="spellEnd"/>
    </w:p>
    <w:p w:rsidR="00C72B27" w:rsidRPr="006324AD" w:rsidRDefault="00C72B27" w:rsidP="00C72B27">
      <w:pPr>
        <w:kinsoku w:val="0"/>
        <w:overflowPunct w:val="0"/>
        <w:autoSpaceDE w:val="0"/>
        <w:autoSpaceDN w:val="0"/>
        <w:adjustRightInd w:val="0"/>
        <w:ind w:left="5664" w:right="104"/>
        <w:jc w:val="center"/>
        <w:rPr>
          <w:sz w:val="20"/>
          <w:szCs w:val="20"/>
        </w:rPr>
      </w:pPr>
      <w:proofErr w:type="spellStart"/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d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o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c</w:t>
      </w:r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u</w:t>
      </w:r>
      <w:r w:rsidRPr="001C5CB1">
        <w:rPr>
          <w:rFonts w:eastAsia="Times New Roman"/>
          <w:b/>
          <w:bCs/>
          <w:color w:val="535353"/>
          <w:spacing w:val="-3"/>
          <w:sz w:val="14"/>
          <w:szCs w:val="16"/>
          <w:lang w:eastAsia="it-IT"/>
        </w:rPr>
        <w:t>m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e</w:t>
      </w:r>
      <w:r w:rsidRPr="001C5CB1">
        <w:rPr>
          <w:rFonts w:eastAsia="Times New Roman"/>
          <w:b/>
          <w:bCs/>
          <w:color w:val="535353"/>
          <w:spacing w:val="1"/>
          <w:sz w:val="14"/>
          <w:szCs w:val="16"/>
          <w:lang w:eastAsia="it-IT"/>
        </w:rPr>
        <w:t>n</w:t>
      </w:r>
      <w:r w:rsidRPr="001C5CB1">
        <w:rPr>
          <w:rFonts w:eastAsia="Times New Roman"/>
          <w:b/>
          <w:bCs/>
          <w:color w:val="535353"/>
          <w:spacing w:val="-1"/>
          <w:sz w:val="14"/>
          <w:szCs w:val="16"/>
          <w:lang w:eastAsia="it-IT"/>
        </w:rPr>
        <w:t>t</w:t>
      </w:r>
      <w:r w:rsidRPr="001C5CB1">
        <w:rPr>
          <w:rFonts w:eastAsia="Times New Roman"/>
          <w:b/>
          <w:bCs/>
          <w:color w:val="535353"/>
          <w:sz w:val="14"/>
          <w:szCs w:val="16"/>
          <w:lang w:eastAsia="it-IT"/>
        </w:rPr>
        <w:t>o</w:t>
      </w:r>
      <w:proofErr w:type="spellEnd"/>
      <w:r w:rsidRPr="001C5CB1">
        <w:rPr>
          <w:rFonts w:eastAsia="Times New Roman"/>
          <w:b/>
          <w:bCs/>
          <w:color w:val="535353"/>
          <w:spacing w:val="-6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car</w:t>
      </w:r>
      <w:r w:rsidRPr="001C5CB1">
        <w:rPr>
          <w:rFonts w:eastAsia="Times New Roman"/>
          <w:color w:val="535353"/>
          <w:spacing w:val="2"/>
          <w:sz w:val="14"/>
          <w:szCs w:val="16"/>
          <w:lang w:eastAsia="it-IT"/>
        </w:rPr>
        <w:t>t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ace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o</w:t>
      </w:r>
      <w:proofErr w:type="spellEnd"/>
      <w:r w:rsidRPr="001C5CB1">
        <w:rPr>
          <w:rFonts w:eastAsia="Times New Roman"/>
          <w:color w:val="535353"/>
          <w:spacing w:val="-5"/>
          <w:sz w:val="14"/>
          <w:szCs w:val="16"/>
          <w:lang w:eastAsia="it-IT"/>
        </w:rPr>
        <w:t xml:space="preserve"> 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e</w:t>
      </w:r>
      <w:r w:rsidRPr="001C5CB1">
        <w:rPr>
          <w:rFonts w:eastAsia="Times New Roman"/>
          <w:color w:val="535353"/>
          <w:spacing w:val="-8"/>
          <w:sz w:val="14"/>
          <w:szCs w:val="16"/>
          <w:lang w:eastAsia="it-IT"/>
        </w:rPr>
        <w:t xml:space="preserve"> 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la</w:t>
      </w:r>
      <w:r w:rsidRPr="001C5CB1">
        <w:rPr>
          <w:rFonts w:eastAsia="Times New Roman"/>
          <w:color w:val="535353"/>
          <w:spacing w:val="-7"/>
          <w:sz w:val="14"/>
          <w:szCs w:val="16"/>
          <w:lang w:eastAsia="it-IT"/>
        </w:rPr>
        <w:t xml:space="preserve"> 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f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i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r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ma</w:t>
      </w:r>
      <w:r w:rsidRPr="001C5CB1">
        <w:rPr>
          <w:rFonts w:eastAsia="Times New Roman"/>
          <w:color w:val="535353"/>
          <w:spacing w:val="-8"/>
          <w:sz w:val="14"/>
          <w:szCs w:val="16"/>
          <w:lang w:eastAsia="it-IT"/>
        </w:rPr>
        <w:t xml:space="preserve"> </w:t>
      </w:r>
      <w:proofErr w:type="spellStart"/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a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ut</w:t>
      </w:r>
      <w:r w:rsidRPr="001C5CB1">
        <w:rPr>
          <w:rFonts w:eastAsia="Times New Roman"/>
          <w:color w:val="535353"/>
          <w:spacing w:val="2"/>
          <w:sz w:val="14"/>
          <w:szCs w:val="16"/>
          <w:lang w:eastAsia="it-IT"/>
        </w:rPr>
        <w:t>o</w:t>
      </w:r>
      <w:r w:rsidRPr="001C5CB1">
        <w:rPr>
          <w:rFonts w:eastAsia="Times New Roman"/>
          <w:color w:val="535353"/>
          <w:spacing w:val="-3"/>
          <w:sz w:val="14"/>
          <w:szCs w:val="16"/>
          <w:lang w:eastAsia="it-IT"/>
        </w:rPr>
        <w:t>g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r</w:t>
      </w:r>
      <w:r w:rsidRPr="001C5CB1">
        <w:rPr>
          <w:rFonts w:eastAsia="Times New Roman"/>
          <w:color w:val="535353"/>
          <w:spacing w:val="1"/>
          <w:sz w:val="14"/>
          <w:szCs w:val="16"/>
          <w:lang w:eastAsia="it-IT"/>
        </w:rPr>
        <w:t>a</w:t>
      </w:r>
      <w:r w:rsidRPr="001C5CB1">
        <w:rPr>
          <w:rFonts w:eastAsia="Times New Roman"/>
          <w:color w:val="535353"/>
          <w:spacing w:val="-1"/>
          <w:sz w:val="14"/>
          <w:szCs w:val="16"/>
          <w:lang w:eastAsia="it-IT"/>
        </w:rPr>
        <w:t>f</w:t>
      </w:r>
      <w:r w:rsidRPr="001C5CB1">
        <w:rPr>
          <w:rFonts w:eastAsia="Times New Roman"/>
          <w:color w:val="535353"/>
          <w:sz w:val="14"/>
          <w:szCs w:val="16"/>
          <w:lang w:eastAsia="it-IT"/>
        </w:rPr>
        <w:t>a</w:t>
      </w:r>
      <w:proofErr w:type="spellEnd"/>
    </w:p>
    <w:p w:rsidR="00454EE8" w:rsidRPr="00B553A3" w:rsidRDefault="00454EE8">
      <w:pPr>
        <w:rPr>
          <w:lang w:val="it-IT"/>
        </w:rPr>
      </w:pPr>
      <w:bookmarkStart w:id="0" w:name="_GoBack"/>
      <w:bookmarkEnd w:id="0"/>
    </w:p>
    <w:sectPr w:rsidR="00454EE8" w:rsidRPr="00B553A3">
      <w:pgSz w:w="16840" w:h="11910" w:orient="landscape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99" w:rsidRDefault="00FE6499" w:rsidP="0087203B">
      <w:r>
        <w:separator/>
      </w:r>
    </w:p>
  </w:endnote>
  <w:endnote w:type="continuationSeparator" w:id="0">
    <w:p w:rsidR="00FE6499" w:rsidRDefault="00FE6499" w:rsidP="0087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99304"/>
      <w:docPartObj>
        <w:docPartGallery w:val="Page Numbers (Bottom of Page)"/>
        <w:docPartUnique/>
      </w:docPartObj>
    </w:sdtPr>
    <w:sdtEndPr/>
    <w:sdtContent>
      <w:p w:rsidR="00676BAF" w:rsidRDefault="00676B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27" w:rsidRPr="00C72B27">
          <w:rPr>
            <w:noProof/>
            <w:lang w:val="it-IT"/>
          </w:rPr>
          <w:t>100</w:t>
        </w:r>
        <w:r>
          <w:fldChar w:fldCharType="end"/>
        </w:r>
      </w:p>
    </w:sdtContent>
  </w:sdt>
  <w:p w:rsidR="00676BAF" w:rsidRDefault="00676B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99" w:rsidRDefault="00FE6499" w:rsidP="0087203B">
      <w:r>
        <w:separator/>
      </w:r>
    </w:p>
  </w:footnote>
  <w:footnote w:type="continuationSeparator" w:id="0">
    <w:p w:rsidR="00FE6499" w:rsidRDefault="00FE6499" w:rsidP="0087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3B"/>
    <w:multiLevelType w:val="hybridMultilevel"/>
    <w:tmpl w:val="7070DCC2"/>
    <w:lvl w:ilvl="0" w:tplc="81727566">
      <w:start w:val="1"/>
      <w:numFmt w:val="bullet"/>
      <w:lvlText w:val="-"/>
      <w:lvlJc w:val="left"/>
      <w:pPr>
        <w:ind w:left="102" w:hanging="137"/>
      </w:pPr>
      <w:rPr>
        <w:rFonts w:ascii="Garamond" w:eastAsia="Garamond" w:hAnsi="Garamond" w:hint="default"/>
        <w:w w:val="99"/>
        <w:sz w:val="24"/>
        <w:szCs w:val="24"/>
      </w:rPr>
    </w:lvl>
    <w:lvl w:ilvl="1" w:tplc="3EBAF69A">
      <w:start w:val="1"/>
      <w:numFmt w:val="bullet"/>
      <w:lvlText w:val="•"/>
      <w:lvlJc w:val="left"/>
      <w:pPr>
        <w:ind w:left="802" w:hanging="137"/>
      </w:pPr>
      <w:rPr>
        <w:rFonts w:hint="default"/>
      </w:rPr>
    </w:lvl>
    <w:lvl w:ilvl="2" w:tplc="03C88DD8">
      <w:start w:val="1"/>
      <w:numFmt w:val="bullet"/>
      <w:lvlText w:val="•"/>
      <w:lvlJc w:val="left"/>
      <w:pPr>
        <w:ind w:left="1502" w:hanging="137"/>
      </w:pPr>
      <w:rPr>
        <w:rFonts w:hint="default"/>
      </w:rPr>
    </w:lvl>
    <w:lvl w:ilvl="3" w:tplc="2BDE51F6">
      <w:start w:val="1"/>
      <w:numFmt w:val="bullet"/>
      <w:lvlText w:val="•"/>
      <w:lvlJc w:val="left"/>
      <w:pPr>
        <w:ind w:left="2201" w:hanging="137"/>
      </w:pPr>
      <w:rPr>
        <w:rFonts w:hint="default"/>
      </w:rPr>
    </w:lvl>
    <w:lvl w:ilvl="4" w:tplc="E42CFECC">
      <w:start w:val="1"/>
      <w:numFmt w:val="bullet"/>
      <w:lvlText w:val="•"/>
      <w:lvlJc w:val="left"/>
      <w:pPr>
        <w:ind w:left="2901" w:hanging="137"/>
      </w:pPr>
      <w:rPr>
        <w:rFonts w:hint="default"/>
      </w:rPr>
    </w:lvl>
    <w:lvl w:ilvl="5" w:tplc="9E0CBE18">
      <w:start w:val="1"/>
      <w:numFmt w:val="bullet"/>
      <w:lvlText w:val="•"/>
      <w:lvlJc w:val="left"/>
      <w:pPr>
        <w:ind w:left="3601" w:hanging="137"/>
      </w:pPr>
      <w:rPr>
        <w:rFonts w:hint="default"/>
      </w:rPr>
    </w:lvl>
    <w:lvl w:ilvl="6" w:tplc="3F38D0A6">
      <w:start w:val="1"/>
      <w:numFmt w:val="bullet"/>
      <w:lvlText w:val="•"/>
      <w:lvlJc w:val="left"/>
      <w:pPr>
        <w:ind w:left="4300" w:hanging="137"/>
      </w:pPr>
      <w:rPr>
        <w:rFonts w:hint="default"/>
      </w:rPr>
    </w:lvl>
    <w:lvl w:ilvl="7" w:tplc="1C3C7BAC">
      <w:start w:val="1"/>
      <w:numFmt w:val="bullet"/>
      <w:lvlText w:val="•"/>
      <w:lvlJc w:val="left"/>
      <w:pPr>
        <w:ind w:left="5000" w:hanging="137"/>
      </w:pPr>
      <w:rPr>
        <w:rFonts w:hint="default"/>
      </w:rPr>
    </w:lvl>
    <w:lvl w:ilvl="8" w:tplc="171E2586">
      <w:start w:val="1"/>
      <w:numFmt w:val="bullet"/>
      <w:lvlText w:val="•"/>
      <w:lvlJc w:val="left"/>
      <w:pPr>
        <w:ind w:left="5700" w:hanging="137"/>
      </w:pPr>
      <w:rPr>
        <w:rFonts w:hint="default"/>
      </w:rPr>
    </w:lvl>
  </w:abstractNum>
  <w:abstractNum w:abstractNumId="1">
    <w:nsid w:val="03410AFE"/>
    <w:multiLevelType w:val="hybridMultilevel"/>
    <w:tmpl w:val="A4609CA6"/>
    <w:lvl w:ilvl="0" w:tplc="3B56BAA8">
      <w:start w:val="1"/>
      <w:numFmt w:val="bullet"/>
      <w:lvlText w:val="-"/>
      <w:lvlJc w:val="left"/>
      <w:pPr>
        <w:ind w:left="107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626AD88E">
      <w:start w:val="1"/>
      <w:numFmt w:val="bullet"/>
      <w:lvlText w:val="•"/>
      <w:lvlJc w:val="left"/>
      <w:pPr>
        <w:ind w:left="868" w:hanging="136"/>
      </w:pPr>
      <w:rPr>
        <w:rFonts w:hint="default"/>
      </w:rPr>
    </w:lvl>
    <w:lvl w:ilvl="2" w:tplc="3BA2091E">
      <w:start w:val="1"/>
      <w:numFmt w:val="bullet"/>
      <w:lvlText w:val="•"/>
      <w:lvlJc w:val="left"/>
      <w:pPr>
        <w:ind w:left="1630" w:hanging="136"/>
      </w:pPr>
      <w:rPr>
        <w:rFonts w:hint="default"/>
      </w:rPr>
    </w:lvl>
    <w:lvl w:ilvl="3" w:tplc="0CE40D46">
      <w:start w:val="1"/>
      <w:numFmt w:val="bullet"/>
      <w:lvlText w:val="•"/>
      <w:lvlJc w:val="left"/>
      <w:pPr>
        <w:ind w:left="2392" w:hanging="136"/>
      </w:pPr>
      <w:rPr>
        <w:rFonts w:hint="default"/>
      </w:rPr>
    </w:lvl>
    <w:lvl w:ilvl="4" w:tplc="B73AD8D2">
      <w:start w:val="1"/>
      <w:numFmt w:val="bullet"/>
      <w:lvlText w:val="•"/>
      <w:lvlJc w:val="left"/>
      <w:pPr>
        <w:ind w:left="3153" w:hanging="136"/>
      </w:pPr>
      <w:rPr>
        <w:rFonts w:hint="default"/>
      </w:rPr>
    </w:lvl>
    <w:lvl w:ilvl="5" w:tplc="790E6F54">
      <w:start w:val="1"/>
      <w:numFmt w:val="bullet"/>
      <w:lvlText w:val="•"/>
      <w:lvlJc w:val="left"/>
      <w:pPr>
        <w:ind w:left="3915" w:hanging="136"/>
      </w:pPr>
      <w:rPr>
        <w:rFonts w:hint="default"/>
      </w:rPr>
    </w:lvl>
    <w:lvl w:ilvl="6" w:tplc="6D362D62">
      <w:start w:val="1"/>
      <w:numFmt w:val="bullet"/>
      <w:lvlText w:val="•"/>
      <w:lvlJc w:val="left"/>
      <w:pPr>
        <w:ind w:left="4677" w:hanging="136"/>
      </w:pPr>
      <w:rPr>
        <w:rFonts w:hint="default"/>
      </w:rPr>
    </w:lvl>
    <w:lvl w:ilvl="7" w:tplc="903A7C50">
      <w:start w:val="1"/>
      <w:numFmt w:val="bullet"/>
      <w:lvlText w:val="•"/>
      <w:lvlJc w:val="left"/>
      <w:pPr>
        <w:ind w:left="5438" w:hanging="136"/>
      </w:pPr>
      <w:rPr>
        <w:rFonts w:hint="default"/>
      </w:rPr>
    </w:lvl>
    <w:lvl w:ilvl="8" w:tplc="72AA5E94">
      <w:start w:val="1"/>
      <w:numFmt w:val="bullet"/>
      <w:lvlText w:val="•"/>
      <w:lvlJc w:val="left"/>
      <w:pPr>
        <w:ind w:left="6200" w:hanging="136"/>
      </w:pPr>
      <w:rPr>
        <w:rFonts w:hint="default"/>
      </w:rPr>
    </w:lvl>
  </w:abstractNum>
  <w:abstractNum w:abstractNumId="2">
    <w:nsid w:val="05CA471D"/>
    <w:multiLevelType w:val="hybridMultilevel"/>
    <w:tmpl w:val="EE4A5636"/>
    <w:lvl w:ilvl="0" w:tplc="CE0C5446">
      <w:start w:val="1"/>
      <w:numFmt w:val="bullet"/>
      <w:lvlText w:val="-"/>
      <w:lvlJc w:val="left"/>
      <w:pPr>
        <w:ind w:left="106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8E049CAC">
      <w:start w:val="1"/>
      <w:numFmt w:val="bullet"/>
      <w:lvlText w:val="•"/>
      <w:lvlJc w:val="left"/>
      <w:pPr>
        <w:ind w:left="604" w:hanging="136"/>
      </w:pPr>
      <w:rPr>
        <w:rFonts w:hint="default"/>
      </w:rPr>
    </w:lvl>
    <w:lvl w:ilvl="2" w:tplc="108407D0">
      <w:start w:val="1"/>
      <w:numFmt w:val="bullet"/>
      <w:lvlText w:val="•"/>
      <w:lvlJc w:val="left"/>
      <w:pPr>
        <w:ind w:left="1102" w:hanging="136"/>
      </w:pPr>
      <w:rPr>
        <w:rFonts w:hint="default"/>
      </w:rPr>
    </w:lvl>
    <w:lvl w:ilvl="3" w:tplc="318AF6A8">
      <w:start w:val="1"/>
      <w:numFmt w:val="bullet"/>
      <w:lvlText w:val="•"/>
      <w:lvlJc w:val="left"/>
      <w:pPr>
        <w:ind w:left="1599" w:hanging="136"/>
      </w:pPr>
      <w:rPr>
        <w:rFonts w:hint="default"/>
      </w:rPr>
    </w:lvl>
    <w:lvl w:ilvl="4" w:tplc="54EA1572">
      <w:start w:val="1"/>
      <w:numFmt w:val="bullet"/>
      <w:lvlText w:val="•"/>
      <w:lvlJc w:val="left"/>
      <w:pPr>
        <w:ind w:left="2097" w:hanging="136"/>
      </w:pPr>
      <w:rPr>
        <w:rFonts w:hint="default"/>
      </w:rPr>
    </w:lvl>
    <w:lvl w:ilvl="5" w:tplc="3A44A092">
      <w:start w:val="1"/>
      <w:numFmt w:val="bullet"/>
      <w:lvlText w:val="•"/>
      <w:lvlJc w:val="left"/>
      <w:pPr>
        <w:ind w:left="2594" w:hanging="136"/>
      </w:pPr>
      <w:rPr>
        <w:rFonts w:hint="default"/>
      </w:rPr>
    </w:lvl>
    <w:lvl w:ilvl="6" w:tplc="6FBE63D0">
      <w:start w:val="1"/>
      <w:numFmt w:val="bullet"/>
      <w:lvlText w:val="•"/>
      <w:lvlJc w:val="left"/>
      <w:pPr>
        <w:ind w:left="3092" w:hanging="136"/>
      </w:pPr>
      <w:rPr>
        <w:rFonts w:hint="default"/>
      </w:rPr>
    </w:lvl>
    <w:lvl w:ilvl="7" w:tplc="7B82ABC6">
      <w:start w:val="1"/>
      <w:numFmt w:val="bullet"/>
      <w:lvlText w:val="•"/>
      <w:lvlJc w:val="left"/>
      <w:pPr>
        <w:ind w:left="3590" w:hanging="136"/>
      </w:pPr>
      <w:rPr>
        <w:rFonts w:hint="default"/>
      </w:rPr>
    </w:lvl>
    <w:lvl w:ilvl="8" w:tplc="7BE442BC">
      <w:start w:val="1"/>
      <w:numFmt w:val="bullet"/>
      <w:lvlText w:val="•"/>
      <w:lvlJc w:val="left"/>
      <w:pPr>
        <w:ind w:left="4087" w:hanging="136"/>
      </w:pPr>
      <w:rPr>
        <w:rFonts w:hint="default"/>
      </w:rPr>
    </w:lvl>
  </w:abstractNum>
  <w:abstractNum w:abstractNumId="3">
    <w:nsid w:val="0B711A19"/>
    <w:multiLevelType w:val="hybridMultilevel"/>
    <w:tmpl w:val="B6125440"/>
    <w:lvl w:ilvl="0" w:tplc="AD02B32A">
      <w:start w:val="1"/>
      <w:numFmt w:val="bullet"/>
      <w:lvlText w:val="-"/>
      <w:lvlJc w:val="left"/>
      <w:pPr>
        <w:ind w:left="239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D6B0B99E">
      <w:start w:val="1"/>
      <w:numFmt w:val="bullet"/>
      <w:lvlText w:val="•"/>
      <w:lvlJc w:val="left"/>
      <w:pPr>
        <w:ind w:left="920" w:hanging="136"/>
      </w:pPr>
      <w:rPr>
        <w:rFonts w:hint="default"/>
      </w:rPr>
    </w:lvl>
    <w:lvl w:ilvl="2" w:tplc="651E95DA">
      <w:start w:val="1"/>
      <w:numFmt w:val="bullet"/>
      <w:lvlText w:val="•"/>
      <w:lvlJc w:val="left"/>
      <w:pPr>
        <w:ind w:left="1602" w:hanging="136"/>
      </w:pPr>
      <w:rPr>
        <w:rFonts w:hint="default"/>
      </w:rPr>
    </w:lvl>
    <w:lvl w:ilvl="3" w:tplc="38068BE6">
      <w:start w:val="1"/>
      <w:numFmt w:val="bullet"/>
      <w:lvlText w:val="•"/>
      <w:lvlJc w:val="left"/>
      <w:pPr>
        <w:ind w:left="2283" w:hanging="136"/>
      </w:pPr>
      <w:rPr>
        <w:rFonts w:hint="default"/>
      </w:rPr>
    </w:lvl>
    <w:lvl w:ilvl="4" w:tplc="85C696B2">
      <w:start w:val="1"/>
      <w:numFmt w:val="bullet"/>
      <w:lvlText w:val="•"/>
      <w:lvlJc w:val="left"/>
      <w:pPr>
        <w:ind w:left="2965" w:hanging="136"/>
      </w:pPr>
      <w:rPr>
        <w:rFonts w:hint="default"/>
      </w:rPr>
    </w:lvl>
    <w:lvl w:ilvl="5" w:tplc="CF6636A0">
      <w:start w:val="1"/>
      <w:numFmt w:val="bullet"/>
      <w:lvlText w:val="•"/>
      <w:lvlJc w:val="left"/>
      <w:pPr>
        <w:ind w:left="3647" w:hanging="136"/>
      </w:pPr>
      <w:rPr>
        <w:rFonts w:hint="default"/>
      </w:rPr>
    </w:lvl>
    <w:lvl w:ilvl="6" w:tplc="1FCAF260">
      <w:start w:val="1"/>
      <w:numFmt w:val="bullet"/>
      <w:lvlText w:val="•"/>
      <w:lvlJc w:val="left"/>
      <w:pPr>
        <w:ind w:left="4328" w:hanging="136"/>
      </w:pPr>
      <w:rPr>
        <w:rFonts w:hint="default"/>
      </w:rPr>
    </w:lvl>
    <w:lvl w:ilvl="7" w:tplc="D3DC3D28">
      <w:start w:val="1"/>
      <w:numFmt w:val="bullet"/>
      <w:lvlText w:val="•"/>
      <w:lvlJc w:val="left"/>
      <w:pPr>
        <w:ind w:left="5010" w:hanging="136"/>
      </w:pPr>
      <w:rPr>
        <w:rFonts w:hint="default"/>
      </w:rPr>
    </w:lvl>
    <w:lvl w:ilvl="8" w:tplc="9A52A80E">
      <w:start w:val="1"/>
      <w:numFmt w:val="bullet"/>
      <w:lvlText w:val="•"/>
      <w:lvlJc w:val="left"/>
      <w:pPr>
        <w:ind w:left="5692" w:hanging="136"/>
      </w:pPr>
      <w:rPr>
        <w:rFonts w:hint="default"/>
      </w:rPr>
    </w:lvl>
  </w:abstractNum>
  <w:abstractNum w:abstractNumId="4">
    <w:nsid w:val="0D954AE0"/>
    <w:multiLevelType w:val="hybridMultilevel"/>
    <w:tmpl w:val="4BAEA688"/>
    <w:lvl w:ilvl="0" w:tplc="5DBA0F46">
      <w:start w:val="1"/>
      <w:numFmt w:val="bullet"/>
      <w:lvlText w:val="-"/>
      <w:lvlJc w:val="left"/>
      <w:pPr>
        <w:ind w:left="103" w:hanging="137"/>
      </w:pPr>
      <w:rPr>
        <w:rFonts w:ascii="Garamond" w:eastAsia="Garamond" w:hAnsi="Garamond" w:hint="default"/>
        <w:w w:val="99"/>
        <w:sz w:val="24"/>
        <w:szCs w:val="24"/>
      </w:rPr>
    </w:lvl>
    <w:lvl w:ilvl="1" w:tplc="6BD8D45C">
      <w:start w:val="1"/>
      <w:numFmt w:val="bullet"/>
      <w:lvlText w:val="•"/>
      <w:lvlJc w:val="left"/>
      <w:pPr>
        <w:ind w:left="659" w:hanging="137"/>
      </w:pPr>
      <w:rPr>
        <w:rFonts w:hint="default"/>
      </w:rPr>
    </w:lvl>
    <w:lvl w:ilvl="2" w:tplc="5C22EB6E">
      <w:start w:val="1"/>
      <w:numFmt w:val="bullet"/>
      <w:lvlText w:val="•"/>
      <w:lvlJc w:val="left"/>
      <w:pPr>
        <w:ind w:left="1215" w:hanging="137"/>
      </w:pPr>
      <w:rPr>
        <w:rFonts w:hint="default"/>
      </w:rPr>
    </w:lvl>
    <w:lvl w:ilvl="3" w:tplc="99028460">
      <w:start w:val="1"/>
      <w:numFmt w:val="bullet"/>
      <w:lvlText w:val="•"/>
      <w:lvlJc w:val="left"/>
      <w:pPr>
        <w:ind w:left="1772" w:hanging="137"/>
      </w:pPr>
      <w:rPr>
        <w:rFonts w:hint="default"/>
      </w:rPr>
    </w:lvl>
    <w:lvl w:ilvl="4" w:tplc="F698A8A4">
      <w:start w:val="1"/>
      <w:numFmt w:val="bullet"/>
      <w:lvlText w:val="•"/>
      <w:lvlJc w:val="left"/>
      <w:pPr>
        <w:ind w:left="2328" w:hanging="137"/>
      </w:pPr>
      <w:rPr>
        <w:rFonts w:hint="default"/>
      </w:rPr>
    </w:lvl>
    <w:lvl w:ilvl="5" w:tplc="461E3B68">
      <w:start w:val="1"/>
      <w:numFmt w:val="bullet"/>
      <w:lvlText w:val="•"/>
      <w:lvlJc w:val="left"/>
      <w:pPr>
        <w:ind w:left="2885" w:hanging="137"/>
      </w:pPr>
      <w:rPr>
        <w:rFonts w:hint="default"/>
      </w:rPr>
    </w:lvl>
    <w:lvl w:ilvl="6" w:tplc="7A86D9E8">
      <w:start w:val="1"/>
      <w:numFmt w:val="bullet"/>
      <w:lvlText w:val="•"/>
      <w:lvlJc w:val="left"/>
      <w:pPr>
        <w:ind w:left="3441" w:hanging="137"/>
      </w:pPr>
      <w:rPr>
        <w:rFonts w:hint="default"/>
      </w:rPr>
    </w:lvl>
    <w:lvl w:ilvl="7" w:tplc="1E6466EA">
      <w:start w:val="1"/>
      <w:numFmt w:val="bullet"/>
      <w:lvlText w:val="•"/>
      <w:lvlJc w:val="left"/>
      <w:pPr>
        <w:ind w:left="3998" w:hanging="137"/>
      </w:pPr>
      <w:rPr>
        <w:rFonts w:hint="default"/>
      </w:rPr>
    </w:lvl>
    <w:lvl w:ilvl="8" w:tplc="BD34F0BC">
      <w:start w:val="1"/>
      <w:numFmt w:val="bullet"/>
      <w:lvlText w:val="•"/>
      <w:lvlJc w:val="left"/>
      <w:pPr>
        <w:ind w:left="4554" w:hanging="137"/>
      </w:pPr>
      <w:rPr>
        <w:rFonts w:hint="default"/>
      </w:rPr>
    </w:lvl>
  </w:abstractNum>
  <w:abstractNum w:abstractNumId="5">
    <w:nsid w:val="194E6F9B"/>
    <w:multiLevelType w:val="hybridMultilevel"/>
    <w:tmpl w:val="AD18E5BA"/>
    <w:lvl w:ilvl="0" w:tplc="B41C0E90">
      <w:start w:val="1"/>
      <w:numFmt w:val="bullet"/>
      <w:lvlText w:val="-"/>
      <w:lvlJc w:val="left"/>
      <w:pPr>
        <w:ind w:left="259" w:hanging="152"/>
      </w:pPr>
      <w:rPr>
        <w:rFonts w:ascii="Garamond" w:eastAsia="Garamond" w:hAnsi="Garamond" w:hint="default"/>
        <w:w w:val="99"/>
        <w:sz w:val="24"/>
        <w:szCs w:val="24"/>
      </w:rPr>
    </w:lvl>
    <w:lvl w:ilvl="1" w:tplc="072459AE">
      <w:start w:val="1"/>
      <w:numFmt w:val="bullet"/>
      <w:lvlText w:val="•"/>
      <w:lvlJc w:val="left"/>
      <w:pPr>
        <w:ind w:left="881" w:hanging="152"/>
      </w:pPr>
      <w:rPr>
        <w:rFonts w:hint="default"/>
      </w:rPr>
    </w:lvl>
    <w:lvl w:ilvl="2" w:tplc="039E1344">
      <w:start w:val="1"/>
      <w:numFmt w:val="bullet"/>
      <w:lvlText w:val="•"/>
      <w:lvlJc w:val="left"/>
      <w:pPr>
        <w:ind w:left="1503" w:hanging="152"/>
      </w:pPr>
      <w:rPr>
        <w:rFonts w:hint="default"/>
      </w:rPr>
    </w:lvl>
    <w:lvl w:ilvl="3" w:tplc="7048F7C2">
      <w:start w:val="1"/>
      <w:numFmt w:val="bullet"/>
      <w:lvlText w:val="•"/>
      <w:lvlJc w:val="left"/>
      <w:pPr>
        <w:ind w:left="2125" w:hanging="152"/>
      </w:pPr>
      <w:rPr>
        <w:rFonts w:hint="default"/>
      </w:rPr>
    </w:lvl>
    <w:lvl w:ilvl="4" w:tplc="6F1E7366">
      <w:start w:val="1"/>
      <w:numFmt w:val="bullet"/>
      <w:lvlText w:val="•"/>
      <w:lvlJc w:val="left"/>
      <w:pPr>
        <w:ind w:left="2747" w:hanging="152"/>
      </w:pPr>
      <w:rPr>
        <w:rFonts w:hint="default"/>
      </w:rPr>
    </w:lvl>
    <w:lvl w:ilvl="5" w:tplc="AF6077CA">
      <w:start w:val="1"/>
      <w:numFmt w:val="bullet"/>
      <w:lvlText w:val="•"/>
      <w:lvlJc w:val="left"/>
      <w:pPr>
        <w:ind w:left="3369" w:hanging="152"/>
      </w:pPr>
      <w:rPr>
        <w:rFonts w:hint="default"/>
      </w:rPr>
    </w:lvl>
    <w:lvl w:ilvl="6" w:tplc="F5F457B2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7" w:tplc="B8566C88">
      <w:start w:val="1"/>
      <w:numFmt w:val="bullet"/>
      <w:lvlText w:val="•"/>
      <w:lvlJc w:val="left"/>
      <w:pPr>
        <w:ind w:left="4613" w:hanging="152"/>
      </w:pPr>
      <w:rPr>
        <w:rFonts w:hint="default"/>
      </w:rPr>
    </w:lvl>
    <w:lvl w:ilvl="8" w:tplc="246CC02C">
      <w:start w:val="1"/>
      <w:numFmt w:val="bullet"/>
      <w:lvlText w:val="•"/>
      <w:lvlJc w:val="left"/>
      <w:pPr>
        <w:ind w:left="5235" w:hanging="152"/>
      </w:pPr>
      <w:rPr>
        <w:rFonts w:hint="default"/>
      </w:rPr>
    </w:lvl>
  </w:abstractNum>
  <w:abstractNum w:abstractNumId="6">
    <w:nsid w:val="20191A16"/>
    <w:multiLevelType w:val="hybridMultilevel"/>
    <w:tmpl w:val="FA789110"/>
    <w:lvl w:ilvl="0" w:tplc="A5D2E380">
      <w:start w:val="1"/>
      <w:numFmt w:val="bullet"/>
      <w:lvlText w:val="-"/>
      <w:lvlJc w:val="left"/>
      <w:pPr>
        <w:ind w:left="103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3EE65C14">
      <w:start w:val="1"/>
      <w:numFmt w:val="bullet"/>
      <w:lvlText w:val="•"/>
      <w:lvlJc w:val="left"/>
      <w:pPr>
        <w:ind w:left="847" w:hanging="136"/>
      </w:pPr>
      <w:rPr>
        <w:rFonts w:hint="default"/>
      </w:rPr>
    </w:lvl>
    <w:lvl w:ilvl="2" w:tplc="DEFE3378">
      <w:start w:val="1"/>
      <w:numFmt w:val="bullet"/>
      <w:lvlText w:val="•"/>
      <w:lvlJc w:val="left"/>
      <w:pPr>
        <w:ind w:left="1591" w:hanging="136"/>
      </w:pPr>
      <w:rPr>
        <w:rFonts w:hint="default"/>
      </w:rPr>
    </w:lvl>
    <w:lvl w:ilvl="3" w:tplc="04741408">
      <w:start w:val="1"/>
      <w:numFmt w:val="bullet"/>
      <w:lvlText w:val="•"/>
      <w:lvlJc w:val="left"/>
      <w:pPr>
        <w:ind w:left="2335" w:hanging="136"/>
      </w:pPr>
      <w:rPr>
        <w:rFonts w:hint="default"/>
      </w:rPr>
    </w:lvl>
    <w:lvl w:ilvl="4" w:tplc="E38C16B4">
      <w:start w:val="1"/>
      <w:numFmt w:val="bullet"/>
      <w:lvlText w:val="•"/>
      <w:lvlJc w:val="left"/>
      <w:pPr>
        <w:ind w:left="3079" w:hanging="136"/>
      </w:pPr>
      <w:rPr>
        <w:rFonts w:hint="default"/>
      </w:rPr>
    </w:lvl>
    <w:lvl w:ilvl="5" w:tplc="7D22EF54">
      <w:start w:val="1"/>
      <w:numFmt w:val="bullet"/>
      <w:lvlText w:val="•"/>
      <w:lvlJc w:val="left"/>
      <w:pPr>
        <w:ind w:left="3823" w:hanging="136"/>
      </w:pPr>
      <w:rPr>
        <w:rFonts w:hint="default"/>
      </w:rPr>
    </w:lvl>
    <w:lvl w:ilvl="6" w:tplc="2A709112">
      <w:start w:val="1"/>
      <w:numFmt w:val="bullet"/>
      <w:lvlText w:val="•"/>
      <w:lvlJc w:val="left"/>
      <w:pPr>
        <w:ind w:left="4567" w:hanging="136"/>
      </w:pPr>
      <w:rPr>
        <w:rFonts w:hint="default"/>
      </w:rPr>
    </w:lvl>
    <w:lvl w:ilvl="7" w:tplc="C3624368">
      <w:start w:val="1"/>
      <w:numFmt w:val="bullet"/>
      <w:lvlText w:val="•"/>
      <w:lvlJc w:val="left"/>
      <w:pPr>
        <w:ind w:left="5311" w:hanging="136"/>
      </w:pPr>
      <w:rPr>
        <w:rFonts w:hint="default"/>
      </w:rPr>
    </w:lvl>
    <w:lvl w:ilvl="8" w:tplc="6FFC7452">
      <w:start w:val="1"/>
      <w:numFmt w:val="bullet"/>
      <w:lvlText w:val="•"/>
      <w:lvlJc w:val="left"/>
      <w:pPr>
        <w:ind w:left="6055" w:hanging="136"/>
      </w:pPr>
      <w:rPr>
        <w:rFonts w:hint="default"/>
      </w:rPr>
    </w:lvl>
  </w:abstractNum>
  <w:abstractNum w:abstractNumId="7">
    <w:nsid w:val="2646043C"/>
    <w:multiLevelType w:val="hybridMultilevel"/>
    <w:tmpl w:val="67F23AA4"/>
    <w:lvl w:ilvl="0" w:tplc="0FDA7832">
      <w:start w:val="1"/>
      <w:numFmt w:val="bullet"/>
      <w:lvlText w:val="-"/>
      <w:lvlJc w:val="left"/>
      <w:pPr>
        <w:ind w:left="102" w:hanging="184"/>
      </w:pPr>
      <w:rPr>
        <w:rFonts w:ascii="Garamond" w:eastAsia="Garamond" w:hAnsi="Garamond" w:hint="default"/>
        <w:w w:val="99"/>
        <w:sz w:val="24"/>
        <w:szCs w:val="24"/>
      </w:rPr>
    </w:lvl>
    <w:lvl w:ilvl="1" w:tplc="B94653E8">
      <w:start w:val="1"/>
      <w:numFmt w:val="bullet"/>
      <w:lvlText w:val="•"/>
      <w:lvlJc w:val="left"/>
      <w:pPr>
        <w:ind w:left="587" w:hanging="184"/>
      </w:pPr>
      <w:rPr>
        <w:rFonts w:hint="default"/>
      </w:rPr>
    </w:lvl>
    <w:lvl w:ilvl="2" w:tplc="43B4B74A">
      <w:start w:val="1"/>
      <w:numFmt w:val="bullet"/>
      <w:lvlText w:val="•"/>
      <w:lvlJc w:val="left"/>
      <w:pPr>
        <w:ind w:left="1072" w:hanging="184"/>
      </w:pPr>
      <w:rPr>
        <w:rFonts w:hint="default"/>
      </w:rPr>
    </w:lvl>
    <w:lvl w:ilvl="3" w:tplc="25661BDC">
      <w:start w:val="1"/>
      <w:numFmt w:val="bullet"/>
      <w:lvlText w:val="•"/>
      <w:lvlJc w:val="left"/>
      <w:pPr>
        <w:ind w:left="1557" w:hanging="184"/>
      </w:pPr>
      <w:rPr>
        <w:rFonts w:hint="default"/>
      </w:rPr>
    </w:lvl>
    <w:lvl w:ilvl="4" w:tplc="2F2C1254">
      <w:start w:val="1"/>
      <w:numFmt w:val="bullet"/>
      <w:lvlText w:val="•"/>
      <w:lvlJc w:val="left"/>
      <w:pPr>
        <w:ind w:left="2042" w:hanging="184"/>
      </w:pPr>
      <w:rPr>
        <w:rFonts w:hint="default"/>
      </w:rPr>
    </w:lvl>
    <w:lvl w:ilvl="5" w:tplc="9724DCCE">
      <w:start w:val="1"/>
      <w:numFmt w:val="bullet"/>
      <w:lvlText w:val="•"/>
      <w:lvlJc w:val="left"/>
      <w:pPr>
        <w:ind w:left="2527" w:hanging="184"/>
      </w:pPr>
      <w:rPr>
        <w:rFonts w:hint="default"/>
      </w:rPr>
    </w:lvl>
    <w:lvl w:ilvl="6" w:tplc="788638F2">
      <w:start w:val="1"/>
      <w:numFmt w:val="bullet"/>
      <w:lvlText w:val="•"/>
      <w:lvlJc w:val="left"/>
      <w:pPr>
        <w:ind w:left="3011" w:hanging="184"/>
      </w:pPr>
      <w:rPr>
        <w:rFonts w:hint="default"/>
      </w:rPr>
    </w:lvl>
    <w:lvl w:ilvl="7" w:tplc="14568CCC">
      <w:start w:val="1"/>
      <w:numFmt w:val="bullet"/>
      <w:lvlText w:val="•"/>
      <w:lvlJc w:val="left"/>
      <w:pPr>
        <w:ind w:left="3496" w:hanging="184"/>
      </w:pPr>
      <w:rPr>
        <w:rFonts w:hint="default"/>
      </w:rPr>
    </w:lvl>
    <w:lvl w:ilvl="8" w:tplc="D99CB5E0">
      <w:start w:val="1"/>
      <w:numFmt w:val="bullet"/>
      <w:lvlText w:val="•"/>
      <w:lvlJc w:val="left"/>
      <w:pPr>
        <w:ind w:left="3981" w:hanging="184"/>
      </w:pPr>
      <w:rPr>
        <w:rFonts w:hint="default"/>
      </w:rPr>
    </w:lvl>
  </w:abstractNum>
  <w:abstractNum w:abstractNumId="8">
    <w:nsid w:val="2B0D5F1E"/>
    <w:multiLevelType w:val="hybridMultilevel"/>
    <w:tmpl w:val="BB46F4FA"/>
    <w:lvl w:ilvl="0" w:tplc="E2BAAE94">
      <w:start w:val="4"/>
      <w:numFmt w:val="lowerLetter"/>
      <w:lvlText w:val="%1)"/>
      <w:lvlJc w:val="left"/>
      <w:pPr>
        <w:ind w:left="132" w:hanging="292"/>
      </w:pPr>
      <w:rPr>
        <w:rFonts w:ascii="Garamond" w:eastAsia="Garamond" w:hAnsi="Garamond" w:hint="default"/>
        <w:color w:val="2A2A2A"/>
        <w:w w:val="99"/>
        <w:sz w:val="28"/>
        <w:szCs w:val="28"/>
      </w:rPr>
    </w:lvl>
    <w:lvl w:ilvl="1" w:tplc="DD8E3B7C">
      <w:start w:val="1"/>
      <w:numFmt w:val="bullet"/>
      <w:lvlText w:val="•"/>
      <w:lvlJc w:val="left"/>
      <w:pPr>
        <w:ind w:left="6533" w:hanging="292"/>
      </w:pPr>
      <w:rPr>
        <w:rFonts w:hint="default"/>
      </w:rPr>
    </w:lvl>
    <w:lvl w:ilvl="2" w:tplc="83F259C4">
      <w:start w:val="1"/>
      <w:numFmt w:val="bullet"/>
      <w:lvlText w:val="•"/>
      <w:lvlJc w:val="left"/>
      <w:pPr>
        <w:ind w:left="7451" w:hanging="292"/>
      </w:pPr>
      <w:rPr>
        <w:rFonts w:hint="default"/>
      </w:rPr>
    </w:lvl>
    <w:lvl w:ilvl="3" w:tplc="21E25F64">
      <w:start w:val="1"/>
      <w:numFmt w:val="bullet"/>
      <w:lvlText w:val="•"/>
      <w:lvlJc w:val="left"/>
      <w:pPr>
        <w:ind w:left="8369" w:hanging="292"/>
      </w:pPr>
      <w:rPr>
        <w:rFonts w:hint="default"/>
      </w:rPr>
    </w:lvl>
    <w:lvl w:ilvl="4" w:tplc="D21038F6">
      <w:start w:val="1"/>
      <w:numFmt w:val="bullet"/>
      <w:lvlText w:val="•"/>
      <w:lvlJc w:val="left"/>
      <w:pPr>
        <w:ind w:left="9287" w:hanging="292"/>
      </w:pPr>
      <w:rPr>
        <w:rFonts w:hint="default"/>
      </w:rPr>
    </w:lvl>
    <w:lvl w:ilvl="5" w:tplc="B6044BF6">
      <w:start w:val="1"/>
      <w:numFmt w:val="bullet"/>
      <w:lvlText w:val="•"/>
      <w:lvlJc w:val="left"/>
      <w:pPr>
        <w:ind w:left="10205" w:hanging="292"/>
      </w:pPr>
      <w:rPr>
        <w:rFonts w:hint="default"/>
      </w:rPr>
    </w:lvl>
    <w:lvl w:ilvl="6" w:tplc="8F3675F4">
      <w:start w:val="1"/>
      <w:numFmt w:val="bullet"/>
      <w:lvlText w:val="•"/>
      <w:lvlJc w:val="left"/>
      <w:pPr>
        <w:ind w:left="11123" w:hanging="292"/>
      </w:pPr>
      <w:rPr>
        <w:rFonts w:hint="default"/>
      </w:rPr>
    </w:lvl>
    <w:lvl w:ilvl="7" w:tplc="AB9893F4">
      <w:start w:val="1"/>
      <w:numFmt w:val="bullet"/>
      <w:lvlText w:val="•"/>
      <w:lvlJc w:val="left"/>
      <w:pPr>
        <w:ind w:left="12041" w:hanging="292"/>
      </w:pPr>
      <w:rPr>
        <w:rFonts w:hint="default"/>
      </w:rPr>
    </w:lvl>
    <w:lvl w:ilvl="8" w:tplc="8BC0D76C">
      <w:start w:val="1"/>
      <w:numFmt w:val="bullet"/>
      <w:lvlText w:val="•"/>
      <w:lvlJc w:val="left"/>
      <w:pPr>
        <w:ind w:left="12959" w:hanging="292"/>
      </w:pPr>
      <w:rPr>
        <w:rFonts w:hint="default"/>
      </w:rPr>
    </w:lvl>
  </w:abstractNum>
  <w:abstractNum w:abstractNumId="9">
    <w:nsid w:val="2DC6330D"/>
    <w:multiLevelType w:val="hybridMultilevel"/>
    <w:tmpl w:val="738E75B2"/>
    <w:lvl w:ilvl="0" w:tplc="9FBC663C">
      <w:start w:val="1"/>
      <w:numFmt w:val="bullet"/>
      <w:lvlText w:val="-"/>
      <w:lvlJc w:val="left"/>
      <w:pPr>
        <w:ind w:left="103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7E72486A">
      <w:start w:val="1"/>
      <w:numFmt w:val="bullet"/>
      <w:lvlText w:val="•"/>
      <w:lvlJc w:val="left"/>
      <w:pPr>
        <w:ind w:left="864" w:hanging="136"/>
      </w:pPr>
      <w:rPr>
        <w:rFonts w:hint="default"/>
      </w:rPr>
    </w:lvl>
    <w:lvl w:ilvl="2" w:tplc="90524302">
      <w:start w:val="1"/>
      <w:numFmt w:val="bullet"/>
      <w:lvlText w:val="•"/>
      <w:lvlJc w:val="left"/>
      <w:pPr>
        <w:ind w:left="1626" w:hanging="136"/>
      </w:pPr>
      <w:rPr>
        <w:rFonts w:hint="default"/>
      </w:rPr>
    </w:lvl>
    <w:lvl w:ilvl="3" w:tplc="0568A3E6">
      <w:start w:val="1"/>
      <w:numFmt w:val="bullet"/>
      <w:lvlText w:val="•"/>
      <w:lvlJc w:val="left"/>
      <w:pPr>
        <w:ind w:left="2388" w:hanging="136"/>
      </w:pPr>
      <w:rPr>
        <w:rFonts w:hint="default"/>
      </w:rPr>
    </w:lvl>
    <w:lvl w:ilvl="4" w:tplc="560C8310">
      <w:start w:val="1"/>
      <w:numFmt w:val="bullet"/>
      <w:lvlText w:val="•"/>
      <w:lvlJc w:val="left"/>
      <w:pPr>
        <w:ind w:left="3149" w:hanging="136"/>
      </w:pPr>
      <w:rPr>
        <w:rFonts w:hint="default"/>
      </w:rPr>
    </w:lvl>
    <w:lvl w:ilvl="5" w:tplc="A4B66222">
      <w:start w:val="1"/>
      <w:numFmt w:val="bullet"/>
      <w:lvlText w:val="•"/>
      <w:lvlJc w:val="left"/>
      <w:pPr>
        <w:ind w:left="3911" w:hanging="136"/>
      </w:pPr>
      <w:rPr>
        <w:rFonts w:hint="default"/>
      </w:rPr>
    </w:lvl>
    <w:lvl w:ilvl="6" w:tplc="42644B66">
      <w:start w:val="1"/>
      <w:numFmt w:val="bullet"/>
      <w:lvlText w:val="•"/>
      <w:lvlJc w:val="left"/>
      <w:pPr>
        <w:ind w:left="4673" w:hanging="136"/>
      </w:pPr>
      <w:rPr>
        <w:rFonts w:hint="default"/>
      </w:rPr>
    </w:lvl>
    <w:lvl w:ilvl="7" w:tplc="1EACF38E">
      <w:start w:val="1"/>
      <w:numFmt w:val="bullet"/>
      <w:lvlText w:val="•"/>
      <w:lvlJc w:val="left"/>
      <w:pPr>
        <w:ind w:left="5434" w:hanging="136"/>
      </w:pPr>
      <w:rPr>
        <w:rFonts w:hint="default"/>
      </w:rPr>
    </w:lvl>
    <w:lvl w:ilvl="8" w:tplc="1416E02A">
      <w:start w:val="1"/>
      <w:numFmt w:val="bullet"/>
      <w:lvlText w:val="•"/>
      <w:lvlJc w:val="left"/>
      <w:pPr>
        <w:ind w:left="6196" w:hanging="136"/>
      </w:pPr>
      <w:rPr>
        <w:rFonts w:hint="default"/>
      </w:rPr>
    </w:lvl>
  </w:abstractNum>
  <w:abstractNum w:abstractNumId="10">
    <w:nsid w:val="3D4F39D3"/>
    <w:multiLevelType w:val="hybridMultilevel"/>
    <w:tmpl w:val="18365238"/>
    <w:lvl w:ilvl="0" w:tplc="AD562DF2">
      <w:start w:val="1"/>
      <w:numFmt w:val="decimal"/>
      <w:lvlText w:val="%1."/>
      <w:lvlJc w:val="left"/>
      <w:pPr>
        <w:ind w:left="132" w:hanging="336"/>
      </w:pPr>
      <w:rPr>
        <w:rFonts w:ascii="Garamond" w:eastAsia="Garamond" w:hAnsi="Garamond" w:hint="default"/>
        <w:w w:val="99"/>
        <w:sz w:val="28"/>
        <w:szCs w:val="28"/>
      </w:rPr>
    </w:lvl>
    <w:lvl w:ilvl="1" w:tplc="283A9B7C">
      <w:start w:val="1"/>
      <w:numFmt w:val="bullet"/>
      <w:lvlText w:val="•"/>
      <w:lvlJc w:val="left"/>
      <w:pPr>
        <w:ind w:left="1602" w:hanging="336"/>
      </w:pPr>
      <w:rPr>
        <w:rFonts w:hint="default"/>
      </w:rPr>
    </w:lvl>
    <w:lvl w:ilvl="2" w:tplc="7EA61672">
      <w:start w:val="1"/>
      <w:numFmt w:val="bullet"/>
      <w:lvlText w:val="•"/>
      <w:lvlJc w:val="left"/>
      <w:pPr>
        <w:ind w:left="3073" w:hanging="336"/>
      </w:pPr>
      <w:rPr>
        <w:rFonts w:hint="default"/>
      </w:rPr>
    </w:lvl>
    <w:lvl w:ilvl="3" w:tplc="94924E9C">
      <w:start w:val="1"/>
      <w:numFmt w:val="bullet"/>
      <w:lvlText w:val="•"/>
      <w:lvlJc w:val="left"/>
      <w:pPr>
        <w:ind w:left="4543" w:hanging="336"/>
      </w:pPr>
      <w:rPr>
        <w:rFonts w:hint="default"/>
      </w:rPr>
    </w:lvl>
    <w:lvl w:ilvl="4" w:tplc="39BE8464">
      <w:start w:val="1"/>
      <w:numFmt w:val="bullet"/>
      <w:lvlText w:val="•"/>
      <w:lvlJc w:val="left"/>
      <w:pPr>
        <w:ind w:left="6013" w:hanging="336"/>
      </w:pPr>
      <w:rPr>
        <w:rFonts w:hint="default"/>
      </w:rPr>
    </w:lvl>
    <w:lvl w:ilvl="5" w:tplc="6070011A">
      <w:start w:val="1"/>
      <w:numFmt w:val="bullet"/>
      <w:lvlText w:val="•"/>
      <w:lvlJc w:val="left"/>
      <w:pPr>
        <w:ind w:left="7484" w:hanging="336"/>
      </w:pPr>
      <w:rPr>
        <w:rFonts w:hint="default"/>
      </w:rPr>
    </w:lvl>
    <w:lvl w:ilvl="6" w:tplc="9B1E781E">
      <w:start w:val="1"/>
      <w:numFmt w:val="bullet"/>
      <w:lvlText w:val="•"/>
      <w:lvlJc w:val="left"/>
      <w:pPr>
        <w:ind w:left="8954" w:hanging="336"/>
      </w:pPr>
      <w:rPr>
        <w:rFonts w:hint="default"/>
      </w:rPr>
    </w:lvl>
    <w:lvl w:ilvl="7" w:tplc="B44AF364">
      <w:start w:val="1"/>
      <w:numFmt w:val="bullet"/>
      <w:lvlText w:val="•"/>
      <w:lvlJc w:val="left"/>
      <w:pPr>
        <w:ind w:left="10424" w:hanging="336"/>
      </w:pPr>
      <w:rPr>
        <w:rFonts w:hint="default"/>
      </w:rPr>
    </w:lvl>
    <w:lvl w:ilvl="8" w:tplc="D8282AF6">
      <w:start w:val="1"/>
      <w:numFmt w:val="bullet"/>
      <w:lvlText w:val="•"/>
      <w:lvlJc w:val="left"/>
      <w:pPr>
        <w:ind w:left="11895" w:hanging="336"/>
      </w:pPr>
      <w:rPr>
        <w:rFonts w:hint="default"/>
      </w:rPr>
    </w:lvl>
  </w:abstractNum>
  <w:abstractNum w:abstractNumId="11">
    <w:nsid w:val="423063CF"/>
    <w:multiLevelType w:val="hybridMultilevel"/>
    <w:tmpl w:val="858CC1EC"/>
    <w:lvl w:ilvl="0" w:tplc="116E2930">
      <w:start w:val="1"/>
      <w:numFmt w:val="bullet"/>
      <w:lvlText w:val="-"/>
      <w:lvlJc w:val="left"/>
      <w:pPr>
        <w:ind w:left="107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7BA87694">
      <w:start w:val="1"/>
      <w:numFmt w:val="bullet"/>
      <w:lvlText w:val="•"/>
      <w:lvlJc w:val="left"/>
      <w:pPr>
        <w:ind w:left="806" w:hanging="136"/>
      </w:pPr>
      <w:rPr>
        <w:rFonts w:hint="default"/>
      </w:rPr>
    </w:lvl>
    <w:lvl w:ilvl="2" w:tplc="68424BBE">
      <w:start w:val="1"/>
      <w:numFmt w:val="bullet"/>
      <w:lvlText w:val="•"/>
      <w:lvlJc w:val="left"/>
      <w:pPr>
        <w:ind w:left="1506" w:hanging="136"/>
      </w:pPr>
      <w:rPr>
        <w:rFonts w:hint="default"/>
      </w:rPr>
    </w:lvl>
    <w:lvl w:ilvl="3" w:tplc="40324EC8">
      <w:start w:val="1"/>
      <w:numFmt w:val="bullet"/>
      <w:lvlText w:val="•"/>
      <w:lvlJc w:val="left"/>
      <w:pPr>
        <w:ind w:left="2206" w:hanging="136"/>
      </w:pPr>
      <w:rPr>
        <w:rFonts w:hint="default"/>
      </w:rPr>
    </w:lvl>
    <w:lvl w:ilvl="4" w:tplc="DABC0B14">
      <w:start w:val="1"/>
      <w:numFmt w:val="bullet"/>
      <w:lvlText w:val="•"/>
      <w:lvlJc w:val="left"/>
      <w:pPr>
        <w:ind w:left="2905" w:hanging="136"/>
      </w:pPr>
      <w:rPr>
        <w:rFonts w:hint="default"/>
      </w:rPr>
    </w:lvl>
    <w:lvl w:ilvl="5" w:tplc="46C0983E">
      <w:start w:val="1"/>
      <w:numFmt w:val="bullet"/>
      <w:lvlText w:val="•"/>
      <w:lvlJc w:val="left"/>
      <w:pPr>
        <w:ind w:left="3605" w:hanging="136"/>
      </w:pPr>
      <w:rPr>
        <w:rFonts w:hint="default"/>
      </w:rPr>
    </w:lvl>
    <w:lvl w:ilvl="6" w:tplc="F62A4A3E">
      <w:start w:val="1"/>
      <w:numFmt w:val="bullet"/>
      <w:lvlText w:val="•"/>
      <w:lvlJc w:val="left"/>
      <w:pPr>
        <w:ind w:left="4305" w:hanging="136"/>
      </w:pPr>
      <w:rPr>
        <w:rFonts w:hint="default"/>
      </w:rPr>
    </w:lvl>
    <w:lvl w:ilvl="7" w:tplc="9F7CC9BC">
      <w:start w:val="1"/>
      <w:numFmt w:val="bullet"/>
      <w:lvlText w:val="•"/>
      <w:lvlJc w:val="left"/>
      <w:pPr>
        <w:ind w:left="5004" w:hanging="136"/>
      </w:pPr>
      <w:rPr>
        <w:rFonts w:hint="default"/>
      </w:rPr>
    </w:lvl>
    <w:lvl w:ilvl="8" w:tplc="EF18EFFC">
      <w:start w:val="1"/>
      <w:numFmt w:val="bullet"/>
      <w:lvlText w:val="•"/>
      <w:lvlJc w:val="left"/>
      <w:pPr>
        <w:ind w:left="5704" w:hanging="136"/>
      </w:pPr>
      <w:rPr>
        <w:rFonts w:hint="default"/>
      </w:rPr>
    </w:lvl>
  </w:abstractNum>
  <w:abstractNum w:abstractNumId="12">
    <w:nsid w:val="47E437C7"/>
    <w:multiLevelType w:val="hybridMultilevel"/>
    <w:tmpl w:val="3A60D32A"/>
    <w:lvl w:ilvl="0" w:tplc="B3E870E8">
      <w:start w:val="1"/>
      <w:numFmt w:val="bullet"/>
      <w:lvlText w:val="-"/>
      <w:lvlJc w:val="left"/>
      <w:pPr>
        <w:ind w:left="239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D0CA7816">
      <w:start w:val="1"/>
      <w:numFmt w:val="bullet"/>
      <w:lvlText w:val="•"/>
      <w:lvlJc w:val="left"/>
      <w:pPr>
        <w:ind w:left="920" w:hanging="136"/>
      </w:pPr>
      <w:rPr>
        <w:rFonts w:hint="default"/>
      </w:rPr>
    </w:lvl>
    <w:lvl w:ilvl="2" w:tplc="6AC8E946">
      <w:start w:val="1"/>
      <w:numFmt w:val="bullet"/>
      <w:lvlText w:val="•"/>
      <w:lvlJc w:val="left"/>
      <w:pPr>
        <w:ind w:left="1602" w:hanging="136"/>
      </w:pPr>
      <w:rPr>
        <w:rFonts w:hint="default"/>
      </w:rPr>
    </w:lvl>
    <w:lvl w:ilvl="3" w:tplc="E946B8EE">
      <w:start w:val="1"/>
      <w:numFmt w:val="bullet"/>
      <w:lvlText w:val="•"/>
      <w:lvlJc w:val="left"/>
      <w:pPr>
        <w:ind w:left="2283" w:hanging="136"/>
      </w:pPr>
      <w:rPr>
        <w:rFonts w:hint="default"/>
      </w:rPr>
    </w:lvl>
    <w:lvl w:ilvl="4" w:tplc="1C9AB3EA">
      <w:start w:val="1"/>
      <w:numFmt w:val="bullet"/>
      <w:lvlText w:val="•"/>
      <w:lvlJc w:val="left"/>
      <w:pPr>
        <w:ind w:left="2965" w:hanging="136"/>
      </w:pPr>
      <w:rPr>
        <w:rFonts w:hint="default"/>
      </w:rPr>
    </w:lvl>
    <w:lvl w:ilvl="5" w:tplc="8F66A11E">
      <w:start w:val="1"/>
      <w:numFmt w:val="bullet"/>
      <w:lvlText w:val="•"/>
      <w:lvlJc w:val="left"/>
      <w:pPr>
        <w:ind w:left="3647" w:hanging="136"/>
      </w:pPr>
      <w:rPr>
        <w:rFonts w:hint="default"/>
      </w:rPr>
    </w:lvl>
    <w:lvl w:ilvl="6" w:tplc="8B42E77A">
      <w:start w:val="1"/>
      <w:numFmt w:val="bullet"/>
      <w:lvlText w:val="•"/>
      <w:lvlJc w:val="left"/>
      <w:pPr>
        <w:ind w:left="4328" w:hanging="136"/>
      </w:pPr>
      <w:rPr>
        <w:rFonts w:hint="default"/>
      </w:rPr>
    </w:lvl>
    <w:lvl w:ilvl="7" w:tplc="F78C464E">
      <w:start w:val="1"/>
      <w:numFmt w:val="bullet"/>
      <w:lvlText w:val="•"/>
      <w:lvlJc w:val="left"/>
      <w:pPr>
        <w:ind w:left="5010" w:hanging="136"/>
      </w:pPr>
      <w:rPr>
        <w:rFonts w:hint="default"/>
      </w:rPr>
    </w:lvl>
    <w:lvl w:ilvl="8" w:tplc="7CA2D96C">
      <w:start w:val="1"/>
      <w:numFmt w:val="bullet"/>
      <w:lvlText w:val="•"/>
      <w:lvlJc w:val="left"/>
      <w:pPr>
        <w:ind w:left="5692" w:hanging="136"/>
      </w:pPr>
      <w:rPr>
        <w:rFonts w:hint="default"/>
      </w:rPr>
    </w:lvl>
  </w:abstractNum>
  <w:abstractNum w:abstractNumId="13">
    <w:nsid w:val="4E8472F9"/>
    <w:multiLevelType w:val="hybridMultilevel"/>
    <w:tmpl w:val="F57652B8"/>
    <w:lvl w:ilvl="0" w:tplc="E21E19FA">
      <w:start w:val="1"/>
      <w:numFmt w:val="bullet"/>
      <w:lvlText w:val="-"/>
      <w:lvlJc w:val="left"/>
      <w:pPr>
        <w:ind w:left="107" w:hanging="192"/>
      </w:pPr>
      <w:rPr>
        <w:rFonts w:ascii="Garamond" w:eastAsia="Garamond" w:hAnsi="Garamond" w:hint="default"/>
        <w:w w:val="99"/>
        <w:sz w:val="24"/>
        <w:szCs w:val="24"/>
      </w:rPr>
    </w:lvl>
    <w:lvl w:ilvl="1" w:tplc="D0781106">
      <w:start w:val="1"/>
      <w:numFmt w:val="bullet"/>
      <w:lvlText w:val="•"/>
      <w:lvlJc w:val="left"/>
      <w:pPr>
        <w:ind w:left="744" w:hanging="192"/>
      </w:pPr>
      <w:rPr>
        <w:rFonts w:hint="default"/>
      </w:rPr>
    </w:lvl>
    <w:lvl w:ilvl="2" w:tplc="97EA58C4">
      <w:start w:val="1"/>
      <w:numFmt w:val="bullet"/>
      <w:lvlText w:val="•"/>
      <w:lvlJc w:val="left"/>
      <w:pPr>
        <w:ind w:left="1381" w:hanging="192"/>
      </w:pPr>
      <w:rPr>
        <w:rFonts w:hint="default"/>
      </w:rPr>
    </w:lvl>
    <w:lvl w:ilvl="3" w:tplc="D9483280">
      <w:start w:val="1"/>
      <w:numFmt w:val="bullet"/>
      <w:lvlText w:val="•"/>
      <w:lvlJc w:val="left"/>
      <w:pPr>
        <w:ind w:left="2018" w:hanging="192"/>
      </w:pPr>
      <w:rPr>
        <w:rFonts w:hint="default"/>
      </w:rPr>
    </w:lvl>
    <w:lvl w:ilvl="4" w:tplc="C5201992">
      <w:start w:val="1"/>
      <w:numFmt w:val="bullet"/>
      <w:lvlText w:val="•"/>
      <w:lvlJc w:val="left"/>
      <w:pPr>
        <w:ind w:left="2656" w:hanging="192"/>
      </w:pPr>
      <w:rPr>
        <w:rFonts w:hint="default"/>
      </w:rPr>
    </w:lvl>
    <w:lvl w:ilvl="5" w:tplc="6DF84BE0">
      <w:start w:val="1"/>
      <w:numFmt w:val="bullet"/>
      <w:lvlText w:val="•"/>
      <w:lvlJc w:val="left"/>
      <w:pPr>
        <w:ind w:left="3293" w:hanging="192"/>
      </w:pPr>
      <w:rPr>
        <w:rFonts w:hint="default"/>
      </w:rPr>
    </w:lvl>
    <w:lvl w:ilvl="6" w:tplc="67A0C8CA">
      <w:start w:val="1"/>
      <w:numFmt w:val="bullet"/>
      <w:lvlText w:val="•"/>
      <w:lvlJc w:val="left"/>
      <w:pPr>
        <w:ind w:left="3930" w:hanging="192"/>
      </w:pPr>
      <w:rPr>
        <w:rFonts w:hint="default"/>
      </w:rPr>
    </w:lvl>
    <w:lvl w:ilvl="7" w:tplc="89FADF6E">
      <w:start w:val="1"/>
      <w:numFmt w:val="bullet"/>
      <w:lvlText w:val="•"/>
      <w:lvlJc w:val="left"/>
      <w:pPr>
        <w:ind w:left="4567" w:hanging="192"/>
      </w:pPr>
      <w:rPr>
        <w:rFonts w:hint="default"/>
      </w:rPr>
    </w:lvl>
    <w:lvl w:ilvl="8" w:tplc="06E844CC">
      <w:start w:val="1"/>
      <w:numFmt w:val="bullet"/>
      <w:lvlText w:val="•"/>
      <w:lvlJc w:val="left"/>
      <w:pPr>
        <w:ind w:left="5205" w:hanging="192"/>
      </w:pPr>
      <w:rPr>
        <w:rFonts w:hint="default"/>
      </w:rPr>
    </w:lvl>
  </w:abstractNum>
  <w:abstractNum w:abstractNumId="14">
    <w:nsid w:val="4F4007B0"/>
    <w:multiLevelType w:val="hybridMultilevel"/>
    <w:tmpl w:val="49244A62"/>
    <w:lvl w:ilvl="0" w:tplc="FF04E8D4">
      <w:start w:val="1"/>
      <w:numFmt w:val="bullet"/>
      <w:lvlText w:val="-"/>
      <w:lvlJc w:val="left"/>
      <w:pPr>
        <w:ind w:left="106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B884197E">
      <w:start w:val="1"/>
      <w:numFmt w:val="bullet"/>
      <w:lvlText w:val="•"/>
      <w:lvlJc w:val="left"/>
      <w:pPr>
        <w:ind w:left="604" w:hanging="136"/>
      </w:pPr>
      <w:rPr>
        <w:rFonts w:hint="default"/>
      </w:rPr>
    </w:lvl>
    <w:lvl w:ilvl="2" w:tplc="6B5AEB3A">
      <w:start w:val="1"/>
      <w:numFmt w:val="bullet"/>
      <w:lvlText w:val="•"/>
      <w:lvlJc w:val="left"/>
      <w:pPr>
        <w:ind w:left="1102" w:hanging="136"/>
      </w:pPr>
      <w:rPr>
        <w:rFonts w:hint="default"/>
      </w:rPr>
    </w:lvl>
    <w:lvl w:ilvl="3" w:tplc="A1920DFE">
      <w:start w:val="1"/>
      <w:numFmt w:val="bullet"/>
      <w:lvlText w:val="•"/>
      <w:lvlJc w:val="left"/>
      <w:pPr>
        <w:ind w:left="1599" w:hanging="136"/>
      </w:pPr>
      <w:rPr>
        <w:rFonts w:hint="default"/>
      </w:rPr>
    </w:lvl>
    <w:lvl w:ilvl="4" w:tplc="2BBAC916">
      <w:start w:val="1"/>
      <w:numFmt w:val="bullet"/>
      <w:lvlText w:val="•"/>
      <w:lvlJc w:val="left"/>
      <w:pPr>
        <w:ind w:left="2097" w:hanging="136"/>
      </w:pPr>
      <w:rPr>
        <w:rFonts w:hint="default"/>
      </w:rPr>
    </w:lvl>
    <w:lvl w:ilvl="5" w:tplc="EB104E64">
      <w:start w:val="1"/>
      <w:numFmt w:val="bullet"/>
      <w:lvlText w:val="•"/>
      <w:lvlJc w:val="left"/>
      <w:pPr>
        <w:ind w:left="2594" w:hanging="136"/>
      </w:pPr>
      <w:rPr>
        <w:rFonts w:hint="default"/>
      </w:rPr>
    </w:lvl>
    <w:lvl w:ilvl="6" w:tplc="EA2668DC">
      <w:start w:val="1"/>
      <w:numFmt w:val="bullet"/>
      <w:lvlText w:val="•"/>
      <w:lvlJc w:val="left"/>
      <w:pPr>
        <w:ind w:left="3092" w:hanging="136"/>
      </w:pPr>
      <w:rPr>
        <w:rFonts w:hint="default"/>
      </w:rPr>
    </w:lvl>
    <w:lvl w:ilvl="7" w:tplc="4350DCB2">
      <w:start w:val="1"/>
      <w:numFmt w:val="bullet"/>
      <w:lvlText w:val="•"/>
      <w:lvlJc w:val="left"/>
      <w:pPr>
        <w:ind w:left="3590" w:hanging="136"/>
      </w:pPr>
      <w:rPr>
        <w:rFonts w:hint="default"/>
      </w:rPr>
    </w:lvl>
    <w:lvl w:ilvl="8" w:tplc="1A4C3B98">
      <w:start w:val="1"/>
      <w:numFmt w:val="bullet"/>
      <w:lvlText w:val="•"/>
      <w:lvlJc w:val="left"/>
      <w:pPr>
        <w:ind w:left="4087" w:hanging="136"/>
      </w:pPr>
      <w:rPr>
        <w:rFonts w:hint="default"/>
      </w:rPr>
    </w:lvl>
  </w:abstractNum>
  <w:abstractNum w:abstractNumId="15">
    <w:nsid w:val="53C5696F"/>
    <w:multiLevelType w:val="hybridMultilevel"/>
    <w:tmpl w:val="13F62B86"/>
    <w:lvl w:ilvl="0" w:tplc="37DC68D6">
      <w:start w:val="1"/>
      <w:numFmt w:val="bullet"/>
      <w:lvlText w:val="-"/>
      <w:lvlJc w:val="left"/>
      <w:pPr>
        <w:ind w:left="319" w:hanging="212"/>
      </w:pPr>
      <w:rPr>
        <w:rFonts w:ascii="Garamond" w:eastAsia="Garamond" w:hAnsi="Garamond" w:hint="default"/>
        <w:w w:val="99"/>
        <w:sz w:val="24"/>
        <w:szCs w:val="24"/>
      </w:rPr>
    </w:lvl>
    <w:lvl w:ilvl="1" w:tplc="45F0753C">
      <w:start w:val="1"/>
      <w:numFmt w:val="bullet"/>
      <w:lvlText w:val="•"/>
      <w:lvlJc w:val="left"/>
      <w:pPr>
        <w:ind w:left="1296" w:hanging="212"/>
      </w:pPr>
      <w:rPr>
        <w:rFonts w:hint="default"/>
      </w:rPr>
    </w:lvl>
    <w:lvl w:ilvl="2" w:tplc="D834BD8A">
      <w:start w:val="1"/>
      <w:numFmt w:val="bullet"/>
      <w:lvlText w:val="•"/>
      <w:lvlJc w:val="left"/>
      <w:pPr>
        <w:ind w:left="2274" w:hanging="212"/>
      </w:pPr>
      <w:rPr>
        <w:rFonts w:hint="default"/>
      </w:rPr>
    </w:lvl>
    <w:lvl w:ilvl="3" w:tplc="D40AFDCE">
      <w:start w:val="1"/>
      <w:numFmt w:val="bullet"/>
      <w:lvlText w:val="•"/>
      <w:lvlJc w:val="left"/>
      <w:pPr>
        <w:ind w:left="3251" w:hanging="212"/>
      </w:pPr>
      <w:rPr>
        <w:rFonts w:hint="default"/>
      </w:rPr>
    </w:lvl>
    <w:lvl w:ilvl="4" w:tplc="7B70FFAC">
      <w:start w:val="1"/>
      <w:numFmt w:val="bullet"/>
      <w:lvlText w:val="•"/>
      <w:lvlJc w:val="left"/>
      <w:pPr>
        <w:ind w:left="4228" w:hanging="212"/>
      </w:pPr>
      <w:rPr>
        <w:rFonts w:hint="default"/>
      </w:rPr>
    </w:lvl>
    <w:lvl w:ilvl="5" w:tplc="09A2EDB4">
      <w:start w:val="1"/>
      <w:numFmt w:val="bullet"/>
      <w:lvlText w:val="•"/>
      <w:lvlJc w:val="left"/>
      <w:pPr>
        <w:ind w:left="5206" w:hanging="212"/>
      </w:pPr>
      <w:rPr>
        <w:rFonts w:hint="default"/>
      </w:rPr>
    </w:lvl>
    <w:lvl w:ilvl="6" w:tplc="9C66837E">
      <w:start w:val="1"/>
      <w:numFmt w:val="bullet"/>
      <w:lvlText w:val="•"/>
      <w:lvlJc w:val="left"/>
      <w:pPr>
        <w:ind w:left="6183" w:hanging="212"/>
      </w:pPr>
      <w:rPr>
        <w:rFonts w:hint="default"/>
      </w:rPr>
    </w:lvl>
    <w:lvl w:ilvl="7" w:tplc="005055D2">
      <w:start w:val="1"/>
      <w:numFmt w:val="bullet"/>
      <w:lvlText w:val="•"/>
      <w:lvlJc w:val="left"/>
      <w:pPr>
        <w:ind w:left="7160" w:hanging="212"/>
      </w:pPr>
      <w:rPr>
        <w:rFonts w:hint="default"/>
      </w:rPr>
    </w:lvl>
    <w:lvl w:ilvl="8" w:tplc="EA240162">
      <w:start w:val="1"/>
      <w:numFmt w:val="bullet"/>
      <w:lvlText w:val="•"/>
      <w:lvlJc w:val="left"/>
      <w:pPr>
        <w:ind w:left="8137" w:hanging="212"/>
      </w:pPr>
      <w:rPr>
        <w:rFonts w:hint="default"/>
      </w:rPr>
    </w:lvl>
  </w:abstractNum>
  <w:abstractNum w:abstractNumId="16">
    <w:nsid w:val="5575350F"/>
    <w:multiLevelType w:val="hybridMultilevel"/>
    <w:tmpl w:val="9E34E24C"/>
    <w:lvl w:ilvl="0" w:tplc="057CA6D4">
      <w:start w:val="1"/>
      <w:numFmt w:val="bullet"/>
      <w:lvlText w:val="-"/>
      <w:lvlJc w:val="left"/>
      <w:pPr>
        <w:ind w:left="102" w:hanging="137"/>
      </w:pPr>
      <w:rPr>
        <w:rFonts w:ascii="Garamond" w:eastAsia="Garamond" w:hAnsi="Garamond" w:hint="default"/>
        <w:w w:val="99"/>
        <w:sz w:val="24"/>
        <w:szCs w:val="24"/>
      </w:rPr>
    </w:lvl>
    <w:lvl w:ilvl="1" w:tplc="83003698">
      <w:start w:val="1"/>
      <w:numFmt w:val="bullet"/>
      <w:lvlText w:val="•"/>
      <w:lvlJc w:val="left"/>
      <w:pPr>
        <w:ind w:left="586" w:hanging="137"/>
      </w:pPr>
      <w:rPr>
        <w:rFonts w:hint="default"/>
      </w:rPr>
    </w:lvl>
    <w:lvl w:ilvl="2" w:tplc="C5EA44A6">
      <w:start w:val="1"/>
      <w:numFmt w:val="bullet"/>
      <w:lvlText w:val="•"/>
      <w:lvlJc w:val="left"/>
      <w:pPr>
        <w:ind w:left="1070" w:hanging="137"/>
      </w:pPr>
      <w:rPr>
        <w:rFonts w:hint="default"/>
      </w:rPr>
    </w:lvl>
    <w:lvl w:ilvl="3" w:tplc="1A8EFDA4">
      <w:start w:val="1"/>
      <w:numFmt w:val="bullet"/>
      <w:lvlText w:val="•"/>
      <w:lvlJc w:val="left"/>
      <w:pPr>
        <w:ind w:left="1554" w:hanging="137"/>
      </w:pPr>
      <w:rPr>
        <w:rFonts w:hint="default"/>
      </w:rPr>
    </w:lvl>
    <w:lvl w:ilvl="4" w:tplc="043A8380">
      <w:start w:val="1"/>
      <w:numFmt w:val="bullet"/>
      <w:lvlText w:val="•"/>
      <w:lvlJc w:val="left"/>
      <w:pPr>
        <w:ind w:left="2038" w:hanging="137"/>
      </w:pPr>
      <w:rPr>
        <w:rFonts w:hint="default"/>
      </w:rPr>
    </w:lvl>
    <w:lvl w:ilvl="5" w:tplc="5CC8DB1C">
      <w:start w:val="1"/>
      <w:numFmt w:val="bullet"/>
      <w:lvlText w:val="•"/>
      <w:lvlJc w:val="left"/>
      <w:pPr>
        <w:ind w:left="2522" w:hanging="137"/>
      </w:pPr>
      <w:rPr>
        <w:rFonts w:hint="default"/>
      </w:rPr>
    </w:lvl>
    <w:lvl w:ilvl="6" w:tplc="5532D696">
      <w:start w:val="1"/>
      <w:numFmt w:val="bullet"/>
      <w:lvlText w:val="•"/>
      <w:lvlJc w:val="left"/>
      <w:pPr>
        <w:ind w:left="3006" w:hanging="137"/>
      </w:pPr>
      <w:rPr>
        <w:rFonts w:hint="default"/>
      </w:rPr>
    </w:lvl>
    <w:lvl w:ilvl="7" w:tplc="F326A86C">
      <w:start w:val="1"/>
      <w:numFmt w:val="bullet"/>
      <w:lvlText w:val="•"/>
      <w:lvlJc w:val="left"/>
      <w:pPr>
        <w:ind w:left="3490" w:hanging="137"/>
      </w:pPr>
      <w:rPr>
        <w:rFonts w:hint="default"/>
      </w:rPr>
    </w:lvl>
    <w:lvl w:ilvl="8" w:tplc="E3A6F2B2">
      <w:start w:val="1"/>
      <w:numFmt w:val="bullet"/>
      <w:lvlText w:val="•"/>
      <w:lvlJc w:val="left"/>
      <w:pPr>
        <w:ind w:left="3975" w:hanging="137"/>
      </w:pPr>
      <w:rPr>
        <w:rFonts w:hint="default"/>
      </w:rPr>
    </w:lvl>
  </w:abstractNum>
  <w:abstractNum w:abstractNumId="17">
    <w:nsid w:val="57453CFB"/>
    <w:multiLevelType w:val="hybridMultilevel"/>
    <w:tmpl w:val="6C0C9E84"/>
    <w:lvl w:ilvl="0" w:tplc="B3E4B126">
      <w:start w:val="1"/>
      <w:numFmt w:val="bullet"/>
      <w:lvlText w:val="-"/>
      <w:lvlJc w:val="left"/>
      <w:pPr>
        <w:ind w:left="103" w:hanging="153"/>
      </w:pPr>
      <w:rPr>
        <w:rFonts w:ascii="Garamond" w:eastAsia="Garamond" w:hAnsi="Garamond" w:hint="default"/>
        <w:w w:val="99"/>
        <w:sz w:val="24"/>
        <w:szCs w:val="24"/>
      </w:rPr>
    </w:lvl>
    <w:lvl w:ilvl="1" w:tplc="7988DC5C">
      <w:start w:val="1"/>
      <w:numFmt w:val="bullet"/>
      <w:lvlText w:val="•"/>
      <w:lvlJc w:val="left"/>
      <w:pPr>
        <w:ind w:left="659" w:hanging="153"/>
      </w:pPr>
      <w:rPr>
        <w:rFonts w:hint="default"/>
      </w:rPr>
    </w:lvl>
    <w:lvl w:ilvl="2" w:tplc="4F26D26A">
      <w:start w:val="1"/>
      <w:numFmt w:val="bullet"/>
      <w:lvlText w:val="•"/>
      <w:lvlJc w:val="left"/>
      <w:pPr>
        <w:ind w:left="1215" w:hanging="153"/>
      </w:pPr>
      <w:rPr>
        <w:rFonts w:hint="default"/>
      </w:rPr>
    </w:lvl>
    <w:lvl w:ilvl="3" w:tplc="A392BDBC">
      <w:start w:val="1"/>
      <w:numFmt w:val="bullet"/>
      <w:lvlText w:val="•"/>
      <w:lvlJc w:val="left"/>
      <w:pPr>
        <w:ind w:left="1772" w:hanging="153"/>
      </w:pPr>
      <w:rPr>
        <w:rFonts w:hint="default"/>
      </w:rPr>
    </w:lvl>
    <w:lvl w:ilvl="4" w:tplc="84540F46">
      <w:start w:val="1"/>
      <w:numFmt w:val="bullet"/>
      <w:lvlText w:val="•"/>
      <w:lvlJc w:val="left"/>
      <w:pPr>
        <w:ind w:left="2328" w:hanging="153"/>
      </w:pPr>
      <w:rPr>
        <w:rFonts w:hint="default"/>
      </w:rPr>
    </w:lvl>
    <w:lvl w:ilvl="5" w:tplc="761439EC">
      <w:start w:val="1"/>
      <w:numFmt w:val="bullet"/>
      <w:lvlText w:val="•"/>
      <w:lvlJc w:val="left"/>
      <w:pPr>
        <w:ind w:left="2885" w:hanging="153"/>
      </w:pPr>
      <w:rPr>
        <w:rFonts w:hint="default"/>
      </w:rPr>
    </w:lvl>
    <w:lvl w:ilvl="6" w:tplc="5ECAF47E">
      <w:start w:val="1"/>
      <w:numFmt w:val="bullet"/>
      <w:lvlText w:val="•"/>
      <w:lvlJc w:val="left"/>
      <w:pPr>
        <w:ind w:left="3441" w:hanging="153"/>
      </w:pPr>
      <w:rPr>
        <w:rFonts w:hint="default"/>
      </w:rPr>
    </w:lvl>
    <w:lvl w:ilvl="7" w:tplc="0E3EC18E">
      <w:start w:val="1"/>
      <w:numFmt w:val="bullet"/>
      <w:lvlText w:val="•"/>
      <w:lvlJc w:val="left"/>
      <w:pPr>
        <w:ind w:left="3998" w:hanging="153"/>
      </w:pPr>
      <w:rPr>
        <w:rFonts w:hint="default"/>
      </w:rPr>
    </w:lvl>
    <w:lvl w:ilvl="8" w:tplc="15BE7682">
      <w:start w:val="1"/>
      <w:numFmt w:val="bullet"/>
      <w:lvlText w:val="•"/>
      <w:lvlJc w:val="left"/>
      <w:pPr>
        <w:ind w:left="4554" w:hanging="153"/>
      </w:pPr>
      <w:rPr>
        <w:rFonts w:hint="default"/>
      </w:rPr>
    </w:lvl>
  </w:abstractNum>
  <w:abstractNum w:abstractNumId="18">
    <w:nsid w:val="58DD5944"/>
    <w:multiLevelType w:val="hybridMultilevel"/>
    <w:tmpl w:val="99605EDA"/>
    <w:lvl w:ilvl="0" w:tplc="2D324B4C">
      <w:start w:val="1"/>
      <w:numFmt w:val="bullet"/>
      <w:lvlText w:val="-"/>
      <w:lvlJc w:val="left"/>
      <w:pPr>
        <w:ind w:left="106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F87AEC5E">
      <w:start w:val="1"/>
      <w:numFmt w:val="bullet"/>
      <w:lvlText w:val="•"/>
      <w:lvlJc w:val="left"/>
      <w:pPr>
        <w:ind w:left="604" w:hanging="136"/>
      </w:pPr>
      <w:rPr>
        <w:rFonts w:hint="default"/>
      </w:rPr>
    </w:lvl>
    <w:lvl w:ilvl="2" w:tplc="7DD0FDF6">
      <w:start w:val="1"/>
      <w:numFmt w:val="bullet"/>
      <w:lvlText w:val="•"/>
      <w:lvlJc w:val="left"/>
      <w:pPr>
        <w:ind w:left="1102" w:hanging="136"/>
      </w:pPr>
      <w:rPr>
        <w:rFonts w:hint="default"/>
      </w:rPr>
    </w:lvl>
    <w:lvl w:ilvl="3" w:tplc="571E84CE">
      <w:start w:val="1"/>
      <w:numFmt w:val="bullet"/>
      <w:lvlText w:val="•"/>
      <w:lvlJc w:val="left"/>
      <w:pPr>
        <w:ind w:left="1599" w:hanging="136"/>
      </w:pPr>
      <w:rPr>
        <w:rFonts w:hint="default"/>
      </w:rPr>
    </w:lvl>
    <w:lvl w:ilvl="4" w:tplc="6EBA4AA2">
      <w:start w:val="1"/>
      <w:numFmt w:val="bullet"/>
      <w:lvlText w:val="•"/>
      <w:lvlJc w:val="left"/>
      <w:pPr>
        <w:ind w:left="2097" w:hanging="136"/>
      </w:pPr>
      <w:rPr>
        <w:rFonts w:hint="default"/>
      </w:rPr>
    </w:lvl>
    <w:lvl w:ilvl="5" w:tplc="7828F2F4">
      <w:start w:val="1"/>
      <w:numFmt w:val="bullet"/>
      <w:lvlText w:val="•"/>
      <w:lvlJc w:val="left"/>
      <w:pPr>
        <w:ind w:left="2594" w:hanging="136"/>
      </w:pPr>
      <w:rPr>
        <w:rFonts w:hint="default"/>
      </w:rPr>
    </w:lvl>
    <w:lvl w:ilvl="6" w:tplc="28CA48EE">
      <w:start w:val="1"/>
      <w:numFmt w:val="bullet"/>
      <w:lvlText w:val="•"/>
      <w:lvlJc w:val="left"/>
      <w:pPr>
        <w:ind w:left="3092" w:hanging="136"/>
      </w:pPr>
      <w:rPr>
        <w:rFonts w:hint="default"/>
      </w:rPr>
    </w:lvl>
    <w:lvl w:ilvl="7" w:tplc="57BE93B6">
      <w:start w:val="1"/>
      <w:numFmt w:val="bullet"/>
      <w:lvlText w:val="•"/>
      <w:lvlJc w:val="left"/>
      <w:pPr>
        <w:ind w:left="3590" w:hanging="136"/>
      </w:pPr>
      <w:rPr>
        <w:rFonts w:hint="default"/>
      </w:rPr>
    </w:lvl>
    <w:lvl w:ilvl="8" w:tplc="39223F50">
      <w:start w:val="1"/>
      <w:numFmt w:val="bullet"/>
      <w:lvlText w:val="•"/>
      <w:lvlJc w:val="left"/>
      <w:pPr>
        <w:ind w:left="4087" w:hanging="136"/>
      </w:pPr>
      <w:rPr>
        <w:rFonts w:hint="default"/>
      </w:rPr>
    </w:lvl>
  </w:abstractNum>
  <w:abstractNum w:abstractNumId="19">
    <w:nsid w:val="6277485B"/>
    <w:multiLevelType w:val="hybridMultilevel"/>
    <w:tmpl w:val="FF1C6586"/>
    <w:lvl w:ilvl="0" w:tplc="27D4337E">
      <w:start w:val="1"/>
      <w:numFmt w:val="bullet"/>
      <w:lvlText w:val="-"/>
      <w:lvlJc w:val="left"/>
      <w:pPr>
        <w:ind w:left="239" w:hanging="137"/>
      </w:pPr>
      <w:rPr>
        <w:rFonts w:ascii="Garamond" w:eastAsia="Garamond" w:hAnsi="Garamond" w:hint="default"/>
        <w:w w:val="99"/>
        <w:sz w:val="24"/>
        <w:szCs w:val="24"/>
      </w:rPr>
    </w:lvl>
    <w:lvl w:ilvl="1" w:tplc="E3F019AE">
      <w:start w:val="1"/>
      <w:numFmt w:val="bullet"/>
      <w:lvlText w:val="•"/>
      <w:lvlJc w:val="left"/>
      <w:pPr>
        <w:ind w:left="668" w:hanging="137"/>
      </w:pPr>
      <w:rPr>
        <w:rFonts w:hint="default"/>
      </w:rPr>
    </w:lvl>
    <w:lvl w:ilvl="2" w:tplc="91FA9508">
      <w:start w:val="1"/>
      <w:numFmt w:val="bullet"/>
      <w:lvlText w:val="•"/>
      <w:lvlJc w:val="left"/>
      <w:pPr>
        <w:ind w:left="1096" w:hanging="137"/>
      </w:pPr>
      <w:rPr>
        <w:rFonts w:hint="default"/>
      </w:rPr>
    </w:lvl>
    <w:lvl w:ilvl="3" w:tplc="EBE66546">
      <w:start w:val="1"/>
      <w:numFmt w:val="bullet"/>
      <w:lvlText w:val="•"/>
      <w:lvlJc w:val="left"/>
      <w:pPr>
        <w:ind w:left="1525" w:hanging="137"/>
      </w:pPr>
      <w:rPr>
        <w:rFonts w:hint="default"/>
      </w:rPr>
    </w:lvl>
    <w:lvl w:ilvl="4" w:tplc="963E4406">
      <w:start w:val="1"/>
      <w:numFmt w:val="bullet"/>
      <w:lvlText w:val="•"/>
      <w:lvlJc w:val="left"/>
      <w:pPr>
        <w:ind w:left="1954" w:hanging="137"/>
      </w:pPr>
      <w:rPr>
        <w:rFonts w:hint="default"/>
      </w:rPr>
    </w:lvl>
    <w:lvl w:ilvl="5" w:tplc="2054B340">
      <w:start w:val="1"/>
      <w:numFmt w:val="bullet"/>
      <w:lvlText w:val="•"/>
      <w:lvlJc w:val="left"/>
      <w:pPr>
        <w:ind w:left="2383" w:hanging="137"/>
      </w:pPr>
      <w:rPr>
        <w:rFonts w:hint="default"/>
      </w:rPr>
    </w:lvl>
    <w:lvl w:ilvl="6" w:tplc="0C0A38F8">
      <w:start w:val="1"/>
      <w:numFmt w:val="bullet"/>
      <w:lvlText w:val="•"/>
      <w:lvlJc w:val="left"/>
      <w:pPr>
        <w:ind w:left="2812" w:hanging="137"/>
      </w:pPr>
      <w:rPr>
        <w:rFonts w:hint="default"/>
      </w:rPr>
    </w:lvl>
    <w:lvl w:ilvl="7" w:tplc="F84AF2B6">
      <w:start w:val="1"/>
      <w:numFmt w:val="bullet"/>
      <w:lvlText w:val="•"/>
      <w:lvlJc w:val="left"/>
      <w:pPr>
        <w:ind w:left="3240" w:hanging="137"/>
      </w:pPr>
      <w:rPr>
        <w:rFonts w:hint="default"/>
      </w:rPr>
    </w:lvl>
    <w:lvl w:ilvl="8" w:tplc="BB4CC588">
      <w:start w:val="1"/>
      <w:numFmt w:val="bullet"/>
      <w:lvlText w:val="•"/>
      <w:lvlJc w:val="left"/>
      <w:pPr>
        <w:ind w:left="3669" w:hanging="137"/>
      </w:pPr>
      <w:rPr>
        <w:rFonts w:hint="default"/>
      </w:rPr>
    </w:lvl>
  </w:abstractNum>
  <w:abstractNum w:abstractNumId="20">
    <w:nsid w:val="63CD701A"/>
    <w:multiLevelType w:val="hybridMultilevel"/>
    <w:tmpl w:val="F026A354"/>
    <w:lvl w:ilvl="0" w:tplc="73EA58DE">
      <w:start w:val="1"/>
      <w:numFmt w:val="bullet"/>
      <w:lvlText w:val="-"/>
      <w:lvlJc w:val="left"/>
      <w:pPr>
        <w:ind w:left="103" w:hanging="137"/>
      </w:pPr>
      <w:rPr>
        <w:rFonts w:ascii="Garamond" w:eastAsia="Garamond" w:hAnsi="Garamond" w:hint="default"/>
        <w:w w:val="99"/>
        <w:sz w:val="24"/>
        <w:szCs w:val="24"/>
      </w:rPr>
    </w:lvl>
    <w:lvl w:ilvl="1" w:tplc="BD805ADC">
      <w:start w:val="1"/>
      <w:numFmt w:val="bullet"/>
      <w:lvlText w:val="•"/>
      <w:lvlJc w:val="left"/>
      <w:pPr>
        <w:ind w:left="545" w:hanging="137"/>
      </w:pPr>
      <w:rPr>
        <w:rFonts w:hint="default"/>
      </w:rPr>
    </w:lvl>
    <w:lvl w:ilvl="2" w:tplc="1D860C4C">
      <w:start w:val="1"/>
      <w:numFmt w:val="bullet"/>
      <w:lvlText w:val="•"/>
      <w:lvlJc w:val="left"/>
      <w:pPr>
        <w:ind w:left="987" w:hanging="137"/>
      </w:pPr>
      <w:rPr>
        <w:rFonts w:hint="default"/>
      </w:rPr>
    </w:lvl>
    <w:lvl w:ilvl="3" w:tplc="0D36489E">
      <w:start w:val="1"/>
      <w:numFmt w:val="bullet"/>
      <w:lvlText w:val="•"/>
      <w:lvlJc w:val="left"/>
      <w:pPr>
        <w:ind w:left="1430" w:hanging="137"/>
      </w:pPr>
      <w:rPr>
        <w:rFonts w:hint="default"/>
      </w:rPr>
    </w:lvl>
    <w:lvl w:ilvl="4" w:tplc="5ED8218E">
      <w:start w:val="1"/>
      <w:numFmt w:val="bullet"/>
      <w:lvlText w:val="•"/>
      <w:lvlJc w:val="left"/>
      <w:pPr>
        <w:ind w:left="1872" w:hanging="137"/>
      </w:pPr>
      <w:rPr>
        <w:rFonts w:hint="default"/>
      </w:rPr>
    </w:lvl>
    <w:lvl w:ilvl="5" w:tplc="BE0C60DA">
      <w:start w:val="1"/>
      <w:numFmt w:val="bullet"/>
      <w:lvlText w:val="•"/>
      <w:lvlJc w:val="left"/>
      <w:pPr>
        <w:ind w:left="2315" w:hanging="137"/>
      </w:pPr>
      <w:rPr>
        <w:rFonts w:hint="default"/>
      </w:rPr>
    </w:lvl>
    <w:lvl w:ilvl="6" w:tplc="2850CF10">
      <w:start w:val="1"/>
      <w:numFmt w:val="bullet"/>
      <w:lvlText w:val="•"/>
      <w:lvlJc w:val="left"/>
      <w:pPr>
        <w:ind w:left="2757" w:hanging="137"/>
      </w:pPr>
      <w:rPr>
        <w:rFonts w:hint="default"/>
      </w:rPr>
    </w:lvl>
    <w:lvl w:ilvl="7" w:tplc="2A4647D0">
      <w:start w:val="1"/>
      <w:numFmt w:val="bullet"/>
      <w:lvlText w:val="•"/>
      <w:lvlJc w:val="left"/>
      <w:pPr>
        <w:ind w:left="3199" w:hanging="137"/>
      </w:pPr>
      <w:rPr>
        <w:rFonts w:hint="default"/>
      </w:rPr>
    </w:lvl>
    <w:lvl w:ilvl="8" w:tplc="641A9A5A">
      <w:start w:val="1"/>
      <w:numFmt w:val="bullet"/>
      <w:lvlText w:val="•"/>
      <w:lvlJc w:val="left"/>
      <w:pPr>
        <w:ind w:left="3642" w:hanging="137"/>
      </w:pPr>
      <w:rPr>
        <w:rFonts w:hint="default"/>
      </w:rPr>
    </w:lvl>
  </w:abstractNum>
  <w:abstractNum w:abstractNumId="21">
    <w:nsid w:val="647072BD"/>
    <w:multiLevelType w:val="hybridMultilevel"/>
    <w:tmpl w:val="20328F28"/>
    <w:lvl w:ilvl="0" w:tplc="64B25840">
      <w:start w:val="1"/>
      <w:numFmt w:val="bullet"/>
      <w:lvlText w:val="-"/>
      <w:lvlJc w:val="left"/>
      <w:pPr>
        <w:ind w:left="106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06F44314">
      <w:start w:val="1"/>
      <w:numFmt w:val="bullet"/>
      <w:lvlText w:val="•"/>
      <w:lvlJc w:val="left"/>
      <w:pPr>
        <w:ind w:left="604" w:hanging="136"/>
      </w:pPr>
      <w:rPr>
        <w:rFonts w:hint="default"/>
      </w:rPr>
    </w:lvl>
    <w:lvl w:ilvl="2" w:tplc="C9320156">
      <w:start w:val="1"/>
      <w:numFmt w:val="bullet"/>
      <w:lvlText w:val="•"/>
      <w:lvlJc w:val="left"/>
      <w:pPr>
        <w:ind w:left="1102" w:hanging="136"/>
      </w:pPr>
      <w:rPr>
        <w:rFonts w:hint="default"/>
      </w:rPr>
    </w:lvl>
    <w:lvl w:ilvl="3" w:tplc="8AD45DF4">
      <w:start w:val="1"/>
      <w:numFmt w:val="bullet"/>
      <w:lvlText w:val="•"/>
      <w:lvlJc w:val="left"/>
      <w:pPr>
        <w:ind w:left="1599" w:hanging="136"/>
      </w:pPr>
      <w:rPr>
        <w:rFonts w:hint="default"/>
      </w:rPr>
    </w:lvl>
    <w:lvl w:ilvl="4" w:tplc="ED4C13FA">
      <w:start w:val="1"/>
      <w:numFmt w:val="bullet"/>
      <w:lvlText w:val="•"/>
      <w:lvlJc w:val="left"/>
      <w:pPr>
        <w:ind w:left="2097" w:hanging="136"/>
      </w:pPr>
      <w:rPr>
        <w:rFonts w:hint="default"/>
      </w:rPr>
    </w:lvl>
    <w:lvl w:ilvl="5" w:tplc="D77E989A">
      <w:start w:val="1"/>
      <w:numFmt w:val="bullet"/>
      <w:lvlText w:val="•"/>
      <w:lvlJc w:val="left"/>
      <w:pPr>
        <w:ind w:left="2594" w:hanging="136"/>
      </w:pPr>
      <w:rPr>
        <w:rFonts w:hint="default"/>
      </w:rPr>
    </w:lvl>
    <w:lvl w:ilvl="6" w:tplc="DD686176">
      <w:start w:val="1"/>
      <w:numFmt w:val="bullet"/>
      <w:lvlText w:val="•"/>
      <w:lvlJc w:val="left"/>
      <w:pPr>
        <w:ind w:left="3092" w:hanging="136"/>
      </w:pPr>
      <w:rPr>
        <w:rFonts w:hint="default"/>
      </w:rPr>
    </w:lvl>
    <w:lvl w:ilvl="7" w:tplc="50121EA2">
      <w:start w:val="1"/>
      <w:numFmt w:val="bullet"/>
      <w:lvlText w:val="•"/>
      <w:lvlJc w:val="left"/>
      <w:pPr>
        <w:ind w:left="3590" w:hanging="136"/>
      </w:pPr>
      <w:rPr>
        <w:rFonts w:hint="default"/>
      </w:rPr>
    </w:lvl>
    <w:lvl w:ilvl="8" w:tplc="959064F0">
      <w:start w:val="1"/>
      <w:numFmt w:val="bullet"/>
      <w:lvlText w:val="•"/>
      <w:lvlJc w:val="left"/>
      <w:pPr>
        <w:ind w:left="4087" w:hanging="136"/>
      </w:pPr>
      <w:rPr>
        <w:rFonts w:hint="default"/>
      </w:rPr>
    </w:lvl>
  </w:abstractNum>
  <w:abstractNum w:abstractNumId="22">
    <w:nsid w:val="6E9E005F"/>
    <w:multiLevelType w:val="hybridMultilevel"/>
    <w:tmpl w:val="D2E42A66"/>
    <w:lvl w:ilvl="0" w:tplc="DEFAC892">
      <w:start w:val="1"/>
      <w:numFmt w:val="bullet"/>
      <w:lvlText w:val="-"/>
      <w:lvlJc w:val="left"/>
      <w:pPr>
        <w:ind w:left="103" w:hanging="136"/>
      </w:pPr>
      <w:rPr>
        <w:rFonts w:ascii="Garamond" w:eastAsia="Garamond" w:hAnsi="Garamond" w:hint="default"/>
        <w:w w:val="99"/>
        <w:sz w:val="24"/>
        <w:szCs w:val="24"/>
      </w:rPr>
    </w:lvl>
    <w:lvl w:ilvl="1" w:tplc="FFBEA080">
      <w:start w:val="1"/>
      <w:numFmt w:val="bullet"/>
      <w:lvlText w:val="•"/>
      <w:lvlJc w:val="left"/>
      <w:pPr>
        <w:ind w:left="847" w:hanging="136"/>
      </w:pPr>
      <w:rPr>
        <w:rFonts w:hint="default"/>
      </w:rPr>
    </w:lvl>
    <w:lvl w:ilvl="2" w:tplc="D88E7566">
      <w:start w:val="1"/>
      <w:numFmt w:val="bullet"/>
      <w:lvlText w:val="•"/>
      <w:lvlJc w:val="left"/>
      <w:pPr>
        <w:ind w:left="1591" w:hanging="136"/>
      </w:pPr>
      <w:rPr>
        <w:rFonts w:hint="default"/>
      </w:rPr>
    </w:lvl>
    <w:lvl w:ilvl="3" w:tplc="5BC40A80">
      <w:start w:val="1"/>
      <w:numFmt w:val="bullet"/>
      <w:lvlText w:val="•"/>
      <w:lvlJc w:val="left"/>
      <w:pPr>
        <w:ind w:left="2335" w:hanging="136"/>
      </w:pPr>
      <w:rPr>
        <w:rFonts w:hint="default"/>
      </w:rPr>
    </w:lvl>
    <w:lvl w:ilvl="4" w:tplc="436CEC44">
      <w:start w:val="1"/>
      <w:numFmt w:val="bullet"/>
      <w:lvlText w:val="•"/>
      <w:lvlJc w:val="left"/>
      <w:pPr>
        <w:ind w:left="3079" w:hanging="136"/>
      </w:pPr>
      <w:rPr>
        <w:rFonts w:hint="default"/>
      </w:rPr>
    </w:lvl>
    <w:lvl w:ilvl="5" w:tplc="B568E99A">
      <w:start w:val="1"/>
      <w:numFmt w:val="bullet"/>
      <w:lvlText w:val="•"/>
      <w:lvlJc w:val="left"/>
      <w:pPr>
        <w:ind w:left="3823" w:hanging="136"/>
      </w:pPr>
      <w:rPr>
        <w:rFonts w:hint="default"/>
      </w:rPr>
    </w:lvl>
    <w:lvl w:ilvl="6" w:tplc="4D0AF2B2">
      <w:start w:val="1"/>
      <w:numFmt w:val="bullet"/>
      <w:lvlText w:val="•"/>
      <w:lvlJc w:val="left"/>
      <w:pPr>
        <w:ind w:left="4567" w:hanging="136"/>
      </w:pPr>
      <w:rPr>
        <w:rFonts w:hint="default"/>
      </w:rPr>
    </w:lvl>
    <w:lvl w:ilvl="7" w:tplc="53C660AC">
      <w:start w:val="1"/>
      <w:numFmt w:val="bullet"/>
      <w:lvlText w:val="•"/>
      <w:lvlJc w:val="left"/>
      <w:pPr>
        <w:ind w:left="5311" w:hanging="136"/>
      </w:pPr>
      <w:rPr>
        <w:rFonts w:hint="default"/>
      </w:rPr>
    </w:lvl>
    <w:lvl w:ilvl="8" w:tplc="4386CE68">
      <w:start w:val="1"/>
      <w:numFmt w:val="bullet"/>
      <w:lvlText w:val="•"/>
      <w:lvlJc w:val="left"/>
      <w:pPr>
        <w:ind w:left="6055" w:hanging="136"/>
      </w:pPr>
      <w:rPr>
        <w:rFonts w:hint="default"/>
      </w:rPr>
    </w:lvl>
  </w:abstractNum>
  <w:abstractNum w:abstractNumId="23">
    <w:nsid w:val="768A5E5F"/>
    <w:multiLevelType w:val="hybridMultilevel"/>
    <w:tmpl w:val="72E2A8F4"/>
    <w:lvl w:ilvl="0" w:tplc="1168FFEC">
      <w:start w:val="1"/>
      <w:numFmt w:val="bullet"/>
      <w:lvlText w:val="-"/>
      <w:lvlJc w:val="left"/>
      <w:pPr>
        <w:ind w:left="239" w:hanging="137"/>
      </w:pPr>
      <w:rPr>
        <w:rFonts w:ascii="Garamond" w:eastAsia="Garamond" w:hAnsi="Garamond" w:hint="default"/>
        <w:w w:val="99"/>
        <w:sz w:val="24"/>
        <w:szCs w:val="24"/>
      </w:rPr>
    </w:lvl>
    <w:lvl w:ilvl="1" w:tplc="99861158">
      <w:start w:val="1"/>
      <w:numFmt w:val="bullet"/>
      <w:lvlText w:val="•"/>
      <w:lvlJc w:val="left"/>
      <w:pPr>
        <w:ind w:left="925" w:hanging="137"/>
      </w:pPr>
      <w:rPr>
        <w:rFonts w:hint="default"/>
      </w:rPr>
    </w:lvl>
    <w:lvl w:ilvl="2" w:tplc="A45ABA9E">
      <w:start w:val="1"/>
      <w:numFmt w:val="bullet"/>
      <w:lvlText w:val="•"/>
      <w:lvlJc w:val="left"/>
      <w:pPr>
        <w:ind w:left="1611" w:hanging="137"/>
      </w:pPr>
      <w:rPr>
        <w:rFonts w:hint="default"/>
      </w:rPr>
    </w:lvl>
    <w:lvl w:ilvl="3" w:tplc="AD8EB460">
      <w:start w:val="1"/>
      <w:numFmt w:val="bullet"/>
      <w:lvlText w:val="•"/>
      <w:lvlJc w:val="left"/>
      <w:pPr>
        <w:ind w:left="2297" w:hanging="137"/>
      </w:pPr>
      <w:rPr>
        <w:rFonts w:hint="default"/>
      </w:rPr>
    </w:lvl>
    <w:lvl w:ilvl="4" w:tplc="3F40D5A4">
      <w:start w:val="1"/>
      <w:numFmt w:val="bullet"/>
      <w:lvlText w:val="•"/>
      <w:lvlJc w:val="left"/>
      <w:pPr>
        <w:ind w:left="2983" w:hanging="137"/>
      </w:pPr>
      <w:rPr>
        <w:rFonts w:hint="default"/>
      </w:rPr>
    </w:lvl>
    <w:lvl w:ilvl="5" w:tplc="8CECE126">
      <w:start w:val="1"/>
      <w:numFmt w:val="bullet"/>
      <w:lvlText w:val="•"/>
      <w:lvlJc w:val="left"/>
      <w:pPr>
        <w:ind w:left="3669" w:hanging="137"/>
      </w:pPr>
      <w:rPr>
        <w:rFonts w:hint="default"/>
      </w:rPr>
    </w:lvl>
    <w:lvl w:ilvl="6" w:tplc="1BA2A0CA">
      <w:start w:val="1"/>
      <w:numFmt w:val="bullet"/>
      <w:lvlText w:val="•"/>
      <w:lvlJc w:val="left"/>
      <w:pPr>
        <w:ind w:left="4355" w:hanging="137"/>
      </w:pPr>
      <w:rPr>
        <w:rFonts w:hint="default"/>
      </w:rPr>
    </w:lvl>
    <w:lvl w:ilvl="7" w:tplc="054A2976">
      <w:start w:val="1"/>
      <w:numFmt w:val="bullet"/>
      <w:lvlText w:val="•"/>
      <w:lvlJc w:val="left"/>
      <w:pPr>
        <w:ind w:left="5041" w:hanging="137"/>
      </w:pPr>
      <w:rPr>
        <w:rFonts w:hint="default"/>
      </w:rPr>
    </w:lvl>
    <w:lvl w:ilvl="8" w:tplc="E2E652E2">
      <w:start w:val="1"/>
      <w:numFmt w:val="bullet"/>
      <w:lvlText w:val="•"/>
      <w:lvlJc w:val="left"/>
      <w:pPr>
        <w:ind w:left="5727" w:hanging="137"/>
      </w:pPr>
      <w:rPr>
        <w:rFonts w:hint="default"/>
      </w:rPr>
    </w:lvl>
  </w:abstractNum>
  <w:abstractNum w:abstractNumId="24">
    <w:nsid w:val="780D547E"/>
    <w:multiLevelType w:val="hybridMultilevel"/>
    <w:tmpl w:val="38F2F5B2"/>
    <w:lvl w:ilvl="0" w:tplc="675A7690">
      <w:start w:val="1"/>
      <w:numFmt w:val="bullet"/>
      <w:lvlText w:val="-"/>
      <w:lvlJc w:val="left"/>
      <w:pPr>
        <w:ind w:left="103" w:hanging="128"/>
      </w:pPr>
      <w:rPr>
        <w:rFonts w:ascii="Garamond" w:eastAsia="Garamond" w:hAnsi="Garamond" w:hint="default"/>
        <w:w w:val="99"/>
        <w:sz w:val="24"/>
        <w:szCs w:val="24"/>
      </w:rPr>
    </w:lvl>
    <w:lvl w:ilvl="1" w:tplc="EF8A0442">
      <w:start w:val="1"/>
      <w:numFmt w:val="bullet"/>
      <w:lvlText w:val="•"/>
      <w:lvlJc w:val="left"/>
      <w:pPr>
        <w:ind w:left="808" w:hanging="128"/>
      </w:pPr>
      <w:rPr>
        <w:rFonts w:hint="default"/>
      </w:rPr>
    </w:lvl>
    <w:lvl w:ilvl="2" w:tplc="CAF81AD8">
      <w:start w:val="1"/>
      <w:numFmt w:val="bullet"/>
      <w:lvlText w:val="•"/>
      <w:lvlJc w:val="left"/>
      <w:pPr>
        <w:ind w:left="1514" w:hanging="128"/>
      </w:pPr>
      <w:rPr>
        <w:rFonts w:hint="default"/>
      </w:rPr>
    </w:lvl>
    <w:lvl w:ilvl="3" w:tplc="16C6E744">
      <w:start w:val="1"/>
      <w:numFmt w:val="bullet"/>
      <w:lvlText w:val="•"/>
      <w:lvlJc w:val="left"/>
      <w:pPr>
        <w:ind w:left="2220" w:hanging="128"/>
      </w:pPr>
      <w:rPr>
        <w:rFonts w:hint="default"/>
      </w:rPr>
    </w:lvl>
    <w:lvl w:ilvl="4" w:tplc="A704C174">
      <w:start w:val="1"/>
      <w:numFmt w:val="bullet"/>
      <w:lvlText w:val="•"/>
      <w:lvlJc w:val="left"/>
      <w:pPr>
        <w:ind w:left="2925" w:hanging="128"/>
      </w:pPr>
      <w:rPr>
        <w:rFonts w:hint="default"/>
      </w:rPr>
    </w:lvl>
    <w:lvl w:ilvl="5" w:tplc="38A09B64">
      <w:start w:val="1"/>
      <w:numFmt w:val="bullet"/>
      <w:lvlText w:val="•"/>
      <w:lvlJc w:val="left"/>
      <w:pPr>
        <w:ind w:left="3631" w:hanging="128"/>
      </w:pPr>
      <w:rPr>
        <w:rFonts w:hint="default"/>
      </w:rPr>
    </w:lvl>
    <w:lvl w:ilvl="6" w:tplc="BA76D40C">
      <w:start w:val="1"/>
      <w:numFmt w:val="bullet"/>
      <w:lvlText w:val="•"/>
      <w:lvlJc w:val="left"/>
      <w:pPr>
        <w:ind w:left="4337" w:hanging="128"/>
      </w:pPr>
      <w:rPr>
        <w:rFonts w:hint="default"/>
      </w:rPr>
    </w:lvl>
    <w:lvl w:ilvl="7" w:tplc="5D027E48">
      <w:start w:val="1"/>
      <w:numFmt w:val="bullet"/>
      <w:lvlText w:val="•"/>
      <w:lvlJc w:val="left"/>
      <w:pPr>
        <w:ind w:left="5042" w:hanging="128"/>
      </w:pPr>
      <w:rPr>
        <w:rFonts w:hint="default"/>
      </w:rPr>
    </w:lvl>
    <w:lvl w:ilvl="8" w:tplc="1506EC52">
      <w:start w:val="1"/>
      <w:numFmt w:val="bullet"/>
      <w:lvlText w:val="•"/>
      <w:lvlJc w:val="left"/>
      <w:pPr>
        <w:ind w:left="5748" w:hanging="128"/>
      </w:pPr>
      <w:rPr>
        <w:rFonts w:hint="default"/>
      </w:rPr>
    </w:lvl>
  </w:abstractNum>
  <w:abstractNum w:abstractNumId="25">
    <w:nsid w:val="7EA41F27"/>
    <w:multiLevelType w:val="hybridMultilevel"/>
    <w:tmpl w:val="9AFE68C4"/>
    <w:lvl w:ilvl="0" w:tplc="AF3E79A0">
      <w:start w:val="1"/>
      <w:numFmt w:val="lowerLetter"/>
      <w:lvlText w:val="%1)"/>
      <w:lvlJc w:val="left"/>
      <w:pPr>
        <w:ind w:left="396" w:hanging="264"/>
      </w:pPr>
      <w:rPr>
        <w:rFonts w:ascii="Garamond" w:eastAsia="Garamond" w:hAnsi="Garamond" w:hint="default"/>
        <w:color w:val="2A2A2A"/>
        <w:spacing w:val="-2"/>
        <w:sz w:val="28"/>
        <w:szCs w:val="28"/>
      </w:rPr>
    </w:lvl>
    <w:lvl w:ilvl="1" w:tplc="51ACC146">
      <w:start w:val="1"/>
      <w:numFmt w:val="bullet"/>
      <w:lvlText w:val="•"/>
      <w:lvlJc w:val="left"/>
      <w:pPr>
        <w:ind w:left="1840" w:hanging="264"/>
      </w:pPr>
      <w:rPr>
        <w:rFonts w:hint="default"/>
      </w:rPr>
    </w:lvl>
    <w:lvl w:ilvl="2" w:tplc="532AF35C">
      <w:start w:val="1"/>
      <w:numFmt w:val="bullet"/>
      <w:lvlText w:val="•"/>
      <w:lvlJc w:val="left"/>
      <w:pPr>
        <w:ind w:left="3284" w:hanging="264"/>
      </w:pPr>
      <w:rPr>
        <w:rFonts w:hint="default"/>
      </w:rPr>
    </w:lvl>
    <w:lvl w:ilvl="3" w:tplc="BE0A0802">
      <w:start w:val="1"/>
      <w:numFmt w:val="bullet"/>
      <w:lvlText w:val="•"/>
      <w:lvlJc w:val="left"/>
      <w:pPr>
        <w:ind w:left="4728" w:hanging="264"/>
      </w:pPr>
      <w:rPr>
        <w:rFonts w:hint="default"/>
      </w:rPr>
    </w:lvl>
    <w:lvl w:ilvl="4" w:tplc="87487152">
      <w:start w:val="1"/>
      <w:numFmt w:val="bullet"/>
      <w:lvlText w:val="•"/>
      <w:lvlJc w:val="left"/>
      <w:pPr>
        <w:ind w:left="6172" w:hanging="264"/>
      </w:pPr>
      <w:rPr>
        <w:rFonts w:hint="default"/>
      </w:rPr>
    </w:lvl>
    <w:lvl w:ilvl="5" w:tplc="E2929388">
      <w:start w:val="1"/>
      <w:numFmt w:val="bullet"/>
      <w:lvlText w:val="•"/>
      <w:lvlJc w:val="left"/>
      <w:pPr>
        <w:ind w:left="7616" w:hanging="264"/>
      </w:pPr>
      <w:rPr>
        <w:rFonts w:hint="default"/>
      </w:rPr>
    </w:lvl>
    <w:lvl w:ilvl="6" w:tplc="4DD2C59C">
      <w:start w:val="1"/>
      <w:numFmt w:val="bullet"/>
      <w:lvlText w:val="•"/>
      <w:lvlJc w:val="left"/>
      <w:pPr>
        <w:ind w:left="9060" w:hanging="264"/>
      </w:pPr>
      <w:rPr>
        <w:rFonts w:hint="default"/>
      </w:rPr>
    </w:lvl>
    <w:lvl w:ilvl="7" w:tplc="6B2CEC20">
      <w:start w:val="1"/>
      <w:numFmt w:val="bullet"/>
      <w:lvlText w:val="•"/>
      <w:lvlJc w:val="left"/>
      <w:pPr>
        <w:ind w:left="10504" w:hanging="264"/>
      </w:pPr>
      <w:rPr>
        <w:rFonts w:hint="default"/>
      </w:rPr>
    </w:lvl>
    <w:lvl w:ilvl="8" w:tplc="0CFC743A">
      <w:start w:val="1"/>
      <w:numFmt w:val="bullet"/>
      <w:lvlText w:val="•"/>
      <w:lvlJc w:val="left"/>
      <w:pPr>
        <w:ind w:left="11948" w:hanging="264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17"/>
  </w:num>
  <w:num w:numId="8">
    <w:abstractNumId w:val="23"/>
  </w:num>
  <w:num w:numId="9">
    <w:abstractNumId w:val="4"/>
  </w:num>
  <w:num w:numId="10">
    <w:abstractNumId w:val="0"/>
  </w:num>
  <w:num w:numId="11">
    <w:abstractNumId w:val="20"/>
  </w:num>
  <w:num w:numId="12">
    <w:abstractNumId w:val="3"/>
  </w:num>
  <w:num w:numId="13">
    <w:abstractNumId w:val="12"/>
  </w:num>
  <w:num w:numId="14">
    <w:abstractNumId w:val="19"/>
  </w:num>
  <w:num w:numId="15">
    <w:abstractNumId w:val="15"/>
  </w:num>
  <w:num w:numId="16">
    <w:abstractNumId w:val="7"/>
  </w:num>
  <w:num w:numId="17">
    <w:abstractNumId w:val="1"/>
  </w:num>
  <w:num w:numId="18">
    <w:abstractNumId w:val="16"/>
  </w:num>
  <w:num w:numId="19">
    <w:abstractNumId w:val="9"/>
  </w:num>
  <w:num w:numId="20">
    <w:abstractNumId w:val="6"/>
  </w:num>
  <w:num w:numId="21">
    <w:abstractNumId w:val="22"/>
  </w:num>
  <w:num w:numId="22">
    <w:abstractNumId w:val="24"/>
  </w:num>
  <w:num w:numId="23">
    <w:abstractNumId w:val="11"/>
  </w:num>
  <w:num w:numId="24">
    <w:abstractNumId w:val="8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33"/>
    <w:rsid w:val="00086339"/>
    <w:rsid w:val="00102FA8"/>
    <w:rsid w:val="001A3E74"/>
    <w:rsid w:val="001B3085"/>
    <w:rsid w:val="001F5947"/>
    <w:rsid w:val="00205409"/>
    <w:rsid w:val="00292AC6"/>
    <w:rsid w:val="002A0BA6"/>
    <w:rsid w:val="002D1811"/>
    <w:rsid w:val="00454EE8"/>
    <w:rsid w:val="004C425E"/>
    <w:rsid w:val="004E6B5F"/>
    <w:rsid w:val="00500EA8"/>
    <w:rsid w:val="005161C8"/>
    <w:rsid w:val="00527133"/>
    <w:rsid w:val="0053735B"/>
    <w:rsid w:val="005C003A"/>
    <w:rsid w:val="005F32B9"/>
    <w:rsid w:val="00646EDD"/>
    <w:rsid w:val="00667795"/>
    <w:rsid w:val="00676BAF"/>
    <w:rsid w:val="00684A91"/>
    <w:rsid w:val="006C5735"/>
    <w:rsid w:val="007856C0"/>
    <w:rsid w:val="007A51BC"/>
    <w:rsid w:val="008252B1"/>
    <w:rsid w:val="00861B8F"/>
    <w:rsid w:val="0087203B"/>
    <w:rsid w:val="0089208D"/>
    <w:rsid w:val="0090288B"/>
    <w:rsid w:val="00930995"/>
    <w:rsid w:val="00983CEA"/>
    <w:rsid w:val="00992234"/>
    <w:rsid w:val="00995ED5"/>
    <w:rsid w:val="009B5170"/>
    <w:rsid w:val="00A61636"/>
    <w:rsid w:val="00A8430F"/>
    <w:rsid w:val="00AC3C97"/>
    <w:rsid w:val="00B553A3"/>
    <w:rsid w:val="00B614DD"/>
    <w:rsid w:val="00B7081D"/>
    <w:rsid w:val="00B8193F"/>
    <w:rsid w:val="00BA3EE4"/>
    <w:rsid w:val="00BB1FFF"/>
    <w:rsid w:val="00BC3E35"/>
    <w:rsid w:val="00C72B27"/>
    <w:rsid w:val="00CF6BCC"/>
    <w:rsid w:val="00CF77FE"/>
    <w:rsid w:val="00D1397B"/>
    <w:rsid w:val="00D327A4"/>
    <w:rsid w:val="00D43FCB"/>
    <w:rsid w:val="00D46342"/>
    <w:rsid w:val="00EF496B"/>
    <w:rsid w:val="00F44667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7"/>
      <w:ind w:left="112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2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03B"/>
  </w:style>
  <w:style w:type="paragraph" w:styleId="Pidipagina">
    <w:name w:val="footer"/>
    <w:basedOn w:val="Normale"/>
    <w:link w:val="PidipaginaCarattere"/>
    <w:uiPriority w:val="99"/>
    <w:unhideWhenUsed/>
    <w:rsid w:val="00872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7"/>
      <w:ind w:left="112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2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03B"/>
  </w:style>
  <w:style w:type="paragraph" w:styleId="Pidipagina">
    <w:name w:val="footer"/>
    <w:basedOn w:val="Normale"/>
    <w:link w:val="PidipaginaCarattere"/>
    <w:uiPriority w:val="99"/>
    <w:unhideWhenUsed/>
    <w:rsid w:val="00872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15266</Words>
  <Characters>100763</Characters>
  <Application>Microsoft Office Word</Application>
  <DocSecurity>0</DocSecurity>
  <Lines>839</Lines>
  <Paragraphs>231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Dirigente</cp:lastModifiedBy>
  <cp:revision>4</cp:revision>
  <dcterms:created xsi:type="dcterms:W3CDTF">2020-10-21T13:03:00Z</dcterms:created>
  <dcterms:modified xsi:type="dcterms:W3CDTF">2020-10-28T09:14:00Z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2020-09-16T00:00:00Z</vt:filetime>
  </property>
</Properties>
</file>